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AC15" w14:textId="6ABC6C0F" w:rsidR="00A37AC0" w:rsidRDefault="00A37AC0" w:rsidP="00A37AC0">
      <w:pPr>
        <w:jc w:val="center"/>
        <w:rPr>
          <w:sz w:val="48"/>
          <w:szCs w:val="48"/>
        </w:rPr>
      </w:pPr>
      <w:r w:rsidRPr="00A37AC0">
        <w:rPr>
          <w:sz w:val="48"/>
          <w:szCs w:val="48"/>
        </w:rPr>
        <w:t>CODING STANDARDS OF C LANGUAGE</w:t>
      </w:r>
    </w:p>
    <w:p w14:paraId="598A6C97" w14:textId="4FC0B057" w:rsidR="00A37AC0" w:rsidRPr="00D81D2A" w:rsidRDefault="00A37AC0" w:rsidP="00A37AC0">
      <w:pPr>
        <w:rPr>
          <w:sz w:val="32"/>
          <w:szCs w:val="32"/>
        </w:rPr>
      </w:pPr>
      <w:r w:rsidRPr="00D81D2A">
        <w:rPr>
          <w:sz w:val="32"/>
          <w:szCs w:val="32"/>
        </w:rPr>
        <w:t>NEED OF CODING STANDARDS</w:t>
      </w:r>
    </w:p>
    <w:p w14:paraId="2E39E0DC" w14:textId="281889CA" w:rsidR="00A37AC0" w:rsidRDefault="00D81D2A" w:rsidP="00A37A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D2A">
        <w:rPr>
          <w:sz w:val="28"/>
          <w:szCs w:val="28"/>
        </w:rPr>
        <w:t xml:space="preserve">Coding </w:t>
      </w:r>
      <w:r>
        <w:rPr>
          <w:sz w:val="28"/>
          <w:szCs w:val="28"/>
        </w:rPr>
        <w:t>standards increase the efficiency the software and reduces the development time.</w:t>
      </w:r>
    </w:p>
    <w:p w14:paraId="506AC1FB" w14:textId="56FEE8A3" w:rsidR="00D81D2A" w:rsidRDefault="00D81D2A" w:rsidP="00A37A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Coding standards help in detecting errors in the early phases, so it helps to reduce the extra cost incurred by software project.</w:t>
      </w:r>
    </w:p>
    <w:p w14:paraId="3F9E7190" w14:textId="50EFE733" w:rsidR="00D81D2A" w:rsidRDefault="00D81D2A" w:rsidP="00D81D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coding standards are maintained properly, then the software code increases readability and understandability thus it reduces the complexity of the code.</w:t>
      </w:r>
    </w:p>
    <w:p w14:paraId="1E85834B" w14:textId="3A499F0B" w:rsidR="00D81D2A" w:rsidRDefault="00D81D2A" w:rsidP="00D81D2A">
      <w:pPr>
        <w:rPr>
          <w:sz w:val="32"/>
          <w:szCs w:val="32"/>
        </w:rPr>
      </w:pPr>
      <w:r w:rsidRPr="00D81D2A">
        <w:rPr>
          <w:sz w:val="32"/>
          <w:szCs w:val="32"/>
        </w:rPr>
        <w:t xml:space="preserve">SOME OF THE CODING STANDARDS </w:t>
      </w:r>
    </w:p>
    <w:p w14:paraId="35674948" w14:textId="6733D1CB" w:rsidR="00D81D2A" w:rsidRDefault="006D554D" w:rsidP="006D55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NAMING CONVENTIONS</w:t>
      </w:r>
    </w:p>
    <w:p w14:paraId="4A0457AD" w14:textId="2867E4FA" w:rsidR="006D554D" w:rsidRDefault="006D554D" w:rsidP="006D55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Meaningful and understandable variable names help anyone to understand the reason of using it.</w:t>
      </w:r>
    </w:p>
    <w:p w14:paraId="7A557E26" w14:textId="013BD1F1" w:rsidR="006D554D" w:rsidRDefault="006D554D" w:rsidP="006D55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Generally, for functions and local variable names we start with lower case letters whereas for global variables start with capital letters.</w:t>
      </w:r>
    </w:p>
    <w:p w14:paraId="0D84411A" w14:textId="00AEBA78" w:rsidR="006D554D" w:rsidRDefault="006D554D" w:rsidP="006D55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Constant names should be formed using capital letters only.</w:t>
      </w:r>
    </w:p>
    <w:p w14:paraId="4A34462A" w14:textId="32FD7A1A" w:rsidR="006D554D" w:rsidRDefault="006D554D" w:rsidP="006D55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better to avoid the use of digits in variable names.</w:t>
      </w:r>
    </w:p>
    <w:p w14:paraId="20C2E606" w14:textId="77777777" w:rsidR="005C2B24" w:rsidRDefault="005C2B24" w:rsidP="005C2B24">
      <w:pPr>
        <w:pStyle w:val="ListParagraph"/>
        <w:ind w:left="1440"/>
        <w:rPr>
          <w:sz w:val="28"/>
          <w:szCs w:val="28"/>
        </w:rPr>
      </w:pPr>
    </w:p>
    <w:p w14:paraId="0D7028C6" w14:textId="592C0F37" w:rsidR="006D554D" w:rsidRDefault="006D554D" w:rsidP="006D55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INDENTATION AND STRUCT</w:t>
      </w:r>
      <w:r w:rsidR="008C0635">
        <w:rPr>
          <w:sz w:val="28"/>
          <w:szCs w:val="28"/>
        </w:rPr>
        <w:t>UR</w:t>
      </w:r>
      <w:r>
        <w:rPr>
          <w:sz w:val="28"/>
          <w:szCs w:val="28"/>
        </w:rPr>
        <w:t>IN</w:t>
      </w:r>
      <w:r w:rsidR="005C2B24">
        <w:rPr>
          <w:sz w:val="28"/>
          <w:szCs w:val="28"/>
        </w:rPr>
        <w:t>G</w:t>
      </w:r>
    </w:p>
    <w:p w14:paraId="394EC3D8" w14:textId="7DED4683" w:rsidR="005C2B24" w:rsidRDefault="005C2B24" w:rsidP="005C2B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Proper indentation makes code more readable and thus easier to modify and debug.</w:t>
      </w:r>
    </w:p>
    <w:p w14:paraId="12B700BC" w14:textId="59E731EE" w:rsidR="005C2B24" w:rsidRDefault="005C2B24" w:rsidP="005C2B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Whenever a block is nested inside another block, the inner block must be indented so that we can clearly understand the flow.</w:t>
      </w:r>
    </w:p>
    <w:p w14:paraId="1573543A" w14:textId="6E282B0D" w:rsidR="005C2B24" w:rsidRDefault="005C2B24" w:rsidP="005C2B24">
      <w:pPr>
        <w:ind w:left="1080"/>
        <w:rPr>
          <w:sz w:val="28"/>
          <w:szCs w:val="28"/>
        </w:rPr>
      </w:pPr>
      <w:r>
        <w:rPr>
          <w:sz w:val="28"/>
          <w:szCs w:val="28"/>
        </w:rPr>
        <w:t>Overall structure of the program must be organized as follows</w:t>
      </w:r>
    </w:p>
    <w:p w14:paraId="16088258" w14:textId="7C1B64B7" w:rsidR="005C2B24" w:rsidRDefault="005C2B24" w:rsidP="005C2B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Program header comment statements</w:t>
      </w:r>
    </w:p>
    <w:p w14:paraId="41F3C8DA" w14:textId="063632CF" w:rsidR="005C2B24" w:rsidRDefault="005C2B24" w:rsidP="005C2B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#include statements</w:t>
      </w:r>
    </w:p>
    <w:p w14:paraId="4128DA52" w14:textId="33341DCA" w:rsidR="005C2B24" w:rsidRDefault="005C2B24" w:rsidP="005C2B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#define statements</w:t>
      </w:r>
    </w:p>
    <w:p w14:paraId="716798A2" w14:textId="7419220A" w:rsidR="005C2B24" w:rsidRDefault="005C2B24" w:rsidP="005C2B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Type definitions</w:t>
      </w:r>
    </w:p>
    <w:p w14:paraId="033BDEB6" w14:textId="7CDE95B1" w:rsidR="005C2B24" w:rsidRDefault="005C2B24" w:rsidP="005C2B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Functions organized in a logical manner</w:t>
      </w:r>
    </w:p>
    <w:p w14:paraId="02219E7A" w14:textId="6847D1E4" w:rsidR="005C2B24" w:rsidRDefault="005C2B24" w:rsidP="005C2B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Main function</w:t>
      </w:r>
    </w:p>
    <w:p w14:paraId="167CA390" w14:textId="469B8648" w:rsidR="005C2B24" w:rsidRDefault="005C2B24" w:rsidP="005C2B24">
      <w:pPr>
        <w:pStyle w:val="ListParagraph"/>
        <w:ind w:left="1800"/>
        <w:rPr>
          <w:sz w:val="28"/>
          <w:szCs w:val="28"/>
        </w:rPr>
      </w:pPr>
    </w:p>
    <w:p w14:paraId="577B501F" w14:textId="4751F9DC" w:rsidR="005C2B24" w:rsidRDefault="005C2B24" w:rsidP="005C2B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2EEB3800" w14:textId="19FCFCEB" w:rsidR="005C2B24" w:rsidRDefault="005C2B24" w:rsidP="005C2B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Comments are among the most </w:t>
      </w:r>
      <w:r w:rsidR="00D10106">
        <w:rPr>
          <w:sz w:val="28"/>
          <w:szCs w:val="28"/>
        </w:rPr>
        <w:t>important parts of any program</w:t>
      </w:r>
    </w:p>
    <w:p w14:paraId="197F7CEB" w14:textId="7D8886FF" w:rsidR="00D10106" w:rsidRDefault="00D10106" w:rsidP="005C2B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Comments make it possible to understand code quickly and thus make it more likely that modifications to code will be correct and will increase programmer efficiency and productivity.</w:t>
      </w:r>
    </w:p>
    <w:p w14:paraId="79AFD39A" w14:textId="77777777" w:rsidR="008C0635" w:rsidRDefault="008C0635" w:rsidP="008C0635">
      <w:pPr>
        <w:pStyle w:val="ListParagraph"/>
        <w:ind w:left="1440"/>
        <w:rPr>
          <w:sz w:val="28"/>
          <w:szCs w:val="28"/>
        </w:rPr>
      </w:pPr>
    </w:p>
    <w:p w14:paraId="5B65196A" w14:textId="7D98DC88" w:rsidR="00D10106" w:rsidRDefault="00D10106" w:rsidP="00D101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</w:t>
      </w:r>
    </w:p>
    <w:p w14:paraId="6C514690" w14:textId="0677919D" w:rsidR="00D10106" w:rsidRDefault="00D10106" w:rsidP="00D1010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Lengthy functions are difficult to understand hence the functions should be small and should carry a single task.</w:t>
      </w:r>
    </w:p>
    <w:p w14:paraId="3419F2AD" w14:textId="6955BB98" w:rsidR="00D10106" w:rsidRDefault="00D10106" w:rsidP="00D1010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Lengthy functions should be broken into small functions.</w:t>
      </w:r>
    </w:p>
    <w:p w14:paraId="190AB1C7" w14:textId="77777777" w:rsidR="008C0635" w:rsidRDefault="008C0635" w:rsidP="008C0635">
      <w:pPr>
        <w:pStyle w:val="ListParagraph"/>
        <w:ind w:left="1440"/>
        <w:rPr>
          <w:sz w:val="28"/>
          <w:szCs w:val="28"/>
        </w:rPr>
      </w:pPr>
    </w:p>
    <w:p w14:paraId="779E7987" w14:textId="0856F54D" w:rsidR="00D10106" w:rsidRDefault="00D10106" w:rsidP="00D101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FORBIDDEN PRACTICES</w:t>
      </w:r>
    </w:p>
    <w:p w14:paraId="0B0D4678" w14:textId="63CC449D" w:rsidR="00D10106" w:rsidRDefault="00D10106" w:rsidP="00D1010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Limited use of global</w:t>
      </w:r>
      <w:r w:rsidR="007E3A07">
        <w:rPr>
          <w:sz w:val="28"/>
          <w:szCs w:val="28"/>
        </w:rPr>
        <w:t>s</w:t>
      </w:r>
    </w:p>
    <w:p w14:paraId="743843D2" w14:textId="77777777" w:rsidR="00D10106" w:rsidRDefault="00D10106" w:rsidP="00D1010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Do not use global variables unless the variable is used in every function in the file.</w:t>
      </w:r>
    </w:p>
    <w:p w14:paraId="719295F8" w14:textId="5D6DC206" w:rsidR="00D10106" w:rsidRDefault="00D10106" w:rsidP="00D1010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 not use GOTO statement</w:t>
      </w:r>
    </w:p>
    <w:p w14:paraId="56B9519F" w14:textId="4523309F" w:rsidR="00D10106" w:rsidRPr="00D10106" w:rsidRDefault="00D10106" w:rsidP="00D1010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GOTO statement makes the </w:t>
      </w:r>
      <w:r w:rsidR="008C0635">
        <w:rPr>
          <w:sz w:val="28"/>
          <w:szCs w:val="28"/>
        </w:rPr>
        <w:t>program unstructured; it reduces the understandability hence try to avoid using of GOTO statements.</w:t>
      </w:r>
    </w:p>
    <w:sectPr w:rsidR="00D10106" w:rsidRPr="00D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5C2"/>
    <w:multiLevelType w:val="hybridMultilevel"/>
    <w:tmpl w:val="FE1635F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5D81"/>
    <w:multiLevelType w:val="hybridMultilevel"/>
    <w:tmpl w:val="F078D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01E1A"/>
    <w:multiLevelType w:val="hybridMultilevel"/>
    <w:tmpl w:val="FA18F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43890"/>
    <w:multiLevelType w:val="hybridMultilevel"/>
    <w:tmpl w:val="7B46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BB531C"/>
    <w:multiLevelType w:val="hybridMultilevel"/>
    <w:tmpl w:val="2890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A47288"/>
    <w:multiLevelType w:val="hybridMultilevel"/>
    <w:tmpl w:val="53F07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5650D"/>
    <w:multiLevelType w:val="hybridMultilevel"/>
    <w:tmpl w:val="B460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E16F0"/>
    <w:multiLevelType w:val="hybridMultilevel"/>
    <w:tmpl w:val="5A26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806AC"/>
    <w:multiLevelType w:val="hybridMultilevel"/>
    <w:tmpl w:val="27DA20F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5A5C3ADF"/>
    <w:multiLevelType w:val="hybridMultilevel"/>
    <w:tmpl w:val="86BC6356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E856902"/>
    <w:multiLevelType w:val="hybridMultilevel"/>
    <w:tmpl w:val="86BC63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0"/>
    <w:rsid w:val="005C2B24"/>
    <w:rsid w:val="006D554D"/>
    <w:rsid w:val="007E3A07"/>
    <w:rsid w:val="008C0635"/>
    <w:rsid w:val="00A37AC0"/>
    <w:rsid w:val="00D10106"/>
    <w:rsid w:val="00D8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F5F"/>
  <w15:chartTrackingRefBased/>
  <w15:docId w15:val="{2E897D7A-1A59-4665-9D63-5BE8D979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rahila</dc:creator>
  <cp:keywords/>
  <dc:description/>
  <cp:lastModifiedBy>rahila</cp:lastModifiedBy>
  <cp:revision>2</cp:revision>
  <dcterms:created xsi:type="dcterms:W3CDTF">2022-02-24T16:56:00Z</dcterms:created>
  <dcterms:modified xsi:type="dcterms:W3CDTF">2022-02-24T17:57:00Z</dcterms:modified>
</cp:coreProperties>
</file>