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1FD" w:rsidRDefault="00D731CF">
      <w:r w:rsidRPr="00D731CF">
        <w:rPr>
          <w:noProof/>
        </w:rPr>
        <w:drawing>
          <wp:inline distT="0" distB="0" distL="0" distR="0" wp14:anchorId="3EED0EE2" wp14:editId="2760CA45">
            <wp:extent cx="5943600" cy="4457700"/>
            <wp:effectExtent l="0" t="0" r="0" b="0"/>
            <wp:docPr id="2" name="Picture 2" descr="C:\Users\kmohamm1\Desktop\WSUS\Screenshot (3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mohamm1\Desktop\WSUS\Screenshot (385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1CF">
        <w:rPr>
          <w:noProof/>
        </w:rPr>
        <w:lastRenderedPageBreak/>
        <w:drawing>
          <wp:inline distT="0" distB="0" distL="0" distR="0" wp14:anchorId="3EBC75D0" wp14:editId="5F00898C">
            <wp:extent cx="5943600" cy="4457994"/>
            <wp:effectExtent l="0" t="0" r="0" b="0"/>
            <wp:docPr id="1" name="Picture 1" descr="C:\Users\kmohamm1\Desktop\WSUS\Screenshot (3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mohamm1\Desktop\WSUS\Screenshot (38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1CF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kmohamm1\Desktop\WSUS\Screenshot (3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mohamm1\Desktop\WSUS\Screenshot (38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1CF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:\Users\kmohamm1\Desktop\WSUS\Screenshot (3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mohamm1\Desktop\WSUS\Screenshot (38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1CF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kmohamm1\Desktop\WSUS\Screenshot (3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mohamm1\Desktop\WSUS\Screenshot (38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1CF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kmohamm1\Desktop\WSUS\Screenshot (3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mohamm1\Desktop\WSUS\Screenshot (39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1CF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kmohamm1\Desktop\WSUS\Screenshot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mohamm1\Desktop\WSUS\Screenshot (39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1CF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C:\Users\kmohamm1\Desktop\WSUS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mohamm1\Desktop\WSUS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1CF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C:\Users\kmohamm1\Desktop\WSUS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mohamm1\Desktop\WSUS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1CF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 descr="C:\Users\kmohamm1\Desktop\WSUS\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mohamm1\Desktop\WSUS\Screenshot (39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1CF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 descr="C:\Users\kmohamm1\Desktop\WSUS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mohamm1\Desktop\WSUS\Screenshot (39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1CF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 descr="C:\Users\kmohamm1\Desktop\WSUS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mohamm1\Desktop\WSUS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11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1CF"/>
    <w:rsid w:val="000357D8"/>
    <w:rsid w:val="001B090B"/>
    <w:rsid w:val="00D73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35861F-CCF3-4CC7-8B89-45ADA6B48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Asik, K</dc:creator>
  <cp:keywords/>
  <dc:description/>
  <cp:lastModifiedBy>Mohammed Asik, K</cp:lastModifiedBy>
  <cp:revision>1</cp:revision>
  <dcterms:created xsi:type="dcterms:W3CDTF">2018-04-18T04:58:00Z</dcterms:created>
  <dcterms:modified xsi:type="dcterms:W3CDTF">2018-04-18T05:01:00Z</dcterms:modified>
</cp:coreProperties>
</file>