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DOFAAT-1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1446-01-25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2024-07-31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2024-07-31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التوازي لاستشارات الهندسة المعمارية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مراد محمد السيد حسن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2347945673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مساح عام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مسعود سعد المطيرى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0123456789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تعديل كروكى مساحى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22.50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مائة و اثنان و سبعون ريالاً سعودياً و خمسون هللة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التوازي لاستشارات الهندسة المعمارية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مسعود سعد المطيرى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