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8E8F1" w14:textId="0D61187B" w:rsidR="005F43EA" w:rsidRPr="008E1D2F" w:rsidRDefault="001A7EE2">
      <w:pPr>
        <w:rPr>
          <w:b/>
          <w:bCs/>
        </w:rPr>
      </w:pPr>
      <w:r w:rsidRPr="008E1D2F">
        <w:rPr>
          <w:b/>
          <w:bCs/>
        </w:rPr>
        <w:t>Trading</w:t>
      </w:r>
    </w:p>
    <w:p w14:paraId="60F4D477" w14:textId="29B6E746" w:rsidR="007C135D" w:rsidRDefault="007C135D">
      <w:r>
        <w:t>Started Dec 5</w:t>
      </w:r>
      <w:r w:rsidR="00F003D3">
        <w:t>, 2022</w:t>
      </w:r>
    </w:p>
    <w:p w14:paraId="68D334C8" w14:textId="2AA530F6" w:rsidR="00F003D3" w:rsidRPr="00F003D3" w:rsidRDefault="00F003D3">
      <w:pPr>
        <w:rPr>
          <w:b/>
          <w:bCs/>
          <w:i/>
          <w:iCs/>
          <w:sz w:val="24"/>
          <w:szCs w:val="24"/>
        </w:rPr>
      </w:pPr>
      <w:r w:rsidRPr="00F003D3">
        <w:rPr>
          <w:b/>
          <w:bCs/>
          <w:i/>
          <w:iCs/>
          <w:sz w:val="24"/>
          <w:szCs w:val="24"/>
        </w:rPr>
        <w:t>Keywords:</w:t>
      </w:r>
    </w:p>
    <w:p w14:paraId="1E541693" w14:textId="2A861DA0" w:rsidR="00F003D3" w:rsidRDefault="00F003D3">
      <w:r>
        <w:t>CMP – Current Market Price</w:t>
      </w:r>
    </w:p>
    <w:p w14:paraId="762B5D09" w14:textId="39A52625" w:rsidR="00F003D3" w:rsidRDefault="00F003D3">
      <w:r>
        <w:t>BV – Book Value check in Money control app</w:t>
      </w:r>
    </w:p>
    <w:p w14:paraId="0FB52B44" w14:textId="5F5CE784" w:rsidR="00F003D3" w:rsidRDefault="00F003D3">
      <w:r>
        <w:t>FV-Fair Value = BV*5 or BV*10</w:t>
      </w:r>
    </w:p>
    <w:p w14:paraId="0A2AABBE" w14:textId="4E91E459" w:rsidR="00AE4EAF" w:rsidRDefault="00AE4EAF">
      <w:r>
        <w:t>B/O = Breakout- Happens when candle / market breaks the upper side of the marked region</w:t>
      </w:r>
    </w:p>
    <w:p w14:paraId="4DF1FCC1" w14:textId="391B963A" w:rsidR="00AE4EAF" w:rsidRDefault="00AE4EAF">
      <w:r>
        <w:t>B/D = BreakDown - Happens when candle / market breaks the lower side of the marked region</w:t>
      </w:r>
    </w:p>
    <w:p w14:paraId="725F0A55" w14:textId="0D128AD8" w:rsidR="00667D0A" w:rsidRDefault="00667D0A">
      <w:r>
        <w:t>Consolidation – Atleast few candles should travels in sideways for a short period of time</w:t>
      </w:r>
    </w:p>
    <w:p w14:paraId="25EC04B9" w14:textId="77777777" w:rsidR="007C135D" w:rsidRPr="007C135D" w:rsidRDefault="007C135D">
      <w:pPr>
        <w:rPr>
          <w:b/>
          <w:bCs/>
          <w:i/>
          <w:iCs/>
          <w:sz w:val="24"/>
          <w:szCs w:val="24"/>
        </w:rPr>
      </w:pPr>
      <w:r w:rsidRPr="007C135D">
        <w:rPr>
          <w:b/>
          <w:bCs/>
          <w:i/>
          <w:iCs/>
          <w:sz w:val="24"/>
          <w:szCs w:val="24"/>
        </w:rPr>
        <w:t>What is share market?</w:t>
      </w:r>
    </w:p>
    <w:p w14:paraId="52251B25" w14:textId="00E680E8" w:rsidR="007C135D" w:rsidRDefault="007C135D">
      <w:r>
        <w:t xml:space="preserve"> Place where we can buy, hold and then sell assets in digital format in a particular period. When any company wants to raise a fund by selling the portion of ownership in the form of shares once they get approval from SEBI through IPO.</w:t>
      </w:r>
    </w:p>
    <w:p w14:paraId="0CEB32BC" w14:textId="5B572E7C" w:rsidR="007C135D" w:rsidRDefault="007C135D">
      <w:r>
        <w:t>SEBI – Security Exchange Board of India</w:t>
      </w:r>
    </w:p>
    <w:p w14:paraId="3A9F2B7B" w14:textId="181DA91A" w:rsidR="007C135D" w:rsidRDefault="007C135D">
      <w:r>
        <w:t>IPO – Initial Public Offer</w:t>
      </w:r>
    </w:p>
    <w:p w14:paraId="44ECF694" w14:textId="077E2316" w:rsidR="007C135D" w:rsidRDefault="007C135D">
      <w:r>
        <w:t>~ Min 1Lot = 6 to 25 and Price ~15000 rupees</w:t>
      </w:r>
    </w:p>
    <w:p w14:paraId="0D14A4F0" w14:textId="4232AFEE" w:rsidR="007C135D" w:rsidRDefault="007C135D">
      <w:r>
        <w:t xml:space="preserve">Apply for IPO during the open period and you will get notification within 7 days if they company is fundamentally strong. </w:t>
      </w:r>
    </w:p>
    <w:p w14:paraId="5D8BAECB" w14:textId="77777777" w:rsidR="00EF6BA8" w:rsidRDefault="00EF6BA8">
      <w:pPr>
        <w:rPr>
          <w:b/>
          <w:bCs/>
        </w:rPr>
      </w:pPr>
    </w:p>
    <w:p w14:paraId="2D942191" w14:textId="094CACBE" w:rsidR="00EF6BA8" w:rsidRPr="00EF6BA8" w:rsidRDefault="00EF6BA8">
      <w:pPr>
        <w:rPr>
          <w:b/>
          <w:bCs/>
        </w:rPr>
      </w:pPr>
      <w:r w:rsidRPr="00EF6BA8">
        <w:rPr>
          <w:b/>
          <w:bCs/>
        </w:rPr>
        <w:t>Who Organize SM</w:t>
      </w:r>
    </w:p>
    <w:p w14:paraId="25361302" w14:textId="7A25E04A" w:rsidR="007C135D" w:rsidRDefault="00EF6BA8" w:rsidP="00EF6BA8">
      <w:pPr>
        <w:pStyle w:val="ListParagraph"/>
        <w:numPr>
          <w:ilvl w:val="0"/>
          <w:numId w:val="2"/>
        </w:numPr>
      </w:pPr>
      <w:r>
        <w:t>SEBI</w:t>
      </w:r>
    </w:p>
    <w:p w14:paraId="1A1A6DCC" w14:textId="679F6402" w:rsidR="00EF6BA8" w:rsidRDefault="00EF6BA8" w:rsidP="00EF6BA8">
      <w:r>
        <w:t>Since ppl can’t buy the shares from the companies directly, we need an exchange to handle it. On top of we should have trading account and demat account from the stock brokers.</w:t>
      </w:r>
    </w:p>
    <w:p w14:paraId="68CC9AB5" w14:textId="7F4FB452" w:rsidR="00EF6BA8" w:rsidRDefault="00EF6BA8" w:rsidP="00EF6BA8">
      <w:r>
        <w:t>Ex: Zerodha, Groww, 5 paisa and HDFC demat account service.</w:t>
      </w:r>
    </w:p>
    <w:p w14:paraId="2FC5BB41" w14:textId="4FAD840E" w:rsidR="00EF6BA8" w:rsidRDefault="00EF6BA8" w:rsidP="00EF6BA8"/>
    <w:p w14:paraId="4EAFE5F3" w14:textId="6B14A8E6" w:rsidR="00EF6BA8" w:rsidRPr="00EF6BA8" w:rsidRDefault="00EF6BA8" w:rsidP="00EF6BA8">
      <w:pPr>
        <w:rPr>
          <w:b/>
          <w:bCs/>
        </w:rPr>
      </w:pPr>
      <w:r w:rsidRPr="00EF6BA8">
        <w:rPr>
          <w:b/>
          <w:bCs/>
        </w:rPr>
        <w:t>Where can we buy stocks /shares?</w:t>
      </w:r>
    </w:p>
    <w:p w14:paraId="12A061DD" w14:textId="21386F06" w:rsidR="00EF6BA8" w:rsidRDefault="00EF6BA8" w:rsidP="00EF6BA8">
      <w:r>
        <w:t>IN INDIA –</w:t>
      </w:r>
    </w:p>
    <w:p w14:paraId="02727AAC" w14:textId="074025D8" w:rsidR="00EF6BA8" w:rsidRDefault="00EF6BA8" w:rsidP="00EF6BA8">
      <w:pPr>
        <w:pStyle w:val="ListParagraph"/>
        <w:numPr>
          <w:ilvl w:val="0"/>
          <w:numId w:val="2"/>
        </w:numPr>
      </w:pPr>
      <w:r>
        <w:t>NSE – National stock Exchange (Bigger in size/no of companies)</w:t>
      </w:r>
      <w:r w:rsidR="00E64AE5">
        <w:t xml:space="preserve"> -&gt;NIFTY50 #50 represents Top 50 companies performance</w:t>
      </w:r>
    </w:p>
    <w:p w14:paraId="64BB43E1" w14:textId="59D553D9" w:rsidR="00EF6BA8" w:rsidRDefault="00EF6BA8" w:rsidP="00EF6BA8">
      <w:pPr>
        <w:pStyle w:val="ListParagraph"/>
        <w:numPr>
          <w:ilvl w:val="0"/>
          <w:numId w:val="2"/>
        </w:numPr>
      </w:pPr>
      <w:r>
        <w:t xml:space="preserve">BSE – Bombay Stock Exchange (Legacy) -&gt; SENSEX (30) #30 represents top 30 </w:t>
      </w:r>
      <w:r w:rsidR="00E64AE5">
        <w:t>companies’</w:t>
      </w:r>
      <w:r>
        <w:t xml:space="preserve"> performance</w:t>
      </w:r>
    </w:p>
    <w:p w14:paraId="0E49600F" w14:textId="77777777" w:rsidR="00EF6BA8" w:rsidRDefault="00EF6BA8" w:rsidP="00EF6BA8"/>
    <w:p w14:paraId="1185E1D5" w14:textId="6A7DE8C6" w:rsidR="007C135D" w:rsidRDefault="007C135D">
      <w:pPr>
        <w:rPr>
          <w:b/>
          <w:bCs/>
          <w:i/>
          <w:iCs/>
        </w:rPr>
      </w:pPr>
      <w:r w:rsidRPr="007C135D">
        <w:rPr>
          <w:b/>
          <w:bCs/>
          <w:i/>
          <w:iCs/>
        </w:rPr>
        <w:t>Thumb Rules in Share Market:</w:t>
      </w:r>
    </w:p>
    <w:p w14:paraId="7B57E8C7" w14:textId="43BB7BBA" w:rsidR="007C135D" w:rsidRDefault="007C135D" w:rsidP="007C135D">
      <w:pPr>
        <w:pStyle w:val="ListParagraph"/>
        <w:numPr>
          <w:ilvl w:val="0"/>
          <w:numId w:val="1"/>
        </w:numPr>
      </w:pPr>
      <w:r>
        <w:lastRenderedPageBreak/>
        <w:t xml:space="preserve">No one knows who </w:t>
      </w:r>
      <w:r w:rsidR="00E64AE5">
        <w:t>controlling /functioning share market is</w:t>
      </w:r>
      <w:r>
        <w:t xml:space="preserve">, because </w:t>
      </w:r>
      <w:r w:rsidR="00590CE5">
        <w:t>there are millions of people in INDIA investing and trading in sharemarket which includes retail investors (Common man) and Big Bulls.</w:t>
      </w:r>
    </w:p>
    <w:p w14:paraId="786AB327" w14:textId="4D751D24" w:rsidR="00590CE5" w:rsidRDefault="00590CE5" w:rsidP="007C135D">
      <w:pPr>
        <w:pStyle w:val="ListParagraph"/>
        <w:numPr>
          <w:ilvl w:val="0"/>
          <w:numId w:val="1"/>
        </w:numPr>
      </w:pPr>
      <w:r>
        <w:t>No “Strategy” will work 100% in sharemarket, it’s a matter of time and experience we gain by practicing in live market using many factors.</w:t>
      </w:r>
    </w:p>
    <w:p w14:paraId="20EBCB5E" w14:textId="0A867095" w:rsidR="00EF6BA8" w:rsidRDefault="00EF6BA8" w:rsidP="007C135D">
      <w:pPr>
        <w:pStyle w:val="ListParagraph"/>
        <w:numPr>
          <w:ilvl w:val="0"/>
          <w:numId w:val="1"/>
        </w:numPr>
      </w:pPr>
      <w:r>
        <w:t xml:space="preserve">Practice more not just </w:t>
      </w:r>
      <w:r w:rsidR="00E64AE5">
        <w:t xml:space="preserve">only </w:t>
      </w:r>
      <w:r>
        <w:t xml:space="preserve">to make profit </w:t>
      </w:r>
      <w:r w:rsidR="00E64AE5">
        <w:t>but also</w:t>
      </w:r>
      <w:r>
        <w:t xml:space="preserve"> minimize the loss.</w:t>
      </w:r>
    </w:p>
    <w:p w14:paraId="6299A7B8" w14:textId="2C5BC5A4" w:rsidR="00E64AE5" w:rsidRDefault="00E64AE5" w:rsidP="00E64AE5"/>
    <w:p w14:paraId="57B9DE6C" w14:textId="7395FAC0" w:rsidR="00E64AE5" w:rsidRDefault="00E64AE5" w:rsidP="00E64AE5">
      <w:pPr>
        <w:rPr>
          <w:b/>
          <w:bCs/>
          <w:i/>
          <w:iCs/>
        </w:rPr>
      </w:pPr>
      <w:r>
        <w:rPr>
          <w:b/>
          <w:bCs/>
          <w:i/>
          <w:iCs/>
        </w:rPr>
        <w:t>Points to remember while trading:</w:t>
      </w:r>
    </w:p>
    <w:p w14:paraId="5BC17DBA" w14:textId="186608C2" w:rsidR="00E64AE5" w:rsidRDefault="00E64AE5" w:rsidP="00E64AE5">
      <w:pPr>
        <w:pStyle w:val="ListParagraph"/>
        <w:numPr>
          <w:ilvl w:val="0"/>
          <w:numId w:val="3"/>
        </w:numPr>
      </w:pPr>
      <w:r>
        <w:t>Save your hard-earned money as a capital to invest and trade (60% max)</w:t>
      </w:r>
    </w:p>
    <w:p w14:paraId="27C721B3" w14:textId="3944DCAC" w:rsidR="00E64AE5" w:rsidRDefault="00E64AE5" w:rsidP="00E64AE5">
      <w:pPr>
        <w:pStyle w:val="ListParagraph"/>
        <w:numPr>
          <w:ilvl w:val="0"/>
          <w:numId w:val="3"/>
        </w:numPr>
      </w:pPr>
      <w:r>
        <w:t>No “Strategy” will work 100% in sharemarket</w:t>
      </w:r>
    </w:p>
    <w:p w14:paraId="21D28CA0" w14:textId="21E50CB3" w:rsidR="00E64AE5" w:rsidRDefault="00E64AE5" w:rsidP="00E64AE5">
      <w:pPr>
        <w:pStyle w:val="ListParagraph"/>
        <w:numPr>
          <w:ilvl w:val="0"/>
          <w:numId w:val="3"/>
        </w:numPr>
      </w:pPr>
      <w:r>
        <w:t>Trading is</w:t>
      </w:r>
      <w:r w:rsidRPr="00E64AE5">
        <w:rPr>
          <w:b/>
          <w:bCs/>
        </w:rPr>
        <w:t xml:space="preserve"> NOT</w:t>
      </w:r>
      <w:r>
        <w:rPr>
          <w:b/>
          <w:bCs/>
        </w:rPr>
        <w:t xml:space="preserve"> to </w:t>
      </w:r>
      <w:r>
        <w:t>get rich quickly but one day</w:t>
      </w:r>
    </w:p>
    <w:p w14:paraId="3D177070" w14:textId="7A967E79" w:rsidR="00E64AE5" w:rsidRDefault="00E64AE5" w:rsidP="00E64AE5">
      <w:pPr>
        <w:pStyle w:val="ListParagraph"/>
        <w:numPr>
          <w:ilvl w:val="0"/>
          <w:numId w:val="3"/>
        </w:numPr>
      </w:pPr>
      <w:r>
        <w:t>Use compounding effect to make progress gradually</w:t>
      </w:r>
    </w:p>
    <w:p w14:paraId="05F4A848" w14:textId="134886DD" w:rsidR="00E64AE5" w:rsidRDefault="00E64AE5" w:rsidP="00E64AE5">
      <w:pPr>
        <w:pStyle w:val="ListParagraph"/>
        <w:numPr>
          <w:ilvl w:val="0"/>
          <w:numId w:val="3"/>
        </w:numPr>
      </w:pPr>
      <w:r>
        <w:t>Making Loss and Profit is common. Mentally needs to be strong</w:t>
      </w:r>
    </w:p>
    <w:p w14:paraId="606A90D8" w14:textId="708183C5" w:rsidR="00E64AE5" w:rsidRDefault="00E64AE5" w:rsidP="00E64AE5">
      <w:pPr>
        <w:pStyle w:val="ListParagraph"/>
        <w:numPr>
          <w:ilvl w:val="0"/>
          <w:numId w:val="3"/>
        </w:numPr>
      </w:pPr>
      <w:r>
        <w:t>Don’t put all the eggs in one basket, diversify your money into different sectors to minimize the loss.</w:t>
      </w:r>
    </w:p>
    <w:p w14:paraId="33A8FF53" w14:textId="319A1100" w:rsidR="00E64AE5" w:rsidRDefault="00E64AE5" w:rsidP="00E64AE5"/>
    <w:p w14:paraId="7E8B0CD4" w14:textId="77731FDB" w:rsidR="00E64AE5" w:rsidRPr="00E64AE5" w:rsidRDefault="00E64AE5" w:rsidP="00E64AE5">
      <w:pPr>
        <w:rPr>
          <w:b/>
          <w:bCs/>
          <w:i/>
          <w:iCs/>
          <w:sz w:val="28"/>
          <w:szCs w:val="28"/>
        </w:rPr>
      </w:pPr>
      <w:r w:rsidRPr="00E64AE5">
        <w:rPr>
          <w:b/>
          <w:bCs/>
          <w:i/>
          <w:iCs/>
          <w:sz w:val="28"/>
          <w:szCs w:val="28"/>
        </w:rPr>
        <w:t>Types of trading:</w:t>
      </w:r>
    </w:p>
    <w:p w14:paraId="169A149D" w14:textId="00A32555" w:rsidR="00E64AE5" w:rsidRDefault="00E64AE5" w:rsidP="00E64AE5">
      <w:r>
        <w:rPr>
          <w:b/>
          <w:bCs/>
          <w:i/>
          <w:iCs/>
        </w:rPr>
        <w:t xml:space="preserve">InVestment </w:t>
      </w:r>
      <w:r w:rsidRPr="00E64AE5">
        <w:rPr>
          <w:b/>
          <w:bCs/>
          <w:i/>
          <w:iCs/>
        </w:rPr>
        <w:sym w:font="Wingdings" w:char="F0E0"/>
      </w:r>
      <w:r>
        <w:rPr>
          <w:b/>
          <w:bCs/>
          <w:i/>
          <w:iCs/>
        </w:rPr>
        <w:t xml:space="preserve"> </w:t>
      </w:r>
      <w:r>
        <w:t>Buy quality stocks after the technical and fundamental analysis and Hold it for longer period -&gt; Long term (year on year growth) -&gt; Low risk</w:t>
      </w:r>
    </w:p>
    <w:p w14:paraId="0DDBEE78" w14:textId="4CA0A856" w:rsidR="004C5A64" w:rsidRDefault="004C5A64" w:rsidP="004C5A64">
      <w:pPr>
        <w:pStyle w:val="ListParagraph"/>
        <w:numPr>
          <w:ilvl w:val="0"/>
          <w:numId w:val="5"/>
        </w:numPr>
      </w:pPr>
      <w:r>
        <w:t>Short term – 1+ Year</w:t>
      </w:r>
    </w:p>
    <w:p w14:paraId="4A66D45E" w14:textId="2DE705E7" w:rsidR="004C5A64" w:rsidRDefault="004C5A64" w:rsidP="004C5A64">
      <w:pPr>
        <w:pStyle w:val="ListParagraph"/>
        <w:numPr>
          <w:ilvl w:val="0"/>
          <w:numId w:val="5"/>
        </w:numPr>
      </w:pPr>
      <w:r>
        <w:t>Mid-term – 4-7 years</w:t>
      </w:r>
    </w:p>
    <w:p w14:paraId="25F10365" w14:textId="0F66F157" w:rsidR="004C5A64" w:rsidRDefault="004C5A64" w:rsidP="004C5A64">
      <w:pPr>
        <w:pStyle w:val="ListParagraph"/>
        <w:numPr>
          <w:ilvl w:val="0"/>
          <w:numId w:val="5"/>
        </w:numPr>
      </w:pPr>
      <w:r>
        <w:t>Long term – 10+ years</w:t>
      </w:r>
    </w:p>
    <w:p w14:paraId="22A025E0" w14:textId="61555DC8" w:rsidR="00E64AE5" w:rsidRDefault="00E64AE5" w:rsidP="00E64AE5">
      <w:r>
        <w:rPr>
          <w:b/>
          <w:bCs/>
          <w:i/>
          <w:iCs/>
        </w:rPr>
        <w:t xml:space="preserve">Swing Trade </w:t>
      </w:r>
      <w:r w:rsidRPr="00E64AE5">
        <w:rPr>
          <w:b/>
          <w:bCs/>
          <w:i/>
          <w:iCs/>
        </w:rPr>
        <w:sym w:font="Wingdings" w:char="F0E0"/>
      </w:r>
      <w:r>
        <w:rPr>
          <w:b/>
          <w:bCs/>
          <w:i/>
          <w:iCs/>
        </w:rPr>
        <w:t xml:space="preserve"> </w:t>
      </w:r>
      <w:r>
        <w:t xml:space="preserve"> Buy and Hold it for more than a day, Trades last for days, weeks sometimes even months</w:t>
      </w:r>
      <w:r w:rsidR="007B0CE0">
        <w:t xml:space="preserve"> if it goes in a predicted direction -&gt; Less Risk</w:t>
      </w:r>
    </w:p>
    <w:p w14:paraId="74113893" w14:textId="1F09F34C" w:rsidR="007B0CE0" w:rsidRDefault="007B0CE0" w:rsidP="00E64AE5">
      <w:r w:rsidRPr="007B0CE0">
        <w:rPr>
          <w:b/>
          <w:bCs/>
          <w:i/>
          <w:iCs/>
        </w:rPr>
        <w:t xml:space="preserve">Intraday </w:t>
      </w:r>
      <w:r w:rsidRPr="007B0CE0">
        <w:rPr>
          <w:b/>
          <w:bCs/>
          <w:i/>
          <w:iCs/>
        </w:rPr>
        <w:sym w:font="Wingdings" w:char="F0E0"/>
      </w:r>
      <w:r w:rsidRPr="007B0CE0">
        <w:rPr>
          <w:b/>
          <w:bCs/>
          <w:i/>
          <w:iCs/>
        </w:rPr>
        <w:t xml:space="preserve"> </w:t>
      </w:r>
      <w:r>
        <w:t xml:space="preserve"> buy and sell within a same day </w:t>
      </w:r>
      <w:r>
        <w:sym w:font="Wingdings" w:char="F0E0"/>
      </w:r>
      <w:r>
        <w:t>Risky</w:t>
      </w:r>
    </w:p>
    <w:p w14:paraId="5BC76DBE" w14:textId="71FDCB62" w:rsidR="007B0CE0" w:rsidRDefault="007B0CE0" w:rsidP="00E64AE5">
      <w:r w:rsidRPr="007B0CE0">
        <w:rPr>
          <w:b/>
          <w:bCs/>
          <w:i/>
          <w:iCs/>
        </w:rPr>
        <w:t xml:space="preserve">Scalping </w:t>
      </w:r>
      <w:r w:rsidRPr="007B0CE0">
        <w:rPr>
          <w:b/>
          <w:bCs/>
          <w:i/>
          <w:iCs/>
        </w:rPr>
        <w:sym w:font="Wingdings" w:char="F0E0"/>
      </w:r>
      <w:r>
        <w:t xml:space="preserve"> With in a same day, Trade ends in hours, Minutes even seconds -&gt; High risk</w:t>
      </w:r>
    </w:p>
    <w:p w14:paraId="3070722D" w14:textId="3E62606C" w:rsidR="007B0CE0" w:rsidRPr="007B0CE0" w:rsidRDefault="007B0CE0" w:rsidP="00E64AE5">
      <w:r w:rsidRPr="007B0CE0">
        <w:rPr>
          <w:b/>
          <w:bCs/>
          <w:i/>
          <w:iCs/>
        </w:rPr>
        <w:t xml:space="preserve">Future and Options </w:t>
      </w:r>
      <w:r w:rsidRPr="007B0CE0">
        <w:rPr>
          <w:b/>
          <w:bCs/>
          <w:i/>
          <w:iCs/>
        </w:rPr>
        <w:sym w:font="Wingdings" w:char="F0E0"/>
      </w:r>
      <w:r>
        <w:t xml:space="preserve"> Highly risky and highly rewarded</w:t>
      </w:r>
    </w:p>
    <w:p w14:paraId="692267F7" w14:textId="6A0A175D" w:rsidR="00EF6BA8" w:rsidRDefault="00EF6BA8" w:rsidP="00EF6BA8"/>
    <w:p w14:paraId="202F4658" w14:textId="62B7D206" w:rsidR="00F003D3" w:rsidRDefault="00F003D3" w:rsidP="00EF6BA8">
      <w:pPr>
        <w:rPr>
          <w:b/>
          <w:bCs/>
          <w:sz w:val="24"/>
          <w:szCs w:val="24"/>
        </w:rPr>
      </w:pPr>
      <w:r w:rsidRPr="00270F90">
        <w:rPr>
          <w:b/>
          <w:bCs/>
          <w:sz w:val="24"/>
          <w:szCs w:val="24"/>
        </w:rPr>
        <w:t>How to choose stocks for investment?</w:t>
      </w:r>
    </w:p>
    <w:p w14:paraId="41011B67" w14:textId="43CF2851" w:rsidR="00270F90" w:rsidRDefault="00270F90" w:rsidP="00EF6BA8">
      <w:r>
        <w:rPr>
          <w:b/>
          <w:bCs/>
          <w:sz w:val="24"/>
          <w:szCs w:val="24"/>
        </w:rPr>
        <w:t xml:space="preserve">Promoter holding: </w:t>
      </w:r>
      <w:r>
        <w:t>Check in any website like moneycontrol or screener. It should be more than 35% (40 + or – 5%)</w:t>
      </w:r>
    </w:p>
    <w:p w14:paraId="7D4A87BC" w14:textId="458A19D7" w:rsidR="00270F90" w:rsidRDefault="00270F90" w:rsidP="00EF6BA8">
      <w:r w:rsidRPr="00270F90">
        <w:rPr>
          <w:b/>
          <w:bCs/>
        </w:rPr>
        <w:t>Pledge:</w:t>
      </w:r>
      <w:r>
        <w:rPr>
          <w:b/>
          <w:bCs/>
        </w:rPr>
        <w:t xml:space="preserve"> </w:t>
      </w:r>
      <w:r>
        <w:t>Below 10% Else Avoid</w:t>
      </w:r>
    </w:p>
    <w:p w14:paraId="279232FB" w14:textId="77777777" w:rsidR="00270F90" w:rsidRPr="00270F90" w:rsidRDefault="00270F90" w:rsidP="00EF6BA8"/>
    <w:p w14:paraId="79EFED28" w14:textId="0F6C7218" w:rsidR="00F003D3" w:rsidRDefault="00F003D3" w:rsidP="00EF6BA8">
      <w:r>
        <w:t>3 Types</w:t>
      </w:r>
    </w:p>
    <w:p w14:paraId="4E61B778" w14:textId="2B425D29" w:rsidR="00F003D3" w:rsidRDefault="00F003D3" w:rsidP="00F003D3">
      <w:pPr>
        <w:pStyle w:val="ListParagraph"/>
        <w:numPr>
          <w:ilvl w:val="0"/>
          <w:numId w:val="6"/>
        </w:numPr>
      </w:pPr>
      <w:r>
        <w:t>UnderValue Stocks :-</w:t>
      </w:r>
    </w:p>
    <w:p w14:paraId="2BFCAC17" w14:textId="35A39B45" w:rsidR="00F003D3" w:rsidRDefault="00F003D3" w:rsidP="00F003D3">
      <w:r>
        <w:t>Stocks that are fundamentally strong and has a hope of going in good position in future.</w:t>
      </w:r>
    </w:p>
    <w:p w14:paraId="608879E9" w14:textId="628E9B31" w:rsidR="00F003D3" w:rsidRDefault="00F003D3" w:rsidP="00F003D3">
      <w:r>
        <w:lastRenderedPageBreak/>
        <w:t xml:space="preserve">Condition: CMP &lt; BV AND </w:t>
      </w:r>
      <w:r w:rsidR="00270F90">
        <w:t>CMP&lt;BV&lt;FV</w:t>
      </w:r>
    </w:p>
    <w:p w14:paraId="13E49FAA" w14:textId="57495874" w:rsidR="00270F90" w:rsidRDefault="00270F90" w:rsidP="00F003D3">
      <w:r>
        <w:t>Term = Mid and Long Term</w:t>
      </w:r>
    </w:p>
    <w:p w14:paraId="33D33A33" w14:textId="1CA743DE" w:rsidR="00270F90" w:rsidRDefault="00270F90" w:rsidP="00270F90">
      <w:pPr>
        <w:pStyle w:val="ListParagraph"/>
        <w:numPr>
          <w:ilvl w:val="0"/>
          <w:numId w:val="6"/>
        </w:numPr>
      </w:pPr>
      <w:r>
        <w:t>Attractive stocks: -</w:t>
      </w:r>
    </w:p>
    <w:p w14:paraId="0812FE9C" w14:textId="4D5292EA" w:rsidR="00270F90" w:rsidRDefault="00270F90" w:rsidP="00270F90">
      <w:pPr>
        <w:ind w:left="360"/>
      </w:pPr>
      <w:r>
        <w:t>Stocks that are fundamentally strong and has a hope of going in good position in future for short period.</w:t>
      </w:r>
    </w:p>
    <w:p w14:paraId="73DAF1D9" w14:textId="45C99651" w:rsidR="00270F90" w:rsidRDefault="00270F90" w:rsidP="00270F90">
      <w:pPr>
        <w:ind w:left="360"/>
      </w:pPr>
      <w:r>
        <w:t>Condition: CMP&gt;BV AND FV&gt;CMP&gt;BV</w:t>
      </w:r>
    </w:p>
    <w:p w14:paraId="61987AE3" w14:textId="37B1DC7A" w:rsidR="00270F90" w:rsidRDefault="00270F90" w:rsidP="00270F90">
      <w:pPr>
        <w:ind w:left="360"/>
      </w:pPr>
      <w:r>
        <w:t>Term = Short and Mid</w:t>
      </w:r>
    </w:p>
    <w:p w14:paraId="7CDFEDC6" w14:textId="4619E720" w:rsidR="00270F90" w:rsidRDefault="00270F90" w:rsidP="00270F90">
      <w:pPr>
        <w:pStyle w:val="ListParagraph"/>
        <w:numPr>
          <w:ilvl w:val="0"/>
          <w:numId w:val="6"/>
        </w:numPr>
      </w:pPr>
      <w:r>
        <w:t>OverValue stocks: -</w:t>
      </w:r>
    </w:p>
    <w:p w14:paraId="0F9C914A" w14:textId="640D064E" w:rsidR="00270F90" w:rsidRDefault="00270F90" w:rsidP="00270F90">
      <w:pPr>
        <w:ind w:left="360"/>
      </w:pPr>
      <w:r>
        <w:t>Stocks that are fundamentally strong and already in good position can be hold for short period. Recommended to Avoid.</w:t>
      </w:r>
    </w:p>
    <w:p w14:paraId="3AD30B0D" w14:textId="38A8DE8E" w:rsidR="00270F90" w:rsidRDefault="00270F90" w:rsidP="00270F90">
      <w:pPr>
        <w:ind w:left="360"/>
      </w:pPr>
      <w:r>
        <w:t xml:space="preserve">Condition: CMP&lt;&lt;FV </w:t>
      </w:r>
    </w:p>
    <w:p w14:paraId="416EADF3" w14:textId="16DC6486" w:rsidR="00270F90" w:rsidRDefault="00270F90" w:rsidP="00270F90">
      <w:pPr>
        <w:ind w:left="360"/>
      </w:pPr>
      <w:r>
        <w:t>Ex: CMP=3000 BV=135 FV=135*10=1350</w:t>
      </w:r>
    </w:p>
    <w:p w14:paraId="6AC4812D" w14:textId="77777777" w:rsidR="00270F90" w:rsidRDefault="00270F90" w:rsidP="00270F90">
      <w:pPr>
        <w:pStyle w:val="ListParagraph"/>
      </w:pPr>
    </w:p>
    <w:p w14:paraId="17DCE856" w14:textId="07B606C8" w:rsidR="00270F90" w:rsidRDefault="00270F90" w:rsidP="00270F90">
      <w:pPr>
        <w:jc w:val="center"/>
        <w:rPr>
          <w:b/>
          <w:bCs/>
          <w:sz w:val="44"/>
          <w:szCs w:val="44"/>
        </w:rPr>
      </w:pPr>
      <w:r w:rsidRPr="00270F90">
        <w:rPr>
          <w:b/>
          <w:bCs/>
          <w:sz w:val="44"/>
          <w:szCs w:val="44"/>
        </w:rPr>
        <w:t>Technical Analysis of any stock</w:t>
      </w:r>
    </w:p>
    <w:p w14:paraId="6D2EEC0A" w14:textId="1861D458" w:rsidR="00270F90" w:rsidRDefault="00086B3D" w:rsidP="00086B3D">
      <w:r>
        <w:t>Various ways to analysis: -</w:t>
      </w:r>
    </w:p>
    <w:p w14:paraId="0FEE2E02" w14:textId="068CCEFC" w:rsidR="00086B3D" w:rsidRDefault="00086B3D" w:rsidP="00086B3D">
      <w:pPr>
        <w:pStyle w:val="ListParagraph"/>
        <w:numPr>
          <w:ilvl w:val="0"/>
          <w:numId w:val="8"/>
        </w:numPr>
      </w:pPr>
      <w:r>
        <w:t>Trend (Up / Down/ Sideways)</w:t>
      </w:r>
    </w:p>
    <w:p w14:paraId="48F962DF" w14:textId="4D034E88" w:rsidR="00086B3D" w:rsidRDefault="00086B3D" w:rsidP="00086B3D">
      <w:pPr>
        <w:pStyle w:val="ListParagraph"/>
        <w:numPr>
          <w:ilvl w:val="0"/>
          <w:numId w:val="8"/>
        </w:numPr>
      </w:pPr>
      <w:r>
        <w:t>Candlesticks (combinations of Green and Red Candles)</w:t>
      </w:r>
    </w:p>
    <w:p w14:paraId="12E8A135" w14:textId="798FAF06" w:rsidR="00086B3D" w:rsidRDefault="00086B3D" w:rsidP="00086B3D">
      <w:pPr>
        <w:pStyle w:val="ListParagraph"/>
        <w:numPr>
          <w:ilvl w:val="0"/>
          <w:numId w:val="8"/>
        </w:numPr>
      </w:pPr>
      <w:r>
        <w:t>Chart Patterns</w:t>
      </w:r>
    </w:p>
    <w:p w14:paraId="183A81C7" w14:textId="3808AF06" w:rsidR="00086B3D" w:rsidRPr="00086B3D" w:rsidRDefault="00086B3D" w:rsidP="00086B3D">
      <w:pPr>
        <w:pStyle w:val="ListParagraph"/>
        <w:numPr>
          <w:ilvl w:val="0"/>
          <w:numId w:val="8"/>
        </w:numPr>
        <w:rPr>
          <w:b/>
          <w:bCs/>
        </w:rPr>
      </w:pPr>
      <w:r w:rsidRPr="00086B3D">
        <w:rPr>
          <w:b/>
          <w:bCs/>
        </w:rPr>
        <w:t>Support and resistance</w:t>
      </w:r>
      <w:r>
        <w:rPr>
          <w:b/>
          <w:bCs/>
        </w:rPr>
        <w:t xml:space="preserve">   - Price Action</w:t>
      </w:r>
    </w:p>
    <w:p w14:paraId="3B859A70" w14:textId="06840C78" w:rsidR="00086B3D" w:rsidRPr="00086B3D" w:rsidRDefault="00086B3D" w:rsidP="00086B3D">
      <w:pPr>
        <w:pStyle w:val="ListParagraph"/>
        <w:numPr>
          <w:ilvl w:val="0"/>
          <w:numId w:val="8"/>
        </w:numPr>
        <w:rPr>
          <w:b/>
          <w:bCs/>
        </w:rPr>
      </w:pPr>
      <w:r w:rsidRPr="00086B3D">
        <w:rPr>
          <w:b/>
          <w:bCs/>
        </w:rPr>
        <w:t>Multiple time frame analysis</w:t>
      </w:r>
    </w:p>
    <w:p w14:paraId="12DF0467" w14:textId="402F3F17" w:rsidR="00086B3D" w:rsidRDefault="00086B3D" w:rsidP="00086B3D">
      <w:pPr>
        <w:pStyle w:val="ListParagraph"/>
        <w:numPr>
          <w:ilvl w:val="0"/>
          <w:numId w:val="8"/>
        </w:numPr>
      </w:pPr>
      <w:r>
        <w:t>Indicators</w:t>
      </w:r>
    </w:p>
    <w:p w14:paraId="6F941AE3" w14:textId="62ED4959" w:rsidR="00086B3D" w:rsidRPr="00086B3D" w:rsidRDefault="00086B3D" w:rsidP="00086B3D">
      <w:pPr>
        <w:rPr>
          <w:b/>
          <w:bCs/>
          <w:i/>
          <w:iCs/>
          <w:sz w:val="28"/>
          <w:szCs w:val="28"/>
        </w:rPr>
      </w:pPr>
      <w:r w:rsidRPr="00086B3D">
        <w:rPr>
          <w:b/>
          <w:bCs/>
          <w:i/>
          <w:iCs/>
          <w:sz w:val="28"/>
          <w:szCs w:val="28"/>
        </w:rPr>
        <w:t>Trends</w:t>
      </w:r>
    </w:p>
    <w:p w14:paraId="4423D730" w14:textId="34D08AFF" w:rsidR="00086B3D" w:rsidRDefault="00086B3D" w:rsidP="00086B3D">
      <w:pPr>
        <w:ind w:left="720"/>
        <w:rPr>
          <w:b/>
          <w:bCs/>
          <w:sz w:val="24"/>
          <w:szCs w:val="24"/>
        </w:rPr>
      </w:pPr>
      <w:r>
        <w:rPr>
          <w:b/>
          <w:bCs/>
          <w:sz w:val="24"/>
          <w:szCs w:val="24"/>
        </w:rPr>
        <w:t>Uptrend:</w:t>
      </w:r>
    </w:p>
    <w:p w14:paraId="3F7136AC" w14:textId="668A1B9E" w:rsidR="00086B3D" w:rsidRDefault="00086B3D" w:rsidP="00086B3D">
      <w:pPr>
        <w:rPr>
          <w:b/>
          <w:bCs/>
          <w:sz w:val="24"/>
          <w:szCs w:val="24"/>
        </w:rPr>
      </w:pPr>
    </w:p>
    <w:p w14:paraId="5B525A22" w14:textId="454F7770" w:rsidR="00086B3D" w:rsidRDefault="00086B3D" w:rsidP="00086B3D">
      <w:pPr>
        <w:ind w:firstLine="720"/>
        <w:rPr>
          <w:b/>
          <w:bCs/>
          <w:sz w:val="24"/>
          <w:szCs w:val="24"/>
        </w:rPr>
      </w:pPr>
      <w:r>
        <w:rPr>
          <w:b/>
          <w:bCs/>
          <w:sz w:val="24"/>
          <w:szCs w:val="24"/>
        </w:rPr>
        <w:t>Downtrend</w:t>
      </w:r>
    </w:p>
    <w:p w14:paraId="272DDEE7" w14:textId="14A5E1F3" w:rsidR="00086B3D" w:rsidRDefault="00086B3D" w:rsidP="00086B3D">
      <w:pPr>
        <w:rPr>
          <w:b/>
          <w:bCs/>
          <w:sz w:val="24"/>
          <w:szCs w:val="24"/>
        </w:rPr>
      </w:pPr>
    </w:p>
    <w:p w14:paraId="3AD9EE16" w14:textId="42C65951" w:rsidR="00086B3D" w:rsidRDefault="00086B3D" w:rsidP="00086B3D">
      <w:pPr>
        <w:ind w:firstLine="720"/>
        <w:rPr>
          <w:b/>
          <w:bCs/>
          <w:sz w:val="24"/>
          <w:szCs w:val="24"/>
        </w:rPr>
      </w:pPr>
      <w:r>
        <w:rPr>
          <w:b/>
          <w:bCs/>
          <w:sz w:val="24"/>
          <w:szCs w:val="24"/>
        </w:rPr>
        <w:t>Sideways</w:t>
      </w:r>
    </w:p>
    <w:p w14:paraId="60F04A6C" w14:textId="7D640226" w:rsidR="00086B3D" w:rsidRDefault="00086B3D" w:rsidP="00086B3D">
      <w:pPr>
        <w:rPr>
          <w:b/>
          <w:bCs/>
          <w:sz w:val="24"/>
          <w:szCs w:val="24"/>
        </w:rPr>
      </w:pPr>
    </w:p>
    <w:p w14:paraId="00B361BF" w14:textId="32F484C1" w:rsidR="00086B3D" w:rsidRDefault="00086B3D" w:rsidP="00086B3D">
      <w:pPr>
        <w:rPr>
          <w:b/>
          <w:bCs/>
          <w:sz w:val="24"/>
          <w:szCs w:val="24"/>
        </w:rPr>
      </w:pPr>
      <w:r>
        <w:rPr>
          <w:b/>
          <w:bCs/>
          <w:sz w:val="24"/>
          <w:szCs w:val="24"/>
        </w:rPr>
        <w:t>Candlesticks -&gt; Get the PDF &amp; photos from Iphone and copy here</w:t>
      </w:r>
    </w:p>
    <w:p w14:paraId="69959F0D" w14:textId="6D65522B" w:rsidR="00086B3D" w:rsidRDefault="00086B3D" w:rsidP="00086B3D">
      <w:pPr>
        <w:rPr>
          <w:sz w:val="24"/>
          <w:szCs w:val="24"/>
        </w:rPr>
      </w:pPr>
      <w:r>
        <w:rPr>
          <w:sz w:val="24"/>
          <w:szCs w:val="24"/>
        </w:rPr>
        <w:t xml:space="preserve">Green or Red in color which indicates the action </w:t>
      </w:r>
      <w:r w:rsidR="00AE4EAF">
        <w:rPr>
          <w:sz w:val="24"/>
          <w:szCs w:val="24"/>
        </w:rPr>
        <w:t>/movement of the stock/market in a particular time period</w:t>
      </w:r>
    </w:p>
    <w:p w14:paraId="630E2A97" w14:textId="787AA4A8" w:rsidR="00AE4EAF" w:rsidRDefault="00AE4EAF" w:rsidP="00086B3D">
      <w:pPr>
        <w:rPr>
          <w:sz w:val="24"/>
          <w:szCs w:val="24"/>
        </w:rPr>
      </w:pPr>
      <w:r>
        <w:rPr>
          <w:sz w:val="24"/>
          <w:szCs w:val="24"/>
        </w:rPr>
        <w:t xml:space="preserve">Body = Closing point – Opening point </w:t>
      </w:r>
    </w:p>
    <w:p w14:paraId="140BB792" w14:textId="64C516DC" w:rsidR="00AE4EAF" w:rsidRDefault="00AE4EAF" w:rsidP="00086B3D">
      <w:pPr>
        <w:rPr>
          <w:sz w:val="24"/>
          <w:szCs w:val="24"/>
        </w:rPr>
      </w:pPr>
      <w:r>
        <w:rPr>
          <w:sz w:val="24"/>
          <w:szCs w:val="24"/>
        </w:rPr>
        <w:lastRenderedPageBreak/>
        <w:t>Wick = Uncovered or max and min point of the candle</w:t>
      </w:r>
    </w:p>
    <w:p w14:paraId="780AD3BB" w14:textId="526996A8" w:rsidR="00AE4EAF" w:rsidRDefault="00AE4EAF" w:rsidP="00086B3D">
      <w:pPr>
        <w:rPr>
          <w:sz w:val="24"/>
          <w:szCs w:val="24"/>
        </w:rPr>
      </w:pPr>
    </w:p>
    <w:p w14:paraId="2C028659" w14:textId="77777777" w:rsidR="00AE4EAF" w:rsidRDefault="00AE4EAF" w:rsidP="00086B3D">
      <w:pPr>
        <w:rPr>
          <w:b/>
          <w:bCs/>
          <w:i/>
          <w:iCs/>
          <w:sz w:val="24"/>
          <w:szCs w:val="24"/>
        </w:rPr>
      </w:pPr>
    </w:p>
    <w:p w14:paraId="37C59043" w14:textId="77E8CDD5" w:rsidR="00AE4EAF" w:rsidRDefault="00AE4EAF" w:rsidP="00086B3D">
      <w:pPr>
        <w:rPr>
          <w:b/>
          <w:bCs/>
          <w:i/>
          <w:iCs/>
          <w:sz w:val="24"/>
          <w:szCs w:val="24"/>
        </w:rPr>
      </w:pPr>
      <w:r w:rsidRPr="00AE4EAF">
        <w:rPr>
          <w:b/>
          <w:bCs/>
          <w:i/>
          <w:iCs/>
          <w:sz w:val="24"/>
          <w:szCs w:val="24"/>
        </w:rPr>
        <w:t>Bull /Upside movement</w:t>
      </w:r>
    </w:p>
    <w:p w14:paraId="392D6BDA" w14:textId="1E8F4D42" w:rsidR="00AE4EAF" w:rsidRDefault="00AE4EAF" w:rsidP="00086B3D">
      <w:pPr>
        <w:rPr>
          <w:b/>
          <w:bCs/>
          <w:i/>
          <w:iCs/>
          <w:sz w:val="24"/>
          <w:szCs w:val="24"/>
        </w:rPr>
      </w:pPr>
    </w:p>
    <w:p w14:paraId="7A93A641" w14:textId="78F9934D" w:rsidR="00AE4EAF" w:rsidRDefault="00AE4EAF" w:rsidP="00086B3D">
      <w:pPr>
        <w:rPr>
          <w:b/>
          <w:bCs/>
          <w:i/>
          <w:iCs/>
          <w:sz w:val="24"/>
          <w:szCs w:val="24"/>
        </w:rPr>
      </w:pPr>
      <w:r>
        <w:rPr>
          <w:b/>
          <w:bCs/>
          <w:i/>
          <w:iCs/>
          <w:sz w:val="24"/>
          <w:szCs w:val="24"/>
        </w:rPr>
        <w:t>Bear/Downside movement</w:t>
      </w:r>
    </w:p>
    <w:p w14:paraId="1994E830" w14:textId="009C2C9E" w:rsidR="00AE4EAF" w:rsidRDefault="00AE4EAF" w:rsidP="00086B3D">
      <w:pPr>
        <w:rPr>
          <w:b/>
          <w:bCs/>
          <w:i/>
          <w:iCs/>
          <w:sz w:val="24"/>
          <w:szCs w:val="24"/>
        </w:rPr>
      </w:pPr>
    </w:p>
    <w:p w14:paraId="02685F33" w14:textId="4BFDB6DC" w:rsidR="00AE4EAF" w:rsidRDefault="00AE4EAF" w:rsidP="00086B3D">
      <w:pPr>
        <w:rPr>
          <w:b/>
          <w:bCs/>
          <w:i/>
          <w:iCs/>
          <w:sz w:val="24"/>
          <w:szCs w:val="24"/>
        </w:rPr>
      </w:pPr>
    </w:p>
    <w:p w14:paraId="6A1D18A1" w14:textId="77777777" w:rsidR="00AE4EAF" w:rsidRPr="00AE4EAF" w:rsidRDefault="00AE4EAF" w:rsidP="00086B3D">
      <w:pPr>
        <w:rPr>
          <w:sz w:val="24"/>
          <w:szCs w:val="24"/>
        </w:rPr>
      </w:pPr>
    </w:p>
    <w:p w14:paraId="47EAD367" w14:textId="77777777" w:rsidR="00086B3D" w:rsidRDefault="00086B3D" w:rsidP="00086B3D">
      <w:pPr>
        <w:rPr>
          <w:b/>
          <w:bCs/>
          <w:sz w:val="24"/>
          <w:szCs w:val="24"/>
        </w:rPr>
      </w:pPr>
    </w:p>
    <w:p w14:paraId="1F70BB18" w14:textId="090BBC88" w:rsidR="00086B3D" w:rsidRDefault="00AE4EAF" w:rsidP="00086B3D">
      <w:pPr>
        <w:rPr>
          <w:b/>
          <w:bCs/>
          <w:sz w:val="24"/>
          <w:szCs w:val="24"/>
        </w:rPr>
      </w:pPr>
      <w:r>
        <w:rPr>
          <w:b/>
          <w:bCs/>
          <w:sz w:val="24"/>
          <w:szCs w:val="24"/>
        </w:rPr>
        <w:t>Chart Patterns</w:t>
      </w:r>
    </w:p>
    <w:p w14:paraId="224C684D" w14:textId="2736BA17" w:rsidR="00AE4EAF" w:rsidRDefault="00AE4EAF" w:rsidP="00AE4EAF">
      <w:pPr>
        <w:pStyle w:val="ListParagraph"/>
        <w:numPr>
          <w:ilvl w:val="0"/>
          <w:numId w:val="9"/>
        </w:numPr>
        <w:rPr>
          <w:sz w:val="24"/>
          <w:szCs w:val="24"/>
        </w:rPr>
      </w:pPr>
      <w:r w:rsidRPr="00AE4EAF">
        <w:rPr>
          <w:sz w:val="24"/>
          <w:szCs w:val="24"/>
        </w:rPr>
        <w:t>Patterns indicates the possible movement in the market. Take entry only when its in trend NOT in consolidation</w:t>
      </w:r>
    </w:p>
    <w:p w14:paraId="798DBD00" w14:textId="31018DC1" w:rsidR="00AE4EAF" w:rsidRDefault="00AE4EAF" w:rsidP="00AE4EAF">
      <w:pPr>
        <w:pStyle w:val="ListParagraph"/>
        <w:numPr>
          <w:ilvl w:val="0"/>
          <w:numId w:val="9"/>
        </w:numPr>
        <w:rPr>
          <w:sz w:val="24"/>
          <w:szCs w:val="24"/>
        </w:rPr>
      </w:pPr>
      <w:r>
        <w:rPr>
          <w:sz w:val="24"/>
          <w:szCs w:val="24"/>
        </w:rPr>
        <w:t>Patterns may not be same as theoretical pattern</w:t>
      </w:r>
    </w:p>
    <w:p w14:paraId="23A7E33B" w14:textId="5766E71A" w:rsidR="00AE4EAF" w:rsidRDefault="00AE4EAF" w:rsidP="00AE4EAF">
      <w:pPr>
        <w:pStyle w:val="ListParagraph"/>
        <w:numPr>
          <w:ilvl w:val="0"/>
          <w:numId w:val="9"/>
        </w:numPr>
        <w:rPr>
          <w:sz w:val="24"/>
          <w:szCs w:val="24"/>
        </w:rPr>
      </w:pPr>
      <w:r>
        <w:rPr>
          <w:sz w:val="24"/>
          <w:szCs w:val="24"/>
        </w:rPr>
        <w:t xml:space="preserve">In any pattern, wait for the candle to close </w:t>
      </w:r>
      <w:r w:rsidR="00667D0A">
        <w:rPr>
          <w:sz w:val="24"/>
          <w:szCs w:val="24"/>
        </w:rPr>
        <w:t>and new candle is formed after that</w:t>
      </w:r>
      <w:r>
        <w:rPr>
          <w:sz w:val="24"/>
          <w:szCs w:val="24"/>
        </w:rPr>
        <w:t xml:space="preserve"> check B/O or B/D happens before taking ENTRY</w:t>
      </w:r>
    </w:p>
    <w:p w14:paraId="49728369" w14:textId="55A8832D" w:rsidR="00AE4EAF" w:rsidRDefault="00AE4EAF" w:rsidP="00AE4EAF">
      <w:pPr>
        <w:rPr>
          <w:b/>
          <w:bCs/>
          <w:i/>
          <w:iCs/>
          <w:sz w:val="24"/>
          <w:szCs w:val="24"/>
        </w:rPr>
      </w:pPr>
      <w:r w:rsidRPr="00AE4EAF">
        <w:rPr>
          <w:b/>
          <w:bCs/>
          <w:i/>
          <w:iCs/>
          <w:sz w:val="24"/>
          <w:szCs w:val="24"/>
        </w:rPr>
        <w:t>Head and Shoulders</w:t>
      </w:r>
    </w:p>
    <w:p w14:paraId="3CBD2A51" w14:textId="4F51195F" w:rsidR="00AE4EAF" w:rsidRDefault="00AE4EAF" w:rsidP="00AE4EAF">
      <w:pPr>
        <w:rPr>
          <w:b/>
          <w:bCs/>
          <w:i/>
          <w:iCs/>
          <w:sz w:val="24"/>
          <w:szCs w:val="24"/>
        </w:rPr>
      </w:pPr>
      <w:r>
        <w:rPr>
          <w:b/>
          <w:bCs/>
          <w:i/>
          <w:iCs/>
          <w:sz w:val="24"/>
          <w:szCs w:val="24"/>
        </w:rPr>
        <w:t>Left shoulder-Head-Right Shoulder -&gt;Breakdown -&gt;DownTrend</w:t>
      </w:r>
    </w:p>
    <w:p w14:paraId="75473384" w14:textId="47903F45" w:rsidR="00AE4EAF" w:rsidRDefault="00AE4EAF" w:rsidP="00AE4EAF">
      <w:pPr>
        <w:rPr>
          <w:b/>
          <w:bCs/>
          <w:i/>
          <w:iCs/>
          <w:sz w:val="24"/>
          <w:szCs w:val="24"/>
        </w:rPr>
      </w:pPr>
    </w:p>
    <w:p w14:paraId="3AC16EAA" w14:textId="51EA8C22" w:rsidR="00AE4EAF" w:rsidRDefault="00AE4EAF" w:rsidP="00AE4EAF">
      <w:pPr>
        <w:rPr>
          <w:b/>
          <w:bCs/>
          <w:i/>
          <w:iCs/>
          <w:sz w:val="24"/>
          <w:szCs w:val="24"/>
        </w:rPr>
      </w:pPr>
      <w:r>
        <w:rPr>
          <w:b/>
          <w:bCs/>
          <w:i/>
          <w:iCs/>
          <w:sz w:val="24"/>
          <w:szCs w:val="24"/>
        </w:rPr>
        <w:t xml:space="preserve">Inverted </w:t>
      </w:r>
      <w:r w:rsidRPr="00AE4EAF">
        <w:rPr>
          <w:b/>
          <w:bCs/>
          <w:i/>
          <w:iCs/>
          <w:sz w:val="24"/>
          <w:szCs w:val="24"/>
        </w:rPr>
        <w:t>Head and Shoulders</w:t>
      </w:r>
    </w:p>
    <w:p w14:paraId="092E5DCC" w14:textId="21BCBD65" w:rsidR="00AE4EAF" w:rsidRDefault="00AE4EAF" w:rsidP="00AE4EAF">
      <w:pPr>
        <w:rPr>
          <w:b/>
          <w:bCs/>
          <w:i/>
          <w:iCs/>
          <w:sz w:val="24"/>
          <w:szCs w:val="24"/>
        </w:rPr>
      </w:pPr>
      <w:r>
        <w:rPr>
          <w:b/>
          <w:bCs/>
          <w:i/>
          <w:iCs/>
          <w:sz w:val="24"/>
          <w:szCs w:val="24"/>
        </w:rPr>
        <w:t>Left shoulder-Head-Right Shoulder -&gt;Breakout -&gt;UpTrend</w:t>
      </w:r>
    </w:p>
    <w:p w14:paraId="60BA8336" w14:textId="6E489F4F" w:rsidR="00667D0A" w:rsidRDefault="00667D0A" w:rsidP="00AE4EAF">
      <w:pPr>
        <w:rPr>
          <w:b/>
          <w:bCs/>
          <w:i/>
          <w:iCs/>
          <w:sz w:val="24"/>
          <w:szCs w:val="24"/>
        </w:rPr>
      </w:pPr>
    </w:p>
    <w:p w14:paraId="73147ABB" w14:textId="2D5622C2" w:rsidR="00667D0A" w:rsidRDefault="00667D0A" w:rsidP="00AE4EAF">
      <w:pPr>
        <w:rPr>
          <w:b/>
          <w:bCs/>
          <w:i/>
          <w:iCs/>
          <w:sz w:val="24"/>
          <w:szCs w:val="24"/>
        </w:rPr>
      </w:pPr>
      <w:r>
        <w:rPr>
          <w:b/>
          <w:bCs/>
          <w:i/>
          <w:iCs/>
          <w:sz w:val="24"/>
          <w:szCs w:val="24"/>
        </w:rPr>
        <w:t>Cup and Handle</w:t>
      </w:r>
    </w:p>
    <w:p w14:paraId="5C8028F1" w14:textId="282A8A54" w:rsidR="00667D0A" w:rsidRDefault="00667D0A" w:rsidP="00AE4EAF">
      <w:pPr>
        <w:rPr>
          <w:b/>
          <w:bCs/>
          <w:i/>
          <w:iCs/>
          <w:sz w:val="24"/>
          <w:szCs w:val="24"/>
        </w:rPr>
      </w:pPr>
      <w:r>
        <w:rPr>
          <w:b/>
          <w:bCs/>
          <w:i/>
          <w:iCs/>
          <w:sz w:val="24"/>
          <w:szCs w:val="24"/>
        </w:rPr>
        <w:t>Handle -&gt;Breakout -&gt;UpTrend</w:t>
      </w:r>
    </w:p>
    <w:p w14:paraId="030986BF" w14:textId="1F8309C8" w:rsidR="00667D0A" w:rsidRDefault="00667D0A" w:rsidP="00AE4EAF">
      <w:pPr>
        <w:rPr>
          <w:b/>
          <w:bCs/>
          <w:i/>
          <w:iCs/>
          <w:sz w:val="24"/>
          <w:szCs w:val="24"/>
        </w:rPr>
      </w:pPr>
    </w:p>
    <w:p w14:paraId="011B0093" w14:textId="1FB3D8CA" w:rsidR="00667D0A" w:rsidRDefault="00667D0A" w:rsidP="00AE4EAF">
      <w:pPr>
        <w:rPr>
          <w:b/>
          <w:bCs/>
          <w:i/>
          <w:iCs/>
          <w:sz w:val="24"/>
          <w:szCs w:val="24"/>
        </w:rPr>
      </w:pPr>
      <w:r>
        <w:rPr>
          <w:b/>
          <w:bCs/>
          <w:i/>
          <w:iCs/>
          <w:sz w:val="24"/>
          <w:szCs w:val="24"/>
        </w:rPr>
        <w:t>Handle and Cup</w:t>
      </w:r>
    </w:p>
    <w:p w14:paraId="47D93E3C" w14:textId="55A5F76F" w:rsidR="00667D0A" w:rsidRDefault="00667D0A" w:rsidP="00667D0A">
      <w:pPr>
        <w:rPr>
          <w:b/>
          <w:bCs/>
          <w:i/>
          <w:iCs/>
          <w:sz w:val="24"/>
          <w:szCs w:val="24"/>
        </w:rPr>
      </w:pPr>
      <w:r>
        <w:rPr>
          <w:b/>
          <w:bCs/>
          <w:i/>
          <w:iCs/>
          <w:sz w:val="24"/>
          <w:szCs w:val="24"/>
        </w:rPr>
        <w:t>Cup -&gt;Breakout -&gt;UpTrend</w:t>
      </w:r>
    </w:p>
    <w:p w14:paraId="0D3D5592" w14:textId="77777777" w:rsidR="00667D0A" w:rsidRDefault="00667D0A" w:rsidP="00667D0A">
      <w:pPr>
        <w:rPr>
          <w:b/>
          <w:bCs/>
          <w:i/>
          <w:iCs/>
          <w:sz w:val="24"/>
          <w:szCs w:val="24"/>
        </w:rPr>
      </w:pPr>
    </w:p>
    <w:p w14:paraId="61E7B0EA" w14:textId="604CFC35" w:rsidR="00667D0A" w:rsidRDefault="00667D0A" w:rsidP="00667D0A">
      <w:pPr>
        <w:rPr>
          <w:b/>
          <w:bCs/>
          <w:i/>
          <w:iCs/>
          <w:sz w:val="24"/>
          <w:szCs w:val="24"/>
        </w:rPr>
      </w:pPr>
      <w:r>
        <w:rPr>
          <w:b/>
          <w:bCs/>
          <w:i/>
          <w:iCs/>
          <w:sz w:val="24"/>
          <w:szCs w:val="24"/>
        </w:rPr>
        <w:t>Inverted Cup and Handle</w:t>
      </w:r>
    </w:p>
    <w:p w14:paraId="2DD50108" w14:textId="7C072397" w:rsidR="00AE4EAF" w:rsidRDefault="00667D0A" w:rsidP="00086B3D">
      <w:pPr>
        <w:rPr>
          <w:b/>
          <w:bCs/>
          <w:i/>
          <w:iCs/>
          <w:sz w:val="24"/>
          <w:szCs w:val="24"/>
        </w:rPr>
      </w:pPr>
      <w:r>
        <w:rPr>
          <w:b/>
          <w:bCs/>
          <w:i/>
          <w:iCs/>
          <w:sz w:val="24"/>
          <w:szCs w:val="24"/>
        </w:rPr>
        <w:t>Handle -&gt;Breakdown -&gt;DownTrend</w:t>
      </w:r>
    </w:p>
    <w:p w14:paraId="38ED5EA7" w14:textId="25F29BB1" w:rsidR="00667D0A" w:rsidRDefault="00667D0A" w:rsidP="00086B3D">
      <w:pPr>
        <w:rPr>
          <w:b/>
          <w:bCs/>
          <w:sz w:val="24"/>
          <w:szCs w:val="24"/>
        </w:rPr>
      </w:pPr>
      <w:r>
        <w:rPr>
          <w:b/>
          <w:bCs/>
          <w:sz w:val="24"/>
          <w:szCs w:val="24"/>
        </w:rPr>
        <w:lastRenderedPageBreak/>
        <w:t>Reversal Patterns</w:t>
      </w:r>
    </w:p>
    <w:p w14:paraId="674B95E3" w14:textId="13F3EDDA" w:rsidR="00667D0A" w:rsidRDefault="00667D0A" w:rsidP="00086B3D">
      <w:pPr>
        <w:rPr>
          <w:b/>
          <w:bCs/>
          <w:sz w:val="24"/>
          <w:szCs w:val="24"/>
        </w:rPr>
      </w:pPr>
      <w:r>
        <w:rPr>
          <w:b/>
          <w:bCs/>
          <w:sz w:val="24"/>
          <w:szCs w:val="24"/>
        </w:rPr>
        <w:t xml:space="preserve">‘M’ Pattern </w:t>
      </w:r>
    </w:p>
    <w:p w14:paraId="0FF87E0B" w14:textId="389D84E1" w:rsidR="00667D0A" w:rsidRDefault="00667D0A" w:rsidP="00086B3D">
      <w:pPr>
        <w:rPr>
          <w:b/>
          <w:bCs/>
          <w:sz w:val="24"/>
          <w:szCs w:val="24"/>
        </w:rPr>
      </w:pPr>
      <w:r>
        <w:rPr>
          <w:b/>
          <w:bCs/>
          <w:sz w:val="24"/>
          <w:szCs w:val="24"/>
        </w:rPr>
        <w:t>After close -&gt;B/D -&gt;Downtrend</w:t>
      </w:r>
    </w:p>
    <w:p w14:paraId="0DFF74B9" w14:textId="1C2D8D8A" w:rsidR="00667D0A" w:rsidRDefault="00667D0A" w:rsidP="00086B3D">
      <w:pPr>
        <w:rPr>
          <w:b/>
          <w:bCs/>
          <w:sz w:val="24"/>
          <w:szCs w:val="24"/>
        </w:rPr>
      </w:pPr>
    </w:p>
    <w:p w14:paraId="1A9BA0AE" w14:textId="16F9150E" w:rsidR="00667D0A" w:rsidRDefault="00667D0A" w:rsidP="00086B3D">
      <w:pPr>
        <w:rPr>
          <w:b/>
          <w:bCs/>
          <w:sz w:val="24"/>
          <w:szCs w:val="24"/>
        </w:rPr>
      </w:pPr>
      <w:r>
        <w:rPr>
          <w:b/>
          <w:bCs/>
          <w:sz w:val="24"/>
          <w:szCs w:val="24"/>
        </w:rPr>
        <w:t>‘w’ Pattern</w:t>
      </w:r>
    </w:p>
    <w:p w14:paraId="6CA96578" w14:textId="3DB7393C" w:rsidR="00667D0A" w:rsidRDefault="00667D0A" w:rsidP="00086B3D">
      <w:pPr>
        <w:rPr>
          <w:b/>
          <w:bCs/>
          <w:sz w:val="24"/>
          <w:szCs w:val="24"/>
        </w:rPr>
      </w:pPr>
      <w:r>
        <w:rPr>
          <w:b/>
          <w:bCs/>
          <w:sz w:val="24"/>
          <w:szCs w:val="24"/>
        </w:rPr>
        <w:t>After close -&gt;B/O -&gt;Uptrend</w:t>
      </w:r>
    </w:p>
    <w:p w14:paraId="41A6D1FA" w14:textId="1B653752" w:rsidR="00667D0A" w:rsidRDefault="00667D0A" w:rsidP="00086B3D">
      <w:pPr>
        <w:rPr>
          <w:b/>
          <w:bCs/>
          <w:sz w:val="24"/>
          <w:szCs w:val="24"/>
        </w:rPr>
      </w:pPr>
    </w:p>
    <w:p w14:paraId="1507F6C5" w14:textId="389BDC0B" w:rsidR="00667D0A" w:rsidRDefault="00667D0A" w:rsidP="00086B3D">
      <w:pPr>
        <w:rPr>
          <w:b/>
          <w:bCs/>
          <w:sz w:val="24"/>
          <w:szCs w:val="24"/>
        </w:rPr>
      </w:pPr>
      <w:r>
        <w:rPr>
          <w:b/>
          <w:bCs/>
          <w:sz w:val="24"/>
          <w:szCs w:val="24"/>
        </w:rPr>
        <w:t>Harami</w:t>
      </w:r>
    </w:p>
    <w:p w14:paraId="7B1783F9" w14:textId="4B47157D" w:rsidR="004B3AE6" w:rsidRDefault="00667D0A" w:rsidP="00086B3D">
      <w:r>
        <w:t>When one big candle covers or swallow min of two candles within its body called Harami. Where the colour of big and small candles doesn’t matter.</w:t>
      </w:r>
    </w:p>
    <w:p w14:paraId="01104730" w14:textId="56254077" w:rsidR="004B3AE6" w:rsidRDefault="004B3AE6" w:rsidP="00086B3D">
      <w:r>
        <w:t>Can leads to B/O or B/D depends on the trend</w:t>
      </w:r>
    </w:p>
    <w:p w14:paraId="6E270313" w14:textId="69ADD4AE" w:rsidR="004B3AE6" w:rsidRDefault="004B3AE6" w:rsidP="00086B3D"/>
    <w:p w14:paraId="4CC4FCE3" w14:textId="5F873ADA" w:rsidR="004B3AE6" w:rsidRDefault="004B3AE6" w:rsidP="00086B3D">
      <w:pPr>
        <w:rPr>
          <w:b/>
          <w:bCs/>
        </w:rPr>
      </w:pPr>
      <w:r>
        <w:rPr>
          <w:b/>
          <w:bCs/>
        </w:rPr>
        <w:t>Bullish flag</w:t>
      </w:r>
    </w:p>
    <w:p w14:paraId="61E9B262" w14:textId="349CCD8B" w:rsidR="004B3AE6" w:rsidRDefault="004B3AE6" w:rsidP="00086B3D">
      <w:pPr>
        <w:rPr>
          <w:b/>
          <w:bCs/>
          <w:i/>
          <w:iCs/>
        </w:rPr>
      </w:pPr>
      <w:r>
        <w:rPr>
          <w:b/>
          <w:bCs/>
          <w:i/>
          <w:iCs/>
        </w:rPr>
        <w:t>Uptrend -&gt; sideways -&gt;Breakout -&gt;Uptrend</w:t>
      </w:r>
    </w:p>
    <w:p w14:paraId="7E861367" w14:textId="78A34250" w:rsidR="004B3AE6" w:rsidRDefault="004B3AE6" w:rsidP="00086B3D">
      <w:pPr>
        <w:rPr>
          <w:b/>
          <w:bCs/>
          <w:i/>
          <w:iCs/>
        </w:rPr>
      </w:pPr>
    </w:p>
    <w:p w14:paraId="2A33E67C" w14:textId="39422313" w:rsidR="004B3AE6" w:rsidRDefault="004B3AE6" w:rsidP="00086B3D">
      <w:pPr>
        <w:rPr>
          <w:b/>
          <w:bCs/>
          <w:i/>
          <w:iCs/>
        </w:rPr>
      </w:pPr>
      <w:r>
        <w:rPr>
          <w:b/>
          <w:bCs/>
          <w:i/>
          <w:iCs/>
        </w:rPr>
        <w:t>Bearish flag</w:t>
      </w:r>
    </w:p>
    <w:p w14:paraId="2A0A8FD4" w14:textId="28DF659D" w:rsidR="004B3AE6" w:rsidRDefault="004B3AE6" w:rsidP="004B3AE6">
      <w:pPr>
        <w:rPr>
          <w:b/>
          <w:bCs/>
          <w:i/>
          <w:iCs/>
        </w:rPr>
      </w:pPr>
      <w:r>
        <w:rPr>
          <w:b/>
          <w:bCs/>
          <w:i/>
          <w:iCs/>
        </w:rPr>
        <w:t>Downtrend -&gt; sideways -&gt;Breakdown -&gt;Downtrend</w:t>
      </w:r>
    </w:p>
    <w:p w14:paraId="1D49F388" w14:textId="3910646D" w:rsidR="004B3AE6" w:rsidRDefault="004B3AE6" w:rsidP="004B3AE6">
      <w:pPr>
        <w:rPr>
          <w:b/>
          <w:bCs/>
          <w:i/>
          <w:iCs/>
        </w:rPr>
      </w:pPr>
    </w:p>
    <w:p w14:paraId="44E97008" w14:textId="19EF242B" w:rsidR="004B3AE6" w:rsidRDefault="004B3AE6" w:rsidP="004B3AE6">
      <w:pPr>
        <w:rPr>
          <w:b/>
          <w:bCs/>
        </w:rPr>
      </w:pPr>
      <w:r>
        <w:rPr>
          <w:b/>
          <w:bCs/>
        </w:rPr>
        <w:t>Support and Resistance</w:t>
      </w:r>
    </w:p>
    <w:p w14:paraId="064B350E" w14:textId="189F4C11" w:rsidR="004B3AE6" w:rsidRDefault="004B3AE6" w:rsidP="004B3AE6">
      <w:pPr>
        <w:rPr>
          <w:b/>
          <w:bCs/>
        </w:rPr>
      </w:pPr>
      <w:r>
        <w:rPr>
          <w:b/>
          <w:bCs/>
        </w:rPr>
        <w:t>4 Types</w:t>
      </w:r>
    </w:p>
    <w:p w14:paraId="3235EC36" w14:textId="080BD0D5" w:rsidR="004B3AE6" w:rsidRDefault="004B3AE6" w:rsidP="004B3AE6">
      <w:pPr>
        <w:pStyle w:val="ListParagraph"/>
        <w:numPr>
          <w:ilvl w:val="0"/>
          <w:numId w:val="11"/>
        </w:numPr>
        <w:rPr>
          <w:b/>
          <w:bCs/>
        </w:rPr>
      </w:pPr>
      <w:r>
        <w:rPr>
          <w:b/>
          <w:bCs/>
        </w:rPr>
        <w:t>S Gives S</w:t>
      </w:r>
    </w:p>
    <w:p w14:paraId="4857245D" w14:textId="52334636" w:rsidR="004B3AE6" w:rsidRDefault="004B3AE6" w:rsidP="008E1D2F">
      <w:pPr>
        <w:ind w:firstLine="360"/>
      </w:pPr>
      <w:r>
        <w:t>If a stock can’t B/D the support line more than one time and give a strong BULL signal there is chance of uptrend</w:t>
      </w:r>
    </w:p>
    <w:p w14:paraId="141975B7" w14:textId="5D20FE8C" w:rsidR="004B3AE6" w:rsidRDefault="004B3AE6" w:rsidP="004B3AE6">
      <w:pPr>
        <w:pStyle w:val="ListParagraph"/>
        <w:numPr>
          <w:ilvl w:val="0"/>
          <w:numId w:val="11"/>
        </w:numPr>
        <w:rPr>
          <w:b/>
          <w:bCs/>
        </w:rPr>
      </w:pPr>
      <w:r>
        <w:rPr>
          <w:b/>
          <w:bCs/>
        </w:rPr>
        <w:t>R Gives R</w:t>
      </w:r>
    </w:p>
    <w:p w14:paraId="7CE46E23" w14:textId="16F0CC45" w:rsidR="004B3AE6" w:rsidRDefault="004B3AE6" w:rsidP="008E1D2F">
      <w:pPr>
        <w:ind w:firstLine="360"/>
      </w:pPr>
      <w:r>
        <w:t>If a stock can’t B/O the Resistance line more than one time and give a strong Bear signal there is chance of trend</w:t>
      </w:r>
    </w:p>
    <w:p w14:paraId="2ED92DE3" w14:textId="5CC2277E" w:rsidR="008E1D2F" w:rsidRDefault="008E1D2F" w:rsidP="008E1D2F">
      <w:pPr>
        <w:pStyle w:val="ListParagraph"/>
      </w:pPr>
    </w:p>
    <w:p w14:paraId="1F71F84C" w14:textId="77777777" w:rsidR="008E1D2F" w:rsidRDefault="008E1D2F" w:rsidP="008E1D2F">
      <w:pPr>
        <w:pStyle w:val="ListParagraph"/>
      </w:pPr>
    </w:p>
    <w:p w14:paraId="14E129A2" w14:textId="0A9E3803" w:rsidR="008E1D2F" w:rsidRPr="008E1D2F" w:rsidRDefault="008E1D2F" w:rsidP="008E1D2F">
      <w:pPr>
        <w:pStyle w:val="ListParagraph"/>
        <w:numPr>
          <w:ilvl w:val="0"/>
          <w:numId w:val="11"/>
        </w:numPr>
        <w:rPr>
          <w:b/>
          <w:bCs/>
        </w:rPr>
      </w:pPr>
      <w:r w:rsidRPr="008E1D2F">
        <w:rPr>
          <w:b/>
          <w:bCs/>
        </w:rPr>
        <w:t>S Gives R</w:t>
      </w:r>
    </w:p>
    <w:p w14:paraId="72D79425" w14:textId="11AB751D" w:rsidR="008E1D2F" w:rsidRDefault="008E1D2F" w:rsidP="008E1D2F">
      <w:pPr>
        <w:ind w:left="360" w:firstLine="360"/>
      </w:pPr>
      <w:r>
        <w:t>Once stock breakdown the support level and form bear signal then the same S level act as a R for next SR</w:t>
      </w:r>
    </w:p>
    <w:p w14:paraId="79B88896" w14:textId="77777777" w:rsidR="008E1D2F" w:rsidRDefault="008E1D2F" w:rsidP="008E1D2F">
      <w:pPr>
        <w:pStyle w:val="ListParagraph"/>
      </w:pPr>
    </w:p>
    <w:p w14:paraId="66912556" w14:textId="20017D1B" w:rsidR="008E1D2F" w:rsidRPr="008E1D2F" w:rsidRDefault="008E1D2F" w:rsidP="008E1D2F">
      <w:pPr>
        <w:pStyle w:val="ListParagraph"/>
        <w:numPr>
          <w:ilvl w:val="0"/>
          <w:numId w:val="11"/>
        </w:numPr>
        <w:rPr>
          <w:b/>
          <w:bCs/>
        </w:rPr>
      </w:pPr>
      <w:r w:rsidRPr="008E1D2F">
        <w:rPr>
          <w:b/>
          <w:bCs/>
        </w:rPr>
        <w:t>R gives S</w:t>
      </w:r>
    </w:p>
    <w:p w14:paraId="6DACFFA4" w14:textId="3DFA8277" w:rsidR="008E1D2F" w:rsidRDefault="008E1D2F" w:rsidP="008E1D2F">
      <w:pPr>
        <w:ind w:left="360" w:firstLine="360"/>
      </w:pPr>
      <w:r>
        <w:lastRenderedPageBreak/>
        <w:t>Once stock breakout the resistance level and form bull signal then the same R level act as a S for next SR</w:t>
      </w:r>
    </w:p>
    <w:p w14:paraId="4B20A1D2" w14:textId="77777777" w:rsidR="008E1D2F" w:rsidRDefault="008E1D2F" w:rsidP="008E1D2F">
      <w:pPr>
        <w:pStyle w:val="ListParagraph"/>
      </w:pPr>
    </w:p>
    <w:p w14:paraId="394869AB" w14:textId="6C7B1E41" w:rsidR="004B3AE6" w:rsidRDefault="008E1D2F" w:rsidP="00086B3D">
      <w:pPr>
        <w:rPr>
          <w:b/>
          <w:bCs/>
          <w:sz w:val="28"/>
          <w:szCs w:val="28"/>
        </w:rPr>
      </w:pPr>
      <w:r>
        <w:rPr>
          <w:b/>
          <w:bCs/>
          <w:sz w:val="28"/>
          <w:szCs w:val="28"/>
        </w:rPr>
        <w:t>Obvious Support &amp; Resistance</w:t>
      </w:r>
    </w:p>
    <w:p w14:paraId="4A448DDC" w14:textId="74BF31B9" w:rsidR="008E1D2F" w:rsidRPr="008E1D2F" w:rsidRDefault="008E1D2F" w:rsidP="008E1D2F">
      <w:pPr>
        <w:pStyle w:val="ListParagraph"/>
        <w:numPr>
          <w:ilvl w:val="0"/>
          <w:numId w:val="12"/>
        </w:numPr>
        <w:rPr>
          <w:b/>
          <w:bCs/>
          <w:i/>
          <w:iCs/>
          <w:sz w:val="28"/>
          <w:szCs w:val="28"/>
        </w:rPr>
      </w:pPr>
      <w:r>
        <w:rPr>
          <w:bCs/>
          <w:iCs/>
        </w:rPr>
        <w:t>Support -&gt; Wait for the stock to touch the support line 2 times. If it touches the ‘s’ line 3</w:t>
      </w:r>
      <w:r w:rsidRPr="008E1D2F">
        <w:rPr>
          <w:bCs/>
          <w:iCs/>
          <w:vertAlign w:val="superscript"/>
        </w:rPr>
        <w:t>rd</w:t>
      </w:r>
      <w:r>
        <w:rPr>
          <w:bCs/>
          <w:iCs/>
        </w:rPr>
        <w:t xml:space="preserve"> time with bull (+ve) sign then it should be Uptrend</w:t>
      </w:r>
    </w:p>
    <w:p w14:paraId="65E3862F" w14:textId="26A18FC4" w:rsidR="008E1D2F" w:rsidRPr="008E1D2F" w:rsidRDefault="008E1D2F" w:rsidP="008E1D2F">
      <w:pPr>
        <w:pStyle w:val="ListParagraph"/>
        <w:numPr>
          <w:ilvl w:val="0"/>
          <w:numId w:val="12"/>
        </w:numPr>
        <w:rPr>
          <w:b/>
          <w:bCs/>
          <w:i/>
          <w:iCs/>
          <w:sz w:val="28"/>
          <w:szCs w:val="28"/>
        </w:rPr>
      </w:pPr>
      <w:r>
        <w:rPr>
          <w:bCs/>
          <w:iCs/>
        </w:rPr>
        <w:t>Resistance -&gt; Wait for the stock to touch the resistance line 2 times. If it touches the ‘R’ line 3</w:t>
      </w:r>
      <w:r w:rsidRPr="008E1D2F">
        <w:rPr>
          <w:bCs/>
          <w:iCs/>
          <w:vertAlign w:val="superscript"/>
        </w:rPr>
        <w:t>rd</w:t>
      </w:r>
      <w:r>
        <w:rPr>
          <w:bCs/>
          <w:iCs/>
        </w:rPr>
        <w:t xml:space="preserve"> time with bear (-ve) sign then it should be downtrend</w:t>
      </w:r>
    </w:p>
    <w:p w14:paraId="1F150C6D" w14:textId="39B1292D" w:rsidR="008E1D2F" w:rsidRDefault="008E1D2F" w:rsidP="008E1D2F">
      <w:pPr>
        <w:rPr>
          <w:b/>
          <w:bCs/>
          <w:i/>
          <w:iCs/>
          <w:sz w:val="28"/>
          <w:szCs w:val="28"/>
        </w:rPr>
      </w:pPr>
      <w:r>
        <w:rPr>
          <w:b/>
          <w:bCs/>
          <w:i/>
          <w:iCs/>
          <w:sz w:val="28"/>
          <w:szCs w:val="28"/>
        </w:rPr>
        <w:t>Charts</w:t>
      </w:r>
    </w:p>
    <w:p w14:paraId="5C858919" w14:textId="77777777" w:rsidR="008E1D2F" w:rsidRPr="008E1D2F" w:rsidRDefault="008E1D2F" w:rsidP="008E1D2F">
      <w:pPr>
        <w:rPr>
          <w:b/>
          <w:bCs/>
          <w:i/>
          <w:iCs/>
          <w:sz w:val="28"/>
          <w:szCs w:val="28"/>
        </w:rPr>
      </w:pPr>
    </w:p>
    <w:p w14:paraId="545CBEEF" w14:textId="6EDFEF48" w:rsidR="008E1D2F" w:rsidRDefault="008E1D2F" w:rsidP="008E1D2F">
      <w:pPr>
        <w:pStyle w:val="ListParagraph"/>
        <w:rPr>
          <w:b/>
          <w:bCs/>
          <w:i/>
          <w:iCs/>
          <w:sz w:val="28"/>
          <w:szCs w:val="28"/>
        </w:rPr>
      </w:pPr>
      <w:r>
        <w:rPr>
          <w:b/>
          <w:bCs/>
          <w:i/>
          <w:iCs/>
          <w:sz w:val="28"/>
          <w:szCs w:val="28"/>
        </w:rPr>
        <w:t>Day 2 -6 December 2022</w:t>
      </w:r>
    </w:p>
    <w:p w14:paraId="03466EA4" w14:textId="71B86AED" w:rsidR="008E1D2F" w:rsidRDefault="008E1D2F" w:rsidP="008E1D2F">
      <w:pPr>
        <w:jc w:val="both"/>
        <w:rPr>
          <w:b/>
          <w:bCs/>
          <w:i/>
          <w:iCs/>
          <w:sz w:val="28"/>
          <w:szCs w:val="28"/>
        </w:rPr>
      </w:pPr>
      <w:r>
        <w:rPr>
          <w:b/>
          <w:bCs/>
          <w:i/>
          <w:iCs/>
          <w:sz w:val="28"/>
          <w:szCs w:val="28"/>
        </w:rPr>
        <w:t>Level Marking – High Accuracy</w:t>
      </w:r>
    </w:p>
    <w:p w14:paraId="4AEAFA03" w14:textId="33861EEE" w:rsidR="00547AA5" w:rsidRDefault="00547AA5" w:rsidP="008E1D2F">
      <w:pPr>
        <w:jc w:val="both"/>
        <w:rPr>
          <w:b/>
          <w:bCs/>
          <w:i/>
          <w:iCs/>
          <w:sz w:val="28"/>
          <w:szCs w:val="28"/>
        </w:rPr>
      </w:pPr>
    </w:p>
    <w:p w14:paraId="3B5D6222" w14:textId="123B1F1C" w:rsidR="00547AA5" w:rsidRDefault="00547AA5" w:rsidP="008E1D2F">
      <w:pPr>
        <w:jc w:val="both"/>
        <w:rPr>
          <w:b/>
          <w:bCs/>
          <w:i/>
          <w:iCs/>
          <w:sz w:val="28"/>
          <w:szCs w:val="28"/>
        </w:rPr>
      </w:pPr>
      <w:r>
        <w:rPr>
          <w:b/>
          <w:bCs/>
          <w:i/>
          <w:iCs/>
          <w:sz w:val="28"/>
          <w:szCs w:val="28"/>
        </w:rPr>
        <w:t>Rules:</w:t>
      </w:r>
    </w:p>
    <w:p w14:paraId="01253730" w14:textId="5741D0D7" w:rsidR="00547AA5" w:rsidRDefault="00547AA5" w:rsidP="008E1D2F">
      <w:pPr>
        <w:jc w:val="both"/>
        <w:rPr>
          <w:i/>
          <w:iCs/>
        </w:rPr>
      </w:pPr>
      <w:r>
        <w:rPr>
          <w:i/>
          <w:iCs/>
        </w:rPr>
        <w:t>Mark the CMP and Draw an imaginary line for reference, which touches multiple points in the past few days. Consider the points after reversal.</w:t>
      </w:r>
    </w:p>
    <w:p w14:paraId="12F5AE9C" w14:textId="01AFDAEA" w:rsidR="00547AA5" w:rsidRDefault="00547AA5" w:rsidP="00547AA5">
      <w:pPr>
        <w:pStyle w:val="ListParagraph"/>
        <w:numPr>
          <w:ilvl w:val="0"/>
          <w:numId w:val="13"/>
        </w:numPr>
        <w:jc w:val="both"/>
        <w:rPr>
          <w:i/>
          <w:iCs/>
        </w:rPr>
      </w:pPr>
      <w:r>
        <w:rPr>
          <w:i/>
          <w:iCs/>
        </w:rPr>
        <w:t>Use 15 mins TF for intraday / 1hr for swing</w:t>
      </w:r>
    </w:p>
    <w:p w14:paraId="480129C0" w14:textId="1F600D04" w:rsidR="00547AA5" w:rsidRDefault="00547AA5" w:rsidP="00547AA5">
      <w:pPr>
        <w:pStyle w:val="ListParagraph"/>
        <w:numPr>
          <w:ilvl w:val="0"/>
          <w:numId w:val="13"/>
        </w:numPr>
        <w:jc w:val="both"/>
        <w:rPr>
          <w:i/>
          <w:iCs/>
        </w:rPr>
      </w:pPr>
      <w:r>
        <w:rPr>
          <w:i/>
          <w:iCs/>
        </w:rPr>
        <w:t>Mark 2 levels above CMP and 2 levels below CMP</w:t>
      </w:r>
    </w:p>
    <w:p w14:paraId="520DC21C" w14:textId="208B6B92" w:rsidR="00547AA5" w:rsidRDefault="00547AA5" w:rsidP="00547AA5">
      <w:pPr>
        <w:pStyle w:val="ListParagraph"/>
        <w:numPr>
          <w:ilvl w:val="0"/>
          <w:numId w:val="13"/>
        </w:numPr>
        <w:jc w:val="both"/>
        <w:rPr>
          <w:i/>
          <w:iCs/>
        </w:rPr>
      </w:pPr>
      <w:r>
        <w:rPr>
          <w:i/>
          <w:iCs/>
        </w:rPr>
        <w:t>Do not draw lines too near to the CMP</w:t>
      </w:r>
    </w:p>
    <w:p w14:paraId="1FAA9203" w14:textId="05B492D8" w:rsidR="00547AA5" w:rsidRDefault="00547AA5" w:rsidP="00547AA5">
      <w:pPr>
        <w:pStyle w:val="ListParagraph"/>
        <w:numPr>
          <w:ilvl w:val="0"/>
          <w:numId w:val="13"/>
        </w:numPr>
        <w:jc w:val="both"/>
        <w:rPr>
          <w:i/>
          <w:iCs/>
        </w:rPr>
      </w:pPr>
      <w:r>
        <w:rPr>
          <w:i/>
          <w:iCs/>
        </w:rPr>
        <w:t>3 levels are also good enough</w:t>
      </w:r>
    </w:p>
    <w:p w14:paraId="7B721366" w14:textId="00D0D0F6" w:rsidR="00547AA5" w:rsidRDefault="00547AA5" w:rsidP="00547AA5">
      <w:pPr>
        <w:pStyle w:val="ListParagraph"/>
        <w:numPr>
          <w:ilvl w:val="0"/>
          <w:numId w:val="13"/>
        </w:numPr>
        <w:jc w:val="both"/>
        <w:rPr>
          <w:i/>
          <w:iCs/>
        </w:rPr>
      </w:pPr>
      <w:r>
        <w:rPr>
          <w:i/>
          <w:iCs/>
        </w:rPr>
        <w:t>Difference amount between any two should be 80-100 for options and 35+ for equity</w:t>
      </w:r>
    </w:p>
    <w:p w14:paraId="65ED27CF" w14:textId="4945E0DD" w:rsidR="00547AA5" w:rsidRDefault="00547AA5" w:rsidP="00547AA5">
      <w:pPr>
        <w:jc w:val="both"/>
        <w:rPr>
          <w:b/>
          <w:bCs/>
          <w:i/>
          <w:iCs/>
          <w:sz w:val="28"/>
          <w:szCs w:val="28"/>
        </w:rPr>
      </w:pPr>
      <w:r>
        <w:rPr>
          <w:b/>
          <w:bCs/>
          <w:i/>
          <w:iCs/>
          <w:sz w:val="28"/>
          <w:szCs w:val="28"/>
        </w:rPr>
        <w:t>Swing Trade</w:t>
      </w:r>
    </w:p>
    <w:p w14:paraId="18D06012" w14:textId="0B8ACA0F" w:rsidR="00547AA5" w:rsidRDefault="00547AA5" w:rsidP="00547AA5">
      <w:pPr>
        <w:jc w:val="both"/>
        <w:rPr>
          <w:bCs/>
        </w:rPr>
      </w:pPr>
      <w:r>
        <w:rPr>
          <w:bCs/>
        </w:rPr>
        <w:t>Less Risk and can invest high amount</w:t>
      </w:r>
    </w:p>
    <w:p w14:paraId="66764EDB" w14:textId="2D07B83F" w:rsidR="00547AA5" w:rsidRDefault="00547AA5" w:rsidP="00547AA5">
      <w:pPr>
        <w:jc w:val="both"/>
        <w:rPr>
          <w:bCs/>
        </w:rPr>
      </w:pPr>
      <w:r>
        <w:rPr>
          <w:bCs/>
        </w:rPr>
        <w:t>Hold stocks for days/ weeks/ months</w:t>
      </w:r>
    </w:p>
    <w:p w14:paraId="1C341FE2" w14:textId="763323CC" w:rsidR="00547AA5" w:rsidRDefault="00547AA5" w:rsidP="00547AA5">
      <w:pPr>
        <w:jc w:val="both"/>
        <w:rPr>
          <w:b/>
        </w:rPr>
      </w:pPr>
      <w:r>
        <w:rPr>
          <w:b/>
        </w:rPr>
        <w:t>Rules :</w:t>
      </w:r>
    </w:p>
    <w:p w14:paraId="22F13455" w14:textId="1FED014F" w:rsidR="00547AA5" w:rsidRDefault="00547AA5" w:rsidP="00547AA5">
      <w:pPr>
        <w:pStyle w:val="ListParagraph"/>
        <w:numPr>
          <w:ilvl w:val="0"/>
          <w:numId w:val="14"/>
        </w:numPr>
        <w:jc w:val="both"/>
        <w:rPr>
          <w:b/>
        </w:rPr>
      </w:pPr>
      <w:r>
        <w:rPr>
          <w:b/>
        </w:rPr>
        <w:t>TF = 1Hr</w:t>
      </w:r>
      <w:r w:rsidR="00D96277">
        <w:rPr>
          <w:b/>
        </w:rPr>
        <w:t xml:space="preserve"> /1 day</w:t>
      </w:r>
    </w:p>
    <w:p w14:paraId="1340D8DB" w14:textId="49DB37A0" w:rsidR="00547AA5" w:rsidRPr="00547AA5" w:rsidRDefault="00547AA5" w:rsidP="00547AA5">
      <w:pPr>
        <w:pStyle w:val="ListParagraph"/>
        <w:numPr>
          <w:ilvl w:val="0"/>
          <w:numId w:val="14"/>
        </w:numPr>
        <w:jc w:val="both"/>
        <w:rPr>
          <w:b/>
        </w:rPr>
      </w:pPr>
      <w:r>
        <w:rPr>
          <w:bCs/>
        </w:rPr>
        <w:t>Strategy =&gt; Should break the nearest resistance from the CMP</w:t>
      </w:r>
    </w:p>
    <w:p w14:paraId="79F1CD16" w14:textId="60660BE1" w:rsidR="00547AA5" w:rsidRPr="00547AA5" w:rsidRDefault="00547AA5" w:rsidP="00547AA5">
      <w:pPr>
        <w:pStyle w:val="ListParagraph"/>
        <w:numPr>
          <w:ilvl w:val="0"/>
          <w:numId w:val="14"/>
        </w:numPr>
        <w:jc w:val="both"/>
        <w:rPr>
          <w:b/>
        </w:rPr>
      </w:pPr>
      <w:r>
        <w:rPr>
          <w:bCs/>
        </w:rPr>
        <w:t>Stock selection</w:t>
      </w:r>
    </w:p>
    <w:p w14:paraId="45E2A7A8" w14:textId="15D1E1AD" w:rsidR="00547AA5" w:rsidRPr="000C260F" w:rsidRDefault="00547AA5" w:rsidP="000C260F">
      <w:pPr>
        <w:jc w:val="both"/>
        <w:rPr>
          <w:b/>
        </w:rPr>
      </w:pPr>
      <w:r w:rsidRPr="000C260F">
        <w:rPr>
          <w:b/>
          <w:i/>
          <w:iCs/>
        </w:rPr>
        <w:t>Sectoral analysis</w:t>
      </w:r>
      <w:r w:rsidRPr="000C260F">
        <w:rPr>
          <w:bCs/>
        </w:rPr>
        <w:t xml:space="preserve"> -&gt; Moneycontrol -&gt;Indices-&gt;Sectoral Indices =&gt; Nifty bank, nifty auto, nifty pharma </w:t>
      </w:r>
      <w:r w:rsidR="000C260F" w:rsidRPr="000C260F">
        <w:rPr>
          <w:bCs/>
        </w:rPr>
        <w:t xml:space="preserve">and nifty FMCG. </w:t>
      </w:r>
    </w:p>
    <w:p w14:paraId="2FCB6664" w14:textId="623A42DD" w:rsidR="000C260F" w:rsidRPr="000C260F" w:rsidRDefault="000C260F" w:rsidP="00547AA5">
      <w:pPr>
        <w:pStyle w:val="ListParagraph"/>
        <w:numPr>
          <w:ilvl w:val="1"/>
          <w:numId w:val="14"/>
        </w:numPr>
        <w:jc w:val="both"/>
        <w:rPr>
          <w:b/>
        </w:rPr>
      </w:pPr>
      <w:r>
        <w:rPr>
          <w:bCs/>
        </w:rPr>
        <w:t>If the Indices goes uptrend then most of the stocks under this indices should also go in the same direction</w:t>
      </w:r>
    </w:p>
    <w:p w14:paraId="7023F93D" w14:textId="55266450" w:rsidR="000C260F" w:rsidRPr="000C260F" w:rsidRDefault="000C260F" w:rsidP="00547AA5">
      <w:pPr>
        <w:pStyle w:val="ListParagraph"/>
        <w:numPr>
          <w:ilvl w:val="1"/>
          <w:numId w:val="14"/>
        </w:numPr>
        <w:jc w:val="both"/>
        <w:rPr>
          <w:b/>
        </w:rPr>
      </w:pPr>
      <w:r>
        <w:rPr>
          <w:bCs/>
        </w:rPr>
        <w:t>Open the same indices or stocks in Tradingview for technical analysis</w:t>
      </w:r>
    </w:p>
    <w:p w14:paraId="290888DA" w14:textId="625804D8" w:rsidR="00547AA5" w:rsidRDefault="000C260F" w:rsidP="000C260F">
      <w:pPr>
        <w:jc w:val="both"/>
        <w:rPr>
          <w:bCs/>
        </w:rPr>
      </w:pPr>
      <w:r>
        <w:rPr>
          <w:b/>
        </w:rPr>
        <w:t xml:space="preserve">Scanner -&gt; </w:t>
      </w:r>
      <w:r>
        <w:rPr>
          <w:bCs/>
        </w:rPr>
        <w:t>% change in the market of any stock should not be more than 6%. Use chartink website</w:t>
      </w:r>
    </w:p>
    <w:p w14:paraId="65BEC7CE" w14:textId="70EA7B59" w:rsidR="00D96277" w:rsidRDefault="00D96277" w:rsidP="000C260F">
      <w:pPr>
        <w:jc w:val="both"/>
        <w:rPr>
          <w:bCs/>
        </w:rPr>
      </w:pPr>
      <w:r>
        <w:rPr>
          <w:bCs/>
        </w:rPr>
        <w:lastRenderedPageBreak/>
        <w:t>Entry for swing trade</w:t>
      </w:r>
    </w:p>
    <w:p w14:paraId="6E8AEFCD" w14:textId="757F50D5" w:rsidR="00D96277" w:rsidRDefault="00D96277" w:rsidP="000C260F">
      <w:pPr>
        <w:jc w:val="both"/>
        <w:rPr>
          <w:b/>
        </w:rPr>
      </w:pPr>
      <w:r w:rsidRPr="00D96277">
        <w:rPr>
          <w:b/>
        </w:rPr>
        <w:t>Aggressive</w:t>
      </w:r>
      <w:r>
        <w:rPr>
          <w:b/>
        </w:rPr>
        <w:t>: If there is a strong B/O or B/D happens between 3.20 to 3.30PM, coz in last 10 mins it won’t fluctuate too much</w:t>
      </w:r>
    </w:p>
    <w:p w14:paraId="58FA8CA5" w14:textId="7753D998" w:rsidR="00D96277" w:rsidRPr="00D96277" w:rsidRDefault="00D96277" w:rsidP="000C260F">
      <w:pPr>
        <w:jc w:val="both"/>
        <w:rPr>
          <w:b/>
        </w:rPr>
      </w:pPr>
      <w:r>
        <w:rPr>
          <w:b/>
        </w:rPr>
        <w:t>Conservative: Mark last day HIGH, if today market open higher than the previous day then consider that as a entry.</w:t>
      </w:r>
    </w:p>
    <w:p w14:paraId="0AD45354" w14:textId="6EB0D227" w:rsidR="000C260F" w:rsidRDefault="000C260F" w:rsidP="000C260F">
      <w:pPr>
        <w:rPr>
          <w:b/>
          <w:bCs/>
          <w:i/>
          <w:iCs/>
          <w:sz w:val="28"/>
          <w:szCs w:val="28"/>
        </w:rPr>
      </w:pPr>
      <w:r w:rsidRPr="00086B3D">
        <w:rPr>
          <w:b/>
          <w:bCs/>
          <w:i/>
          <w:iCs/>
          <w:sz w:val="28"/>
          <w:szCs w:val="28"/>
        </w:rPr>
        <w:t>Trends</w:t>
      </w:r>
      <w:r>
        <w:rPr>
          <w:b/>
          <w:bCs/>
          <w:i/>
          <w:iCs/>
          <w:sz w:val="28"/>
          <w:szCs w:val="28"/>
        </w:rPr>
        <w:t xml:space="preserve"> Lines</w:t>
      </w:r>
    </w:p>
    <w:p w14:paraId="107B20CD" w14:textId="181BF65E" w:rsidR="000C260F" w:rsidRPr="000C260F" w:rsidRDefault="000C260F" w:rsidP="000C260F">
      <w:r>
        <w:t xml:space="preserve">How to draw a trending lines in different trends ? </w:t>
      </w:r>
    </w:p>
    <w:p w14:paraId="0E8D7A36" w14:textId="1CA4F0FA" w:rsidR="000C260F" w:rsidRPr="000C260F" w:rsidRDefault="000C260F" w:rsidP="000C260F">
      <w:pPr>
        <w:ind w:left="720"/>
      </w:pPr>
      <w:r>
        <w:rPr>
          <w:b/>
          <w:bCs/>
          <w:sz w:val="24"/>
          <w:szCs w:val="24"/>
        </w:rPr>
        <w:t xml:space="preserve">Uptrend: </w:t>
      </w:r>
      <w:r>
        <w:t>Draw a line at the bottom of the uptrend and consider that as a support</w:t>
      </w:r>
    </w:p>
    <w:p w14:paraId="64962209" w14:textId="77777777" w:rsidR="000C260F" w:rsidRDefault="000C260F" w:rsidP="000C260F">
      <w:pPr>
        <w:rPr>
          <w:b/>
          <w:bCs/>
          <w:sz w:val="24"/>
          <w:szCs w:val="24"/>
        </w:rPr>
      </w:pPr>
    </w:p>
    <w:p w14:paraId="6EA4AADA" w14:textId="41D58193" w:rsidR="000C260F" w:rsidRDefault="000C260F" w:rsidP="000C260F">
      <w:pPr>
        <w:ind w:firstLine="720"/>
      </w:pPr>
      <w:r>
        <w:rPr>
          <w:b/>
          <w:bCs/>
          <w:sz w:val="24"/>
          <w:szCs w:val="24"/>
        </w:rPr>
        <w:t xml:space="preserve">Downtrend : </w:t>
      </w:r>
      <w:r>
        <w:t>Draw a line at the top of the downtrend and consider that as a resistance</w:t>
      </w:r>
    </w:p>
    <w:p w14:paraId="36D8B3C1" w14:textId="1A4AA8B4" w:rsidR="000C260F" w:rsidRDefault="000C260F" w:rsidP="000C260F">
      <w:pPr>
        <w:ind w:firstLine="720"/>
      </w:pPr>
      <w:r>
        <w:rPr>
          <w:b/>
          <w:bCs/>
          <w:sz w:val="24"/>
          <w:szCs w:val="24"/>
        </w:rPr>
        <w:t xml:space="preserve">Triangle Line: </w:t>
      </w:r>
      <w:r>
        <w:t>If you can draw the lines on both sides then its considered as triangle</w:t>
      </w:r>
    </w:p>
    <w:p w14:paraId="571E1EF9" w14:textId="77777777" w:rsidR="000C260F" w:rsidRPr="000C260F" w:rsidRDefault="000C260F" w:rsidP="000C260F"/>
    <w:p w14:paraId="69F1E79C" w14:textId="77777777" w:rsidR="000C260F" w:rsidRPr="000C260F" w:rsidRDefault="000C260F" w:rsidP="000C260F">
      <w:pPr>
        <w:ind w:firstLine="720"/>
        <w:rPr>
          <w:b/>
          <w:bCs/>
          <w:sz w:val="24"/>
          <w:szCs w:val="24"/>
        </w:rPr>
      </w:pPr>
    </w:p>
    <w:p w14:paraId="05C5A840" w14:textId="54C37306" w:rsidR="000C260F" w:rsidRDefault="000C260F" w:rsidP="000C260F">
      <w:pPr>
        <w:rPr>
          <w:b/>
          <w:bCs/>
          <w:i/>
          <w:iCs/>
          <w:sz w:val="28"/>
          <w:szCs w:val="28"/>
        </w:rPr>
      </w:pPr>
      <w:r w:rsidRPr="00086B3D">
        <w:rPr>
          <w:b/>
          <w:bCs/>
          <w:i/>
          <w:iCs/>
          <w:sz w:val="28"/>
          <w:szCs w:val="28"/>
        </w:rPr>
        <w:t>Trends</w:t>
      </w:r>
      <w:r>
        <w:rPr>
          <w:b/>
          <w:bCs/>
          <w:i/>
          <w:iCs/>
          <w:sz w:val="28"/>
          <w:szCs w:val="28"/>
        </w:rPr>
        <w:t xml:space="preserve"> Lines – B/O and B/D</w:t>
      </w:r>
    </w:p>
    <w:p w14:paraId="692081C6" w14:textId="6EA2D854" w:rsidR="000C260F" w:rsidRDefault="000C260F" w:rsidP="000C260F">
      <w:pPr>
        <w:rPr>
          <w:iCs/>
        </w:rPr>
      </w:pPr>
      <w:r>
        <w:rPr>
          <w:iCs/>
        </w:rPr>
        <w:t>If B/O or B/D happens at 3</w:t>
      </w:r>
      <w:r w:rsidRPr="000C260F">
        <w:rPr>
          <w:iCs/>
          <w:vertAlign w:val="superscript"/>
        </w:rPr>
        <w:t>rd</w:t>
      </w:r>
      <w:r>
        <w:rPr>
          <w:iCs/>
        </w:rPr>
        <w:t xml:space="preserve"> point in any trendline consider that as </w:t>
      </w:r>
      <w:r w:rsidR="00D96277">
        <w:rPr>
          <w:iCs/>
        </w:rPr>
        <w:t>an</w:t>
      </w:r>
      <w:r>
        <w:rPr>
          <w:iCs/>
        </w:rPr>
        <w:t xml:space="preserve"> entry</w:t>
      </w:r>
      <w:r w:rsidR="00D96277">
        <w:rPr>
          <w:iCs/>
        </w:rPr>
        <w:t xml:space="preserve"> in opposite side</w:t>
      </w:r>
    </w:p>
    <w:p w14:paraId="554D183B" w14:textId="56E5227D" w:rsidR="000C260F" w:rsidRDefault="000C260F" w:rsidP="000C260F">
      <w:pPr>
        <w:rPr>
          <w:iCs/>
        </w:rPr>
      </w:pPr>
      <w:r>
        <w:rPr>
          <w:iCs/>
        </w:rPr>
        <w:t>Downtrend -&gt; Breakout the resistance after 2 touch points-&gt; Uptrend</w:t>
      </w:r>
    </w:p>
    <w:p w14:paraId="2F69007C" w14:textId="696B0ACA" w:rsidR="000C260F" w:rsidRDefault="000C260F" w:rsidP="000C260F">
      <w:pPr>
        <w:rPr>
          <w:iCs/>
        </w:rPr>
      </w:pPr>
      <w:r>
        <w:rPr>
          <w:iCs/>
        </w:rPr>
        <w:t xml:space="preserve">Uptrend -&gt; Breakdown the support line after 2 </w:t>
      </w:r>
      <w:r w:rsidR="00D96277">
        <w:rPr>
          <w:iCs/>
        </w:rPr>
        <w:t>touch points -&gt;Downtrend</w:t>
      </w:r>
    </w:p>
    <w:p w14:paraId="4A89E377" w14:textId="26E81E47" w:rsidR="00D96277" w:rsidRDefault="00D96277" w:rsidP="000C260F">
      <w:pPr>
        <w:rPr>
          <w:iCs/>
        </w:rPr>
      </w:pPr>
    </w:p>
    <w:p w14:paraId="31DE5FA9" w14:textId="1982CF5A" w:rsidR="00D96277" w:rsidRDefault="00D96277" w:rsidP="000C260F">
      <w:pPr>
        <w:rPr>
          <w:b/>
          <w:bCs/>
          <w:i/>
          <w:iCs/>
          <w:sz w:val="28"/>
          <w:szCs w:val="28"/>
        </w:rPr>
      </w:pPr>
      <w:r w:rsidRPr="00086B3D">
        <w:rPr>
          <w:b/>
          <w:bCs/>
          <w:i/>
          <w:iCs/>
          <w:sz w:val="28"/>
          <w:szCs w:val="28"/>
        </w:rPr>
        <w:t>Trends</w:t>
      </w:r>
      <w:r>
        <w:rPr>
          <w:b/>
          <w:bCs/>
          <w:i/>
          <w:iCs/>
          <w:sz w:val="28"/>
          <w:szCs w:val="28"/>
        </w:rPr>
        <w:t xml:space="preserve"> Lines – Reversal</w:t>
      </w:r>
    </w:p>
    <w:p w14:paraId="61F0C425" w14:textId="0586B5A8" w:rsidR="00D96277" w:rsidRDefault="00D96277" w:rsidP="00D96277">
      <w:pPr>
        <w:rPr>
          <w:iCs/>
        </w:rPr>
      </w:pPr>
      <w:r>
        <w:rPr>
          <w:iCs/>
        </w:rPr>
        <w:t>If B/O or B/D happens at 3</w:t>
      </w:r>
      <w:r w:rsidRPr="000C260F">
        <w:rPr>
          <w:iCs/>
          <w:vertAlign w:val="superscript"/>
        </w:rPr>
        <w:t>rd</w:t>
      </w:r>
      <w:r>
        <w:rPr>
          <w:iCs/>
        </w:rPr>
        <w:t xml:space="preserve"> point in any trendline consider that as an entry in the same side</w:t>
      </w:r>
    </w:p>
    <w:p w14:paraId="1BF39F1D" w14:textId="218AA441" w:rsidR="00D96277" w:rsidRDefault="00D96277" w:rsidP="00D96277">
      <w:pPr>
        <w:rPr>
          <w:iCs/>
        </w:rPr>
      </w:pPr>
      <w:r>
        <w:rPr>
          <w:iCs/>
        </w:rPr>
        <w:t>DownTrend -&gt; Doesn’’t B/O R -&gt; Downtrend</w:t>
      </w:r>
    </w:p>
    <w:p w14:paraId="5ECC253B" w14:textId="0E2F4932" w:rsidR="00D96277" w:rsidRDefault="00D96277" w:rsidP="00D96277">
      <w:pPr>
        <w:rPr>
          <w:iCs/>
        </w:rPr>
      </w:pPr>
      <w:r>
        <w:rPr>
          <w:iCs/>
        </w:rPr>
        <w:t>Uptrend -&gt; Doesn’t B/D the S -&gt; Uptrend</w:t>
      </w:r>
    </w:p>
    <w:p w14:paraId="4A596126" w14:textId="77777777" w:rsidR="00D96277" w:rsidRDefault="00D96277" w:rsidP="000C260F">
      <w:pPr>
        <w:rPr>
          <w:b/>
          <w:bCs/>
          <w:i/>
          <w:iCs/>
          <w:sz w:val="28"/>
          <w:szCs w:val="28"/>
        </w:rPr>
      </w:pPr>
    </w:p>
    <w:p w14:paraId="78BC7D29" w14:textId="4FB8C737" w:rsidR="00D96277" w:rsidRDefault="00D96277" w:rsidP="000C260F">
      <w:pPr>
        <w:rPr>
          <w:iCs/>
        </w:rPr>
      </w:pPr>
    </w:p>
    <w:p w14:paraId="7EBF5B40" w14:textId="4F6A34B9" w:rsidR="0016149D" w:rsidRDefault="0016149D" w:rsidP="000C260F">
      <w:pPr>
        <w:rPr>
          <w:iCs/>
        </w:rPr>
      </w:pPr>
    </w:p>
    <w:p w14:paraId="3875886E" w14:textId="0FFFBB08" w:rsidR="0016149D" w:rsidRDefault="0016149D" w:rsidP="000C260F">
      <w:pPr>
        <w:rPr>
          <w:iCs/>
        </w:rPr>
      </w:pPr>
    </w:p>
    <w:p w14:paraId="60B6D7EE" w14:textId="61869DE0" w:rsidR="0016149D" w:rsidRDefault="0016149D" w:rsidP="000C260F">
      <w:pPr>
        <w:rPr>
          <w:iCs/>
        </w:rPr>
      </w:pPr>
    </w:p>
    <w:p w14:paraId="0463811B" w14:textId="785C9D68" w:rsidR="0016149D" w:rsidRDefault="0016149D" w:rsidP="000C260F">
      <w:pPr>
        <w:rPr>
          <w:iCs/>
        </w:rPr>
      </w:pPr>
    </w:p>
    <w:p w14:paraId="140F8C41" w14:textId="33845BA0" w:rsidR="0016149D" w:rsidRDefault="0016149D" w:rsidP="000C260F">
      <w:pPr>
        <w:rPr>
          <w:iCs/>
        </w:rPr>
      </w:pPr>
    </w:p>
    <w:p w14:paraId="77BBE3EF" w14:textId="7E244DB8" w:rsidR="0016149D" w:rsidRDefault="0016149D" w:rsidP="000C260F">
      <w:pPr>
        <w:rPr>
          <w:iCs/>
        </w:rPr>
      </w:pPr>
    </w:p>
    <w:p w14:paraId="51C67C76" w14:textId="46A19501" w:rsidR="0016149D" w:rsidRDefault="0016149D" w:rsidP="000C260F">
      <w:pPr>
        <w:rPr>
          <w:iCs/>
        </w:rPr>
      </w:pPr>
    </w:p>
    <w:p w14:paraId="3FDE34E9" w14:textId="4AA0978D" w:rsidR="0016149D" w:rsidRDefault="0016149D" w:rsidP="000C260F">
      <w:pPr>
        <w:rPr>
          <w:iCs/>
        </w:rPr>
      </w:pPr>
    </w:p>
    <w:p w14:paraId="0DE2CBF3" w14:textId="50B6E6F1" w:rsidR="0016149D" w:rsidRDefault="0016149D" w:rsidP="000C260F">
      <w:pPr>
        <w:rPr>
          <w:iCs/>
        </w:rPr>
      </w:pPr>
    </w:p>
    <w:p w14:paraId="13C69833" w14:textId="44C99E8A" w:rsidR="0016149D" w:rsidRDefault="0016149D" w:rsidP="000C260F">
      <w:pPr>
        <w:rPr>
          <w:iCs/>
        </w:rPr>
      </w:pPr>
    </w:p>
    <w:p w14:paraId="05D3EEF3" w14:textId="2E829973" w:rsidR="0016149D" w:rsidRDefault="0016149D" w:rsidP="000C260F">
      <w:pPr>
        <w:rPr>
          <w:iCs/>
        </w:rPr>
      </w:pPr>
    </w:p>
    <w:p w14:paraId="63459AF4" w14:textId="00567C1B" w:rsidR="0016149D" w:rsidRDefault="0016149D" w:rsidP="000C260F">
      <w:pPr>
        <w:rPr>
          <w:iCs/>
        </w:rPr>
      </w:pPr>
    </w:p>
    <w:p w14:paraId="10E3B5C8" w14:textId="0AC18650" w:rsidR="0016149D" w:rsidRDefault="0016149D" w:rsidP="000C260F">
      <w:pPr>
        <w:rPr>
          <w:iCs/>
        </w:rPr>
      </w:pPr>
    </w:p>
    <w:p w14:paraId="3D4A65F0" w14:textId="6A358108" w:rsidR="0016149D" w:rsidRDefault="0016149D" w:rsidP="000C260F">
      <w:pPr>
        <w:rPr>
          <w:iCs/>
        </w:rPr>
      </w:pPr>
    </w:p>
    <w:p w14:paraId="21A401F3" w14:textId="2BEB8C4A" w:rsidR="0016149D" w:rsidRDefault="0016149D" w:rsidP="000C260F">
      <w:pPr>
        <w:rPr>
          <w:iCs/>
        </w:rPr>
      </w:pPr>
    </w:p>
    <w:p w14:paraId="0671B187" w14:textId="52B435D3" w:rsidR="0016149D" w:rsidRDefault="0016149D" w:rsidP="000C260F">
      <w:pPr>
        <w:rPr>
          <w:iCs/>
        </w:rPr>
      </w:pPr>
    </w:p>
    <w:p w14:paraId="6681B8D1" w14:textId="199C099D" w:rsidR="0016149D" w:rsidRDefault="0016149D" w:rsidP="000C260F">
      <w:pPr>
        <w:rPr>
          <w:iCs/>
        </w:rPr>
      </w:pPr>
    </w:p>
    <w:p w14:paraId="12297DCA" w14:textId="5CCB793C" w:rsidR="0016149D" w:rsidRDefault="0016149D" w:rsidP="000C260F">
      <w:pPr>
        <w:rPr>
          <w:iCs/>
        </w:rPr>
      </w:pPr>
    </w:p>
    <w:p w14:paraId="04F6DE3F" w14:textId="0DB8DC80" w:rsidR="0016149D" w:rsidRDefault="0016149D" w:rsidP="000C260F">
      <w:pPr>
        <w:rPr>
          <w:iCs/>
        </w:rPr>
      </w:pPr>
    </w:p>
    <w:p w14:paraId="07EFC42A" w14:textId="08DCF16E" w:rsidR="0016149D" w:rsidRDefault="0016149D" w:rsidP="000C260F">
      <w:pPr>
        <w:rPr>
          <w:iCs/>
        </w:rPr>
      </w:pPr>
      <w:r>
        <w:rPr>
          <w:iCs/>
        </w:rPr>
        <w:t>Day 5</w:t>
      </w:r>
    </w:p>
    <w:p w14:paraId="1F26BBFD" w14:textId="02C091C5" w:rsidR="0016149D" w:rsidRDefault="0016149D" w:rsidP="000C260F">
      <w:pPr>
        <w:rPr>
          <w:iCs/>
        </w:rPr>
      </w:pPr>
      <w:r>
        <w:rPr>
          <w:iCs/>
        </w:rPr>
        <w:t>Scalping</w:t>
      </w:r>
    </w:p>
    <w:p w14:paraId="30A4E691" w14:textId="6B6301D1" w:rsidR="0016149D" w:rsidRDefault="0016149D" w:rsidP="000C260F">
      <w:pPr>
        <w:rPr>
          <w:iCs/>
        </w:rPr>
      </w:pPr>
      <w:r>
        <w:rPr>
          <w:iCs/>
        </w:rPr>
        <w:t>Heiken Ashi (1 to 3 mins TF)</w:t>
      </w:r>
    </w:p>
    <w:p w14:paraId="614388D4" w14:textId="5049A337" w:rsidR="0016149D" w:rsidRDefault="0016149D" w:rsidP="000C260F">
      <w:pPr>
        <w:rPr>
          <w:iCs/>
        </w:rPr>
      </w:pPr>
      <w:r>
        <w:rPr>
          <w:noProof/>
        </w:rPr>
        <w:drawing>
          <wp:inline distT="0" distB="0" distL="0" distR="0" wp14:anchorId="7097640C" wp14:editId="5214CB1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34074B39" w14:textId="798121F2" w:rsidR="0016149D" w:rsidRDefault="0016149D" w:rsidP="000C260F">
      <w:pPr>
        <w:rPr>
          <w:iCs/>
        </w:rPr>
      </w:pPr>
      <w:r>
        <w:rPr>
          <w:iCs/>
        </w:rPr>
        <w:t>After continuous 2 candles whether green or red, then next should be the same trend, that entry must be opening of 3</w:t>
      </w:r>
      <w:r w:rsidRPr="0016149D">
        <w:rPr>
          <w:iCs/>
          <w:vertAlign w:val="superscript"/>
        </w:rPr>
        <w:t>rd</w:t>
      </w:r>
      <w:r>
        <w:rPr>
          <w:iCs/>
        </w:rPr>
        <w:t xml:space="preserve"> candle..</w:t>
      </w:r>
    </w:p>
    <w:p w14:paraId="6A003F51" w14:textId="3EE24AFA" w:rsidR="0016149D" w:rsidRDefault="0016149D" w:rsidP="000C260F">
      <w:pPr>
        <w:rPr>
          <w:iCs/>
        </w:rPr>
      </w:pPr>
      <w:r>
        <w:rPr>
          <w:iCs/>
        </w:rPr>
        <w:t>Set stoploss at the bottom of 2</w:t>
      </w:r>
      <w:r w:rsidRPr="0016149D">
        <w:rPr>
          <w:iCs/>
          <w:vertAlign w:val="superscript"/>
        </w:rPr>
        <w:t>nd</w:t>
      </w:r>
      <w:r>
        <w:rPr>
          <w:iCs/>
        </w:rPr>
        <w:t xml:space="preserve"> candle and target should be same as SL. SL == min point of target. </w:t>
      </w:r>
    </w:p>
    <w:p w14:paraId="0A6330B7" w14:textId="72690557" w:rsidR="0016149D" w:rsidRPr="00D96277" w:rsidRDefault="0016149D" w:rsidP="000C260F">
      <w:pPr>
        <w:rPr>
          <w:iCs/>
        </w:rPr>
      </w:pPr>
      <w:r>
        <w:rPr>
          <w:iCs/>
        </w:rPr>
        <w:t>For Uptrend = buy at 100 SL should be 90 and target 110 min (max 30-40 points)</w:t>
      </w:r>
    </w:p>
    <w:sectPr w:rsidR="0016149D" w:rsidRPr="00D96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36B"/>
    <w:multiLevelType w:val="hybridMultilevel"/>
    <w:tmpl w:val="02E8B7BC"/>
    <w:lvl w:ilvl="0" w:tplc="93AA6D4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E168F"/>
    <w:multiLevelType w:val="hybridMultilevel"/>
    <w:tmpl w:val="C708F3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B279C"/>
    <w:multiLevelType w:val="hybridMultilevel"/>
    <w:tmpl w:val="95927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87671"/>
    <w:multiLevelType w:val="hybridMultilevel"/>
    <w:tmpl w:val="4852C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724F61"/>
    <w:multiLevelType w:val="hybridMultilevel"/>
    <w:tmpl w:val="977C0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7D1C15"/>
    <w:multiLevelType w:val="hybridMultilevel"/>
    <w:tmpl w:val="E6865926"/>
    <w:lvl w:ilvl="0" w:tplc="93AA6D4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CC2C0E"/>
    <w:multiLevelType w:val="hybridMultilevel"/>
    <w:tmpl w:val="CEF40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C15260"/>
    <w:multiLevelType w:val="hybridMultilevel"/>
    <w:tmpl w:val="EB40B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C56FFF"/>
    <w:multiLevelType w:val="hybridMultilevel"/>
    <w:tmpl w:val="B7863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337500"/>
    <w:multiLevelType w:val="hybridMultilevel"/>
    <w:tmpl w:val="D73CAD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0347F6"/>
    <w:multiLevelType w:val="hybridMultilevel"/>
    <w:tmpl w:val="CF489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76039B"/>
    <w:multiLevelType w:val="hybridMultilevel"/>
    <w:tmpl w:val="35DC8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376031"/>
    <w:multiLevelType w:val="hybridMultilevel"/>
    <w:tmpl w:val="8D101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3636E4"/>
    <w:multiLevelType w:val="hybridMultilevel"/>
    <w:tmpl w:val="0E46DC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5232618">
    <w:abstractNumId w:val="6"/>
  </w:num>
  <w:num w:numId="2" w16cid:durableId="934094938">
    <w:abstractNumId w:val="5"/>
  </w:num>
  <w:num w:numId="3" w16cid:durableId="869026427">
    <w:abstractNumId w:val="11"/>
  </w:num>
  <w:num w:numId="4" w16cid:durableId="1029648994">
    <w:abstractNumId w:val="0"/>
  </w:num>
  <w:num w:numId="5" w16cid:durableId="2120833063">
    <w:abstractNumId w:val="2"/>
  </w:num>
  <w:num w:numId="6" w16cid:durableId="1539469253">
    <w:abstractNumId w:val="3"/>
  </w:num>
  <w:num w:numId="7" w16cid:durableId="1525636437">
    <w:abstractNumId w:val="8"/>
  </w:num>
  <w:num w:numId="8" w16cid:durableId="277373459">
    <w:abstractNumId w:val="4"/>
  </w:num>
  <w:num w:numId="9" w16cid:durableId="2108891490">
    <w:abstractNumId w:val="10"/>
  </w:num>
  <w:num w:numId="10" w16cid:durableId="1349015850">
    <w:abstractNumId w:val="1"/>
  </w:num>
  <w:num w:numId="11" w16cid:durableId="666791205">
    <w:abstractNumId w:val="9"/>
  </w:num>
  <w:num w:numId="12" w16cid:durableId="372390490">
    <w:abstractNumId w:val="7"/>
  </w:num>
  <w:num w:numId="13" w16cid:durableId="1766802951">
    <w:abstractNumId w:val="12"/>
  </w:num>
  <w:num w:numId="14" w16cid:durableId="11539579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E2"/>
    <w:rsid w:val="00086B3D"/>
    <w:rsid w:val="000C260F"/>
    <w:rsid w:val="0016149D"/>
    <w:rsid w:val="001A7EE2"/>
    <w:rsid w:val="00270F90"/>
    <w:rsid w:val="00433BCC"/>
    <w:rsid w:val="004B3AE6"/>
    <w:rsid w:val="004C5A64"/>
    <w:rsid w:val="00547AA5"/>
    <w:rsid w:val="00590CE5"/>
    <w:rsid w:val="005F43EA"/>
    <w:rsid w:val="00667D0A"/>
    <w:rsid w:val="007B0CE0"/>
    <w:rsid w:val="007C135D"/>
    <w:rsid w:val="008E1D2F"/>
    <w:rsid w:val="00AE4EAF"/>
    <w:rsid w:val="00D96277"/>
    <w:rsid w:val="00E64AE5"/>
    <w:rsid w:val="00EF6BA8"/>
    <w:rsid w:val="00F00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4644"/>
  <w15:chartTrackingRefBased/>
  <w15:docId w15:val="{095ED3BE-9159-4677-AC3C-71A40B23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8</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Jaffer Ali Abubakkarsiddiq</dc:creator>
  <cp:keywords/>
  <dc:description/>
  <cp:lastModifiedBy>Mohammed Jaffer Ali Abubakkarsiddiq</cp:lastModifiedBy>
  <cp:revision>11</cp:revision>
  <dcterms:created xsi:type="dcterms:W3CDTF">2022-12-10T05:04:00Z</dcterms:created>
  <dcterms:modified xsi:type="dcterms:W3CDTF">2022-12-12T13:28:00Z</dcterms:modified>
</cp:coreProperties>
</file>