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73A58" w14:textId="43DAF1A5" w:rsidR="00AD4893" w:rsidRDefault="0023021E" w:rsidP="009B16A3">
      <w:r>
        <w:t>The algorithm:</w:t>
      </w:r>
    </w:p>
    <w:p w14:paraId="7DB8DD4C" w14:textId="6ABD1D42" w:rsidR="0023021E" w:rsidRDefault="00467172" w:rsidP="009B16A3">
      <w:r>
        <w:t>A</w:t>
      </w:r>
      <w:r w:rsidR="0023021E">
        <w:t>ssump</w:t>
      </w:r>
      <w:r>
        <w:t xml:space="preserve">tion: </w:t>
      </w:r>
      <w:proofErr w:type="gramStart"/>
      <w:r w:rsidR="00EB5B7F">
        <w:t>1.</w:t>
      </w:r>
      <w:r>
        <w:t>when</w:t>
      </w:r>
      <w:proofErr w:type="gramEnd"/>
      <w:r w:rsidR="004328F9">
        <w:t xml:space="preserve"> the unsorted array has length one, we consider that single number is smaller than the integer in the adjacent location.</w:t>
      </w:r>
    </w:p>
    <w:p w14:paraId="74184E75" w14:textId="0CA4DA5E" w:rsidR="00EB5B7F" w:rsidRDefault="00EB5B7F" w:rsidP="009B16A3">
      <w:r>
        <w:t>2. A contains finite number of integers.</w:t>
      </w:r>
    </w:p>
    <w:p w14:paraId="5C1F9D1B" w14:textId="77777777" w:rsidR="0023021E" w:rsidRDefault="0023021E" w:rsidP="009B16A3"/>
    <w:p w14:paraId="35954B17" w14:textId="74D6EF1F" w:rsidR="00DB691B" w:rsidRDefault="0023021E" w:rsidP="009B16A3">
      <w:proofErr w:type="spellStart"/>
      <w:r>
        <w:t>def</w:t>
      </w:r>
      <w:proofErr w:type="spellEnd"/>
      <w:r>
        <w:t xml:space="preserve"> </w:t>
      </w:r>
      <w:proofErr w:type="spellStart"/>
      <w:r w:rsidR="00DB691B">
        <w:t>GetPosition</w:t>
      </w:r>
      <w:proofErr w:type="spellEnd"/>
      <w:r w:rsidR="00DB691B">
        <w:t>(A):</w:t>
      </w:r>
    </w:p>
    <w:p w14:paraId="2A510EE4" w14:textId="7233ECB3" w:rsidR="00DB691B" w:rsidRDefault="008242CD" w:rsidP="009B16A3">
      <w:r>
        <w:tab/>
      </w:r>
      <w:proofErr w:type="spellStart"/>
      <w:r w:rsidR="00DB691B">
        <w:t>int</w:t>
      </w:r>
      <w:proofErr w:type="spellEnd"/>
      <w:r w:rsidR="00DB691B">
        <w:t xml:space="preserve"> n </w:t>
      </w:r>
      <m:oMath>
        <m:r>
          <w:rPr>
            <w:rFonts w:ascii="Cambria Math" w:hAnsi="Cambria Math"/>
          </w:rPr>
          <m:t>←</m:t>
        </m:r>
      </m:oMath>
      <w:r w:rsidR="00DB691B">
        <w:t xml:space="preserve"> lengt(A)</w:t>
      </w:r>
    </w:p>
    <w:p w14:paraId="3DA9BAD7" w14:textId="2B562C89" w:rsidR="008242CD" w:rsidRDefault="008242CD" w:rsidP="008242CD">
      <w:r>
        <w:tab/>
      </w:r>
      <w:r>
        <w:t>if n=1:</w:t>
      </w:r>
      <w:r w:rsidR="006B1AA4">
        <w:tab/>
      </w:r>
      <w:r>
        <w:t xml:space="preserve"> // there is the first if statement.</w:t>
      </w:r>
    </w:p>
    <w:p w14:paraId="2BF052EB" w14:textId="6B8F0DCB" w:rsidR="008242CD" w:rsidRDefault="008242CD" w:rsidP="009B16A3">
      <w:r>
        <w:tab/>
      </w:r>
      <w:r>
        <w:tab/>
        <w:t>return 1</w:t>
      </w:r>
    </w:p>
    <w:p w14:paraId="6175531F" w14:textId="2150944E" w:rsidR="00DB691B" w:rsidRDefault="008242CD" w:rsidP="00DB691B">
      <w:r>
        <w:tab/>
      </w:r>
      <w:proofErr w:type="spellStart"/>
      <w:r w:rsidR="00DB691B">
        <w:t>i</w:t>
      </w:r>
      <w:proofErr w:type="spellEnd"/>
      <m:oMath>
        <m:r>
          <w:rPr>
            <w:rFonts w:ascii="Cambria Math" w:hAnsi="Cambria Math"/>
          </w:rPr>
          <m:t xml:space="preserve"> ←</m:t>
        </m:r>
      </m:oMath>
      <w:r w:rsidR="00DB691B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w:r w:rsidR="006B1AA4">
        <w:tab/>
      </w:r>
      <w:r w:rsidR="006B1AA4">
        <w:tab/>
      </w:r>
      <w:r>
        <w:t xml:space="preserve">// </w:t>
      </w:r>
      <w:proofErr w:type="spellStart"/>
      <w:r>
        <w:t>i</w:t>
      </w:r>
      <w:proofErr w:type="spellEnd"/>
      <w:r>
        <w:t xml:space="preserve"> is greater or equal to 1 at this time.</w:t>
      </w:r>
    </w:p>
    <w:p w14:paraId="1632B4DD" w14:textId="2977D9EF" w:rsidR="008242CD" w:rsidRDefault="008242CD" w:rsidP="009B16A3">
      <w:r>
        <w:tab/>
      </w:r>
      <w:r w:rsidR="00DB691B">
        <w:t>j</w:t>
      </w:r>
      <m:oMath>
        <m:r>
          <w:rPr>
            <w:rFonts w:ascii="Cambria Math" w:hAnsi="Cambria Math"/>
          </w:rPr>
          <m:t xml:space="preserve"> ←</m:t>
        </m:r>
      </m:oMath>
      <w:r w:rsidR="00DB691B">
        <w:t xml:space="preserve"> 1</w:t>
      </w:r>
      <w:r>
        <w:t xml:space="preserve"> </w:t>
      </w:r>
    </w:p>
    <w:p w14:paraId="04EC35C1" w14:textId="45507534" w:rsidR="00DB691B" w:rsidRDefault="00DB691B" w:rsidP="009B16A3">
      <w:r>
        <w:tab/>
        <w:t>if A[</w:t>
      </w:r>
      <w:proofErr w:type="gramStart"/>
      <w:r>
        <w:t>1]&lt;</w:t>
      </w:r>
      <w:proofErr w:type="gramEnd"/>
      <w:r>
        <w:t>A[2]</w:t>
      </w:r>
      <w:r w:rsidR="008242CD">
        <w:t xml:space="preserve">: </w:t>
      </w:r>
      <w:r w:rsidR="006B1AA4">
        <w:tab/>
      </w:r>
      <w:r w:rsidR="008242CD">
        <w:t xml:space="preserve">// there is the first if-else statement.  </w:t>
      </w:r>
    </w:p>
    <w:p w14:paraId="2EC93AAA" w14:textId="35BA63BA" w:rsidR="00DB691B" w:rsidRDefault="00DB691B" w:rsidP="009B16A3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1]</w:t>
      </w:r>
    </w:p>
    <w:p w14:paraId="78DC47C6" w14:textId="24F17FAB" w:rsidR="00DB691B" w:rsidRDefault="00DB691B" w:rsidP="009B16A3">
      <w:r>
        <w:tab/>
        <w:t>else if A[n]&lt;A[n-1]</w:t>
      </w:r>
      <w:r w:rsidR="008242CD">
        <w:t>:</w:t>
      </w:r>
    </w:p>
    <w:p w14:paraId="6295F668" w14:textId="3952A779" w:rsidR="00DB691B" w:rsidRDefault="00DB691B" w:rsidP="009B16A3">
      <w:r>
        <w:tab/>
      </w:r>
      <w:r>
        <w:tab/>
        <w:t>return A[n]</w:t>
      </w:r>
    </w:p>
    <w:p w14:paraId="32EFA85F" w14:textId="0D245152" w:rsidR="00DB691B" w:rsidRDefault="00DB691B" w:rsidP="009B16A3">
      <w:r>
        <w:tab/>
        <w:t>else:</w:t>
      </w:r>
      <w:r w:rsidR="008242CD">
        <w:t xml:space="preserve"> </w:t>
      </w:r>
      <w:r w:rsidR="006B1AA4">
        <w:tab/>
      </w:r>
      <w:r w:rsidR="008242CD">
        <w:t>// n is greater than 2 at this time.</w:t>
      </w:r>
    </w:p>
    <w:p w14:paraId="3B6BB815" w14:textId="7A69CD52" w:rsidR="006B1AA4" w:rsidRDefault="006B1AA4" w:rsidP="009B16A3">
      <w:r>
        <w:tab/>
      </w:r>
      <w:r>
        <w:tab/>
      </w:r>
      <w:bookmarkStart w:id="0" w:name="_GoBack"/>
      <w:r>
        <w:t>While True:</w:t>
      </w:r>
    </w:p>
    <w:p w14:paraId="7CCAC751" w14:textId="47F6B368" w:rsidR="008242CD" w:rsidRDefault="00DB691B" w:rsidP="00DB691B">
      <w:r>
        <w:tab/>
      </w:r>
      <w:r>
        <w:tab/>
      </w:r>
      <w:r w:rsidR="006B1AA4">
        <w:tab/>
      </w:r>
      <w:r w:rsidR="008242CD">
        <w:t>if A[</w:t>
      </w:r>
      <w:proofErr w:type="spellStart"/>
      <w:r w:rsidR="008242CD">
        <w:t>i</w:t>
      </w:r>
      <w:proofErr w:type="spellEnd"/>
      <w:r w:rsidR="008242CD">
        <w:t>]&lt;A[i+1]:</w:t>
      </w:r>
    </w:p>
    <w:p w14:paraId="58177494" w14:textId="16A14CC2" w:rsidR="00EA3D0D" w:rsidRDefault="00EA3D0D" w:rsidP="00DB691B">
      <w:r>
        <w:tab/>
      </w:r>
      <w:r>
        <w:tab/>
      </w:r>
      <w:r>
        <w:tab/>
      </w:r>
      <w:r>
        <w:tab/>
      </w:r>
      <w:r>
        <w:t>j</w:t>
      </w:r>
      <m:oMath>
        <m:r>
          <w:rPr>
            <w:rFonts w:ascii="Cambria Math" w:hAnsi="Cambria Math"/>
          </w:rPr>
          <m:t xml:space="preserve"> ←</m:t>
        </m:r>
      </m:oMath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87A0487" w14:textId="6FA135FE" w:rsidR="006B1AA4" w:rsidRDefault="006B1AA4" w:rsidP="00DB691B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 xml:space="preserve"> =</m:t>
        </m:r>
      </m:oMath>
      <w:r>
        <w:t xml:space="preserve"> </w:t>
      </w:r>
      <w:r w:rsidR="00EA3D0D">
        <w:t>j</w:t>
      </w:r>
    </w:p>
    <w:p w14:paraId="4313C007" w14:textId="5CD802EA" w:rsidR="006B1AA4" w:rsidRDefault="006B1AA4" w:rsidP="00DB691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78729A6F" w14:textId="65F4BA46" w:rsidR="006B1AA4" w:rsidRDefault="006B1AA4" w:rsidP="00DB691B">
      <w:r>
        <w:tab/>
      </w:r>
      <w:r>
        <w:tab/>
      </w:r>
      <w:r>
        <w:tab/>
      </w:r>
      <w:r>
        <w:tab/>
        <w:t>else:</w:t>
      </w:r>
    </w:p>
    <w:p w14:paraId="61AF8D95" w14:textId="3C56888D" w:rsidR="006B1AA4" w:rsidRDefault="006B1AA4" w:rsidP="00DB69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 xml:space="preserve"> ←</m:t>
        </m:r>
      </m:oMath>
      <w:r>
        <w:t xml:space="preserve"> </w:t>
      </w:r>
      <w:r w:rsidR="00EA3D0D">
        <w:t>j</w:t>
      </w:r>
    </w:p>
    <w:p w14:paraId="34D0FD54" w14:textId="6E2F7CFB" w:rsidR="006B1AA4" w:rsidRDefault="006B1AA4" w:rsidP="00DB691B">
      <w:r>
        <w:tab/>
      </w:r>
      <w:r>
        <w:tab/>
      </w:r>
      <w:r>
        <w:tab/>
        <w:t xml:space="preserve">else: </w:t>
      </w:r>
      <w:r>
        <w:tab/>
        <w:t>//</w:t>
      </w:r>
      <w:r w:rsidRPr="006B1AA4">
        <w:t xml:space="preserve"> </w:t>
      </w:r>
      <w:r>
        <w:t>A[</w:t>
      </w:r>
      <w:proofErr w:type="spellStart"/>
      <w:r>
        <w:t>i</w:t>
      </w:r>
      <w:proofErr w:type="spellEnd"/>
      <w:r>
        <w:t>]&gt;</w:t>
      </w:r>
      <w:r>
        <w:t>A[i+1]</w:t>
      </w:r>
    </w:p>
    <w:p w14:paraId="524B83D8" w14:textId="57768A70" w:rsidR="00EA3D0D" w:rsidRDefault="00EA3D0D" w:rsidP="00DB691B">
      <w:r>
        <w:tab/>
      </w:r>
      <w:r>
        <w:tab/>
      </w:r>
      <w:r>
        <w:tab/>
      </w:r>
      <w:r>
        <w:tab/>
      </w:r>
      <w:r>
        <w:t>j</w:t>
      </w:r>
      <m:oMath>
        <m:r>
          <w:rPr>
            <w:rFonts w:ascii="Cambria Math" w:hAnsi="Cambria Math"/>
          </w:rPr>
          <m:t xml:space="preserve"> ←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i+n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FBA8E8A" w14:textId="30D1F477" w:rsidR="006B1AA4" w:rsidRDefault="006B1AA4" w:rsidP="006B1AA4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 xml:space="preserve"> =</m:t>
        </m:r>
      </m:oMath>
      <w:r w:rsidR="00EA3D0D">
        <w:t xml:space="preserve"> j</w:t>
      </w:r>
      <w:r>
        <w:t>:</w:t>
      </w:r>
    </w:p>
    <w:p w14:paraId="5F626E4C" w14:textId="12B5AE57" w:rsidR="006B1AA4" w:rsidRDefault="006B1AA4" w:rsidP="00DB691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20C1354B" w14:textId="5EEDF6E7" w:rsidR="006B1AA4" w:rsidRDefault="006B1AA4" w:rsidP="00DB691B">
      <w:r>
        <w:tab/>
      </w:r>
      <w:r>
        <w:tab/>
      </w:r>
      <w:r>
        <w:tab/>
      </w:r>
      <w:r>
        <w:tab/>
        <w:t>else:</w:t>
      </w:r>
    </w:p>
    <w:p w14:paraId="2F262FA0" w14:textId="6BCC98E9" w:rsidR="006B1AA4" w:rsidRDefault="006B1AA4" w:rsidP="00DB69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m:oMath>
        <m:r>
          <w:rPr>
            <w:rFonts w:ascii="Cambria Math" w:hAnsi="Cambria Math"/>
          </w:rPr>
          <m:t xml:space="preserve"> ←</m:t>
        </m:r>
        <m:r>
          <w:rPr>
            <w:rFonts w:ascii="Cambria Math" w:hAnsi="Cambria Math"/>
          </w:rPr>
          <m:t xml:space="preserve"> </m:t>
        </m:r>
      </m:oMath>
      <w:r w:rsidR="00EA3D0D">
        <w:t>j</w:t>
      </w:r>
    </w:p>
    <w:bookmarkEnd w:id="0"/>
    <w:p w14:paraId="14C619DB" w14:textId="75342757" w:rsidR="008242CD" w:rsidRDefault="008242CD" w:rsidP="00DB691B">
      <w:r>
        <w:tab/>
      </w:r>
      <w:r>
        <w:tab/>
      </w:r>
      <w:r>
        <w:tab/>
      </w:r>
    </w:p>
    <w:p w14:paraId="0EDAA68D" w14:textId="77777777" w:rsidR="008242CD" w:rsidRDefault="008242CD" w:rsidP="00DB691B"/>
    <w:p w14:paraId="6CD636AE" w14:textId="71E607AC" w:rsidR="008242CD" w:rsidRDefault="008242CD" w:rsidP="00DB691B">
      <w:r>
        <w:t xml:space="preserve">3. As a precondition, A is </w:t>
      </w:r>
      <w:r>
        <w:rPr>
          <w:rFonts w:hint="eastAsia"/>
        </w:rPr>
        <w:t xml:space="preserve">an unsorted array of </w:t>
      </w:r>
      <w:r w:rsidR="00EB5B7F">
        <w:t xml:space="preserve">finite number of </w:t>
      </w:r>
      <w:r w:rsidRPr="008242CD">
        <w:rPr>
          <w:rFonts w:hint="eastAsia"/>
        </w:rPr>
        <w:t>distinct integers</w:t>
      </w:r>
      <w:r w:rsidR="00EB5B7F">
        <w:t>, and the length of A is greater or equal to one</w:t>
      </w:r>
      <w:r>
        <w:t xml:space="preserve">, </w:t>
      </w:r>
      <w:r w:rsidR="00EB5B7F">
        <w:t xml:space="preserve">which means A is not empty, </w:t>
      </w:r>
      <w:r>
        <w:t xml:space="preserve">so </w:t>
      </w:r>
      <w:r w:rsidR="006B1AA4">
        <w:t xml:space="preserve">A contains a smallest integer, which is </w:t>
      </w:r>
      <w:r w:rsidR="006B1AA4" w:rsidRPr="006B1AA4">
        <w:t>smaller than the integers in the adjacent locations</w:t>
      </w:r>
      <w:r w:rsidR="006B1AA4">
        <w:t xml:space="preserve">. So, the algorithm we want must return if the precondition is satisfied. </w:t>
      </w:r>
    </w:p>
    <w:p w14:paraId="4E992452" w14:textId="7ED019AF" w:rsidR="009B6D17" w:rsidRDefault="009B6D17" w:rsidP="00DB691B">
      <w:r>
        <w:t xml:space="preserve">My function </w:t>
      </w:r>
      <w:proofErr w:type="spellStart"/>
      <w:r>
        <w:t>GetPosition</w:t>
      </w:r>
      <w:proofErr w:type="spellEnd"/>
      <w:r>
        <w:t>(A)</w:t>
      </w:r>
      <w:r>
        <w:t xml:space="preserve"> has three cases:</w:t>
      </w:r>
    </w:p>
    <w:p w14:paraId="5AA4C96C" w14:textId="691AB9F0" w:rsidR="009B6D17" w:rsidRDefault="009B6D17" w:rsidP="009B6D17">
      <w:pPr>
        <w:pStyle w:val="ListParagraph"/>
        <w:numPr>
          <w:ilvl w:val="0"/>
          <w:numId w:val="1"/>
        </w:numPr>
      </w:pPr>
      <w:r>
        <w:t xml:space="preserve">When </w:t>
      </w:r>
      <w:r>
        <w:t>the unsorted array has length one, we consider that single number is smaller than the integer in the adjacent location.</w:t>
      </w:r>
      <w:r>
        <w:t xml:space="preserve"> So, we directly return 1.</w:t>
      </w:r>
    </w:p>
    <w:p w14:paraId="116BA161" w14:textId="4069CEAB" w:rsidR="009B6D17" w:rsidRDefault="009B6D17" w:rsidP="009B6D17">
      <w:pPr>
        <w:pStyle w:val="ListParagraph"/>
        <w:numPr>
          <w:ilvl w:val="0"/>
          <w:numId w:val="1"/>
        </w:numPr>
      </w:pPr>
      <w:r>
        <w:t xml:space="preserve">When </w:t>
      </w:r>
      <w:r>
        <w:t xml:space="preserve">the unsorted array has length </w:t>
      </w:r>
      <w:r>
        <w:t xml:space="preserve">two, </w:t>
      </w:r>
      <w:r w:rsidR="00EA3D0D">
        <w:t xml:space="preserve">then either </w:t>
      </w:r>
      <w:proofErr w:type="gramStart"/>
      <w:r w:rsidR="00EA3D0D">
        <w:t>A[</w:t>
      </w:r>
      <w:proofErr w:type="gramEnd"/>
      <w:r w:rsidR="00EA3D0D">
        <w:t>1]</w:t>
      </w:r>
      <w:r w:rsidR="006F2109">
        <w:t xml:space="preserve"> or A[2] is the smallest number. So we </w:t>
      </w:r>
    </w:p>
    <w:p w14:paraId="221A1F93" w14:textId="53793C9C" w:rsidR="008242CD" w:rsidRDefault="008242CD" w:rsidP="00DB691B">
      <w:r>
        <w:tab/>
      </w:r>
      <w:r>
        <w:tab/>
      </w:r>
      <w:r>
        <w:tab/>
      </w:r>
    </w:p>
    <w:p w14:paraId="2BEE16DC" w14:textId="42B28A33" w:rsidR="00DB691B" w:rsidRPr="009B16A3" w:rsidRDefault="00DB691B" w:rsidP="009B16A3"/>
    <w:sectPr w:rsidR="00DB691B" w:rsidRPr="009B16A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C6361"/>
    <w:multiLevelType w:val="hybridMultilevel"/>
    <w:tmpl w:val="8978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23021E"/>
    <w:rsid w:val="002461AC"/>
    <w:rsid w:val="003132E0"/>
    <w:rsid w:val="004328F9"/>
    <w:rsid w:val="004442FE"/>
    <w:rsid w:val="00467172"/>
    <w:rsid w:val="004C1522"/>
    <w:rsid w:val="004D276F"/>
    <w:rsid w:val="006B1AA4"/>
    <w:rsid w:val="006F2109"/>
    <w:rsid w:val="00735AB1"/>
    <w:rsid w:val="007B4225"/>
    <w:rsid w:val="008242CD"/>
    <w:rsid w:val="009B16A3"/>
    <w:rsid w:val="009B6D17"/>
    <w:rsid w:val="00AD4893"/>
    <w:rsid w:val="00D906EA"/>
    <w:rsid w:val="00DB691B"/>
    <w:rsid w:val="00EA3D0D"/>
    <w:rsid w:val="00EB5B7F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DB691B"/>
    <w:rPr>
      <w:color w:val="808080"/>
    </w:rPr>
  </w:style>
  <w:style w:type="paragraph" w:styleId="ListParagraph">
    <w:name w:val="List Paragraph"/>
    <w:basedOn w:val="Normal"/>
    <w:uiPriority w:val="34"/>
    <w:qFormat/>
    <w:rsid w:val="009B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</cp:revision>
  <dcterms:created xsi:type="dcterms:W3CDTF">2015-09-14T20:43:00Z</dcterms:created>
  <dcterms:modified xsi:type="dcterms:W3CDTF">2016-03-19T08:18:00Z</dcterms:modified>
</cp:coreProperties>
</file>