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021" w:rsidRPr="004849F9" w:rsidRDefault="003B0021" w:rsidP="003B0021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  <w:bookmarkStart w:id="0" w:name="_GoBack"/>
      <w:r>
        <w:rPr>
          <w:rFonts w:ascii="Times New Roman" w:eastAsiaTheme="minorEastAsia" w:hAnsi="Times New Roman" w:cs="Times New Roman"/>
          <w:b/>
        </w:rPr>
        <w:t>Table 4.</w:t>
      </w:r>
      <w:r w:rsidRPr="004849F9">
        <w:rPr>
          <w:rFonts w:ascii="Times New Roman" w:eastAsiaTheme="minorEastAsia" w:hAnsi="Times New Roman" w:cs="Times New Roman"/>
          <w:b/>
        </w:rPr>
        <w:t xml:space="preserve"> Performance Comparison of Different Models across Datasets</w:t>
      </w:r>
    </w:p>
    <w:tbl>
      <w:tblPr>
        <w:tblStyle w:val="TableGrid"/>
        <w:tblW w:w="10498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257"/>
        <w:gridCol w:w="1526"/>
        <w:gridCol w:w="987"/>
        <w:gridCol w:w="717"/>
        <w:gridCol w:w="1077"/>
        <w:gridCol w:w="1077"/>
        <w:gridCol w:w="628"/>
        <w:gridCol w:w="987"/>
        <w:gridCol w:w="717"/>
        <w:gridCol w:w="717"/>
        <w:gridCol w:w="808"/>
      </w:tblGrid>
      <w:tr w:rsidR="003B0021" w:rsidRPr="0064543F" w:rsidTr="00DB1031">
        <w:trPr>
          <w:trHeight w:val="1006"/>
        </w:trPr>
        <w:tc>
          <w:tcPr>
            <w:tcW w:w="1257" w:type="dxa"/>
            <w:vAlign w:val="center"/>
            <w:hideMark/>
          </w:tcPr>
          <w:bookmarkEnd w:id="0"/>
          <w:p w:rsidR="003B0021" w:rsidRPr="004E5388" w:rsidRDefault="003B0021" w:rsidP="00DB1031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  <w:r w:rsidRPr="004E5388"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  <w:t>Dataset</w:t>
            </w:r>
          </w:p>
        </w:tc>
        <w:tc>
          <w:tcPr>
            <w:tcW w:w="1526" w:type="dxa"/>
            <w:vAlign w:val="center"/>
            <w:hideMark/>
          </w:tcPr>
          <w:p w:rsidR="003B0021" w:rsidRPr="004E5388" w:rsidRDefault="003B0021" w:rsidP="00DB1031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  <w:r w:rsidRPr="004E5388"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  <w:t>Model</w:t>
            </w:r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  <w:r w:rsidRPr="004E5388"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  <w:t>Accuracy</w:t>
            </w:r>
          </w:p>
          <w:p w:rsidR="003B0021" w:rsidRPr="004E5388" w:rsidRDefault="003B0021" w:rsidP="00DB1031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  <w:r w:rsidRPr="004E5388"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  <w:t>%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  <w:r w:rsidRPr="004E5388"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  <w:t>F1 Score</w:t>
            </w:r>
          </w:p>
          <w:p w:rsidR="003B0021" w:rsidRPr="004E5388" w:rsidRDefault="003B0021" w:rsidP="00DB1031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  <w:r w:rsidRPr="004E5388"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  <w:t>%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  <w:r w:rsidRPr="004E5388"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  <w:t>Specificity</w:t>
            </w:r>
          </w:p>
          <w:p w:rsidR="003B0021" w:rsidRPr="004E5388" w:rsidRDefault="003B0021" w:rsidP="00DB1031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  <w:r w:rsidRPr="004E5388"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  <w:t>%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  <w:r w:rsidRPr="004E5388"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  <w:t>Sensitivity</w:t>
            </w:r>
          </w:p>
          <w:p w:rsidR="003B0021" w:rsidRPr="004E5388" w:rsidRDefault="003B0021" w:rsidP="00DB1031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  <w:r w:rsidRPr="004E5388"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  <w:t>%</w:t>
            </w:r>
          </w:p>
        </w:tc>
        <w:tc>
          <w:tcPr>
            <w:tcW w:w="628" w:type="dxa"/>
            <w:vAlign w:val="center"/>
            <w:hideMark/>
          </w:tcPr>
          <w:p w:rsidR="003B0021" w:rsidRPr="004E5388" w:rsidRDefault="003B0021" w:rsidP="00DB1031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  <w:r w:rsidRPr="004E5388"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  <w:t xml:space="preserve">ROC </w:t>
            </w:r>
          </w:p>
          <w:p w:rsidR="003B0021" w:rsidRPr="004E5388" w:rsidRDefault="003B0021" w:rsidP="00DB1031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  <w:r w:rsidRPr="004E5388"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  <w:t>-</w:t>
            </w:r>
          </w:p>
          <w:p w:rsidR="003B0021" w:rsidRPr="004E5388" w:rsidRDefault="003B0021" w:rsidP="00DB1031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  <w:r w:rsidRPr="004E5388"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  <w:t>AUC</w:t>
            </w:r>
          </w:p>
          <w:p w:rsidR="003B0021" w:rsidRPr="004E5388" w:rsidRDefault="003B0021" w:rsidP="00DB1031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  <w:r w:rsidRPr="004E5388"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  <w:t>%</w:t>
            </w:r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  <w:r w:rsidRPr="004E5388"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  <w:t>Precision</w:t>
            </w:r>
          </w:p>
          <w:p w:rsidR="003B0021" w:rsidRPr="004E5388" w:rsidRDefault="003B0021" w:rsidP="00DB1031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  <w:r w:rsidRPr="004E5388"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  <w:t>%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  <w:r w:rsidRPr="004E5388"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  <w:t>Recall</w:t>
            </w:r>
          </w:p>
          <w:p w:rsidR="003B0021" w:rsidRPr="004E5388" w:rsidRDefault="003B0021" w:rsidP="00DB1031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  <w:r w:rsidRPr="004E5388"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  <w:t>%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  <w:r w:rsidRPr="004E5388"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  <w:t xml:space="preserve">MCC </w:t>
            </w:r>
          </w:p>
        </w:tc>
        <w:tc>
          <w:tcPr>
            <w:tcW w:w="808" w:type="dxa"/>
            <w:vAlign w:val="center"/>
            <w:hideMark/>
          </w:tcPr>
          <w:p w:rsidR="003B0021" w:rsidRPr="004E5388" w:rsidRDefault="003B0021" w:rsidP="00DB1031">
            <w:pPr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  <w:r w:rsidRPr="004E5388"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  <w:t>Loss</w:t>
            </w:r>
          </w:p>
        </w:tc>
      </w:tr>
      <w:tr w:rsidR="003B0021" w:rsidRPr="0064543F" w:rsidTr="00DB1031">
        <w:trPr>
          <w:trHeight w:val="288"/>
        </w:trPr>
        <w:tc>
          <w:tcPr>
            <w:tcW w:w="1257" w:type="dxa"/>
            <w:vMerge w:val="restart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</w:rPr>
              <w:t>PDAD</w:t>
            </w:r>
          </w:p>
        </w:tc>
        <w:tc>
          <w:tcPr>
            <w:tcW w:w="1526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Proposed Model</w:t>
            </w:r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99.0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98.5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98.0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97.8</w:t>
            </w:r>
          </w:p>
        </w:tc>
        <w:tc>
          <w:tcPr>
            <w:tcW w:w="628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99.2</w:t>
            </w:r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98.6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97.8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0.975</w:t>
            </w:r>
          </w:p>
        </w:tc>
        <w:tc>
          <w:tcPr>
            <w:tcW w:w="808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0.01</w:t>
            </w:r>
          </w:p>
        </w:tc>
      </w:tr>
      <w:tr w:rsidR="003B0021" w:rsidRPr="0064543F" w:rsidTr="00DB1031">
        <w:trPr>
          <w:trHeight w:val="288"/>
        </w:trPr>
        <w:tc>
          <w:tcPr>
            <w:tcW w:w="1257" w:type="dxa"/>
            <w:vMerge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CNN-Based Model </w:t>
            </w:r>
            <w:sdt>
              <w:sdtPr>
                <w:rPr>
                  <w:rFonts w:ascii="Times New Roman" w:eastAsiaTheme="minorEastAsia" w:hAnsi="Times New Roman" w:cs="Times New Roman"/>
                  <w:color w:val="000000"/>
                  <w:sz w:val="20"/>
                  <w:szCs w:val="20"/>
                </w:rPr>
                <w:tag w:val="MENDELEY_CITATION_v3_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"/>
                <w:id w:val="-93631749"/>
                <w:placeholder>
                  <w:docPart w:val="2D7E28336A8C4C7B83C0BBE865F630CA"/>
                </w:placeholder>
              </w:sdtPr>
              <w:sdtContent>
                <w:r w:rsidRPr="004E5388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t>[28]</w:t>
                </w:r>
              </w:sdtContent>
            </w:sdt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92.5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91.2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91.0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90.8</w:t>
            </w:r>
          </w:p>
        </w:tc>
        <w:tc>
          <w:tcPr>
            <w:tcW w:w="628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93.0</w:t>
            </w:r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91.5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90.8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808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0.10</w:t>
            </w:r>
          </w:p>
        </w:tc>
      </w:tr>
      <w:tr w:rsidR="003B0021" w:rsidRPr="0064543F" w:rsidTr="00DB1031">
        <w:trPr>
          <w:trHeight w:val="288"/>
        </w:trPr>
        <w:tc>
          <w:tcPr>
            <w:tcW w:w="1257" w:type="dxa"/>
            <w:vMerge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SVM with PCA</w:t>
            </w:r>
            <w:sdt>
              <w:sdtPr>
                <w:rPr>
                  <w:rFonts w:ascii="Times New Roman" w:eastAsiaTheme="minorEastAsia" w:hAnsi="Times New Roman" w:cs="Times New Roman"/>
                  <w:color w:val="000000"/>
                  <w:sz w:val="20"/>
                  <w:szCs w:val="20"/>
                </w:rPr>
                <w:tag w:val="MENDELEY_CITATION_v3_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"/>
                <w:id w:val="-223759109"/>
                <w:placeholder>
                  <w:docPart w:val="2D7E28336A8C4C7B83C0BBE865F630CA"/>
                </w:placeholder>
              </w:sdtPr>
              <w:sdtContent>
                <w:r w:rsidRPr="004E5388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t>[29]</w:t>
                </w:r>
              </w:sdtContent>
            </w:sdt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89.0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88.3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88.0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87.5</w:t>
            </w:r>
          </w:p>
        </w:tc>
        <w:tc>
          <w:tcPr>
            <w:tcW w:w="628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89.5</w:t>
            </w:r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88.5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87.5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808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0.15</w:t>
            </w:r>
          </w:p>
        </w:tc>
      </w:tr>
      <w:tr w:rsidR="003B0021" w:rsidRPr="0064543F" w:rsidTr="00DB1031">
        <w:trPr>
          <w:trHeight w:val="288"/>
        </w:trPr>
        <w:tc>
          <w:tcPr>
            <w:tcW w:w="1257" w:type="dxa"/>
            <w:vMerge w:val="restart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</w:rPr>
              <w:t>Alzheimer’s</w:t>
            </w:r>
          </w:p>
        </w:tc>
        <w:tc>
          <w:tcPr>
            <w:tcW w:w="1526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Proposed Model</w:t>
            </w:r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99.1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98.7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98.3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97.9</w:t>
            </w:r>
          </w:p>
        </w:tc>
        <w:tc>
          <w:tcPr>
            <w:tcW w:w="628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99.3</w:t>
            </w:r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98.8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97.9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0.978</w:t>
            </w:r>
          </w:p>
        </w:tc>
        <w:tc>
          <w:tcPr>
            <w:tcW w:w="808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0.009</w:t>
            </w:r>
          </w:p>
        </w:tc>
      </w:tr>
      <w:tr w:rsidR="003B0021" w:rsidRPr="0064543F" w:rsidTr="00DB1031">
        <w:trPr>
          <w:trHeight w:val="584"/>
        </w:trPr>
        <w:tc>
          <w:tcPr>
            <w:tcW w:w="1257" w:type="dxa"/>
            <w:vMerge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26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ResNet-50</w:t>
            </w:r>
            <w:sdt>
              <w:sdtPr>
                <w:rPr>
                  <w:rFonts w:ascii="Times New Roman" w:eastAsiaTheme="minorEastAsia" w:hAnsi="Times New Roman" w:cs="Times New Roman"/>
                  <w:color w:val="000000"/>
                  <w:sz w:val="20"/>
                  <w:szCs w:val="20"/>
                </w:rPr>
                <w:tag w:val="MENDELEY_CITATION_v3_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"/>
                <w:id w:val="-1535032110"/>
                <w:placeholder>
                  <w:docPart w:val="1D6DCA5F6C6C4A9482299D39F4A34EA8"/>
                </w:placeholder>
              </w:sdtPr>
              <w:sdtContent>
                <w:r w:rsidRPr="004E5388">
                  <w:rPr>
                    <w:rFonts w:ascii="Times New Roman" w:eastAsiaTheme="minorEastAsia" w:hAnsi="Times New Roman" w:cs="Times New Roman"/>
                    <w:color w:val="000000"/>
                    <w:sz w:val="20"/>
                    <w:szCs w:val="20"/>
                  </w:rPr>
                  <w:t>[30]</w:t>
                </w:r>
              </w:sdtContent>
            </w:sdt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91.0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90.5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89.8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89.3</w:t>
            </w:r>
          </w:p>
        </w:tc>
        <w:tc>
          <w:tcPr>
            <w:tcW w:w="628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91.8</w:t>
            </w:r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90.2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89.3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808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0.12</w:t>
            </w:r>
          </w:p>
        </w:tc>
      </w:tr>
      <w:tr w:rsidR="003B0021" w:rsidRPr="0064543F" w:rsidTr="00DB1031">
        <w:trPr>
          <w:trHeight w:val="288"/>
        </w:trPr>
        <w:tc>
          <w:tcPr>
            <w:tcW w:w="1257" w:type="dxa"/>
            <w:vMerge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26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RF</w:t>
            </w: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eastAsiaTheme="minorEastAsia" w:hAnsi="Times New Roman" w:cs="Times New Roman"/>
                  <w:color w:val="000000"/>
                  <w:sz w:val="20"/>
                  <w:szCs w:val="20"/>
                </w:rPr>
                <w:tag w:val="MENDELEY_CITATION_v3_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"/>
                <w:id w:val="-1547289324"/>
                <w:placeholder>
                  <w:docPart w:val="1D6DCA5F6C6C4A9482299D39F4A34EA8"/>
                </w:placeholder>
              </w:sdtPr>
              <w:sdtContent>
                <w:r w:rsidRPr="004E5388">
                  <w:rPr>
                    <w:rFonts w:ascii="Times New Roman" w:eastAsiaTheme="minorEastAsia" w:hAnsi="Times New Roman" w:cs="Times New Roman"/>
                    <w:color w:val="000000"/>
                    <w:sz w:val="20"/>
                    <w:szCs w:val="20"/>
                  </w:rPr>
                  <w:t>[31]</w:t>
                </w:r>
              </w:sdtContent>
            </w:sdt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88.5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87.8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87.0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86.5</w:t>
            </w:r>
          </w:p>
        </w:tc>
        <w:tc>
          <w:tcPr>
            <w:tcW w:w="628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88.8</w:t>
            </w:r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87.6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86.5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0.84</w:t>
            </w:r>
          </w:p>
        </w:tc>
        <w:tc>
          <w:tcPr>
            <w:tcW w:w="808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0.18</w:t>
            </w:r>
          </w:p>
        </w:tc>
      </w:tr>
      <w:tr w:rsidR="003B0021" w:rsidRPr="0064543F" w:rsidTr="00DB1031">
        <w:trPr>
          <w:trHeight w:val="288"/>
        </w:trPr>
        <w:tc>
          <w:tcPr>
            <w:tcW w:w="1257" w:type="dxa"/>
            <w:vMerge w:val="restart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</w:rPr>
              <w:t>ADNI</w:t>
            </w:r>
          </w:p>
        </w:tc>
        <w:tc>
          <w:tcPr>
            <w:tcW w:w="1526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Proposed Model</w:t>
            </w:r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98.9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98.2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97.9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97.5</w:t>
            </w:r>
          </w:p>
        </w:tc>
        <w:tc>
          <w:tcPr>
            <w:tcW w:w="628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99.0</w:t>
            </w:r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98.4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97.5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0.972</w:t>
            </w:r>
          </w:p>
        </w:tc>
        <w:tc>
          <w:tcPr>
            <w:tcW w:w="808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0.012</w:t>
            </w:r>
          </w:p>
        </w:tc>
      </w:tr>
      <w:tr w:rsidR="003B0021" w:rsidRPr="0064543F" w:rsidTr="00DB1031">
        <w:trPr>
          <w:trHeight w:val="566"/>
        </w:trPr>
        <w:tc>
          <w:tcPr>
            <w:tcW w:w="1257" w:type="dxa"/>
            <w:vMerge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26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VGG-16 </w:t>
            </w:r>
            <w:sdt>
              <w:sdtPr>
                <w:rPr>
                  <w:rFonts w:ascii="Times New Roman" w:eastAsiaTheme="minorEastAsia" w:hAnsi="Times New Roman" w:cs="Times New Roman"/>
                  <w:color w:val="000000"/>
                  <w:sz w:val="20"/>
                  <w:szCs w:val="20"/>
                </w:rPr>
                <w:tag w:val="MENDELEY_CITATION_v3_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"/>
                <w:id w:val="-544668714"/>
                <w:placeholder>
                  <w:docPart w:val="A8345269271046FD8462BFBF0390F03E"/>
                </w:placeholder>
              </w:sdtPr>
              <w:sdtContent>
                <w:r w:rsidRPr="004E5388">
                  <w:rPr>
                    <w:rFonts w:ascii="Times New Roman" w:eastAsiaTheme="minorEastAsia" w:hAnsi="Times New Roman" w:cs="Times New Roman"/>
                    <w:color w:val="000000"/>
                    <w:sz w:val="20"/>
                    <w:szCs w:val="20"/>
                  </w:rPr>
                  <w:t>[32]</w:t>
                </w:r>
              </w:sdtContent>
            </w:sdt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93.0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91.7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91.5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91.2</w:t>
            </w:r>
          </w:p>
        </w:tc>
        <w:tc>
          <w:tcPr>
            <w:tcW w:w="628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93.5</w:t>
            </w:r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91.9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91.2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808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0.11</w:t>
            </w:r>
          </w:p>
        </w:tc>
      </w:tr>
      <w:tr w:rsidR="003B0021" w:rsidRPr="0064543F" w:rsidTr="00DB1031">
        <w:trPr>
          <w:trHeight w:val="440"/>
        </w:trPr>
        <w:tc>
          <w:tcPr>
            <w:tcW w:w="1257" w:type="dxa"/>
            <w:vMerge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26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k-NN </w:t>
            </w:r>
            <w:sdt>
              <w:sdtPr>
                <w:rPr>
                  <w:rFonts w:ascii="Times New Roman" w:eastAsiaTheme="minorEastAsia" w:hAnsi="Times New Roman" w:cs="Times New Roman"/>
                  <w:color w:val="000000"/>
                  <w:sz w:val="20"/>
                  <w:szCs w:val="20"/>
                </w:rPr>
                <w:tag w:val="MENDELEY_CITATION_v3_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"/>
                <w:id w:val="-1019233987"/>
                <w:placeholder>
                  <w:docPart w:val="A8345269271046FD8462BFBF0390F03E"/>
                </w:placeholder>
              </w:sdtPr>
              <w:sdtContent>
                <w:r w:rsidRPr="004E5388">
                  <w:rPr>
                    <w:rFonts w:ascii="Times New Roman" w:eastAsiaTheme="minorEastAsia" w:hAnsi="Times New Roman" w:cs="Times New Roman"/>
                    <w:color w:val="000000"/>
                    <w:sz w:val="20"/>
                    <w:szCs w:val="20"/>
                  </w:rPr>
                  <w:t>[33]</w:t>
                </w:r>
              </w:sdtContent>
            </w:sdt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90.2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89.5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89.0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88.3</w:t>
            </w:r>
          </w:p>
        </w:tc>
        <w:tc>
          <w:tcPr>
            <w:tcW w:w="628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90.8</w:t>
            </w:r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89.6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88.3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0.86</w:t>
            </w:r>
          </w:p>
        </w:tc>
        <w:tc>
          <w:tcPr>
            <w:tcW w:w="808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0.14</w:t>
            </w:r>
          </w:p>
        </w:tc>
      </w:tr>
      <w:tr w:rsidR="003B0021" w:rsidRPr="0064543F" w:rsidTr="00DB1031">
        <w:trPr>
          <w:trHeight w:val="288"/>
        </w:trPr>
        <w:tc>
          <w:tcPr>
            <w:tcW w:w="1257" w:type="dxa"/>
            <w:vMerge w:val="restart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b/>
                <w:color w:val="000000" w:themeColor="text1"/>
                <w:sz w:val="20"/>
                <w:szCs w:val="20"/>
              </w:rPr>
              <w:t>OASIS</w:t>
            </w:r>
          </w:p>
        </w:tc>
        <w:tc>
          <w:tcPr>
            <w:tcW w:w="1526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Proposed Model</w:t>
            </w:r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99.2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98.9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98.7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98.5</w:t>
            </w:r>
          </w:p>
        </w:tc>
        <w:tc>
          <w:tcPr>
            <w:tcW w:w="628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99.4</w:t>
            </w:r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99.0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98.5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0.979</w:t>
            </w:r>
          </w:p>
        </w:tc>
        <w:tc>
          <w:tcPr>
            <w:tcW w:w="808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0.007</w:t>
            </w:r>
          </w:p>
        </w:tc>
      </w:tr>
      <w:tr w:rsidR="003B0021" w:rsidRPr="0064543F" w:rsidTr="00DB1031">
        <w:trPr>
          <w:trHeight w:val="288"/>
        </w:trPr>
        <w:tc>
          <w:tcPr>
            <w:tcW w:w="1257" w:type="dxa"/>
            <w:vMerge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DenseNet-121 </w:t>
            </w:r>
            <w:sdt>
              <w:sdtPr>
                <w:rPr>
                  <w:rFonts w:ascii="Times New Roman" w:eastAsiaTheme="minorEastAsia" w:hAnsi="Times New Roman" w:cs="Times New Roman"/>
                  <w:color w:val="000000"/>
                  <w:sz w:val="20"/>
                  <w:szCs w:val="20"/>
                </w:rPr>
                <w:tag w:val="MENDELEY_CITATION_v3_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"/>
                <w:id w:val="-702247727"/>
                <w:placeholder>
                  <w:docPart w:val="221218AC5791495FBC7BD300723489F5"/>
                </w:placeholder>
              </w:sdtPr>
              <w:sdtContent>
                <w:r w:rsidRPr="004E5388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t>[34]</w:t>
                </w:r>
              </w:sdtContent>
            </w:sdt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92.8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91.9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91.6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91.3</w:t>
            </w:r>
          </w:p>
        </w:tc>
        <w:tc>
          <w:tcPr>
            <w:tcW w:w="628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93.1</w:t>
            </w:r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91.8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91.3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808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0.09</w:t>
            </w:r>
          </w:p>
        </w:tc>
      </w:tr>
      <w:tr w:rsidR="003B0021" w:rsidRPr="0064543F" w:rsidTr="00DB1031">
        <w:trPr>
          <w:trHeight w:val="566"/>
        </w:trPr>
        <w:tc>
          <w:tcPr>
            <w:tcW w:w="1257" w:type="dxa"/>
            <w:vMerge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XGBoost</w:t>
            </w:r>
            <w:proofErr w:type="spellEnd"/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eastAsiaTheme="minorEastAsia" w:hAnsi="Times New Roman" w:cs="Times New Roman"/>
                  <w:color w:val="000000"/>
                  <w:sz w:val="20"/>
                  <w:szCs w:val="20"/>
                </w:rPr>
                <w:tag w:val="MENDELEY_CITATION_v3_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"/>
                <w:id w:val="1223713544"/>
                <w:placeholder>
                  <w:docPart w:val="221218AC5791495FBC7BD300723489F5"/>
                </w:placeholder>
              </w:sdtPr>
              <w:sdtContent>
                <w:r w:rsidRPr="004E5388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t>[35]</w:t>
                </w:r>
              </w:sdtContent>
            </w:sdt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89.8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88.7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88.3</w:t>
            </w:r>
          </w:p>
        </w:tc>
        <w:tc>
          <w:tcPr>
            <w:tcW w:w="107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87.9</w:t>
            </w:r>
          </w:p>
        </w:tc>
        <w:tc>
          <w:tcPr>
            <w:tcW w:w="628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90.2</w:t>
            </w:r>
          </w:p>
        </w:tc>
        <w:tc>
          <w:tcPr>
            <w:tcW w:w="98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88.5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87.9</w:t>
            </w:r>
          </w:p>
        </w:tc>
        <w:tc>
          <w:tcPr>
            <w:tcW w:w="717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808" w:type="dxa"/>
            <w:vAlign w:val="center"/>
            <w:hideMark/>
          </w:tcPr>
          <w:p w:rsidR="003B0021" w:rsidRPr="004E5388" w:rsidRDefault="003B0021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E5388">
              <w:rPr>
                <w:rFonts w:ascii="Times New Roman" w:eastAsiaTheme="minorEastAsia" w:hAnsi="Times New Roman" w:cs="Times New Roman"/>
                <w:sz w:val="20"/>
                <w:szCs w:val="20"/>
              </w:rPr>
              <w:t>0.16</w:t>
            </w:r>
          </w:p>
        </w:tc>
      </w:tr>
    </w:tbl>
    <w:p w:rsidR="00917D4E" w:rsidRDefault="00917D4E"/>
    <w:sectPr w:rsidR="0091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21"/>
    <w:rsid w:val="003B0021"/>
    <w:rsid w:val="0091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4046D-4226-4B8D-94FA-34230B62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021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7E28336A8C4C7B83C0BBE865F63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B4E49-0750-43E9-9F4E-72980C69CFA2}"/>
      </w:docPartPr>
      <w:docPartBody>
        <w:p w:rsidR="00000000" w:rsidRDefault="002D1EC0" w:rsidP="002D1EC0">
          <w:pPr>
            <w:pStyle w:val="2D7E28336A8C4C7B83C0BBE865F630CA"/>
          </w:pPr>
          <w:r w:rsidRPr="00F01B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6DCA5F6C6C4A9482299D39F4A34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897A1-9D9E-4515-87CD-C89C891B24AE}"/>
      </w:docPartPr>
      <w:docPartBody>
        <w:p w:rsidR="00000000" w:rsidRDefault="002D1EC0" w:rsidP="002D1EC0">
          <w:pPr>
            <w:pStyle w:val="1D6DCA5F6C6C4A9482299D39F4A34EA8"/>
          </w:pPr>
          <w:r w:rsidRPr="00F01B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345269271046FD8462BFBF0390F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351AF-E551-4F18-BFBE-63FB0216E6EE}"/>
      </w:docPartPr>
      <w:docPartBody>
        <w:p w:rsidR="00000000" w:rsidRDefault="002D1EC0" w:rsidP="002D1EC0">
          <w:pPr>
            <w:pStyle w:val="A8345269271046FD8462BFBF0390F03E"/>
          </w:pPr>
          <w:r w:rsidRPr="00F01BB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1218AC5791495FBC7BD30072348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929EA-542D-4183-B475-DAD80B524560}"/>
      </w:docPartPr>
      <w:docPartBody>
        <w:p w:rsidR="00000000" w:rsidRDefault="002D1EC0" w:rsidP="002D1EC0">
          <w:pPr>
            <w:pStyle w:val="221218AC5791495FBC7BD300723489F5"/>
          </w:pPr>
          <w:r w:rsidRPr="00F01BB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EC0"/>
    <w:rsid w:val="002D1EC0"/>
    <w:rsid w:val="0075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1EC0"/>
    <w:rPr>
      <w:color w:val="666666"/>
    </w:rPr>
  </w:style>
  <w:style w:type="paragraph" w:customStyle="1" w:styleId="2D7E28336A8C4C7B83C0BBE865F630CA">
    <w:name w:val="2D7E28336A8C4C7B83C0BBE865F630CA"/>
    <w:rsid w:val="002D1EC0"/>
  </w:style>
  <w:style w:type="paragraph" w:customStyle="1" w:styleId="1D6DCA5F6C6C4A9482299D39F4A34EA8">
    <w:name w:val="1D6DCA5F6C6C4A9482299D39F4A34EA8"/>
    <w:rsid w:val="002D1EC0"/>
  </w:style>
  <w:style w:type="paragraph" w:customStyle="1" w:styleId="A8345269271046FD8462BFBF0390F03E">
    <w:name w:val="A8345269271046FD8462BFBF0390F03E"/>
    <w:rsid w:val="002D1EC0"/>
  </w:style>
  <w:style w:type="paragraph" w:customStyle="1" w:styleId="221218AC5791495FBC7BD300723489F5">
    <w:name w:val="221218AC5791495FBC7BD300723489F5"/>
    <w:rsid w:val="002D1E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798</Characters>
  <Application>Microsoft Office Word</Application>
  <DocSecurity>0</DocSecurity>
  <Lines>133</Lines>
  <Paragraphs>106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</dc:creator>
  <cp:keywords/>
  <dc:description/>
  <cp:lastModifiedBy>Mohanraj S</cp:lastModifiedBy>
  <cp:revision>1</cp:revision>
  <dcterms:created xsi:type="dcterms:W3CDTF">2025-04-07T13:48:00Z</dcterms:created>
  <dcterms:modified xsi:type="dcterms:W3CDTF">2025-04-07T13:49:00Z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81b0324c-31d2-42a6-ad91-2b6ebd225f6a</vt:lpwstr>
  </property>
</Properties>
</file>