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6D" w:rsidRDefault="0034246D">
      <w:r>
        <w:t>Create table with fields</w:t>
      </w:r>
    </w:p>
    <w:p w:rsidR="00A77726" w:rsidRDefault="0034246D">
      <w:r>
        <w:rPr>
          <w:noProof/>
        </w:rPr>
        <w:drawing>
          <wp:inline distT="0" distB="0" distL="0" distR="0" wp14:anchorId="193329EB" wp14:editId="4A799F72">
            <wp:extent cx="5943600" cy="42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6D" w:rsidRDefault="0034246D">
      <w:r>
        <w:t>Load data in to the table</w:t>
      </w:r>
    </w:p>
    <w:p w:rsidR="0034246D" w:rsidRDefault="0034246D">
      <w:r>
        <w:rPr>
          <w:noProof/>
        </w:rPr>
        <w:drawing>
          <wp:inline distT="0" distB="0" distL="0" distR="0" wp14:anchorId="7B3924E6" wp14:editId="589AF260">
            <wp:extent cx="5943600" cy="61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6D" w:rsidRDefault="0034246D">
      <w:r>
        <w:t>Verify that data is loaded to the table</w:t>
      </w:r>
    </w:p>
    <w:p w:rsidR="0034246D" w:rsidRDefault="0034246D">
      <w:r>
        <w:rPr>
          <w:noProof/>
        </w:rPr>
        <w:drawing>
          <wp:inline distT="0" distB="0" distL="0" distR="0" wp14:anchorId="3096855D" wp14:editId="52C851D0">
            <wp:extent cx="5943600" cy="3554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0D" w:rsidRPr="00F6580D" w:rsidRDefault="00F6580D" w:rsidP="00F6580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F6580D">
        <w:rPr>
          <w:rFonts w:ascii="Open Sans" w:eastAsia="Times New Roman" w:hAnsi="Open Sans" w:cs="Times New Roman"/>
          <w:color w:val="2B2B2B"/>
          <w:sz w:val="21"/>
          <w:szCs w:val="21"/>
          <w:bdr w:val="none" w:sz="0" w:space="0" w:color="auto" w:frame="1"/>
        </w:rPr>
        <w:t>Using the dataset list the total number of medals won by each country in swimming.</w:t>
      </w:r>
    </w:p>
    <w:p w:rsidR="00F6580D" w:rsidRPr="00F6580D" w:rsidRDefault="00F6580D" w:rsidP="00F6580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proofErr w:type="gramStart"/>
      <w:r w:rsidRPr="00F6580D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select</w:t>
      </w:r>
      <w:proofErr w:type="gramEnd"/>
      <w:r w:rsidRPr="00F6580D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580D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country,SUM</w:t>
      </w:r>
      <w:proofErr w:type="spellEnd"/>
      <w:r w:rsidRPr="00F6580D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(total) from </w:t>
      </w:r>
      <w:proofErr w:type="spellStart"/>
      <w:r w:rsidRPr="00F6580D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olympic</w:t>
      </w:r>
      <w:proofErr w:type="spellEnd"/>
      <w:r w:rsidRPr="00F6580D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 where sport = “Swimming” GROUP BY country</w:t>
      </w:r>
    </w:p>
    <w:p w:rsidR="00F6580D" w:rsidRDefault="00F6580D"/>
    <w:p w:rsidR="00F6580D" w:rsidRDefault="00F6580D"/>
    <w:p w:rsidR="00F6580D" w:rsidRDefault="00F6580D">
      <w:r>
        <w:rPr>
          <w:noProof/>
        </w:rPr>
        <w:drawing>
          <wp:inline distT="0" distB="0" distL="0" distR="0" wp14:anchorId="7FE96D67" wp14:editId="2DDC70F2">
            <wp:extent cx="5943600" cy="1282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17" w:rsidRDefault="00CB0117">
      <w:r>
        <w:rPr>
          <w:noProof/>
        </w:rPr>
        <w:lastRenderedPageBreak/>
        <w:drawing>
          <wp:inline distT="0" distB="0" distL="0" distR="0" wp14:anchorId="674363C4" wp14:editId="461B2BB5">
            <wp:extent cx="5943600" cy="44545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D24" w:rsidRDefault="004C2D24"/>
    <w:p w:rsidR="004C2D24" w:rsidRPr="004C2D24" w:rsidRDefault="004C2D24" w:rsidP="004C2D2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proofErr w:type="gramStart"/>
      <w:r w:rsidRPr="004C2D24">
        <w:rPr>
          <w:rFonts w:ascii="Open Sans" w:eastAsia="Times New Roman" w:hAnsi="Open Sans" w:cs="Times New Roman"/>
          <w:color w:val="2B2B2B"/>
          <w:sz w:val="21"/>
          <w:szCs w:val="21"/>
          <w:bdr w:val="none" w:sz="0" w:space="0" w:color="auto" w:frame="1"/>
        </w:rPr>
        <w:t>2)Display</w:t>
      </w:r>
      <w:proofErr w:type="gramEnd"/>
      <w:r w:rsidRPr="004C2D24">
        <w:rPr>
          <w:rFonts w:ascii="Open Sans" w:eastAsia="Times New Roman" w:hAnsi="Open Sans" w:cs="Times New Roman"/>
          <w:color w:val="2B2B2B"/>
          <w:sz w:val="21"/>
          <w:szCs w:val="21"/>
          <w:bdr w:val="none" w:sz="0" w:space="0" w:color="auto" w:frame="1"/>
        </w:rPr>
        <w:t xml:space="preserve"> real life number of medals India won year wise.</w:t>
      </w:r>
    </w:p>
    <w:p w:rsidR="004C2D24" w:rsidRPr="004C2D24" w:rsidRDefault="004C2D24" w:rsidP="004C2D2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proofErr w:type="gramStart"/>
      <w:r w:rsidRPr="004C2D24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select</w:t>
      </w:r>
      <w:proofErr w:type="gramEnd"/>
      <w:r w:rsidRPr="004C2D24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C2D24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year,SUM</w:t>
      </w:r>
      <w:proofErr w:type="spellEnd"/>
      <w:r w:rsidRPr="004C2D24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(total) from </w:t>
      </w:r>
      <w:proofErr w:type="spellStart"/>
      <w:r w:rsidRPr="004C2D24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olympic</w:t>
      </w:r>
      <w:proofErr w:type="spellEnd"/>
      <w:r w:rsidRPr="004C2D24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 where country = “India” GROUP BY year;</w:t>
      </w:r>
    </w:p>
    <w:p w:rsidR="004C2D24" w:rsidRDefault="004C2D24"/>
    <w:p w:rsidR="004C2D24" w:rsidRDefault="004C2D24">
      <w:r>
        <w:rPr>
          <w:noProof/>
        </w:rPr>
        <w:drawing>
          <wp:inline distT="0" distB="0" distL="0" distR="0" wp14:anchorId="262AA771" wp14:editId="6550C953">
            <wp:extent cx="5943600" cy="105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DE" w:rsidRDefault="00984CDE">
      <w:r>
        <w:rPr>
          <w:noProof/>
        </w:rPr>
        <w:drawing>
          <wp:inline distT="0" distB="0" distL="0" distR="0" wp14:anchorId="08FBBCB7" wp14:editId="674EEB25">
            <wp:extent cx="594360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FF" w:rsidRDefault="009F62FF">
      <w:r w:rsidRPr="009F62FF">
        <w:t>Write a Hive Program to find the total number of medals each country won.</w:t>
      </w:r>
    </w:p>
    <w:p w:rsidR="00EB4F67" w:rsidRDefault="00EB4F67">
      <w:r>
        <w:rPr>
          <w:noProof/>
        </w:rPr>
        <w:lastRenderedPageBreak/>
        <w:drawing>
          <wp:inline distT="0" distB="0" distL="0" distR="0" wp14:anchorId="08D8CD77" wp14:editId="3175D8CC">
            <wp:extent cx="5943600" cy="3660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F3" w:rsidRDefault="000A69F3">
      <w:r>
        <w:rPr>
          <w:noProof/>
        </w:rPr>
        <w:drawing>
          <wp:inline distT="0" distB="0" distL="0" distR="0" wp14:anchorId="1A000E09" wp14:editId="3B0EE728">
            <wp:extent cx="5943600" cy="3561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9F" w:rsidRDefault="00C6769F">
      <w:r>
        <w:rPr>
          <w:noProof/>
        </w:rPr>
        <w:lastRenderedPageBreak/>
        <w:drawing>
          <wp:inline distT="0" distB="0" distL="0" distR="0" wp14:anchorId="466CE46E" wp14:editId="69555437">
            <wp:extent cx="5943600" cy="3651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80" w:rsidRDefault="008C7580">
      <w:r>
        <w:rPr>
          <w:noProof/>
        </w:rPr>
        <w:drawing>
          <wp:inline distT="0" distB="0" distL="0" distR="0" wp14:anchorId="49B3AA08" wp14:editId="5F82B2D2">
            <wp:extent cx="5943600" cy="2052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8E" w:rsidRDefault="00125C8E"/>
    <w:p w:rsidR="00010A76" w:rsidRDefault="00010A76"/>
    <w:p w:rsidR="001E014A" w:rsidRDefault="001E014A"/>
    <w:p w:rsidR="001E014A" w:rsidRDefault="001E014A">
      <w:r w:rsidRPr="001E014A">
        <w:t>Write a Hive program to find the number of gold medals each country won.</w:t>
      </w:r>
    </w:p>
    <w:p w:rsidR="00927E70" w:rsidRDefault="00927E70"/>
    <w:p w:rsidR="00927E70" w:rsidRDefault="00927E70">
      <w:r>
        <w:rPr>
          <w:noProof/>
        </w:rPr>
        <w:lastRenderedPageBreak/>
        <w:drawing>
          <wp:inline distT="0" distB="0" distL="0" distR="0" wp14:anchorId="0FB93ACB" wp14:editId="5ECDEE60">
            <wp:extent cx="5943600" cy="3709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70" w:rsidRDefault="004C6D5B">
      <w:r>
        <w:rPr>
          <w:noProof/>
        </w:rPr>
        <w:drawing>
          <wp:inline distT="0" distB="0" distL="0" distR="0" wp14:anchorId="35725750" wp14:editId="4B85A665">
            <wp:extent cx="5943600" cy="36309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5B" w:rsidRDefault="00D567D7">
      <w:r>
        <w:rPr>
          <w:noProof/>
        </w:rPr>
        <w:lastRenderedPageBreak/>
        <w:drawing>
          <wp:inline distT="0" distB="0" distL="0" distR="0" wp14:anchorId="2313C082" wp14:editId="2542DAED">
            <wp:extent cx="5943600" cy="3532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50" w:rsidRDefault="00102150">
      <w:r>
        <w:rPr>
          <w:noProof/>
        </w:rPr>
        <w:drawing>
          <wp:inline distT="0" distB="0" distL="0" distR="0" wp14:anchorId="14D0BEF4" wp14:editId="504F004F">
            <wp:extent cx="5724525" cy="3600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7A" w:rsidRDefault="00475F7A"/>
    <w:sectPr w:rsidR="0047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0988"/>
    <w:multiLevelType w:val="multilevel"/>
    <w:tmpl w:val="C6F2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6D"/>
    <w:rsid w:val="00010A76"/>
    <w:rsid w:val="000A69F3"/>
    <w:rsid w:val="00102150"/>
    <w:rsid w:val="00125C8E"/>
    <w:rsid w:val="001E014A"/>
    <w:rsid w:val="0034246D"/>
    <w:rsid w:val="00475F7A"/>
    <w:rsid w:val="004C2D24"/>
    <w:rsid w:val="004C6D5B"/>
    <w:rsid w:val="007F3FEE"/>
    <w:rsid w:val="008C7580"/>
    <w:rsid w:val="00927E70"/>
    <w:rsid w:val="00984CDE"/>
    <w:rsid w:val="009F62FF"/>
    <w:rsid w:val="00C25A81"/>
    <w:rsid w:val="00C6769F"/>
    <w:rsid w:val="00CB0117"/>
    <w:rsid w:val="00D567D7"/>
    <w:rsid w:val="00EB4F67"/>
    <w:rsid w:val="00F6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A8BD"/>
  <w15:chartTrackingRefBased/>
  <w15:docId w15:val="{64D229CC-35AB-47AA-9604-A47A5CD9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85</Words>
  <Characters>489</Characters>
  <Application>Microsoft Office Word</Application>
  <DocSecurity>0</DocSecurity>
  <Lines>4</Lines>
  <Paragraphs>1</Paragraphs>
  <ScaleCrop>false</ScaleCrop>
  <Company>Comcast Cable Corporation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19</cp:revision>
  <dcterms:created xsi:type="dcterms:W3CDTF">2017-12-04T00:06:00Z</dcterms:created>
  <dcterms:modified xsi:type="dcterms:W3CDTF">2017-12-04T01:47:00Z</dcterms:modified>
</cp:coreProperties>
</file>