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BB994" w14:textId="681EF92F" w:rsidR="00DC5546" w:rsidRPr="007D7C5C" w:rsidRDefault="007D7C5C">
      <w:pPr>
        <w:rPr>
          <w:b/>
          <w:bCs/>
        </w:rPr>
      </w:pPr>
      <w:r w:rsidRPr="007D7C5C">
        <w:rPr>
          <w:b/>
          <w:bCs/>
        </w:rPr>
        <w:t>React.js:</w:t>
      </w:r>
    </w:p>
    <w:p w14:paraId="10715D8F" w14:textId="73967633" w:rsidR="007D7C5C" w:rsidRDefault="007C67C8">
      <w:r>
        <w:t>JS library for building user interfaces (front-end framework).</w:t>
      </w:r>
    </w:p>
    <w:p w14:paraId="6E416D73" w14:textId="77777777" w:rsidR="007C67C8" w:rsidRDefault="007C67C8"/>
    <w:p w14:paraId="5676622B" w14:textId="53819A19" w:rsidR="00391849" w:rsidRPr="005C7FB6" w:rsidRDefault="00BF6CD1">
      <w:pPr>
        <w:rPr>
          <w:b/>
          <w:bCs/>
        </w:rPr>
      </w:pPr>
      <w:r w:rsidRPr="005C7FB6">
        <w:rPr>
          <w:b/>
          <w:bCs/>
        </w:rPr>
        <w:t>JSX:</w:t>
      </w:r>
    </w:p>
    <w:p w14:paraId="0BCB3674" w14:textId="6E43DAFA" w:rsidR="005C7FB6" w:rsidRDefault="005C7FB6" w:rsidP="005C7FB6">
      <w:r>
        <w:t>&lt;div id=”root”&gt;&lt;/div&gt;</w:t>
      </w:r>
    </w:p>
    <w:p w14:paraId="2E018800" w14:textId="0A8E8DCD" w:rsidR="005C7FB6" w:rsidRDefault="005C7FB6">
      <w:r>
        <w:tab/>
        <w:t>This is placed in your html document in the body tag.</w:t>
      </w:r>
    </w:p>
    <w:p w14:paraId="0D40A17D" w14:textId="5D5A7C38" w:rsidR="000B3BE4" w:rsidRDefault="000B3BE4" w:rsidP="000B3BE4">
      <w:r>
        <w:t>import React from “react”;</w:t>
      </w:r>
    </w:p>
    <w:p w14:paraId="2324BE65" w14:textId="72F42981" w:rsidR="00BF6CD1" w:rsidRDefault="005C7FB6" w:rsidP="000B3BE4">
      <w:pPr>
        <w:ind w:firstLine="720"/>
      </w:pPr>
      <w:r>
        <w:t xml:space="preserve">same as: </w:t>
      </w:r>
      <w:r w:rsidR="00BF6CD1">
        <w:t>const React = require("react");</w:t>
      </w:r>
    </w:p>
    <w:p w14:paraId="36DBBBA5" w14:textId="7C9BA162" w:rsidR="000B3BE4" w:rsidRDefault="000B3BE4" w:rsidP="000B3BE4">
      <w:r>
        <w:t>import ReactDOM from “react-dom”;</w:t>
      </w:r>
    </w:p>
    <w:p w14:paraId="53A8F112" w14:textId="0FE800D7" w:rsidR="00BF6CD1" w:rsidRDefault="005C7FB6" w:rsidP="000B3BE4">
      <w:pPr>
        <w:ind w:firstLine="720"/>
      </w:pPr>
      <w:r>
        <w:t xml:space="preserve">same as: </w:t>
      </w:r>
      <w:r w:rsidR="00BF6CD1">
        <w:t>const ReactDOM = require("react-dom");</w:t>
      </w:r>
    </w:p>
    <w:p w14:paraId="596A31F9" w14:textId="3D5CB99B" w:rsidR="00BF6CD1" w:rsidRDefault="00BF6CD1" w:rsidP="00BF6CD1">
      <w:r>
        <w:t>ReactDOM.render(</w:t>
      </w:r>
      <w:r>
        <w:t>element1, element2, element3</w:t>
      </w:r>
      <w:r>
        <w:t>);</w:t>
      </w:r>
    </w:p>
    <w:p w14:paraId="29494AA6" w14:textId="26859740" w:rsidR="00BF6CD1" w:rsidRDefault="00BF6CD1" w:rsidP="006B3DB7">
      <w:pPr>
        <w:ind w:left="720"/>
      </w:pPr>
      <w:r>
        <w:t>Element1: what to show</w:t>
      </w:r>
      <w:r w:rsidR="006B3DB7">
        <w:t>. Single HTML element. You can embed multiple html elements in a singular div element.</w:t>
      </w:r>
    </w:p>
    <w:p w14:paraId="270A136B" w14:textId="6D6859D5" w:rsidR="00BF6CD1" w:rsidRDefault="00BF6CD1" w:rsidP="00BF6CD1">
      <w:r>
        <w:tab/>
        <w:t>Element2: where to show it</w:t>
      </w:r>
    </w:p>
    <w:p w14:paraId="574B2BD3" w14:textId="53842E99" w:rsidR="00BF6CD1" w:rsidRDefault="00BF6CD1" w:rsidP="00BF6CD1">
      <w:r>
        <w:tab/>
        <w:t>Element3: callback function</w:t>
      </w:r>
    </w:p>
    <w:p w14:paraId="10FC845B" w14:textId="24AFD91F" w:rsidR="00BF6CD1" w:rsidRDefault="00BF6CD1" w:rsidP="00BF6CD1"/>
    <w:p w14:paraId="09294FD5" w14:textId="1BAA2F37" w:rsidR="00724A2B" w:rsidRDefault="00724A2B" w:rsidP="00BF6CD1">
      <w:r>
        <w:t>Expression will be evaluated to a value.</w:t>
      </w:r>
    </w:p>
    <w:p w14:paraId="6AE21C35" w14:textId="654F21ED" w:rsidR="00724A2B" w:rsidRDefault="00724A2B" w:rsidP="00BF6CD1">
      <w:r>
        <w:t>Statements ask the computer to do work (if statement / for loop)</w:t>
      </w:r>
    </w:p>
    <w:p w14:paraId="08B4750C" w14:textId="6A81FD12" w:rsidR="00942856" w:rsidRDefault="00053D9D" w:rsidP="00BF6CD1">
      <w:r>
        <w:t>You can add any JS expression in curly brackets in your html code in your JS file:</w:t>
      </w:r>
    </w:p>
    <w:p w14:paraId="0FEE6F43" w14:textId="5033B3B5" w:rsidR="00053D9D" w:rsidRDefault="00053D9D" w:rsidP="00053D9D">
      <w:pPr>
        <w:ind w:firstLine="720"/>
      </w:pPr>
      <w:r>
        <w:t>No JS statements are allowed.</w:t>
      </w:r>
    </w:p>
    <w:p w14:paraId="59AA0547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53D9D">
        <w:rPr>
          <w:rFonts w:ascii="Courier New" w:eastAsia="Times New Roman" w:hAnsi="Courier New" w:cs="Courier New"/>
          <w:color w:val="D19A66"/>
          <w:sz w:val="23"/>
          <w:szCs w:val="23"/>
        </w:rPr>
        <w:t>name</w:t>
      </w: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53D9D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53D9D">
        <w:rPr>
          <w:rFonts w:ascii="Courier New" w:eastAsia="Times New Roman" w:hAnsi="Courier New" w:cs="Courier New"/>
          <w:color w:val="98C379"/>
          <w:sz w:val="23"/>
          <w:szCs w:val="23"/>
        </w:rPr>
        <w:t>"Mo"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6A996A81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53D9D">
        <w:rPr>
          <w:rFonts w:ascii="Courier New" w:eastAsia="Times New Roman" w:hAnsi="Courier New" w:cs="Courier New"/>
          <w:color w:val="D19A66"/>
          <w:sz w:val="23"/>
          <w:szCs w:val="23"/>
        </w:rPr>
        <w:t>number</w:t>
      </w: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53D9D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53D9D">
        <w:rPr>
          <w:rFonts w:ascii="Courier New" w:eastAsia="Times New Roman" w:hAnsi="Courier New" w:cs="Courier New"/>
          <w:color w:val="D19A66"/>
          <w:sz w:val="23"/>
          <w:szCs w:val="23"/>
        </w:rPr>
        <w:t>7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1A97BE6B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ReactDOM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053D9D">
        <w:rPr>
          <w:rFonts w:ascii="Courier New" w:eastAsia="Times New Roman" w:hAnsi="Courier New" w:cs="Courier New"/>
          <w:color w:val="61AFEF"/>
          <w:sz w:val="23"/>
          <w:szCs w:val="23"/>
        </w:rPr>
        <w:t>render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</w:p>
    <w:p w14:paraId="4A70C365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&lt;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6304E031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h1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&gt;Hello </w:t>
      </w:r>
      <w:r w:rsidRPr="00053D9D">
        <w:rPr>
          <w:rFonts w:ascii="Courier New" w:eastAsia="Times New Roman" w:hAnsi="Courier New" w:cs="Courier New"/>
          <w:color w:val="BE5046"/>
          <w:sz w:val="23"/>
          <w:szCs w:val="23"/>
        </w:rPr>
        <w:t>{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name</w:t>
      </w:r>
      <w:r w:rsidRPr="00053D9D">
        <w:rPr>
          <w:rFonts w:ascii="Courier New" w:eastAsia="Times New Roman" w:hAnsi="Courier New" w:cs="Courier New"/>
          <w:color w:val="BE5046"/>
          <w:sz w:val="23"/>
          <w:szCs w:val="23"/>
        </w:rPr>
        <w:t>}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!&lt;/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h1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4D19A439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&lt;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p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&gt;Your lucky number is </w:t>
      </w:r>
      <w:r w:rsidRPr="00053D9D">
        <w:rPr>
          <w:rFonts w:ascii="Courier New" w:eastAsia="Times New Roman" w:hAnsi="Courier New" w:cs="Courier New"/>
          <w:color w:val="BE5046"/>
          <w:sz w:val="23"/>
          <w:szCs w:val="23"/>
        </w:rPr>
        <w:t>{</w:t>
      </w:r>
      <w:r w:rsidRPr="00053D9D">
        <w:rPr>
          <w:rFonts w:ascii="Courier New" w:eastAsia="Times New Roman" w:hAnsi="Courier New" w:cs="Courier New"/>
          <w:color w:val="D19A66"/>
          <w:sz w:val="23"/>
          <w:szCs w:val="23"/>
        </w:rPr>
        <w:t>Math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053D9D">
        <w:rPr>
          <w:rFonts w:ascii="Courier New" w:eastAsia="Times New Roman" w:hAnsi="Courier New" w:cs="Courier New"/>
          <w:color w:val="56B6C2"/>
          <w:sz w:val="23"/>
          <w:szCs w:val="23"/>
        </w:rPr>
        <w:t>floor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053D9D">
        <w:rPr>
          <w:rFonts w:ascii="Courier New" w:eastAsia="Times New Roman" w:hAnsi="Courier New" w:cs="Courier New"/>
          <w:color w:val="D19A66"/>
          <w:sz w:val="23"/>
          <w:szCs w:val="23"/>
        </w:rPr>
        <w:t>Math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053D9D">
        <w:rPr>
          <w:rFonts w:ascii="Courier New" w:eastAsia="Times New Roman" w:hAnsi="Courier New" w:cs="Courier New"/>
          <w:color w:val="56B6C2"/>
          <w:sz w:val="23"/>
          <w:szCs w:val="23"/>
        </w:rPr>
        <w:t>random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()</w:t>
      </w:r>
      <w:r w:rsidRPr="00053D9D">
        <w:rPr>
          <w:rFonts w:ascii="Courier New" w:eastAsia="Times New Roman" w:hAnsi="Courier New" w:cs="Courier New"/>
          <w:color w:val="56B6C2"/>
          <w:sz w:val="23"/>
          <w:szCs w:val="23"/>
        </w:rPr>
        <w:t>*</w:t>
      </w:r>
      <w:r w:rsidRPr="00053D9D">
        <w:rPr>
          <w:rFonts w:ascii="Courier New" w:eastAsia="Times New Roman" w:hAnsi="Courier New" w:cs="Courier New"/>
          <w:color w:val="D19A66"/>
          <w:sz w:val="23"/>
          <w:szCs w:val="23"/>
        </w:rPr>
        <w:t>100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)</w:t>
      </w:r>
      <w:r w:rsidRPr="00053D9D">
        <w:rPr>
          <w:rFonts w:ascii="Courier New" w:eastAsia="Times New Roman" w:hAnsi="Courier New" w:cs="Courier New"/>
          <w:color w:val="BE5046"/>
          <w:sz w:val="23"/>
          <w:szCs w:val="23"/>
        </w:rPr>
        <w:t>}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!&lt;/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p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6BBDF22D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&lt;/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&gt;,</w:t>
      </w:r>
    </w:p>
    <w:p w14:paraId="71008F85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053D9D">
        <w:rPr>
          <w:rFonts w:ascii="Courier New" w:eastAsia="Times New Roman" w:hAnsi="Courier New" w:cs="Courier New"/>
          <w:color w:val="E06C75"/>
          <w:sz w:val="23"/>
          <w:szCs w:val="23"/>
        </w:rPr>
        <w:t>document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053D9D">
        <w:rPr>
          <w:rFonts w:ascii="Courier New" w:eastAsia="Times New Roman" w:hAnsi="Courier New" w:cs="Courier New"/>
          <w:color w:val="61AFEF"/>
          <w:sz w:val="23"/>
          <w:szCs w:val="23"/>
        </w:rPr>
        <w:t>getElementById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053D9D">
        <w:rPr>
          <w:rFonts w:ascii="Courier New" w:eastAsia="Times New Roman" w:hAnsi="Courier New" w:cs="Courier New"/>
          <w:color w:val="98C379"/>
          <w:sz w:val="23"/>
          <w:szCs w:val="23"/>
        </w:rPr>
        <w:t>"root"</w:t>
      </w: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)</w:t>
      </w:r>
    </w:p>
    <w:p w14:paraId="3D8EE62A" w14:textId="77777777" w:rsidR="00053D9D" w:rsidRPr="00053D9D" w:rsidRDefault="00053D9D" w:rsidP="00053D9D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53D9D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1854BC92" w14:textId="4474C4EA" w:rsidR="00053D9D" w:rsidRDefault="00053D9D" w:rsidP="00BF6CD1"/>
    <w:p w14:paraId="4EB31BB3" w14:textId="55E40DFB" w:rsidR="00053D9D" w:rsidRDefault="00427803" w:rsidP="00BF6CD1">
      <w:r>
        <w:t>Template literals:</w:t>
      </w:r>
    </w:p>
    <w:p w14:paraId="28F930EC" w14:textId="0A1D3925" w:rsidR="00C36B46" w:rsidRDefault="00C36B46" w:rsidP="00BF6CD1">
      <w:r w:rsidRPr="00C36B46">
        <w:lastRenderedPageBreak/>
        <w:t>Template literals are string literals allowing embedded expressions. You can use multi-line strings and string interpolation features with them.</w:t>
      </w:r>
    </w:p>
    <w:p w14:paraId="0AB9C8A4" w14:textId="244116F8" w:rsidR="00427803" w:rsidRDefault="00427803" w:rsidP="00C36B46">
      <w:pPr>
        <w:ind w:firstLine="720"/>
      </w:pPr>
      <w:r w:rsidRPr="00427803">
        <w:t>{`${fName} ${lName}`}</w:t>
      </w:r>
    </w:p>
    <w:p w14:paraId="701AF98A" w14:textId="1E25F1E5" w:rsidR="00C36B46" w:rsidRDefault="00C36B46" w:rsidP="00BF6CD1"/>
    <w:p w14:paraId="30BDB389" w14:textId="2C36B7E8" w:rsidR="00C36B46" w:rsidRDefault="00934210" w:rsidP="00BF6CD1">
      <w:r>
        <w:t>You can add JS code into your HTML code in your React JS file to keep it dynamic (</w:t>
      </w:r>
      <w:r w:rsidR="00AD5C2A">
        <w:t xml:space="preserve">ex: </w:t>
      </w:r>
      <w:r>
        <w:t xml:space="preserve">image source </w:t>
      </w:r>
      <w:r w:rsidR="00AD5C2A">
        <w:t>or inline styles</w:t>
      </w:r>
      <w:r>
        <w:t>)</w:t>
      </w:r>
    </w:p>
    <w:p w14:paraId="1A557D7C" w14:textId="34345024" w:rsidR="00934210" w:rsidRDefault="00E07E4F" w:rsidP="00BF6CD1">
      <w:r>
        <w:t xml:space="preserve">While HTML attributes are accessed using kebab casing in HTML files, </w:t>
      </w:r>
      <w:r w:rsidR="00934210">
        <w:t>HTML attributes are accessed using camelCasing when in your React JS file.</w:t>
      </w:r>
    </w:p>
    <w:p w14:paraId="5B7CB1B6" w14:textId="77777777" w:rsidR="00934210" w:rsidRDefault="00934210" w:rsidP="00BF6CD1"/>
    <w:sectPr w:rsidR="0093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D4"/>
    <w:rsid w:val="00053D9D"/>
    <w:rsid w:val="000B3BE4"/>
    <w:rsid w:val="00391849"/>
    <w:rsid w:val="00427803"/>
    <w:rsid w:val="005C7FB6"/>
    <w:rsid w:val="006B3DB7"/>
    <w:rsid w:val="00724A2B"/>
    <w:rsid w:val="007C67C8"/>
    <w:rsid w:val="007D7C5C"/>
    <w:rsid w:val="008465EF"/>
    <w:rsid w:val="008B19D4"/>
    <w:rsid w:val="00934210"/>
    <w:rsid w:val="00942856"/>
    <w:rsid w:val="00AD5C2A"/>
    <w:rsid w:val="00BF6CD1"/>
    <w:rsid w:val="00C36B46"/>
    <w:rsid w:val="00DC5546"/>
    <w:rsid w:val="00E0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A3C1"/>
  <w15:chartTrackingRefBased/>
  <w15:docId w15:val="{EA8DB7AF-2D44-49A6-99D2-F0C5EAAC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17</cp:revision>
  <dcterms:created xsi:type="dcterms:W3CDTF">2020-08-12T19:23:00Z</dcterms:created>
  <dcterms:modified xsi:type="dcterms:W3CDTF">2020-08-12T22:01:00Z</dcterms:modified>
</cp:coreProperties>
</file>