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 xml:space="preserve">Walmart </w:t>
      </w:r>
    </w:p>
    <w:p>
      <w:r>
        <w:rPr>
          <w:b w:val="on"/>
          <w:sz w:val="28"/>
        </w:rPr>
        <w:t>PERSONAL INFO</w:t>
      </w:r>
    </w:p>
    <w:p>
      <w:r>
        <w:rPr>
          <w:sz w:val="24"/>
        </w:rPr>
        <w:t xml:space="preserve">
  name : Abuzar Khan,
  email : abbuzar982@gmail.com,
  phone : 9522248314,
  location : Bhopal,
  title : Full-Stack Developer
</w:t>
      </w:r>
    </w:p>
    <w:p>
      <w:r>
        <w:rPr>
          <w:b w:val="on"/>
          <w:sz w:val="28"/>
        </w:rPr>
        <w:t>SUMMARY</w:t>
      </w:r>
    </w:p>
    <w:p>
      <w:r>
        <w:rPr>
          <w:sz w:val="24"/>
        </w:rPr>
        <w:t xml:space="preserve">
  summary : Detail-oriented Software Engineer with 6+ years of experience in building scalable web applications. Expert in Java, Spring Boot, and React. Proven track record of optimizing system performance by 40% and leading cross-functional teams to deliver high-quality software solutions.
</w:t>
      </w:r>
    </w:p>
    <w:p>
      <w:r>
        <w:rPr>
          <w:b w:val="on"/>
          <w:sz w:val="28"/>
        </w:rPr>
        <w:t>EXPERIENCE</w:t>
      </w:r>
    </w:p>
    <w:p>
      <w:r>
        <w:rPr>
          <w:sz w:val="24"/>
        </w:rPr>
        <w:t>[ 
  company : TechFlow Solutions,
  position :  Senior Software Engineer ,
  startDate : 06/2026,
  endDate : present,
  description : • Spearheaded the migration of a monolithic legacy system to a microservices architecture using Spring Boot and Docker, improving deployment frequency by 60%.\n• Designed and implemented a real-time data processing pipeline using Apache Kafka, handling over 1 million events per day.\n• Mentored a team of 5 junior developers, conducting code reviews and implementing best practices for CI/CD using Jenkins and GitHub Actions.\n• Optimized SQL queries and database indexing, reducing API response times by 30%.
 ]</w:t>
      </w:r>
    </w:p>
    <w:p>
      <w:r>
        <w:rPr>
          <w:b w:val="on"/>
          <w:sz w:val="28"/>
        </w:rPr>
        <w:t>EDUCATION</w:t>
      </w:r>
    </w:p>
    <w:p>
      <w:r>
        <w:rPr>
          <w:sz w:val="24"/>
        </w:rPr>
        <w:t>[ 
  school : State University,
  degree : Bachelor of Science in Computer Science ,
  startDate : ,
  endDate : 
 ]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skills : Java, JavaScript (ES6+), SQL, HTML5, CSS3
</w:t>
      </w:r>
    </w:p>
    <w:p>
      <w:r>
        <w:rPr>
          <w:b w:val="on"/>
          <w:sz w:val="28"/>
        </w:rPr>
        <w:t>PROJECTS</w:t>
      </w:r>
    </w:p>
    <w:p>
      <w:r>
        <w:rPr>
          <w:sz w:val="24"/>
        </w:rPr>
        <w:t>[ 
  name : Innovate Digital ,
  role :  Software Developer,
  description : • Developed and maintained customer-facing dashboards using React.js and Redux, resulting in a 25% increase in user engagement.\n• Integrated third-party APIs for payment processing (Stripe) and authentication (OAuth2).\n• Collaborated with UX/UI designers to implement responsive designs, ensuring a seamless experience across mobile and desktop.,
  link : 
 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2026-04-27T07:06:28Z</dcterms:created>
  <dc:creator>Apache POI</dc:creator>
</cp:coreProperties>
</file>