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7D7A6" w14:textId="77777777" w:rsidR="007A00CB" w:rsidRDefault="007A00CB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Interview: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DA8E8DA" w14:textId="77777777" w:rsidR="007A00CB" w:rsidRDefault="007A00CB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33333"/>
          <w:sz w:val="22"/>
          <w:szCs w:val="22"/>
          <w:shd w:val="clear" w:color="auto" w:fill="FFFFFF"/>
        </w:rPr>
        <w:t>Waar begint een project meestal mee? </w:t>
      </w:r>
      <w:r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14:paraId="73F9BC19" w14:textId="456184FB" w:rsidR="007A00CB" w:rsidRDefault="007A00CB" w:rsidP="007A00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333333"/>
          <w:sz w:val="22"/>
          <w:szCs w:val="22"/>
        </w:rPr>
      </w:pPr>
      <w:r>
        <w:rPr>
          <w:rStyle w:val="eop"/>
          <w:rFonts w:ascii="Calibri" w:hAnsi="Calibri" w:cs="Calibri"/>
          <w:color w:val="333333"/>
          <w:sz w:val="22"/>
          <w:szCs w:val="22"/>
        </w:rPr>
        <w:t> Een briefing</w:t>
      </w:r>
      <w:r w:rsidR="002240DD">
        <w:rPr>
          <w:rStyle w:val="eop"/>
          <w:rFonts w:ascii="Calibri" w:hAnsi="Calibri" w:cs="Calibri"/>
          <w:color w:val="333333"/>
          <w:sz w:val="22"/>
          <w:szCs w:val="22"/>
        </w:rPr>
        <w:t xml:space="preserve"> / begroeten</w:t>
      </w:r>
    </w:p>
    <w:p w14:paraId="087B2E4D" w14:textId="77777777" w:rsidR="002240DD" w:rsidRDefault="002240DD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EB2012B" w14:textId="77777777" w:rsidR="007A00CB" w:rsidRDefault="007A00CB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33333"/>
          <w:sz w:val="22"/>
          <w:szCs w:val="22"/>
        </w:rPr>
        <w:t>Wat is een brainstorm?</w:t>
      </w:r>
      <w:r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14:paraId="1DE3B2A7" w14:textId="320D3306" w:rsidR="007A00CB" w:rsidRDefault="007A00CB" w:rsidP="007A00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333333"/>
          <w:sz w:val="22"/>
          <w:szCs w:val="22"/>
        </w:rPr>
      </w:pPr>
      <w:r>
        <w:rPr>
          <w:rStyle w:val="eop"/>
          <w:rFonts w:ascii="Calibri" w:hAnsi="Calibri" w:cs="Calibri"/>
          <w:color w:val="333333"/>
          <w:sz w:val="22"/>
          <w:szCs w:val="22"/>
        </w:rPr>
        <w:t xml:space="preserve">Een manier om </w:t>
      </w:r>
      <w:r w:rsidR="002240DD">
        <w:rPr>
          <w:rStyle w:val="eop"/>
          <w:rFonts w:ascii="Calibri" w:hAnsi="Calibri" w:cs="Calibri"/>
          <w:color w:val="333333"/>
          <w:sz w:val="22"/>
          <w:szCs w:val="22"/>
        </w:rPr>
        <w:t xml:space="preserve"> snel </w:t>
      </w:r>
      <w:r>
        <w:rPr>
          <w:rStyle w:val="eop"/>
          <w:rFonts w:ascii="Calibri" w:hAnsi="Calibri" w:cs="Calibri"/>
          <w:color w:val="333333"/>
          <w:sz w:val="22"/>
          <w:szCs w:val="22"/>
        </w:rPr>
        <w:t>op</w:t>
      </w:r>
      <w:r w:rsidR="002240DD">
        <w:rPr>
          <w:rStyle w:val="eop"/>
          <w:rFonts w:ascii="Calibri" w:hAnsi="Calibri" w:cs="Calibri"/>
          <w:color w:val="333333"/>
          <w:sz w:val="22"/>
          <w:szCs w:val="22"/>
        </w:rPr>
        <w:t xml:space="preserve"> ruwe</w:t>
      </w:r>
      <w:r>
        <w:rPr>
          <w:rStyle w:val="eop"/>
          <w:rFonts w:ascii="Calibri" w:hAnsi="Calibri" w:cs="Calibri"/>
          <w:color w:val="333333"/>
          <w:sz w:val="22"/>
          <w:szCs w:val="22"/>
        </w:rPr>
        <w:t xml:space="preserve"> ideeën te komen</w:t>
      </w:r>
      <w:r w:rsidR="002240DD">
        <w:rPr>
          <w:rStyle w:val="eop"/>
          <w:rFonts w:ascii="Calibri" w:hAnsi="Calibri" w:cs="Calibri"/>
          <w:color w:val="333333"/>
          <w:sz w:val="22"/>
          <w:szCs w:val="22"/>
        </w:rPr>
        <w:t>.</w:t>
      </w:r>
    </w:p>
    <w:p w14:paraId="6BEF6F6C" w14:textId="77777777" w:rsidR="002240DD" w:rsidRDefault="002240DD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34976F3" w14:textId="77777777" w:rsidR="007A00CB" w:rsidRDefault="007A00CB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Wat is belangrijk in een brainstorm?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46530A6" w14:textId="43969E82" w:rsidR="007A00CB" w:rsidRDefault="007A00CB" w:rsidP="007A00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 xml:space="preserve"> Zoveel mogelijk </w:t>
      </w:r>
      <w:r w:rsidR="002240DD">
        <w:rPr>
          <w:rStyle w:val="eop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2240DD">
        <w:rPr>
          <w:rStyle w:val="eop"/>
          <w:rFonts w:ascii="Calibri" w:hAnsi="Calibri" w:cs="Calibri"/>
          <w:color w:val="000000"/>
          <w:sz w:val="22"/>
          <w:szCs w:val="22"/>
        </w:rPr>
        <w:t>ideeen</w:t>
      </w:r>
      <w:proofErr w:type="spellEnd"/>
      <w:r w:rsidR="002240DD">
        <w:rPr>
          <w:rStyle w:val="eop"/>
          <w:rFonts w:ascii="Calibri" w:hAnsi="Calibri" w:cs="Calibri"/>
          <w:color w:val="000000"/>
          <w:sz w:val="22"/>
          <w:szCs w:val="22"/>
        </w:rPr>
        <w:t xml:space="preserve"> toevoegen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 xml:space="preserve"> wat te maken heeft met het onderwerp.</w:t>
      </w:r>
      <w:r w:rsidR="002240DD">
        <w:rPr>
          <w:rStyle w:val="eop"/>
          <w:rFonts w:ascii="Calibri" w:hAnsi="Calibri" w:cs="Calibri"/>
          <w:color w:val="000000"/>
          <w:sz w:val="22"/>
          <w:szCs w:val="22"/>
        </w:rPr>
        <w:t xml:space="preserve"> </w:t>
      </w:r>
    </w:p>
    <w:p w14:paraId="5CC9C4FA" w14:textId="77777777" w:rsidR="002240DD" w:rsidRDefault="002240DD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908517B" w14:textId="77777777" w:rsidR="007A00CB" w:rsidRDefault="007A00CB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Welke vragen moet je jezelf stellen tijdens een brainstorm?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F2ABB37" w14:textId="29FCF7BB" w:rsidR="007A00CB" w:rsidRDefault="002240DD" w:rsidP="007A00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Wat moet er allemaal in het project.</w:t>
      </w:r>
    </w:p>
    <w:p w14:paraId="6A1F3654" w14:textId="77777777" w:rsidR="002240DD" w:rsidRDefault="002240DD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5D1D86" w14:textId="77777777" w:rsidR="007A00CB" w:rsidRDefault="007A00CB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33333"/>
          <w:sz w:val="22"/>
          <w:szCs w:val="22"/>
        </w:rPr>
        <w:t>Hoe haal de meeste informatie uit een klant?</w:t>
      </w:r>
      <w:r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14:paraId="004270EE" w14:textId="49E32486" w:rsidR="007A00CB" w:rsidRDefault="00536D9F" w:rsidP="007A00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333333"/>
          <w:sz w:val="22"/>
          <w:szCs w:val="22"/>
        </w:rPr>
      </w:pPr>
      <w:r>
        <w:rPr>
          <w:rStyle w:val="eop"/>
          <w:rFonts w:ascii="Calibri" w:hAnsi="Calibri" w:cs="Calibri"/>
          <w:color w:val="333333"/>
          <w:sz w:val="22"/>
          <w:szCs w:val="22"/>
        </w:rPr>
        <w:t xml:space="preserve">pen vragen stellen, </w:t>
      </w:r>
      <w:r w:rsidR="002240DD">
        <w:rPr>
          <w:rStyle w:val="eop"/>
          <w:rFonts w:ascii="Calibri" w:hAnsi="Calibri" w:cs="Calibri"/>
          <w:color w:val="333333"/>
          <w:sz w:val="22"/>
          <w:szCs w:val="22"/>
        </w:rPr>
        <w:t xml:space="preserve">dan kunnen </w:t>
      </w:r>
      <w:r>
        <w:rPr>
          <w:rStyle w:val="eop"/>
          <w:rFonts w:ascii="Calibri" w:hAnsi="Calibri" w:cs="Calibri"/>
          <w:color w:val="333333"/>
          <w:sz w:val="22"/>
          <w:szCs w:val="22"/>
        </w:rPr>
        <w:t>ze zelf uitleggen wat ze willen.</w:t>
      </w:r>
    </w:p>
    <w:p w14:paraId="4BD5C98A" w14:textId="77777777" w:rsidR="002240DD" w:rsidRDefault="002240DD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FF3065F" w14:textId="77777777" w:rsidR="007A00CB" w:rsidRDefault="007A00CB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33333"/>
          <w:sz w:val="22"/>
          <w:szCs w:val="22"/>
          <w:shd w:val="clear" w:color="auto" w:fill="FFFFFF"/>
        </w:rPr>
        <w:t>Waarom is het belangrijk dat we bij een interview vooral open vragen stellen?</w:t>
      </w:r>
      <w:r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14:paraId="1DDBE353" w14:textId="2E883644" w:rsidR="00536D9F" w:rsidRDefault="00D52755" w:rsidP="00536D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333333"/>
          <w:sz w:val="22"/>
          <w:szCs w:val="22"/>
        </w:rPr>
        <w:t xml:space="preserve">Gesloten vragen krijg je </w:t>
      </w:r>
      <w:r w:rsidR="002240DD">
        <w:rPr>
          <w:rStyle w:val="eop"/>
          <w:rFonts w:ascii="Calibri" w:hAnsi="Calibri" w:cs="Calibri"/>
          <w:color w:val="333333"/>
          <w:sz w:val="22"/>
          <w:szCs w:val="22"/>
        </w:rPr>
        <w:t>alleen maar ja nee antwoord op.</w:t>
      </w:r>
      <w:r>
        <w:rPr>
          <w:rStyle w:val="eop"/>
          <w:rFonts w:ascii="Calibri" w:hAnsi="Calibri" w:cs="Calibri"/>
          <w:color w:val="333333"/>
          <w:sz w:val="22"/>
          <w:szCs w:val="22"/>
        </w:rPr>
        <w:t xml:space="preserve">. </w:t>
      </w:r>
    </w:p>
    <w:p w14:paraId="79482EEB" w14:textId="17ACA07A" w:rsidR="007A00CB" w:rsidRDefault="007A00CB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13CF5B8" w14:textId="77777777" w:rsidR="007A00CB" w:rsidRDefault="007A00CB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33333"/>
          <w:sz w:val="22"/>
          <w:szCs w:val="22"/>
          <w:shd w:val="clear" w:color="auto" w:fill="FFFFFF"/>
        </w:rPr>
        <w:t>Hoe heten de prototypes die je maakt op basis van klantfeedback na het interview?</w:t>
      </w:r>
      <w:r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14:paraId="7AAB8C1A" w14:textId="30A326CB" w:rsidR="007A00CB" w:rsidRDefault="00536D9F" w:rsidP="007A00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333333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color w:val="333333"/>
          <w:sz w:val="22"/>
          <w:szCs w:val="22"/>
        </w:rPr>
        <w:t>Wireframes</w:t>
      </w:r>
      <w:proofErr w:type="spellEnd"/>
    </w:p>
    <w:p w14:paraId="7E1402B9" w14:textId="77777777" w:rsidR="002240DD" w:rsidRDefault="002240DD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22AAFBE" w14:textId="77777777" w:rsidR="007A00CB" w:rsidRDefault="007A00CB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33333"/>
          <w:sz w:val="22"/>
          <w:szCs w:val="22"/>
          <w:shd w:val="clear" w:color="auto" w:fill="FFFFFF"/>
        </w:rPr>
        <w:t>Hoe gedraag je je bij een interview “</w:t>
      </w:r>
      <w:proofErr w:type="spellStart"/>
      <w:r>
        <w:rPr>
          <w:rStyle w:val="spellingerror"/>
          <w:rFonts w:ascii="Calibri" w:hAnsi="Calibri" w:cs="Calibri"/>
          <w:color w:val="333333"/>
          <w:sz w:val="22"/>
          <w:szCs w:val="22"/>
          <w:shd w:val="clear" w:color="auto" w:fill="FFFFFF"/>
        </w:rPr>
        <w:t>Proffessioneel</w:t>
      </w:r>
      <w:proofErr w:type="spellEnd"/>
      <w:r>
        <w:rPr>
          <w:rStyle w:val="normaltextrun"/>
          <w:rFonts w:ascii="Calibri" w:hAnsi="Calibri" w:cs="Calibri"/>
          <w:color w:val="333333"/>
          <w:sz w:val="22"/>
          <w:szCs w:val="22"/>
          <w:shd w:val="clear" w:color="auto" w:fill="FFFFFF"/>
        </w:rPr>
        <w:t>”?</w:t>
      </w:r>
      <w:r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14:paraId="22CB92E5" w14:textId="5B181A43" w:rsidR="007A00CB" w:rsidRDefault="007A00CB" w:rsidP="007A00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Spreek formeel en beleefd.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46B45953" w14:textId="77777777" w:rsidR="00536D9F" w:rsidRPr="007A00CB" w:rsidRDefault="00536D9F" w:rsidP="007A00C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F7B4A56" w14:textId="77777777" w:rsidR="007A00CB" w:rsidRDefault="007A00CB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Taakverdeling: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37DFD362" w14:textId="77777777" w:rsidR="007A00CB" w:rsidRDefault="007A00CB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Waarom is het belangrijk om een taakverdeling te maken?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0BD201C" w14:textId="248D13A9" w:rsidR="007A00CB" w:rsidRDefault="002240DD" w:rsidP="007A00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Zo dat iedereen weet wat ze moeten doen en wanneer.</w:t>
      </w:r>
    </w:p>
    <w:p w14:paraId="45149A53" w14:textId="77777777" w:rsidR="002240DD" w:rsidRDefault="002240DD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2858CEB" w14:textId="629B5C2E" w:rsidR="007A00CB" w:rsidRDefault="007A00CB" w:rsidP="007A00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333333"/>
          <w:sz w:val="22"/>
          <w:szCs w:val="22"/>
        </w:rPr>
      </w:pPr>
      <w:r>
        <w:rPr>
          <w:rStyle w:val="normaltextrun"/>
          <w:rFonts w:ascii="Calibri" w:hAnsi="Calibri" w:cs="Calibri"/>
          <w:color w:val="333333"/>
          <w:sz w:val="22"/>
          <w:szCs w:val="22"/>
        </w:rPr>
        <w:t>Wat is een </w:t>
      </w:r>
      <w:proofErr w:type="spellStart"/>
      <w:r>
        <w:rPr>
          <w:rStyle w:val="spellingerror"/>
          <w:rFonts w:ascii="Calibri" w:hAnsi="Calibri" w:cs="Calibri"/>
          <w:color w:val="333333"/>
          <w:sz w:val="22"/>
          <w:szCs w:val="22"/>
        </w:rPr>
        <w:t>kanban</w:t>
      </w:r>
      <w:proofErr w:type="spellEnd"/>
      <w:r>
        <w:rPr>
          <w:rStyle w:val="normaltextrun"/>
          <w:rFonts w:ascii="Calibri" w:hAnsi="Calibri" w:cs="Calibri"/>
          <w:color w:val="333333"/>
          <w:sz w:val="22"/>
          <w:szCs w:val="22"/>
        </w:rPr>
        <w:t>?</w:t>
      </w:r>
      <w:r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14:paraId="2F2025FC" w14:textId="16772431" w:rsidR="007A00CB" w:rsidRDefault="007A00CB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333333"/>
          <w:sz w:val="22"/>
          <w:szCs w:val="22"/>
        </w:rPr>
        <w:t xml:space="preserve">Een bord waar je de taakverdeling van een project bij </w:t>
      </w:r>
      <w:r w:rsidR="002240DD">
        <w:rPr>
          <w:rStyle w:val="eop"/>
          <w:rFonts w:ascii="Calibri" w:hAnsi="Calibri" w:cs="Calibri"/>
          <w:color w:val="333333"/>
          <w:sz w:val="22"/>
          <w:szCs w:val="22"/>
        </w:rPr>
        <w:t>houd.</w:t>
      </w:r>
    </w:p>
    <w:p w14:paraId="287BD66F" w14:textId="77777777" w:rsidR="007A00CB" w:rsidRDefault="007A00CB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14:paraId="31DE299B" w14:textId="77777777" w:rsidR="007A00CB" w:rsidRDefault="007A00CB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Wat zet je in een </w:t>
      </w: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  <w:shd w:val="clear" w:color="auto" w:fill="FFFFFF"/>
        </w:rPr>
        <w:t>kanban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 en hoe gebruik je het?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F014565" w14:textId="77777777" w:rsidR="002240DD" w:rsidRDefault="007A00CB" w:rsidP="007A00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De taken van je project en je hebt 3 kolommen:</w:t>
      </w:r>
    </w:p>
    <w:p w14:paraId="32EEEB83" w14:textId="22DCBB74" w:rsidR="007A00CB" w:rsidRDefault="007A00CB" w:rsidP="007A00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 xml:space="preserve"> do, in </w:t>
      </w:r>
      <w:proofErr w:type="spellStart"/>
      <w:r>
        <w:rPr>
          <w:rStyle w:val="eop"/>
          <w:rFonts w:ascii="Calibri" w:hAnsi="Calibri" w:cs="Calibri"/>
          <w:color w:val="000000"/>
          <w:sz w:val="22"/>
          <w:szCs w:val="22"/>
        </w:rPr>
        <w:t>progress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Style w:val="eop"/>
          <w:rFonts w:ascii="Calibri" w:hAnsi="Calibri" w:cs="Calibri"/>
          <w:color w:val="000000"/>
          <w:sz w:val="22"/>
          <w:szCs w:val="22"/>
        </w:rPr>
        <w:t>finished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 xml:space="preserve"> en verplaats zo de taken naar de juiste kolom</w:t>
      </w:r>
      <w:r w:rsidR="002240DD">
        <w:rPr>
          <w:rStyle w:val="eop"/>
          <w:rFonts w:ascii="Calibri" w:hAnsi="Calibri" w:cs="Calibri"/>
          <w:color w:val="000000"/>
          <w:sz w:val="22"/>
          <w:szCs w:val="22"/>
        </w:rPr>
        <w:t>.</w:t>
      </w:r>
    </w:p>
    <w:p w14:paraId="09101B8C" w14:textId="77777777" w:rsidR="002240DD" w:rsidRDefault="002240DD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2CDD004" w14:textId="77777777" w:rsidR="007A00CB" w:rsidRDefault="007A00CB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33333"/>
          <w:sz w:val="22"/>
          <w:szCs w:val="22"/>
        </w:rPr>
        <w:t>Welke regels heeft een </w:t>
      </w:r>
      <w:proofErr w:type="spellStart"/>
      <w:r>
        <w:rPr>
          <w:rStyle w:val="spellingerror"/>
          <w:rFonts w:ascii="Calibri" w:hAnsi="Calibri" w:cs="Calibri"/>
          <w:color w:val="333333"/>
          <w:sz w:val="22"/>
          <w:szCs w:val="22"/>
        </w:rPr>
        <w:t>kanban</w:t>
      </w:r>
      <w:proofErr w:type="spellEnd"/>
      <w:r>
        <w:rPr>
          <w:rStyle w:val="normaltextrun"/>
          <w:rFonts w:ascii="Calibri" w:hAnsi="Calibri" w:cs="Calibri"/>
          <w:color w:val="333333"/>
          <w:sz w:val="22"/>
          <w:szCs w:val="22"/>
        </w:rPr>
        <w:t> bord?</w:t>
      </w:r>
      <w:r>
        <w:rPr>
          <w:rStyle w:val="eop"/>
          <w:rFonts w:ascii="Calibri" w:hAnsi="Calibri" w:cs="Calibri"/>
          <w:color w:val="333333"/>
          <w:sz w:val="22"/>
          <w:szCs w:val="22"/>
        </w:rPr>
        <w:t> </w:t>
      </w:r>
    </w:p>
    <w:p w14:paraId="7CB1F19B" w14:textId="620B0051" w:rsidR="007A00CB" w:rsidRDefault="007A00CB" w:rsidP="007A00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536D9F">
        <w:rPr>
          <w:rStyle w:val="eop"/>
          <w:rFonts w:ascii="Calibri" w:hAnsi="Calibri" w:cs="Calibri"/>
          <w:sz w:val="22"/>
          <w:szCs w:val="22"/>
        </w:rPr>
        <w:t>Alle taken verticaal weergeven.</w:t>
      </w:r>
    </w:p>
    <w:p w14:paraId="41CC9146" w14:textId="2E6B5997" w:rsidR="00536D9F" w:rsidRPr="00821D49" w:rsidRDefault="00536D9F" w:rsidP="00821D49">
      <w:r>
        <w:t>Maak taken niet te groot</w:t>
      </w:r>
      <w:r>
        <w:br/>
        <w:t>denk aan je leerpunten, dus niet alleen dingen pakken die je al kan.</w:t>
      </w:r>
    </w:p>
    <w:sectPr w:rsidR="00536D9F" w:rsidRPr="00821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96"/>
    <w:rsid w:val="002240DD"/>
    <w:rsid w:val="0030068F"/>
    <w:rsid w:val="00536D9F"/>
    <w:rsid w:val="006D5896"/>
    <w:rsid w:val="007A00CB"/>
    <w:rsid w:val="00821D49"/>
    <w:rsid w:val="00C601BC"/>
    <w:rsid w:val="00D5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1270"/>
  <w15:chartTrackingRefBased/>
  <w15:docId w15:val="{7F53EB67-8AAC-4525-9983-9074AF8B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D4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1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7A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DefaultParagraphFont"/>
    <w:rsid w:val="007A00CB"/>
  </w:style>
  <w:style w:type="character" w:customStyle="1" w:styleId="eop">
    <w:name w:val="eop"/>
    <w:basedOn w:val="DefaultParagraphFont"/>
    <w:rsid w:val="007A00CB"/>
  </w:style>
  <w:style w:type="character" w:customStyle="1" w:styleId="spellingerror">
    <w:name w:val="spellingerror"/>
    <w:basedOn w:val="DefaultParagraphFont"/>
    <w:rsid w:val="007A0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1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mies</dc:creator>
  <cp:keywords/>
  <dc:description/>
  <cp:lastModifiedBy>maxv van lierop</cp:lastModifiedBy>
  <cp:revision>2</cp:revision>
  <dcterms:created xsi:type="dcterms:W3CDTF">2021-11-08T12:49:00Z</dcterms:created>
  <dcterms:modified xsi:type="dcterms:W3CDTF">2021-11-08T12:49:00Z</dcterms:modified>
</cp:coreProperties>
</file>