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FEB84" w14:textId="488272AD" w:rsidR="00F96E0B" w:rsidRDefault="005571D9">
      <w:r>
        <w:t xml:space="preserve">This is a summary of my part of the project. I am responsible for creating the DIY mask page and creating a table to display the many masks created and added by the user to the cart, displaying its id and the option to delete them if they do not want to purchase it. The user can change the color of the masks from a selection provided to him, </w:t>
      </w:r>
      <w:r w:rsidR="003A1107">
        <w:t>and</w:t>
      </w:r>
      <w:r>
        <w:t xml:space="preserve"> add an image from a provided selection, which at the moment are only animals.</w:t>
      </w:r>
    </w:p>
    <w:sectPr w:rsidR="00F96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D9"/>
    <w:rsid w:val="003A1107"/>
    <w:rsid w:val="003D6CAB"/>
    <w:rsid w:val="005571D9"/>
    <w:rsid w:val="005C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1B55"/>
  <w15:chartTrackingRefBased/>
  <w15:docId w15:val="{F4EDF3A9-2E02-49B9-83D5-BF830D06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E3D28D1918C847965458675B81DE64" ma:contentTypeVersion="0" ma:contentTypeDescription="Create a new document." ma:contentTypeScope="" ma:versionID="2921ed5851118aac5c0545daeea5b7d0">
  <xsd:schema xmlns:xsd="http://www.w3.org/2001/XMLSchema" xmlns:xs="http://www.w3.org/2001/XMLSchema" xmlns:p="http://schemas.microsoft.com/office/2006/metadata/properties" targetNamespace="http://schemas.microsoft.com/office/2006/metadata/properties" ma:root="true" ma:fieldsID="a2355bb0daccbf8b672c75573af507a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7A5DE9-71ED-403B-917C-706F464D7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65024F3-4AE6-4E9E-8CA1-1712133FED7C}">
  <ds:schemaRefs>
    <ds:schemaRef ds:uri="http://schemas.microsoft.com/sharepoint/v3/contenttype/forms"/>
  </ds:schemaRefs>
</ds:datastoreItem>
</file>

<file path=customXml/itemProps3.xml><?xml version="1.0" encoding="utf-8"?>
<ds:datastoreItem xmlns:ds="http://schemas.openxmlformats.org/officeDocument/2006/customXml" ds:itemID="{2A40B46F-8955-4001-A813-1E80DA228347}">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Patel</dc:creator>
  <cp:keywords/>
  <dc:description/>
  <cp:lastModifiedBy>Mohit Patel</cp:lastModifiedBy>
  <cp:revision>2</cp:revision>
  <dcterms:created xsi:type="dcterms:W3CDTF">2020-12-07T05:15:00Z</dcterms:created>
  <dcterms:modified xsi:type="dcterms:W3CDTF">2020-12-07T05:15:00Z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0x01010099E3D28D1918C847965458675B81DE64</vt:lpwstr>
  </property>
</Properties>
</file>