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55B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</w:t>
      </w:r>
      <w:r w:rsidR="00DC31A7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1B455B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1B455B">
        <w:rPr>
          <w:b/>
          <w:lang w:val="en-US"/>
        </w:rPr>
        <w:t>_LowToleratedError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C06758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F73528">
        <w:rPr>
          <w:lang w:val="en-US"/>
        </w:rPr>
        <w:t>MPM-MIXED computational method and q</w:t>
      </w:r>
      <w:r w:rsidR="00206092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  <w:r w:rsidR="003775A4">
        <w:rPr>
          <w:lang w:val="en-US"/>
        </w:rPr>
        <w:t>Compared with test-1007, a lower value of tolerated error is used.</w:t>
      </w:r>
    </w:p>
    <w:p w:rsidR="00BD48CF" w:rsidRDefault="003775A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4381500</wp:posOffset>
            </wp:positionH>
            <wp:positionV relativeFrom="margin">
              <wp:posOffset>1285875</wp:posOffset>
            </wp:positionV>
            <wp:extent cx="893445" cy="379730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2903220</wp:posOffset>
            </wp:positionH>
            <wp:positionV relativeFrom="margin">
              <wp:posOffset>1274445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A44" w:rsidRPr="000F4674" w:rsidRDefault="001B455B" w:rsidP="00BD48CF">
      <w:pPr>
        <w:spacing w:after="0" w:line="240" w:lineRule="auto"/>
        <w:jc w:val="both"/>
        <w:rPr>
          <w:b/>
          <w:lang w:val="en-US"/>
        </w:rPr>
      </w:pPr>
      <w:r>
        <w:rPr>
          <w:i/>
          <w:lang w:val="en-US"/>
        </w:rPr>
        <w:t xml:space="preserve"> </w:t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73528" w:rsidRDefault="00F73528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3507105</wp:posOffset>
            </wp:positionH>
            <wp:positionV relativeFrom="paragraph">
              <wp:posOffset>160020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B33" w:rsidRPr="00F83B33">
        <w:rPr>
          <w:lang w:val="en-US"/>
        </w:rPr>
        <w:t>0.2</w:t>
      </w:r>
    </w:p>
    <w:p w:rsidR="003775A4" w:rsidRDefault="003775A4" w:rsidP="00BD48CF">
      <w:pPr>
        <w:spacing w:after="0" w:line="240" w:lineRule="auto"/>
        <w:jc w:val="both"/>
        <w:rPr>
          <w:lang w:val="en-US"/>
        </w:rPr>
      </w:pPr>
    </w:p>
    <w:p w:rsidR="00163B16" w:rsidRPr="00F73528" w:rsidRDefault="006A573C" w:rsidP="00BD48CF">
      <w:pPr>
        <w:spacing w:after="0" w:line="240" w:lineRule="auto"/>
        <w:jc w:val="both"/>
        <w:rPr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 wp14:anchorId="2AB462AC" wp14:editId="653A3779">
            <wp:simplePos x="0" y="0"/>
            <wp:positionH relativeFrom="margin">
              <wp:posOffset>4453255</wp:posOffset>
            </wp:positionH>
            <wp:positionV relativeFrom="margin">
              <wp:posOffset>5080966</wp:posOffset>
            </wp:positionV>
            <wp:extent cx="1242060" cy="37547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910B70" w:rsidRDefault="00F83B33" w:rsidP="00F73528">
      <w:pPr>
        <w:tabs>
          <w:tab w:val="left" w:pos="2835"/>
        </w:tabs>
        <w:spacing w:after="0" w:line="240" w:lineRule="auto"/>
        <w:jc w:val="both"/>
        <w:rPr>
          <w:b/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Default="00910B70" w:rsidP="000F4674">
      <w:pPr>
        <w:spacing w:after="0" w:line="240" w:lineRule="auto"/>
        <w:jc w:val="both"/>
        <w:rPr>
          <w:b/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F73528" w:rsidRDefault="00B23D50" w:rsidP="00BD48CF">
      <w:pPr>
        <w:spacing w:after="0" w:line="240" w:lineRule="auto"/>
        <w:jc w:val="both"/>
        <w:rPr>
          <w:lang w:val="en-US"/>
        </w:rPr>
        <w:sectPr w:rsidR="00F73528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F7352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C31A7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1B455B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0.0001 0.000</w:t>
      </w:r>
      <w:r w:rsidR="00F83B33"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1B455B" w:rsidP="00F83B33">
      <w:pPr>
        <w:spacing w:after="0" w:line="240" w:lineRule="auto"/>
        <w:jc w:val="both"/>
        <w:rPr>
          <w:lang w:val="en-US"/>
        </w:rPr>
      </w:pPr>
      <w:r w:rsidRPr="001B455B">
        <w:rPr>
          <w:lang w:val="en-US"/>
        </w:rPr>
        <w:t>0.0001 0.0001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F83B33" w:rsidRDefault="00F83B33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p w:rsidR="00F73528" w:rsidRDefault="00F73528" w:rsidP="00D0135B">
      <w:pPr>
        <w:spacing w:after="0" w:line="240" w:lineRule="auto"/>
        <w:jc w:val="both"/>
        <w:rPr>
          <w:lang w:val="en-US"/>
        </w:rPr>
      </w:pPr>
    </w:p>
    <w:p w:rsidR="00F73528" w:rsidRDefault="00F73528" w:rsidP="00D0135B">
      <w:pPr>
        <w:spacing w:after="0" w:line="240" w:lineRule="auto"/>
        <w:jc w:val="both"/>
        <w:rPr>
          <w:lang w:val="en-US"/>
        </w:rPr>
      </w:pPr>
    </w:p>
    <w:p w:rsidR="00F73528" w:rsidRPr="00D0135B" w:rsidRDefault="00F73528" w:rsidP="00D0135B">
      <w:pPr>
        <w:spacing w:after="0" w:line="240" w:lineRule="auto"/>
        <w:jc w:val="both"/>
        <w:rPr>
          <w:lang w:val="en-US"/>
        </w:rPr>
      </w:pPr>
    </w:p>
    <w:p w:rsidR="00774E73" w:rsidRDefault="00F73528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</w:t>
      </w:r>
      <w:r w:rsidR="000F4674">
        <w:rPr>
          <w:b/>
          <w:lang w:val="en-US"/>
        </w:rPr>
        <w:t>olution</w:t>
      </w:r>
    </w:p>
    <w:p w:rsidR="00D925CD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 xml:space="preserve">The results correspond to the point with material point ID equal to </w:t>
      </w:r>
      <w:proofErr w:type="gramStart"/>
      <w:r w:rsidRPr="00E821E8">
        <w:rPr>
          <w:lang w:val="en-US"/>
        </w:rPr>
        <w:t>2</w:t>
      </w:r>
      <w:proofErr w:type="gramEnd"/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D925CD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0528" behindDoc="0" locked="0" layoutInCell="1" allowOverlap="1" wp14:anchorId="1DAA5E2E" wp14:editId="2BEBD843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428448" cy="396000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48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25CD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925CD" w:rsidRPr="00E12476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925CD" w:rsidRPr="00E12476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925CD" w:rsidRPr="00E12476" w:rsidRDefault="00D925CD" w:rsidP="00D925CD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D925CD" w:rsidRPr="00E12476" w:rsidRDefault="00D925CD" w:rsidP="00D925CD">
      <w:pPr>
        <w:spacing w:after="0" w:line="240" w:lineRule="auto"/>
        <w:jc w:val="center"/>
        <w:rPr>
          <w:b/>
          <w:lang w:val="en-US"/>
        </w:rPr>
      </w:pPr>
      <w:r w:rsidRPr="00E12476">
        <w:rPr>
          <w:noProof/>
          <w:lang w:val="es-ES" w:eastAsia="es-ES"/>
        </w:rPr>
        <w:drawing>
          <wp:inline distT="0" distB="0" distL="0" distR="0" wp14:anchorId="11D45C1B" wp14:editId="1ADE4284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5CD" w:rsidRPr="00E12476" w:rsidRDefault="00D925CD" w:rsidP="00D925CD">
      <w:pPr>
        <w:spacing w:after="0" w:line="240" w:lineRule="auto"/>
        <w:jc w:val="center"/>
        <w:rPr>
          <w:b/>
          <w:lang w:val="en-US"/>
        </w:rPr>
      </w:pPr>
    </w:p>
    <w:p w:rsidR="00D925CD" w:rsidRPr="00E12476" w:rsidRDefault="00D925CD" w:rsidP="00D925CD">
      <w:pPr>
        <w:spacing w:after="0" w:line="240" w:lineRule="auto"/>
        <w:jc w:val="both"/>
        <w:rPr>
          <w:b/>
          <w:lang w:val="en-US"/>
        </w:rPr>
      </w:pPr>
    </w:p>
    <w:p w:rsidR="00D925CD" w:rsidRPr="00E12476" w:rsidRDefault="00D925CD" w:rsidP="00D925CD">
      <w:pPr>
        <w:spacing w:after="0" w:line="240" w:lineRule="auto"/>
        <w:jc w:val="both"/>
        <w:rPr>
          <w:b/>
          <w:lang w:val="en-US"/>
        </w:rPr>
      </w:pPr>
    </w:p>
    <w:p w:rsidR="00D925CD" w:rsidRPr="00E12476" w:rsidRDefault="00D925CD" w:rsidP="00D925CD">
      <w:pPr>
        <w:spacing w:after="0" w:line="240" w:lineRule="auto"/>
        <w:jc w:val="both"/>
        <w:rPr>
          <w:b/>
          <w:lang w:val="en-US"/>
        </w:rPr>
      </w:pPr>
    </w:p>
    <w:p w:rsidR="00BD48CF" w:rsidRDefault="00BD48CF" w:rsidP="00D925CD">
      <w:pPr>
        <w:autoSpaceDE w:val="0"/>
        <w:autoSpaceDN w:val="0"/>
        <w:adjustRightInd w:val="0"/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BD48CF" w:rsidSect="00F7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B455B"/>
    <w:rsid w:val="001D4A2A"/>
    <w:rsid w:val="001E0C93"/>
    <w:rsid w:val="001F3A00"/>
    <w:rsid w:val="00206092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45214"/>
    <w:rsid w:val="00351CA3"/>
    <w:rsid w:val="003661BA"/>
    <w:rsid w:val="003775A4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A573C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B2600"/>
    <w:rsid w:val="009E5B71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F2030"/>
    <w:rsid w:val="00C06758"/>
    <w:rsid w:val="00C83737"/>
    <w:rsid w:val="00C84BE6"/>
    <w:rsid w:val="00CB2BC3"/>
    <w:rsid w:val="00CD798C"/>
    <w:rsid w:val="00CE2D42"/>
    <w:rsid w:val="00D0135B"/>
    <w:rsid w:val="00D17123"/>
    <w:rsid w:val="00D42C5E"/>
    <w:rsid w:val="00D50400"/>
    <w:rsid w:val="00D925CD"/>
    <w:rsid w:val="00D96359"/>
    <w:rsid w:val="00DC31A7"/>
    <w:rsid w:val="00DD472E"/>
    <w:rsid w:val="00E162FC"/>
    <w:rsid w:val="00E17FC8"/>
    <w:rsid w:val="00E36FF0"/>
    <w:rsid w:val="00E41128"/>
    <w:rsid w:val="00E821E8"/>
    <w:rsid w:val="00E92C1A"/>
    <w:rsid w:val="00EC138D"/>
    <w:rsid w:val="00ED03D3"/>
    <w:rsid w:val="00ED0C5F"/>
    <w:rsid w:val="00EF6B77"/>
    <w:rsid w:val="00F1247C"/>
    <w:rsid w:val="00F56D84"/>
    <w:rsid w:val="00F57848"/>
    <w:rsid w:val="00F6792D"/>
    <w:rsid w:val="00F71B4B"/>
    <w:rsid w:val="00F73528"/>
    <w:rsid w:val="00F7719E"/>
    <w:rsid w:val="00F8032E"/>
    <w:rsid w:val="00F83685"/>
    <w:rsid w:val="00F83B33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7919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CE32D-0C89-410B-BDBB-B1D3D4ACE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19</cp:revision>
  <dcterms:created xsi:type="dcterms:W3CDTF">2021-10-15T12:16:00Z</dcterms:created>
  <dcterms:modified xsi:type="dcterms:W3CDTF">2022-01-21T10:31:00Z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