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Parking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Administrador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Valet parking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Ingreso de vehículo: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el ingreso de un vehículo ingresando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Propietario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Matricula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vehículo</w:t>
      </w:r>
    </w:p>
    <w:p w:rsidR="00000000" w:rsidDel="00000000" w:rsidP="00000000" w:rsidRDefault="00000000" w:rsidRPr="00000000" w14:paraId="0000000B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Cliente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Alta de vehículo: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 sistema permitirá al cliente ingresar su vehículo con los siguientes datos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Matricula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Propietario (datos de su cuenta)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vehículo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Baja de vehículo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al cliente eliminar algun vehiculo suyo eliminado los siguientes datos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Matricula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Propietario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Marca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vehículo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Modificación De vehículo</w:t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al cliente modificar alguno de sus vehículos modificando los siguientes datos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Marca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vehículo</w:t>
      </w:r>
    </w:p>
    <w:p w:rsidR="00000000" w:rsidDel="00000000" w:rsidP="00000000" w:rsidRDefault="00000000" w:rsidRPr="00000000" w14:paraId="00000025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Alta de reserva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al usuario crear una reserva, asignando a esta una identificación propia, ingresando los siguientes datos: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Identificacion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Matricula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Numero de plaza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plaza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hora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Cancelación de reserva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al usuario cancelar su reserva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eliminando los siguientes datos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Identificacion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Matricula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Numero de plaza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plaza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Restriccion: el sistema permitira cancelar una reserva solo cuando la misma no haya comenzado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Modificación de reserva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al usuario modificar su reserva modificando los siguientes datos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Numero de plaza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plaza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Alta de reserva a largo plazo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al usuario crear una reserva a largo plazo (asignando una identificación propia de esta misma) con los siguientes datos: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Identificacion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Matricula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Numero de plaza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plaza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inicio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final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Baja de reserva a largo plazo</w:t>
      </w:r>
    </w:p>
    <w:p w:rsidR="00000000" w:rsidDel="00000000" w:rsidP="00000000" w:rsidRDefault="00000000" w:rsidRPr="00000000" w14:paraId="0000004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al cliente cancelar su reserva a largo plazo, eliminando los siguientes datos: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Identificacion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Matricula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Numero de plaza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plaza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inicio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final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Modificación de reserva a largo plazo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al cliente modificar su reserva a largo plazo modificando los siguientes datos: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Matricula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Numero de plaza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inicio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final</w:t>
      </w:r>
    </w:p>
    <w:p w:rsidR="00000000" w:rsidDel="00000000" w:rsidP="00000000" w:rsidRDefault="00000000" w:rsidRPr="00000000" w14:paraId="00000061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GERENTE</w:t>
      </w:r>
    </w:p>
    <w:p w:rsidR="00000000" w:rsidDel="00000000" w:rsidP="00000000" w:rsidRDefault="00000000" w:rsidRPr="00000000" w14:paraId="00000063">
      <w:pPr>
        <w:spacing w:line="36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vehículo</w:t>
      </w:r>
    </w:p>
    <w:p w:rsidR="00000000" w:rsidDel="00000000" w:rsidP="00000000" w:rsidRDefault="00000000" w:rsidRPr="00000000" w14:paraId="00000064">
      <w:pPr>
        <w:spacing w:line="36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la consulta de los siguientes datos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Matricula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Propietario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Marca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vehículo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reserva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la consulta de los siguientes datos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Identificacion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Matricula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Numero de plaza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plaza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reserva a largo plazo</w:t>
      </w:r>
    </w:p>
    <w:p w:rsidR="00000000" w:rsidDel="00000000" w:rsidP="00000000" w:rsidRDefault="00000000" w:rsidRPr="00000000" w14:paraId="0000007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la consulta de los siguientes datos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Identificacion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Matricula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Numero de plaza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 de plaza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de inicio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 final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cantidad de vehículos ingresados semanalmente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hacer la consulta de la cantidad de vehículos ingresados en una semana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tipo de vehiculo mas ingresado en la semana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consultar el tipo de vehiculo mas ingresado en la semana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cantidad de autos en la semana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consultar la cantidad de autos ingresados en la semana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cantidad de camionetas en la semana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consultar la cantidad de camionetas ingresadas en la semana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cantidad de pequeños utilitarios en la semana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consultar la cantidad de pequeños utilitarios ingresados en la semana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cantidad de pequeños camiones en la semana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consultar la cantidad de pequeños camiones ingresados en la semana</w:t>
      </w:r>
    </w:p>
    <w:p w:rsidR="00000000" w:rsidDel="00000000" w:rsidP="00000000" w:rsidRDefault="00000000" w:rsidRPr="00000000" w14:paraId="0000008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 de cantidad de motos en la semana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permitirá consultar la cantidad de motos ingresados en la semana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Mateo Easton" w:id="1" w:date="2024-06-25T00:48:04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Obviamente mientras esta no haya comenzado</w:t>
      </w:r>
    </w:p>
  </w:comment>
  <w:comment w:author="Mateo Easton" w:id="0" w:date="2024-06-25T00:41:20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elimina al propietario si no elimina la informacion de quien es el propietario de el vehiculo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