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D9E8" w14:textId="342AFC4A" w:rsidR="00766B3D" w:rsidRDefault="00C545D8" w:rsidP="00432500">
      <w:r w:rsidRPr="00256665">
        <w:rPr>
          <w:rFonts w:ascii="Segaon Soft Heavy" w:hAnsi="Segaon Soft Heavy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B0AB5" wp14:editId="2B7F4E38">
                <wp:simplePos x="0" y="0"/>
                <wp:positionH relativeFrom="margin">
                  <wp:posOffset>3481070</wp:posOffset>
                </wp:positionH>
                <wp:positionV relativeFrom="paragraph">
                  <wp:posOffset>5715</wp:posOffset>
                </wp:positionV>
                <wp:extent cx="2562225" cy="2724150"/>
                <wp:effectExtent l="0" t="0" r="9525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62225" cy="2724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B19C39" w14:textId="77777777" w:rsidR="00F917CC" w:rsidRPr="005C7E7D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2C311D2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</w:pPr>
                            <w:r w:rsidRPr="005C7E7D">
                              <w:rPr>
                                <w:rFonts w:ascii="Segaon Soft Heavy" w:hAnsi="Segaon Soft Heavy" w:cstheme="minorHAnsi"/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 w:rsidRPr="00F917CC"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  <w:t>DOUALA, LE ____________</w:t>
                            </w:r>
                          </w:p>
                          <w:p w14:paraId="008F7A56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</w:pPr>
                          </w:p>
                          <w:p w14:paraId="1B54EEF1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</w:pPr>
                          </w:p>
                          <w:p w14:paraId="245F41C9" w14:textId="77777777" w:rsidR="00F917CC" w:rsidRPr="00F917CC" w:rsidRDefault="00F917CC" w:rsidP="00F917CC">
                            <w:pPr>
                              <w:spacing w:after="0" w:line="228" w:lineRule="auto"/>
                              <w:jc w:val="center"/>
                              <w:rPr>
                                <w:rFonts w:ascii="Segaon Soft Heavy" w:hAnsi="Segaon Soft Heavy" w:cs="Consolas"/>
                                <w:b/>
                                <w:noProof/>
                                <w:color w:val="000000"/>
                                <w:szCs w:val="20"/>
                                <w:lang w:val="fr-BE" w:eastAsia="fr-BE"/>
                              </w:rPr>
                            </w:pPr>
                            <w:r w:rsidRPr="00F917CC">
                              <w:rPr>
                                <w:rFonts w:ascii="Segaon Soft Heavy" w:hAnsi="Segaon Soft Heavy" w:cs="Consolas"/>
                                <w:b/>
                                <w:noProof/>
                                <w:color w:val="000000"/>
                                <w:szCs w:val="20"/>
                                <w:lang w:val="fr-BE" w:eastAsia="fr-BE"/>
                              </w:rPr>
                              <w:t>LE DIRECTEUR GÉNÉRAL,</w:t>
                            </w:r>
                          </w:p>
                          <w:p w14:paraId="756B7DC4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</w:pPr>
                          </w:p>
                          <w:p w14:paraId="37C4C42C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</w:pPr>
                            <w:r w:rsidRPr="00F917CC"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  <w:t>À</w:t>
                            </w:r>
                          </w:p>
                          <w:p w14:paraId="12A6A6E0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</w:pPr>
                          </w:p>
                          <w:p w14:paraId="1E5C9F84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</w:pPr>
                            <w:r w:rsidRPr="00F917CC"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FR"/>
                              </w:rPr>
                              <w:t xml:space="preserve">MONSIEUR LE DIRECTEUR GÉNÉRAL DE </w:t>
                            </w:r>
                          </w:p>
                          <w:p w14:paraId="62605102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CM"/>
                              </w:rPr>
                            </w:pPr>
                            <w:r w:rsidRPr="00F917CC"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CM"/>
                              </w:rPr>
                              <w:t>AFRILAND FIRST BANK</w:t>
                            </w:r>
                          </w:p>
                          <w:p w14:paraId="2410B390" w14:textId="77777777" w:rsidR="00F917CC" w:rsidRPr="00F917CC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szCs w:val="20"/>
                                <w:lang w:val="fr-CM"/>
                              </w:rPr>
                            </w:pPr>
                          </w:p>
                          <w:p w14:paraId="2FC55C20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/>
                                <w:szCs w:val="20"/>
                                <w:lang w:val="fr-CM"/>
                              </w:rPr>
                            </w:pPr>
                            <w:r w:rsidRPr="00F917CC">
                              <w:rPr>
                                <w:rFonts w:ascii="Segaon Soft Heavy" w:hAnsi="Segaon Soft Heavy"/>
                                <w:szCs w:val="20"/>
                                <w:lang w:val="fr-CM"/>
                              </w:rPr>
                              <w:t>-</w:t>
                            </w:r>
                            <w:r w:rsidRPr="00F917CC">
                              <w:rPr>
                                <w:rFonts w:ascii="Segaon Soft Heavy" w:hAnsi="Segaon Soft Heavy"/>
                                <w:szCs w:val="20"/>
                                <w:u w:val="thick"/>
                                <w:lang w:val="fr-CM"/>
                              </w:rPr>
                              <w:t>DOUALA</w:t>
                            </w:r>
                            <w:r w:rsidRPr="00F917CC">
                              <w:rPr>
                                <w:rFonts w:ascii="Segaon Soft Heavy" w:hAnsi="Segaon Soft Heavy"/>
                                <w:szCs w:val="20"/>
                                <w:lang w:val="fr-CM"/>
                              </w:rPr>
                              <w:t>-</w:t>
                            </w:r>
                          </w:p>
                          <w:p w14:paraId="416C1609" w14:textId="77777777" w:rsidR="00F917CC" w:rsidRPr="00F917CC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szCs w:val="20"/>
                                <w:lang w:val="fr-CM"/>
                              </w:rPr>
                            </w:pPr>
                          </w:p>
                          <w:p w14:paraId="6A962C03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CM"/>
                              </w:rPr>
                            </w:pPr>
                            <w:r w:rsidRPr="00F917CC"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u w:val="thick"/>
                                <w:lang w:val="fr-CM"/>
                              </w:rPr>
                              <w:t>ATTN</w:t>
                            </w:r>
                            <w:r w:rsidRPr="00F917CC"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CM"/>
                              </w:rPr>
                              <w:t>. : M. TCHAKOUNTE MARTIAL</w:t>
                            </w:r>
                          </w:p>
                          <w:p w14:paraId="1E2359A4" w14:textId="77777777" w:rsidR="00F917CC" w:rsidRPr="00F917CC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 w:cstheme="minorHAnsi"/>
                                <w:b/>
                                <w:szCs w:val="20"/>
                                <w:lang w:val="fr-CM"/>
                              </w:rPr>
                            </w:pPr>
                          </w:p>
                          <w:p w14:paraId="4D32A74B" w14:textId="77777777" w:rsidR="00F917CC" w:rsidRPr="005C7E7D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2B48C35C" w14:textId="77777777" w:rsidR="00F917CC" w:rsidRPr="005C7E7D" w:rsidRDefault="00F917CC" w:rsidP="00F917CC">
                            <w:pPr>
                              <w:spacing w:after="0"/>
                              <w:jc w:val="center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217B7578" w14:textId="77777777" w:rsidR="00F917CC" w:rsidRPr="005C7E7D" w:rsidRDefault="00F917CC" w:rsidP="00F917CC">
                            <w:pPr>
                              <w:spacing w:after="0"/>
                              <w:jc w:val="center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  <w:r w:rsidRPr="005C7E7D"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  <w:t xml:space="preserve"> </w:t>
                            </w:r>
                          </w:p>
                          <w:p w14:paraId="1856364B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b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3E6D897A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b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0B3FE9EF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b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2DFE3CC8" w14:textId="77777777" w:rsidR="00F917CC" w:rsidRPr="005C7E7D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/>
                                <w:b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0D6E9F06" w14:textId="77777777" w:rsidR="00F917CC" w:rsidRPr="005C7E7D" w:rsidRDefault="00F917CC" w:rsidP="00F917CC">
                            <w:pPr>
                              <w:spacing w:after="0" w:line="240" w:lineRule="auto"/>
                              <w:jc w:val="center"/>
                              <w:rPr>
                                <w:rFonts w:ascii="Segaon Soft Heavy" w:hAnsi="Segaon Soft Heavy"/>
                                <w:b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67D75EE7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4C60A6D3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32ECBD80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3F2EB0F7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7D47C8EC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</w:p>
                          <w:p w14:paraId="45F3F3BB" w14:textId="77777777" w:rsidR="00F917CC" w:rsidRPr="005C7E7D" w:rsidRDefault="00F917CC" w:rsidP="00F917CC">
                            <w:pPr>
                              <w:spacing w:after="0" w:line="240" w:lineRule="auto"/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</w:pPr>
                            <w:r w:rsidRPr="005C7E7D">
                              <w:rPr>
                                <w:rFonts w:ascii="Segaon Soft Heavy" w:hAnsi="Segaon Soft Heavy"/>
                                <w:sz w:val="20"/>
                                <w:szCs w:val="20"/>
                                <w:lang w:val="fr-CM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B0AB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74.1pt;margin-top:.45pt;width:201.75pt;height:214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" fillcolor="window" stroked="f" strokeweight=".5pt">
                <v:textbox>
                  <w:txbxContent>
                    <w:p w14:paraId="42B19C39" w14:textId="77777777" w:rsidR="00F917CC" w:rsidRPr="005C7E7D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 w:val="20"/>
                          <w:szCs w:val="20"/>
                          <w:lang w:val="fr-FR"/>
                        </w:rPr>
                      </w:pPr>
                    </w:p>
                    <w:p w14:paraId="32C311D2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</w:pPr>
                      <w:r w:rsidRPr="005C7E7D">
                        <w:rPr>
                          <w:rFonts w:ascii="Segaon Soft Heavy" w:hAnsi="Segaon Soft Heavy" w:cstheme="minorHAnsi"/>
                          <w:b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 w:rsidRPr="00F917CC"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  <w:t>DOUALA, LE ____________</w:t>
                      </w:r>
                    </w:p>
                    <w:p w14:paraId="008F7A56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</w:pPr>
                    </w:p>
                    <w:p w14:paraId="1B54EEF1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</w:pPr>
                    </w:p>
                    <w:p w14:paraId="245F41C9" w14:textId="77777777" w:rsidR="00F917CC" w:rsidRPr="00F917CC" w:rsidRDefault="00F917CC" w:rsidP="00F917CC">
                      <w:pPr>
                        <w:spacing w:after="0" w:line="228" w:lineRule="auto"/>
                        <w:jc w:val="center"/>
                        <w:rPr>
                          <w:rFonts w:ascii="Segaon Soft Heavy" w:hAnsi="Segaon Soft Heavy" w:cs="Consolas"/>
                          <w:b/>
                          <w:noProof/>
                          <w:color w:val="000000"/>
                          <w:szCs w:val="20"/>
                          <w:lang w:val="fr-BE" w:eastAsia="fr-BE"/>
                        </w:rPr>
                      </w:pPr>
                      <w:r w:rsidRPr="00F917CC">
                        <w:rPr>
                          <w:rFonts w:ascii="Segaon Soft Heavy" w:hAnsi="Segaon Soft Heavy" w:cs="Consolas"/>
                          <w:b/>
                          <w:noProof/>
                          <w:color w:val="000000"/>
                          <w:szCs w:val="20"/>
                          <w:lang w:val="fr-BE" w:eastAsia="fr-BE"/>
                        </w:rPr>
                        <w:t>LE DIRECTEUR GÉNÉRAL,</w:t>
                      </w:r>
                    </w:p>
                    <w:p w14:paraId="756B7DC4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</w:pPr>
                    </w:p>
                    <w:p w14:paraId="37C4C42C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</w:pPr>
                      <w:r w:rsidRPr="00F917CC"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  <w:t>À</w:t>
                      </w:r>
                    </w:p>
                    <w:p w14:paraId="12A6A6E0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</w:pPr>
                    </w:p>
                    <w:p w14:paraId="1E5C9F84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</w:pPr>
                      <w:r w:rsidRPr="00F917CC">
                        <w:rPr>
                          <w:rFonts w:ascii="Segaon Soft Heavy" w:hAnsi="Segaon Soft Heavy" w:cstheme="minorHAnsi"/>
                          <w:b/>
                          <w:szCs w:val="20"/>
                          <w:lang w:val="fr-FR"/>
                        </w:rPr>
                        <w:t xml:space="preserve">MONSIEUR LE DIRECTEUR GÉNÉRAL DE </w:t>
                      </w:r>
                    </w:p>
                    <w:p w14:paraId="62605102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CM"/>
                        </w:rPr>
                      </w:pPr>
                      <w:r w:rsidRPr="00F917CC">
                        <w:rPr>
                          <w:rFonts w:ascii="Segaon Soft Heavy" w:hAnsi="Segaon Soft Heavy" w:cstheme="minorHAnsi"/>
                          <w:b/>
                          <w:szCs w:val="20"/>
                          <w:lang w:val="fr-CM"/>
                        </w:rPr>
                        <w:t>AFRILAND FIRST BANK</w:t>
                      </w:r>
                    </w:p>
                    <w:p w14:paraId="2410B390" w14:textId="77777777" w:rsidR="00F917CC" w:rsidRPr="00F917CC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szCs w:val="20"/>
                          <w:lang w:val="fr-CM"/>
                        </w:rPr>
                      </w:pPr>
                    </w:p>
                    <w:p w14:paraId="2FC55C20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/>
                          <w:szCs w:val="20"/>
                          <w:lang w:val="fr-CM"/>
                        </w:rPr>
                      </w:pPr>
                      <w:r w:rsidRPr="00F917CC">
                        <w:rPr>
                          <w:rFonts w:ascii="Segaon Soft Heavy" w:hAnsi="Segaon Soft Heavy"/>
                          <w:szCs w:val="20"/>
                          <w:lang w:val="fr-CM"/>
                        </w:rPr>
                        <w:t>-</w:t>
                      </w:r>
                      <w:r w:rsidRPr="00F917CC">
                        <w:rPr>
                          <w:rFonts w:ascii="Segaon Soft Heavy" w:hAnsi="Segaon Soft Heavy"/>
                          <w:szCs w:val="20"/>
                          <w:u w:val="thick"/>
                          <w:lang w:val="fr-CM"/>
                        </w:rPr>
                        <w:t>DOUALA</w:t>
                      </w:r>
                      <w:r w:rsidRPr="00F917CC">
                        <w:rPr>
                          <w:rFonts w:ascii="Segaon Soft Heavy" w:hAnsi="Segaon Soft Heavy"/>
                          <w:szCs w:val="20"/>
                          <w:lang w:val="fr-CM"/>
                        </w:rPr>
                        <w:t>-</w:t>
                      </w:r>
                    </w:p>
                    <w:p w14:paraId="416C1609" w14:textId="77777777" w:rsidR="00F917CC" w:rsidRPr="00F917CC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szCs w:val="20"/>
                          <w:lang w:val="fr-CM"/>
                        </w:rPr>
                      </w:pPr>
                    </w:p>
                    <w:p w14:paraId="6A962C03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CM"/>
                        </w:rPr>
                      </w:pPr>
                      <w:r w:rsidRPr="00F917CC">
                        <w:rPr>
                          <w:rFonts w:ascii="Segaon Soft Heavy" w:hAnsi="Segaon Soft Heavy" w:cstheme="minorHAnsi"/>
                          <w:b/>
                          <w:szCs w:val="20"/>
                          <w:u w:val="thick"/>
                          <w:lang w:val="fr-CM"/>
                        </w:rPr>
                        <w:t>ATTN</w:t>
                      </w:r>
                      <w:r w:rsidRPr="00F917CC">
                        <w:rPr>
                          <w:rFonts w:ascii="Segaon Soft Heavy" w:hAnsi="Segaon Soft Heavy" w:cstheme="minorHAnsi"/>
                          <w:b/>
                          <w:szCs w:val="20"/>
                          <w:lang w:val="fr-CM"/>
                        </w:rPr>
                        <w:t>. : M. TCHAKOUNTE MARTIAL</w:t>
                      </w:r>
                    </w:p>
                    <w:p w14:paraId="1E2359A4" w14:textId="77777777" w:rsidR="00F917CC" w:rsidRPr="00F917CC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 w:cstheme="minorHAnsi"/>
                          <w:b/>
                          <w:szCs w:val="20"/>
                          <w:lang w:val="fr-CM"/>
                        </w:rPr>
                      </w:pPr>
                    </w:p>
                    <w:p w14:paraId="4D32A74B" w14:textId="77777777" w:rsidR="00F917CC" w:rsidRPr="005C7E7D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</w:p>
                    <w:p w14:paraId="2B48C35C" w14:textId="77777777" w:rsidR="00F917CC" w:rsidRPr="005C7E7D" w:rsidRDefault="00F917CC" w:rsidP="00F917CC">
                      <w:pPr>
                        <w:spacing w:after="0"/>
                        <w:jc w:val="center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</w:p>
                    <w:p w14:paraId="217B7578" w14:textId="77777777" w:rsidR="00F917CC" w:rsidRPr="005C7E7D" w:rsidRDefault="00F917CC" w:rsidP="00F917CC">
                      <w:pPr>
                        <w:spacing w:after="0"/>
                        <w:jc w:val="center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  <w:r w:rsidRPr="005C7E7D"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  <w:t xml:space="preserve"> </w:t>
                      </w:r>
                    </w:p>
                    <w:p w14:paraId="1856364B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b/>
                          <w:sz w:val="20"/>
                          <w:szCs w:val="20"/>
                          <w:lang w:val="fr-CM"/>
                        </w:rPr>
                      </w:pPr>
                    </w:p>
                    <w:p w14:paraId="3E6D897A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b/>
                          <w:sz w:val="20"/>
                          <w:szCs w:val="20"/>
                          <w:lang w:val="fr-CM"/>
                        </w:rPr>
                      </w:pPr>
                    </w:p>
                    <w:p w14:paraId="0B3FE9EF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b/>
                          <w:sz w:val="20"/>
                          <w:szCs w:val="20"/>
                          <w:lang w:val="fr-CM"/>
                        </w:rPr>
                      </w:pPr>
                    </w:p>
                    <w:p w14:paraId="2DFE3CC8" w14:textId="77777777" w:rsidR="00F917CC" w:rsidRPr="005C7E7D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/>
                          <w:b/>
                          <w:sz w:val="20"/>
                          <w:szCs w:val="20"/>
                          <w:lang w:val="fr-CM"/>
                        </w:rPr>
                      </w:pPr>
                    </w:p>
                    <w:p w14:paraId="0D6E9F06" w14:textId="77777777" w:rsidR="00F917CC" w:rsidRPr="005C7E7D" w:rsidRDefault="00F917CC" w:rsidP="00F917CC">
                      <w:pPr>
                        <w:spacing w:after="0" w:line="240" w:lineRule="auto"/>
                        <w:jc w:val="center"/>
                        <w:rPr>
                          <w:rFonts w:ascii="Segaon Soft Heavy" w:hAnsi="Segaon Soft Heavy"/>
                          <w:b/>
                          <w:sz w:val="20"/>
                          <w:szCs w:val="20"/>
                          <w:lang w:val="fr-CM"/>
                        </w:rPr>
                      </w:pPr>
                    </w:p>
                    <w:p w14:paraId="67D75EE7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</w:p>
                    <w:p w14:paraId="4C60A6D3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</w:p>
                    <w:p w14:paraId="32ECBD80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</w:p>
                    <w:p w14:paraId="3F2EB0F7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</w:p>
                    <w:p w14:paraId="7D47C8EC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</w:p>
                    <w:p w14:paraId="45F3F3BB" w14:textId="77777777" w:rsidR="00F917CC" w:rsidRPr="005C7E7D" w:rsidRDefault="00F917CC" w:rsidP="00F917CC">
                      <w:pPr>
                        <w:spacing w:after="0" w:line="240" w:lineRule="auto"/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</w:pPr>
                      <w:r w:rsidRPr="005C7E7D">
                        <w:rPr>
                          <w:rFonts w:ascii="Segaon Soft Heavy" w:hAnsi="Segaon Soft Heavy"/>
                          <w:sz w:val="20"/>
                          <w:szCs w:val="20"/>
                          <w:lang w:val="fr-CM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9BDD9B" w14:textId="2FD25C48" w:rsidR="00766B3D" w:rsidRPr="00681581" w:rsidRDefault="00766B3D" w:rsidP="00766B3D">
      <w:pPr>
        <w:tabs>
          <w:tab w:val="left" w:pos="720"/>
          <w:tab w:val="left" w:pos="1440"/>
          <w:tab w:val="left" w:pos="2160"/>
          <w:tab w:val="left" w:pos="7305"/>
        </w:tabs>
        <w:spacing w:after="0" w:line="240" w:lineRule="auto"/>
        <w:jc w:val="both"/>
        <w:rPr>
          <w:rFonts w:ascii="Segaon Soft Heavy" w:hAnsi="Segaon Soft Heavy"/>
          <w:b/>
          <w:sz w:val="20"/>
          <w:szCs w:val="20"/>
        </w:rPr>
      </w:pPr>
      <w:r w:rsidRPr="0021757D">
        <w:rPr>
          <w:rFonts w:ascii="Segaon Soft Heavy" w:hAnsi="Segaon Soft Heavy"/>
          <w:b/>
          <w:szCs w:val="24"/>
        </w:rPr>
        <w:t>N°_______CST/DFIN/DFC/DG/RTC SA</w:t>
      </w:r>
      <w:r w:rsidRPr="00E73FE4">
        <w:rPr>
          <w:rFonts w:ascii="Segaon Soft Medium" w:hAnsi="Segaon Soft Medium"/>
          <w:sz w:val="24"/>
          <w:szCs w:val="24"/>
        </w:rPr>
        <w:tab/>
      </w:r>
      <w:r w:rsidRPr="00E73FE4">
        <w:rPr>
          <w:rFonts w:ascii="Segaon Soft Medium" w:hAnsi="Segaon Soft Medium"/>
          <w:sz w:val="24"/>
          <w:szCs w:val="24"/>
        </w:rPr>
        <w:tab/>
      </w:r>
      <w:r w:rsidRPr="00E73FE4">
        <w:rPr>
          <w:rFonts w:ascii="Segaon Soft Medium" w:hAnsi="Segaon Soft Medium"/>
          <w:sz w:val="24"/>
          <w:szCs w:val="24"/>
        </w:rPr>
        <w:tab/>
      </w:r>
      <w:r w:rsidRPr="00E73FE4">
        <w:rPr>
          <w:rFonts w:ascii="Segaon Soft Medium" w:hAnsi="Segaon Soft Medium"/>
          <w:sz w:val="24"/>
          <w:szCs w:val="24"/>
        </w:rPr>
        <w:tab/>
      </w:r>
      <w:r w:rsidRPr="00E73FE4">
        <w:rPr>
          <w:rFonts w:ascii="Segaon Soft Medium" w:hAnsi="Segaon Soft Medium"/>
          <w:sz w:val="24"/>
          <w:szCs w:val="24"/>
        </w:rPr>
        <w:tab/>
      </w:r>
      <w:r w:rsidRPr="00E73FE4">
        <w:rPr>
          <w:rFonts w:ascii="Segaon Soft Medium" w:hAnsi="Segaon Soft Medium"/>
          <w:sz w:val="24"/>
          <w:szCs w:val="24"/>
        </w:rPr>
        <w:tab/>
      </w:r>
      <w:r w:rsidRPr="00E73FE4">
        <w:rPr>
          <w:rFonts w:ascii="Segaon Soft Medium" w:hAnsi="Segaon Soft Medium"/>
          <w:sz w:val="24"/>
          <w:szCs w:val="24"/>
        </w:rPr>
        <w:tab/>
      </w:r>
      <w:r w:rsidRPr="00E73FE4">
        <w:rPr>
          <w:rFonts w:ascii="Segaon Soft Medium" w:hAnsi="Segaon Soft Medium"/>
          <w:sz w:val="24"/>
          <w:szCs w:val="24"/>
        </w:rPr>
        <w:tab/>
      </w:r>
      <w:r w:rsidRPr="00E73FE4">
        <w:rPr>
          <w:rFonts w:ascii="Segaon Soft Medium" w:hAnsi="Segaon Soft Medium"/>
          <w:sz w:val="24"/>
          <w:szCs w:val="24"/>
        </w:rPr>
        <w:tab/>
      </w:r>
    </w:p>
    <w:p w14:paraId="24913BE2" w14:textId="77777777" w:rsidR="00766B3D" w:rsidRDefault="00766B3D" w:rsidP="00766B3D">
      <w:pPr>
        <w:spacing w:after="0" w:line="240" w:lineRule="auto"/>
        <w:jc w:val="center"/>
        <w:rPr>
          <w:rFonts w:ascii="Segaon Soft Medium" w:hAnsi="Segaon Soft Medium"/>
          <w:sz w:val="20"/>
        </w:rPr>
      </w:pPr>
    </w:p>
    <w:p w14:paraId="72B305E5" w14:textId="77777777" w:rsidR="00766B3D" w:rsidRDefault="00766B3D" w:rsidP="00766B3D">
      <w:pPr>
        <w:spacing w:after="0" w:line="240" w:lineRule="auto"/>
        <w:rPr>
          <w:rFonts w:ascii="Segaon Soft Medium" w:hAnsi="Segaon Soft Medium"/>
          <w:sz w:val="20"/>
        </w:rPr>
      </w:pPr>
    </w:p>
    <w:p w14:paraId="58F61641" w14:textId="77777777" w:rsidR="00766B3D" w:rsidRDefault="00766B3D" w:rsidP="00766B3D">
      <w:pPr>
        <w:spacing w:after="0" w:line="240" w:lineRule="auto"/>
        <w:jc w:val="center"/>
        <w:rPr>
          <w:rFonts w:ascii="Segaon Soft Medium" w:hAnsi="Segaon Soft Medium"/>
          <w:sz w:val="20"/>
        </w:rPr>
      </w:pPr>
      <w:r w:rsidRPr="00B02F52">
        <w:rPr>
          <w:rFonts w:ascii="Segaon Soft Medium" w:hAnsi="Segaon Soft Medium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D11673" wp14:editId="7A5706BA">
                <wp:simplePos x="0" y="0"/>
                <wp:positionH relativeFrom="column">
                  <wp:posOffset>-66675</wp:posOffset>
                </wp:positionH>
                <wp:positionV relativeFrom="paragraph">
                  <wp:posOffset>159385</wp:posOffset>
                </wp:positionV>
                <wp:extent cx="2347595" cy="28575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595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08E2E1" w14:textId="77777777" w:rsidR="00766B3D" w:rsidRPr="00E73FE4" w:rsidRDefault="00766B3D" w:rsidP="00766B3D">
                            <w:pPr>
                              <w:jc w:val="both"/>
                              <w:rPr>
                                <w:rFonts w:ascii="Segaon Soft Medium" w:hAnsi="Segaon Soft Medium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73FE4">
                              <w:rPr>
                                <w:rFonts w:ascii="Segaon Soft Medium" w:hAnsi="Segaon Soft Medium"/>
                                <w:b/>
                                <w:sz w:val="24"/>
                                <w:szCs w:val="24"/>
                                <w:u w:val="thick"/>
                                <w:lang w:val="fr-FR"/>
                              </w:rPr>
                              <w:t>Objet</w:t>
                            </w:r>
                            <w:r w:rsidRPr="00E73FE4">
                              <w:rPr>
                                <w:rFonts w:ascii="Segaon Soft Medium" w:hAnsi="Segaon Soft Medium"/>
                                <w:sz w:val="24"/>
                                <w:szCs w:val="24"/>
                                <w:lang w:val="fr-FR"/>
                              </w:rPr>
                              <w:t xml:space="preserve"> : </w:t>
                            </w:r>
                            <w:r w:rsidRPr="00E73FE4">
                              <w:rPr>
                                <w:rFonts w:ascii="Segaon Soft Heavy" w:hAnsi="Segaon Soft Heavy"/>
                                <w:b/>
                                <w:sz w:val="24"/>
                                <w:szCs w:val="24"/>
                                <w:lang w:val="fr-FR"/>
                              </w:rPr>
                              <w:t>Ordre de virement. -</w:t>
                            </w:r>
                          </w:p>
                          <w:p w14:paraId="5BF4B804" w14:textId="77777777" w:rsidR="00766B3D" w:rsidRPr="00E73FE4" w:rsidRDefault="00766B3D" w:rsidP="00766B3D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Segaon Soft Medium" w:hAnsi="Segaon Soft Medium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564448F8" w14:textId="77777777" w:rsidR="00766B3D" w:rsidRPr="00E73FE4" w:rsidRDefault="00766B3D" w:rsidP="00766B3D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11673" id="Zone de texte 6" o:spid="_x0000_s1027" type="#_x0000_t202" style="position:absolute;left:0;text-align:left;margin-left:-5.25pt;margin-top:12.55pt;width:184.8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" fillcolor="window" stroked="f" strokeweight=".5pt">
                <v:textbox>
                  <w:txbxContent>
                    <w:p w14:paraId="5C08E2E1" w14:textId="77777777" w:rsidR="00766B3D" w:rsidRPr="00E73FE4" w:rsidRDefault="00766B3D" w:rsidP="00766B3D">
                      <w:pPr>
                        <w:jc w:val="both"/>
                        <w:rPr>
                          <w:rFonts w:ascii="Segaon Soft Medium" w:hAnsi="Segaon Soft Medium"/>
                          <w:sz w:val="24"/>
                          <w:szCs w:val="24"/>
                          <w:lang w:val="fr-FR"/>
                        </w:rPr>
                      </w:pPr>
                      <w:r w:rsidRPr="00E73FE4">
                        <w:rPr>
                          <w:rFonts w:ascii="Segaon Soft Medium" w:hAnsi="Segaon Soft Medium"/>
                          <w:b/>
                          <w:sz w:val="24"/>
                          <w:szCs w:val="24"/>
                          <w:u w:val="thick"/>
                          <w:lang w:val="fr-FR"/>
                        </w:rPr>
                        <w:t>Objet</w:t>
                      </w:r>
                      <w:r w:rsidRPr="00E73FE4">
                        <w:rPr>
                          <w:rFonts w:ascii="Segaon Soft Medium" w:hAnsi="Segaon Soft Medium"/>
                          <w:sz w:val="24"/>
                          <w:szCs w:val="24"/>
                          <w:lang w:val="fr-FR"/>
                        </w:rPr>
                        <w:t xml:space="preserve"> : </w:t>
                      </w:r>
                      <w:r w:rsidRPr="00E73FE4">
                        <w:rPr>
                          <w:rFonts w:ascii="Segaon Soft Heavy" w:hAnsi="Segaon Soft Heavy"/>
                          <w:b/>
                          <w:sz w:val="24"/>
                          <w:szCs w:val="24"/>
                          <w:lang w:val="fr-FR"/>
                        </w:rPr>
                        <w:t>Ordre de virement. -</w:t>
                      </w:r>
                    </w:p>
                    <w:p w14:paraId="5BF4B804" w14:textId="77777777" w:rsidR="00766B3D" w:rsidRPr="00E73FE4" w:rsidRDefault="00766B3D" w:rsidP="00766B3D">
                      <w:pPr>
                        <w:spacing w:after="0" w:line="240" w:lineRule="auto"/>
                        <w:ind w:left="567" w:hanging="567"/>
                        <w:rPr>
                          <w:rFonts w:ascii="Segaon Soft Medium" w:hAnsi="Segaon Soft Medium"/>
                          <w:sz w:val="24"/>
                          <w:szCs w:val="24"/>
                          <w:lang w:val="fr-FR"/>
                        </w:rPr>
                      </w:pPr>
                    </w:p>
                    <w:p w14:paraId="564448F8" w14:textId="77777777" w:rsidR="00766B3D" w:rsidRPr="00E73FE4" w:rsidRDefault="00766B3D" w:rsidP="00766B3D">
                      <w:pPr>
                        <w:spacing w:after="0" w:line="240" w:lineRule="auto"/>
                        <w:rPr>
                          <w:sz w:val="24"/>
                          <w:szCs w:val="24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C0A363" w14:textId="77777777" w:rsidR="00766B3D" w:rsidRPr="00456F48" w:rsidRDefault="00766B3D" w:rsidP="00766B3D">
      <w:pPr>
        <w:spacing w:after="0" w:line="240" w:lineRule="auto"/>
        <w:jc w:val="center"/>
        <w:rPr>
          <w:rFonts w:ascii="Segaon Soft Medium" w:hAnsi="Segaon Soft Medium"/>
          <w:sz w:val="20"/>
        </w:rPr>
      </w:pPr>
    </w:p>
    <w:p w14:paraId="4048FCC2" w14:textId="77777777" w:rsidR="00766B3D" w:rsidRPr="00456F48" w:rsidRDefault="00766B3D" w:rsidP="00766B3D">
      <w:pPr>
        <w:spacing w:after="0" w:line="240" w:lineRule="auto"/>
        <w:ind w:firstLine="708"/>
        <w:jc w:val="both"/>
        <w:rPr>
          <w:rFonts w:ascii="Segaon Soft Medium" w:hAnsi="Segaon Soft Medium"/>
          <w:sz w:val="20"/>
          <w:szCs w:val="20"/>
        </w:rPr>
      </w:pPr>
    </w:p>
    <w:p w14:paraId="4B15789D" w14:textId="77777777" w:rsidR="00766B3D" w:rsidRPr="00456F48" w:rsidRDefault="00766B3D" w:rsidP="00766B3D">
      <w:pPr>
        <w:spacing w:after="0" w:line="240" w:lineRule="auto"/>
        <w:ind w:firstLine="708"/>
        <w:jc w:val="both"/>
        <w:rPr>
          <w:rFonts w:ascii="Segaon Soft Medium" w:hAnsi="Segaon Soft Medium"/>
          <w:sz w:val="20"/>
          <w:szCs w:val="20"/>
        </w:rPr>
      </w:pPr>
    </w:p>
    <w:p w14:paraId="11C10C95" w14:textId="77777777" w:rsidR="00766B3D" w:rsidRPr="00456F48" w:rsidRDefault="00766B3D" w:rsidP="00766B3D">
      <w:pPr>
        <w:spacing w:after="0" w:line="240" w:lineRule="auto"/>
        <w:ind w:firstLine="708"/>
        <w:jc w:val="both"/>
        <w:rPr>
          <w:rFonts w:ascii="Segaon Soft Medium" w:hAnsi="Segaon Soft Medium"/>
          <w:sz w:val="20"/>
          <w:szCs w:val="20"/>
        </w:rPr>
      </w:pPr>
    </w:p>
    <w:p w14:paraId="360C7909" w14:textId="77777777" w:rsidR="00766B3D" w:rsidRPr="00456F48" w:rsidRDefault="00766B3D" w:rsidP="00766B3D">
      <w:pPr>
        <w:spacing w:after="0" w:line="240" w:lineRule="auto"/>
        <w:ind w:firstLine="708"/>
        <w:jc w:val="both"/>
        <w:rPr>
          <w:rFonts w:ascii="Segaon Soft Medium" w:hAnsi="Segaon Soft Medium"/>
          <w:sz w:val="20"/>
          <w:szCs w:val="20"/>
        </w:rPr>
      </w:pPr>
    </w:p>
    <w:p w14:paraId="178C1DFF" w14:textId="77777777" w:rsidR="00766B3D" w:rsidRPr="00456F48" w:rsidRDefault="00766B3D" w:rsidP="00766B3D">
      <w:pPr>
        <w:spacing w:after="0" w:line="240" w:lineRule="auto"/>
        <w:ind w:firstLine="708"/>
        <w:jc w:val="both"/>
        <w:rPr>
          <w:rFonts w:ascii="Segaon Soft Medium" w:hAnsi="Segaon Soft Medium"/>
          <w:sz w:val="20"/>
          <w:szCs w:val="20"/>
        </w:rPr>
      </w:pPr>
    </w:p>
    <w:p w14:paraId="75677D4D" w14:textId="77777777" w:rsidR="00766B3D" w:rsidRDefault="00766B3D" w:rsidP="00766B3D">
      <w:pPr>
        <w:rPr>
          <w:rFonts w:ascii="Segaon Soft Medium" w:hAnsi="Segaon Soft Medium"/>
          <w:b/>
          <w:sz w:val="24"/>
          <w:szCs w:val="20"/>
        </w:rPr>
      </w:pPr>
    </w:p>
    <w:p w14:paraId="1E3EDF9F" w14:textId="77777777" w:rsidR="00766B3D" w:rsidRPr="00616B20" w:rsidRDefault="00766B3D" w:rsidP="00766B3D">
      <w:pPr>
        <w:rPr>
          <w:rFonts w:ascii="Segaon Soft Medium" w:hAnsi="Segaon Soft Medium"/>
          <w:sz w:val="24"/>
          <w:szCs w:val="24"/>
        </w:rPr>
      </w:pPr>
      <w:r>
        <w:rPr>
          <w:rFonts w:ascii="Segaon Soft Medium" w:hAnsi="Segaon Soft Medium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1598EC" w14:textId="77777777" w:rsidR="00766B3D" w:rsidRDefault="00766B3D" w:rsidP="00766B3D">
      <w:pPr>
        <w:ind w:firstLine="720"/>
        <w:jc w:val="both"/>
        <w:rPr>
          <w:rFonts w:ascii="Segaon Soft Medium" w:hAnsi="Segaon Soft Medium"/>
          <w:lang w:val="fr-FR"/>
        </w:rPr>
      </w:pPr>
    </w:p>
    <w:p w14:paraId="70987E7B" w14:textId="77777777" w:rsidR="00766B3D" w:rsidRPr="00681581" w:rsidRDefault="00766B3D" w:rsidP="00766B3D">
      <w:pPr>
        <w:ind w:firstLine="720"/>
        <w:jc w:val="both"/>
        <w:rPr>
          <w:rFonts w:ascii="Segaon Soft Medium" w:hAnsi="Segaon Soft Medium"/>
          <w:szCs w:val="20"/>
          <w:lang w:val="fr-FR"/>
        </w:rPr>
      </w:pPr>
      <w:r w:rsidRPr="00681581">
        <w:rPr>
          <w:rFonts w:ascii="Segaon Soft Medium" w:hAnsi="Segaon Soft Medium"/>
          <w:szCs w:val="20"/>
          <w:lang w:val="fr-FR"/>
        </w:rPr>
        <w:t>Monsieur,</w:t>
      </w:r>
    </w:p>
    <w:p w14:paraId="2539327D" w14:textId="5CED566B" w:rsidR="00766B3D" w:rsidRPr="00681581" w:rsidRDefault="00766B3D" w:rsidP="00766B3D">
      <w:pPr>
        <w:ind w:firstLine="720"/>
        <w:jc w:val="both"/>
        <w:rPr>
          <w:rFonts w:ascii="Segaon Soft Medium" w:hAnsi="Segaon Soft Medium"/>
          <w:b/>
          <w:szCs w:val="20"/>
          <w:lang w:val="fr-FR"/>
        </w:rPr>
      </w:pPr>
      <w:r w:rsidRPr="009A36BA">
        <w:rPr>
          <w:rFonts w:ascii="Segaon Soft Medium" w:hAnsi="Segaon Soft Medium"/>
          <w:b/>
          <w:szCs w:val="20"/>
          <w:lang w:val="fr-FR"/>
        </w:rPr>
        <w:t>Par le débit de notre compte n</w:t>
      </w:r>
      <w:r w:rsidRPr="003A7F25">
        <w:rPr>
          <w:rFonts w:ascii="Segaon Soft Heavy" w:hAnsi="Segaon Soft Heavy"/>
          <w:b/>
          <w:szCs w:val="20"/>
          <w:lang w:val="fr-FR"/>
        </w:rPr>
        <w:t>°</w:t>
      </w:r>
      <w:bookmarkStart w:id="0" w:name="_Hlk142404361"/>
      <w:r w:rsidR="00167B6D">
        <w:rPr>
          <w:rFonts w:ascii="Segaon Soft Heavy" w:hAnsi="Segaon Soft Heavy"/>
          <w:b/>
          <w:lang w:val="fr-FR"/>
        </w:rPr>
        <w:t>{{</w:t>
      </w:r>
      <w:proofErr w:type="spellStart"/>
      <w:r w:rsidR="00167B6D">
        <w:rPr>
          <w:rFonts w:ascii="Segaon Soft Heavy" w:hAnsi="Segaon Soft Heavy"/>
          <w:b/>
          <w:lang w:val="fr-FR"/>
        </w:rPr>
        <w:t>BankAccountNo</w:t>
      </w:r>
      <w:proofErr w:type="spellEnd"/>
      <w:r w:rsidR="00167B6D">
        <w:rPr>
          <w:rFonts w:ascii="Segaon Soft Heavy" w:hAnsi="Segaon Soft Heavy"/>
          <w:b/>
          <w:lang w:val="fr-FR"/>
        </w:rPr>
        <w:t>}}</w:t>
      </w:r>
      <w:r w:rsidRPr="00A05B02">
        <w:rPr>
          <w:rFonts w:ascii="Segaon Soft Heavy" w:hAnsi="Segaon Soft Heavy"/>
          <w:b/>
          <w:color w:val="EE0000"/>
          <w:szCs w:val="20"/>
          <w:lang w:val="fr-FR"/>
        </w:rPr>
        <w:t xml:space="preserve"> </w:t>
      </w:r>
      <w:bookmarkEnd w:id="0"/>
      <w:r w:rsidRPr="003A7F25">
        <w:rPr>
          <w:rFonts w:ascii="Segaon Soft Heavy" w:hAnsi="Segaon Soft Heavy"/>
          <w:szCs w:val="20"/>
          <w:lang w:val="fr-FR"/>
        </w:rPr>
        <w:t>ouvert dans vos livres, nous vous prions de bien vouloir effectuer le virement dont le détail suit</w:t>
      </w:r>
      <w:r w:rsidRPr="00681581">
        <w:rPr>
          <w:rFonts w:ascii="Segaon Soft Heavy" w:hAnsi="Segaon Soft Heavy"/>
          <w:b/>
          <w:szCs w:val="20"/>
          <w:lang w:val="fr-FR"/>
        </w:rPr>
        <w:t xml:space="preserve"> :</w:t>
      </w:r>
    </w:p>
    <w:p w14:paraId="1E52BE5A" w14:textId="18192A87" w:rsidR="00766B3D" w:rsidRPr="00400D83" w:rsidRDefault="00766B3D" w:rsidP="00766B3D">
      <w:pPr>
        <w:jc w:val="both"/>
        <w:rPr>
          <w:rFonts w:ascii="Segaon Soft Heavy" w:hAnsi="Segaon Soft Heavy"/>
          <w:b/>
          <w:bCs/>
          <w:i/>
          <w:lang w:val="fr-CA"/>
        </w:rPr>
      </w:pPr>
      <w:r w:rsidRPr="003A7F25">
        <w:rPr>
          <w:rFonts w:ascii="Segaon Soft Medium" w:hAnsi="Segaon Soft Medium"/>
          <w:lang w:val="fr-FR"/>
        </w:rPr>
        <w:t>Montant</w:t>
      </w:r>
      <w:r w:rsidRPr="00681581">
        <w:rPr>
          <w:rFonts w:ascii="Segaon Soft Medium" w:hAnsi="Segaon Soft Medium"/>
          <w:b/>
          <w:sz w:val="20"/>
          <w:szCs w:val="20"/>
          <w:lang w:val="fr-FR"/>
        </w:rPr>
        <w:tab/>
        <w:t xml:space="preserve">: </w:t>
      </w:r>
      <w:r w:rsidR="00C720C2" w:rsidRPr="00D848C8">
        <w:rPr>
          <w:rFonts w:ascii="Segaon Soft Heavy" w:hAnsi="Segaon Soft Heavy"/>
          <w:b/>
          <w:lang w:val="fr-FR"/>
        </w:rPr>
        <w:t>{{</w:t>
      </w:r>
      <w:proofErr w:type="spellStart"/>
      <w:r w:rsidR="00C720C2" w:rsidRPr="00D848C8">
        <w:rPr>
          <w:rFonts w:ascii="Segaon Soft Heavy" w:hAnsi="Segaon Soft Heavy"/>
          <w:b/>
          <w:lang w:val="fr-FR"/>
        </w:rPr>
        <w:t>Amount</w:t>
      </w:r>
      <w:proofErr w:type="spellEnd"/>
      <w:r w:rsidR="00C720C2" w:rsidRPr="00D848C8">
        <w:rPr>
          <w:rFonts w:ascii="Segaon Soft Heavy" w:hAnsi="Segaon Soft Heavy"/>
          <w:b/>
          <w:lang w:val="fr-FR"/>
        </w:rPr>
        <w:t xml:space="preserve">}} </w:t>
      </w:r>
      <w:r w:rsidR="00FA3067" w:rsidRPr="00D848C8">
        <w:rPr>
          <w:rFonts w:ascii="Segaon Soft Heavy" w:hAnsi="Segaon Soft Heavy"/>
          <w:b/>
          <w:lang w:val="fr-FR"/>
        </w:rPr>
        <w:t>FCFA</w:t>
      </w:r>
      <w:r w:rsidRPr="00D848C8">
        <w:rPr>
          <w:rFonts w:ascii="Segaon Soft Heavy" w:hAnsi="Segaon Soft Heavy"/>
          <w:b/>
          <w:bCs/>
          <w:lang w:val="fr-FR"/>
        </w:rPr>
        <w:t xml:space="preserve"> (</w:t>
      </w:r>
      <w:r w:rsidR="00C720C2" w:rsidRPr="00D848C8">
        <w:rPr>
          <w:rFonts w:ascii="Segaon Soft Heavy" w:hAnsi="Segaon Soft Heavy"/>
          <w:b/>
          <w:lang w:val="fr-FR"/>
        </w:rPr>
        <w:t>{{</w:t>
      </w:r>
      <w:proofErr w:type="spellStart"/>
      <w:r w:rsidR="00C720C2" w:rsidRPr="00D848C8">
        <w:rPr>
          <w:rFonts w:ascii="Segaon Soft Heavy" w:hAnsi="Segaon Soft Heavy"/>
          <w:b/>
          <w:lang w:val="fr-FR"/>
        </w:rPr>
        <w:t>AmountInWord</w:t>
      </w:r>
      <w:proofErr w:type="spellEnd"/>
      <w:r w:rsidR="00C720C2" w:rsidRPr="00D848C8">
        <w:rPr>
          <w:rFonts w:ascii="Segaon Soft Heavy" w:hAnsi="Segaon Soft Heavy"/>
          <w:b/>
          <w:lang w:val="fr-FR"/>
        </w:rPr>
        <w:t xml:space="preserve">}} </w:t>
      </w:r>
      <w:r w:rsidR="009A36BA" w:rsidRPr="00D848C8">
        <w:rPr>
          <w:rFonts w:ascii="Segaon Soft Heavy" w:hAnsi="Segaon Soft Heavy"/>
          <w:b/>
          <w:lang w:val="fr-FR"/>
        </w:rPr>
        <w:t>CFA</w:t>
      </w:r>
      <w:r w:rsidRPr="00D848C8">
        <w:rPr>
          <w:rFonts w:ascii="Segaon Soft Heavy" w:hAnsi="Segaon Soft Heavy"/>
          <w:b/>
          <w:bCs/>
          <w:lang w:val="fr-FR"/>
        </w:rPr>
        <w:t>).</w:t>
      </w:r>
      <w:r w:rsidR="00A05B02">
        <w:rPr>
          <w:rFonts w:ascii="Segaon Soft Heavy" w:hAnsi="Segaon Soft Heavy"/>
          <w:b/>
          <w:bCs/>
          <w:lang w:val="fr-FR"/>
        </w:rPr>
        <w:t xml:space="preserve"> </w:t>
      </w:r>
    </w:p>
    <w:p w14:paraId="675D4D79" w14:textId="2B63B373" w:rsidR="00766B3D" w:rsidRPr="00401961" w:rsidRDefault="00766B3D" w:rsidP="00766B3D">
      <w:pPr>
        <w:jc w:val="both"/>
        <w:rPr>
          <w:rFonts w:ascii="Segaon Soft Heavy" w:hAnsi="Segaon Soft Heavy"/>
          <w:b/>
          <w:lang w:val="fr-FR"/>
        </w:rPr>
      </w:pPr>
      <w:r w:rsidRPr="00CF52B2">
        <w:rPr>
          <w:rFonts w:ascii="Segaon Soft Medium" w:hAnsi="Segaon Soft Medium"/>
          <w:lang w:val="fr-FR"/>
        </w:rPr>
        <w:t>Bénéficiaire</w:t>
      </w:r>
      <w:r w:rsidRPr="00681581">
        <w:rPr>
          <w:rFonts w:ascii="Segaon Soft Medium" w:hAnsi="Segaon Soft Medium"/>
          <w:b/>
          <w:sz w:val="20"/>
          <w:szCs w:val="20"/>
          <w:lang w:val="fr-FR"/>
        </w:rPr>
        <w:tab/>
        <w:t xml:space="preserve">: </w:t>
      </w:r>
      <w:r w:rsidR="00401961" w:rsidRPr="00401961">
        <w:rPr>
          <w:rFonts w:ascii="Segaon Soft Heavy" w:hAnsi="Segaon Soft Heavy"/>
          <w:b/>
          <w:lang w:val="fr-CA"/>
        </w:rPr>
        <w:t>{{Supplier}}</w:t>
      </w:r>
    </w:p>
    <w:p w14:paraId="0171FF71" w14:textId="7EF74E3B" w:rsidR="00766B3D" w:rsidRPr="00681581" w:rsidRDefault="00766B3D" w:rsidP="00766B3D">
      <w:pPr>
        <w:jc w:val="both"/>
        <w:rPr>
          <w:rFonts w:ascii="Segaon Soft Heavy" w:hAnsi="Segaon Soft Heavy"/>
          <w:b/>
          <w:sz w:val="20"/>
          <w:szCs w:val="20"/>
          <w:lang w:val="fr-FR"/>
        </w:rPr>
      </w:pPr>
      <w:r w:rsidRPr="00CF52B2">
        <w:rPr>
          <w:rFonts w:ascii="Segaon Soft Medium" w:hAnsi="Segaon Soft Medium"/>
          <w:lang w:val="fr-FR"/>
        </w:rPr>
        <w:t>Compte</w:t>
      </w:r>
      <w:r w:rsidRPr="00681581">
        <w:rPr>
          <w:rFonts w:ascii="Segaon Soft Medium" w:hAnsi="Segaon Soft Medium"/>
          <w:b/>
          <w:sz w:val="20"/>
          <w:szCs w:val="20"/>
          <w:lang w:val="fr-FR"/>
        </w:rPr>
        <w:tab/>
        <w:t xml:space="preserve">: </w:t>
      </w:r>
      <w:r w:rsidR="0084462A" w:rsidRPr="00911BEA">
        <w:rPr>
          <w:rFonts w:ascii="Segaon Soft Heavy" w:hAnsi="Segaon Soft Heavy"/>
          <w:b/>
          <w:lang w:val="fr-FR"/>
        </w:rPr>
        <w:t>{{</w:t>
      </w:r>
      <w:proofErr w:type="spellStart"/>
      <w:r w:rsidR="0084462A" w:rsidRPr="00911BEA">
        <w:rPr>
          <w:rFonts w:ascii="Segaon Soft Heavy" w:hAnsi="Segaon Soft Heavy"/>
          <w:b/>
          <w:lang w:val="fr-FR"/>
        </w:rPr>
        <w:t>SupplierBankAccountNo</w:t>
      </w:r>
      <w:proofErr w:type="spellEnd"/>
      <w:r w:rsidR="0084462A" w:rsidRPr="00911BEA">
        <w:rPr>
          <w:rFonts w:ascii="Segaon Soft Heavy" w:hAnsi="Segaon Soft Heavy"/>
          <w:b/>
          <w:lang w:val="fr-FR"/>
        </w:rPr>
        <w:t>}}</w:t>
      </w:r>
    </w:p>
    <w:p w14:paraId="0D61356C" w14:textId="5C02DC42" w:rsidR="00766B3D" w:rsidRPr="00681581" w:rsidRDefault="00766B3D" w:rsidP="00766B3D">
      <w:pPr>
        <w:jc w:val="both"/>
        <w:rPr>
          <w:rFonts w:ascii="Segaon Soft Medium" w:hAnsi="Segaon Soft Medium"/>
          <w:b/>
          <w:sz w:val="20"/>
          <w:szCs w:val="20"/>
          <w:lang w:val="fr-FR"/>
        </w:rPr>
      </w:pPr>
      <w:r w:rsidRPr="00CF52B2">
        <w:rPr>
          <w:rFonts w:ascii="Segaon Soft Medium" w:hAnsi="Segaon Soft Medium"/>
          <w:lang w:val="fr-FR"/>
        </w:rPr>
        <w:t>Domiciliation</w:t>
      </w:r>
      <w:r w:rsidRPr="00681581">
        <w:rPr>
          <w:rFonts w:ascii="Segaon Soft Medium" w:hAnsi="Segaon Soft Medium"/>
          <w:b/>
          <w:sz w:val="20"/>
          <w:szCs w:val="20"/>
          <w:lang w:val="fr-FR"/>
        </w:rPr>
        <w:tab/>
      </w:r>
      <w:r w:rsidRPr="00C8387F">
        <w:rPr>
          <w:rFonts w:ascii="Segaon Soft Medium" w:hAnsi="Segaon Soft Medium"/>
          <w:b/>
          <w:sz w:val="20"/>
          <w:szCs w:val="20"/>
          <w:lang w:val="fr-FR"/>
        </w:rPr>
        <w:t xml:space="preserve">: </w:t>
      </w:r>
      <w:r w:rsidR="00C8387F">
        <w:rPr>
          <w:rFonts w:ascii="Segaon Soft Heavy" w:hAnsi="Segaon Soft Heavy"/>
          <w:b/>
          <w:lang w:val="fr-FR"/>
        </w:rPr>
        <w:t>{{</w:t>
      </w:r>
      <w:proofErr w:type="spellStart"/>
      <w:r w:rsidR="00C8387F">
        <w:rPr>
          <w:rFonts w:ascii="Segaon Soft Heavy" w:hAnsi="Segaon Soft Heavy"/>
          <w:b/>
          <w:lang w:val="fr-FR"/>
        </w:rPr>
        <w:t>SupplierBankName</w:t>
      </w:r>
      <w:proofErr w:type="spellEnd"/>
      <w:r w:rsidR="00C8387F">
        <w:rPr>
          <w:rFonts w:ascii="Segaon Soft Heavy" w:hAnsi="Segaon Soft Heavy"/>
          <w:b/>
          <w:lang w:val="fr-FR"/>
        </w:rPr>
        <w:t>}}</w:t>
      </w:r>
    </w:p>
    <w:p w14:paraId="654B1985" w14:textId="4928A5F0" w:rsidR="00766B3D" w:rsidRPr="00681581" w:rsidRDefault="00766B3D" w:rsidP="00766B3D">
      <w:pPr>
        <w:jc w:val="both"/>
        <w:rPr>
          <w:rFonts w:ascii="Segaon Soft Heavy" w:hAnsi="Segaon Soft Heavy"/>
          <w:b/>
          <w:sz w:val="20"/>
          <w:szCs w:val="20"/>
          <w:lang w:val="fr-FR"/>
        </w:rPr>
      </w:pPr>
      <w:r w:rsidRPr="008C2196">
        <w:rPr>
          <w:rFonts w:ascii="Segaon Soft Medium" w:hAnsi="Segaon Soft Medium"/>
          <w:lang w:val="fr-FR"/>
        </w:rPr>
        <w:t>Motif</w:t>
      </w:r>
      <w:r w:rsidRPr="008C2196">
        <w:rPr>
          <w:rFonts w:ascii="Segaon Soft Medium" w:hAnsi="Segaon Soft Medium"/>
          <w:b/>
          <w:sz w:val="20"/>
          <w:szCs w:val="20"/>
          <w:lang w:val="fr-FR"/>
        </w:rPr>
        <w:tab/>
      </w:r>
      <w:r w:rsidRPr="008C2196">
        <w:rPr>
          <w:rFonts w:ascii="Segaon Soft Medium" w:hAnsi="Segaon Soft Medium"/>
          <w:b/>
          <w:sz w:val="20"/>
          <w:szCs w:val="20"/>
          <w:lang w:val="fr-FR"/>
        </w:rPr>
        <w:tab/>
        <w:t>:</w:t>
      </w:r>
      <w:r w:rsidRPr="008C2196">
        <w:rPr>
          <w:rFonts w:ascii="Segaon Soft Medium" w:hAnsi="Segaon Soft Medium"/>
          <w:b/>
          <w:sz w:val="2"/>
          <w:szCs w:val="20"/>
          <w:lang w:val="fr-FR"/>
        </w:rPr>
        <w:t xml:space="preserve"> </w:t>
      </w:r>
      <w:r w:rsidRPr="008C2196">
        <w:rPr>
          <w:rFonts w:ascii="Segaon Soft Heavy" w:hAnsi="Segaon Soft Heavy"/>
          <w:b/>
          <w:lang w:val="fr-FR"/>
        </w:rPr>
        <w:t>REGLEMENT DE LA FACTURE N°</w:t>
      </w:r>
      <w:r w:rsidR="00150375" w:rsidRPr="008C2196">
        <w:rPr>
          <w:rFonts w:ascii="Segaon Soft Heavy" w:hAnsi="Segaon Soft Heavy"/>
          <w:b/>
          <w:lang w:val="fr-FR"/>
        </w:rPr>
        <w:t>{{</w:t>
      </w:r>
      <w:proofErr w:type="spellStart"/>
      <w:r w:rsidR="00150375" w:rsidRPr="008C2196">
        <w:rPr>
          <w:rFonts w:ascii="Segaon Soft Heavy" w:hAnsi="Segaon Soft Heavy"/>
          <w:b/>
          <w:lang w:val="fr-FR"/>
        </w:rPr>
        <w:t>InvoiceNo</w:t>
      </w:r>
      <w:proofErr w:type="spellEnd"/>
      <w:r w:rsidR="00150375" w:rsidRPr="008C2196">
        <w:rPr>
          <w:rFonts w:ascii="Segaon Soft Heavy" w:hAnsi="Segaon Soft Heavy"/>
          <w:b/>
          <w:lang w:val="fr-FR"/>
        </w:rPr>
        <w:t>}}</w:t>
      </w:r>
      <w:r w:rsidR="009A36BA" w:rsidRPr="008C2196">
        <w:rPr>
          <w:rFonts w:ascii="Segaon Soft Heavy" w:hAnsi="Segaon Soft Heavy"/>
          <w:b/>
          <w:color w:val="EE0000"/>
          <w:lang w:val="fr-FR"/>
        </w:rPr>
        <w:t xml:space="preserve"> </w:t>
      </w:r>
      <w:r w:rsidRPr="008C2196">
        <w:rPr>
          <w:rFonts w:ascii="Segaon Soft Heavy" w:hAnsi="Segaon Soft Heavy"/>
          <w:b/>
          <w:lang w:val="fr-FR"/>
        </w:rPr>
        <w:t xml:space="preserve">DU </w:t>
      </w:r>
      <w:r w:rsidR="00523772" w:rsidRPr="008C2196">
        <w:rPr>
          <w:rFonts w:ascii="Segaon Soft Heavy" w:hAnsi="Segaon Soft Heavy"/>
          <w:b/>
          <w:lang w:val="fr-FR"/>
        </w:rPr>
        <w:t>{{</w:t>
      </w:r>
      <w:proofErr w:type="spellStart"/>
      <w:r w:rsidR="00523772" w:rsidRPr="008C2196">
        <w:rPr>
          <w:rFonts w:ascii="Segaon Soft Heavy" w:hAnsi="Segaon Soft Heavy"/>
          <w:b/>
          <w:lang w:val="fr-FR"/>
        </w:rPr>
        <w:t>InvoiceDate</w:t>
      </w:r>
      <w:proofErr w:type="spellEnd"/>
      <w:r w:rsidR="00523772" w:rsidRPr="008C2196">
        <w:rPr>
          <w:rFonts w:ascii="Segaon Soft Heavy" w:hAnsi="Segaon Soft Heavy"/>
          <w:b/>
          <w:lang w:val="fr-FR"/>
        </w:rPr>
        <w:t>}}</w:t>
      </w:r>
      <w:r w:rsidR="00A05B02" w:rsidRPr="008C2196">
        <w:rPr>
          <w:rFonts w:ascii="Segaon Soft Heavy" w:hAnsi="Segaon Soft Heavy"/>
          <w:b/>
          <w:color w:val="EE0000"/>
          <w:lang w:val="fr-FR"/>
        </w:rPr>
        <w:t xml:space="preserve"> </w:t>
      </w:r>
      <w:r w:rsidRPr="008C2196">
        <w:rPr>
          <w:rFonts w:ascii="Segaon Soft Heavy" w:hAnsi="Segaon Soft Heavy"/>
          <w:b/>
          <w:lang w:val="fr-FR"/>
        </w:rPr>
        <w:t>RELATIVE</w:t>
      </w:r>
      <w:r w:rsidR="003E4519" w:rsidRPr="008C2196">
        <w:rPr>
          <w:rFonts w:ascii="Segaon Soft Heavy" w:eastAsia="Times New Roman" w:hAnsi="Segaon Soft Heavy" w:cs="Calibri"/>
          <w:b/>
          <w:color w:val="000000"/>
          <w:lang w:val="fr-FR" w:eastAsia="fr-CM"/>
        </w:rPr>
        <w:t xml:space="preserve"> {{</w:t>
      </w:r>
      <w:proofErr w:type="spellStart"/>
      <w:r w:rsidR="003E4519" w:rsidRPr="008C2196">
        <w:rPr>
          <w:rFonts w:ascii="Segaon Soft Heavy" w:eastAsia="Times New Roman" w:hAnsi="Segaon Soft Heavy" w:cs="Calibri"/>
          <w:b/>
          <w:color w:val="000000"/>
          <w:lang w:val="fr-FR" w:eastAsia="fr-CM"/>
        </w:rPr>
        <w:t>OrderTitle</w:t>
      </w:r>
      <w:proofErr w:type="spellEnd"/>
      <w:r w:rsidR="003E4519" w:rsidRPr="008C2196">
        <w:rPr>
          <w:rFonts w:ascii="Segaon Soft Heavy" w:eastAsia="Times New Roman" w:hAnsi="Segaon Soft Heavy" w:cs="Calibri"/>
          <w:b/>
          <w:color w:val="000000"/>
          <w:lang w:val="fr-FR" w:eastAsia="fr-CM"/>
        </w:rPr>
        <w:t>}}</w:t>
      </w:r>
    </w:p>
    <w:p w14:paraId="0D1EEBE2" w14:textId="77777777" w:rsidR="00766B3D" w:rsidRPr="00681581" w:rsidRDefault="00766B3D" w:rsidP="00766B3D">
      <w:pPr>
        <w:ind w:firstLine="720"/>
        <w:jc w:val="both"/>
        <w:rPr>
          <w:rFonts w:ascii="Segaon Soft Heavy" w:hAnsi="Segaon Soft Heavy"/>
          <w:b/>
          <w:szCs w:val="20"/>
          <w:lang w:val="fr-FR"/>
        </w:rPr>
      </w:pPr>
      <w:r w:rsidRPr="00BE7A78">
        <w:rPr>
          <w:rFonts w:ascii="Segaon Soft Heavy" w:hAnsi="Segaon Soft Heavy"/>
          <w:b/>
          <w:szCs w:val="20"/>
          <w:lang w:val="fr-FR"/>
        </w:rPr>
        <w:t>Veuillez agréer, Monsieur</w:t>
      </w:r>
      <w:r w:rsidRPr="00681581">
        <w:rPr>
          <w:rFonts w:ascii="Segaon Soft Medium" w:hAnsi="Segaon Soft Medium"/>
          <w:szCs w:val="20"/>
          <w:lang w:val="fr-FR"/>
        </w:rPr>
        <w:t xml:space="preserve">, </w:t>
      </w:r>
      <w:r w:rsidRPr="00681581">
        <w:rPr>
          <w:rFonts w:ascii="Segaon Soft Heavy" w:hAnsi="Segaon Soft Heavy"/>
          <w:szCs w:val="20"/>
          <w:lang w:val="fr-FR"/>
        </w:rPr>
        <w:t>l’expression de nos salutations distinguées</w:t>
      </w:r>
      <w:r w:rsidRPr="00681581">
        <w:rPr>
          <w:rFonts w:ascii="Segaon Soft Heavy" w:hAnsi="Segaon Soft Heavy"/>
          <w:b/>
          <w:szCs w:val="20"/>
          <w:lang w:val="fr-FR"/>
        </w:rPr>
        <w:t>.</w:t>
      </w:r>
    </w:p>
    <w:p w14:paraId="764BEFC0" w14:textId="77777777" w:rsidR="00766B3D" w:rsidRDefault="00766B3D" w:rsidP="00766B3D">
      <w:pPr>
        <w:spacing w:after="0" w:line="240" w:lineRule="auto"/>
        <w:jc w:val="both"/>
        <w:rPr>
          <w:rFonts w:ascii="Segaon Soft Heavy" w:hAnsi="Segaon Soft Heavy" w:cstheme="minorHAnsi"/>
          <w:b/>
          <w:lang w:val="fr-FR"/>
        </w:rPr>
      </w:pPr>
    </w:p>
    <w:p w14:paraId="5A3990DC" w14:textId="77777777" w:rsidR="00766B3D" w:rsidRPr="009A73F2" w:rsidRDefault="00E875DA" w:rsidP="00766B3D">
      <w:pPr>
        <w:spacing w:after="0" w:line="240" w:lineRule="auto"/>
        <w:ind w:left="6372"/>
        <w:jc w:val="both"/>
        <w:rPr>
          <w:rFonts w:ascii="Segaon Soft Medium" w:hAnsi="Segaon Soft Medium"/>
          <w:lang w:val="fr-CA"/>
        </w:rPr>
      </w:pPr>
      <w:r>
        <w:rPr>
          <w:rFonts w:ascii="Segaon Soft Heavy" w:hAnsi="Segaon Soft Heavy" w:cstheme="minorHAnsi"/>
          <w:b/>
          <w:lang w:val="fr-FR"/>
        </w:rPr>
        <w:t xml:space="preserve">   </w:t>
      </w:r>
      <w:r w:rsidR="00766B3D" w:rsidRPr="009A73F2">
        <w:rPr>
          <w:rFonts w:ascii="Segaon Soft Heavy" w:hAnsi="Segaon Soft Heavy" w:cstheme="minorHAnsi"/>
          <w:b/>
          <w:lang w:val="fr-FR"/>
        </w:rPr>
        <w:t>LE DIRECTEUR</w:t>
      </w:r>
      <w:r w:rsidR="00766B3D" w:rsidRPr="009A73F2">
        <w:rPr>
          <w:rFonts w:ascii="Segaon Soft Medium" w:hAnsi="Segaon Soft Medium"/>
          <w:b/>
          <w:lang w:val="fr-FR"/>
        </w:rPr>
        <w:t xml:space="preserve"> </w:t>
      </w:r>
      <w:r w:rsidR="00766B3D" w:rsidRPr="009A73F2">
        <w:rPr>
          <w:rFonts w:ascii="Segaon Soft Heavy" w:hAnsi="Segaon Soft Heavy" w:cstheme="minorHAnsi"/>
          <w:b/>
          <w:lang w:val="fr-FR"/>
        </w:rPr>
        <w:t>GÉNÉRAL</w:t>
      </w:r>
    </w:p>
    <w:p w14:paraId="0F53FC22" w14:textId="2A797B73" w:rsidR="00766B3D" w:rsidRPr="00B02F52" w:rsidRDefault="00766B3D" w:rsidP="00766B3D">
      <w:pPr>
        <w:spacing w:after="0" w:line="240" w:lineRule="auto"/>
        <w:jc w:val="both"/>
        <w:rPr>
          <w:rFonts w:ascii="Segaon Soft Medium" w:hAnsi="Segaon Soft Medium"/>
          <w:sz w:val="16"/>
          <w:szCs w:val="20"/>
          <w:lang w:val="fr-CA"/>
        </w:rPr>
      </w:pPr>
    </w:p>
    <w:p w14:paraId="23FC6C82" w14:textId="77777777" w:rsidR="00766B3D" w:rsidRPr="00432500" w:rsidRDefault="00766B3D" w:rsidP="00432500"/>
    <w:sectPr w:rsidR="00766B3D" w:rsidRPr="00432500" w:rsidSect="009A0D9D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17" w:right="1417" w:bottom="1417" w:left="1417" w:header="68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CA64C" w14:textId="77777777" w:rsidR="00482D2D" w:rsidRDefault="00482D2D" w:rsidP="00404892">
      <w:pPr>
        <w:spacing w:after="0" w:line="240" w:lineRule="auto"/>
      </w:pPr>
      <w:r>
        <w:separator/>
      </w:r>
    </w:p>
  </w:endnote>
  <w:endnote w:type="continuationSeparator" w:id="0">
    <w:p w14:paraId="32F8885E" w14:textId="77777777" w:rsidR="00482D2D" w:rsidRDefault="00482D2D" w:rsidP="00404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aon Soft Heavy">
    <w:altName w:val="Calibri"/>
    <w:panose1 w:val="00000000000000000000"/>
    <w:charset w:val="00"/>
    <w:family w:val="swiss"/>
    <w:notTrueType/>
    <w:pitch w:val="variable"/>
    <w:sig w:usb0="A00002EF" w:usb1="500078F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aon Soft Medium">
    <w:altName w:val="Calibri"/>
    <w:panose1 w:val="00000000000000000000"/>
    <w:charset w:val="00"/>
    <w:family w:val="swiss"/>
    <w:notTrueType/>
    <w:pitch w:val="variable"/>
    <w:sig w:usb0="A00002EF" w:usb1="500078FB" w:usb2="00000000" w:usb3="00000000" w:csb0="0000019F" w:csb1="00000000"/>
  </w:font>
  <w:font w:name="Segaon Soft">
    <w:altName w:val="Calibri"/>
    <w:panose1 w:val="00000000000000000000"/>
    <w:charset w:val="00"/>
    <w:family w:val="swiss"/>
    <w:notTrueType/>
    <w:pitch w:val="variable"/>
    <w:sig w:usb0="00000001" w:usb1="500078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527C" w14:textId="77777777" w:rsidR="0024131D" w:rsidRPr="00E9775A" w:rsidRDefault="0024131D" w:rsidP="0024131D">
    <w:pPr>
      <w:tabs>
        <w:tab w:val="left" w:pos="-2700"/>
      </w:tabs>
      <w:spacing w:after="0" w:line="240" w:lineRule="auto"/>
      <w:jc w:val="center"/>
      <w:rPr>
        <w:rFonts w:ascii="Segaon Soft Medium" w:hAnsi="Segaon Soft Medium"/>
        <w:b/>
        <w:color w:val="00B0F0"/>
        <w:sz w:val="16"/>
        <w:szCs w:val="16"/>
        <w:lang w:val="fr-FR"/>
      </w:rPr>
    </w:pPr>
    <w:bookmarkStart w:id="1" w:name="_Hlk162339715"/>
    <w:r>
      <w:rPr>
        <w:rFonts w:ascii="Segaon Soft Medium" w:hAnsi="Segaon Soft Medium"/>
        <w:b/>
        <w:color w:val="00B0F0"/>
        <w:sz w:val="16"/>
        <w:szCs w:val="16"/>
        <w:lang w:val="fr-FR"/>
      </w:rPr>
      <w:t>---------------------------------------------------------------------------------------------</w:t>
    </w:r>
  </w:p>
  <w:p w14:paraId="492A471F" w14:textId="77777777" w:rsidR="0024131D" w:rsidRPr="00ED1D08" w:rsidRDefault="0024131D" w:rsidP="0024131D">
    <w:pPr>
      <w:spacing w:after="0"/>
      <w:jc w:val="center"/>
      <w:rPr>
        <w:rFonts w:ascii="Segaon Soft Heavy" w:eastAsia="Calibri" w:hAnsi="Segaon Soft Heavy" w:cs="Times New Roman"/>
        <w:color w:val="5B9BD5"/>
        <w:sz w:val="16"/>
        <w:szCs w:val="12"/>
        <w:lang w:val="fr-CM"/>
      </w:rPr>
    </w:pPr>
    <w:r w:rsidRPr="00ED1D08">
      <w:rPr>
        <w:rFonts w:ascii="Segaon Soft Heavy" w:eastAsia="Calibri" w:hAnsi="Segaon Soft Heavy" w:cs="Times New Roman"/>
        <w:color w:val="5B9BD5"/>
        <w:sz w:val="16"/>
        <w:szCs w:val="12"/>
        <w:lang w:val="fr-CM"/>
      </w:rPr>
      <w:t xml:space="preserve">Innover – Moderniser – Développer | </w:t>
    </w:r>
    <w:proofErr w:type="spellStart"/>
    <w:r w:rsidRPr="00ED1D08">
      <w:rPr>
        <w:rFonts w:ascii="Segaon Soft Heavy" w:eastAsia="Calibri" w:hAnsi="Segaon Soft Heavy" w:cs="Times New Roman"/>
        <w:color w:val="5B9BD5"/>
        <w:sz w:val="16"/>
        <w:szCs w:val="12"/>
        <w:lang w:val="fr-CM"/>
      </w:rPr>
      <w:t>Innovate</w:t>
    </w:r>
    <w:proofErr w:type="spellEnd"/>
    <w:r w:rsidRPr="00ED1D08">
      <w:rPr>
        <w:rFonts w:ascii="Segaon Soft Heavy" w:eastAsia="Calibri" w:hAnsi="Segaon Soft Heavy" w:cs="Times New Roman"/>
        <w:color w:val="5B9BD5"/>
        <w:sz w:val="16"/>
        <w:szCs w:val="12"/>
        <w:lang w:val="fr-CM"/>
      </w:rPr>
      <w:t xml:space="preserve"> – </w:t>
    </w:r>
    <w:proofErr w:type="spellStart"/>
    <w:r w:rsidRPr="00ED1D08">
      <w:rPr>
        <w:rFonts w:ascii="Segaon Soft Heavy" w:eastAsia="Calibri" w:hAnsi="Segaon Soft Heavy" w:cs="Times New Roman"/>
        <w:color w:val="5B9BD5"/>
        <w:sz w:val="16"/>
        <w:szCs w:val="12"/>
        <w:lang w:val="fr-CM"/>
      </w:rPr>
      <w:t>Modernize</w:t>
    </w:r>
    <w:proofErr w:type="spellEnd"/>
    <w:r w:rsidRPr="00ED1D08">
      <w:rPr>
        <w:rFonts w:ascii="Segaon Soft Heavy" w:eastAsia="Calibri" w:hAnsi="Segaon Soft Heavy" w:cs="Times New Roman"/>
        <w:color w:val="5B9BD5"/>
        <w:sz w:val="16"/>
        <w:szCs w:val="12"/>
        <w:lang w:val="fr-CM"/>
      </w:rPr>
      <w:t xml:space="preserve"> - </w:t>
    </w:r>
    <w:proofErr w:type="spellStart"/>
    <w:r w:rsidRPr="00ED1D08">
      <w:rPr>
        <w:rFonts w:ascii="Segaon Soft Heavy" w:eastAsia="Calibri" w:hAnsi="Segaon Soft Heavy" w:cs="Times New Roman"/>
        <w:color w:val="5B9BD5"/>
        <w:sz w:val="16"/>
        <w:szCs w:val="12"/>
        <w:lang w:val="fr-CM"/>
      </w:rPr>
      <w:t>Develop</w:t>
    </w:r>
    <w:proofErr w:type="spellEnd"/>
  </w:p>
  <w:p w14:paraId="75F75590" w14:textId="77777777" w:rsidR="0024131D" w:rsidRPr="00ED1D08" w:rsidRDefault="0024131D" w:rsidP="0024131D">
    <w:pPr>
      <w:spacing w:after="0"/>
      <w:jc w:val="center"/>
      <w:rPr>
        <w:rFonts w:ascii="Segaon Soft Heavy" w:eastAsia="Calibri" w:hAnsi="Segaon Soft Heavy" w:cs="Times New Roman"/>
        <w:color w:val="2F5496"/>
        <w:sz w:val="16"/>
        <w:szCs w:val="12"/>
        <w:lang w:val="fr-CM"/>
      </w:rPr>
    </w:pPr>
    <w:r w:rsidRPr="00ED1D08">
      <w:rPr>
        <w:rFonts w:ascii="Segaon Soft Heavy" w:eastAsia="Calibri" w:hAnsi="Segaon Soft Heavy" w:cs="Times New Roman"/>
        <w:color w:val="2F5496"/>
        <w:sz w:val="16"/>
        <w:szCs w:val="12"/>
        <w:lang w:val="fr-CM"/>
      </w:rPr>
      <w:t xml:space="preserve">Régie du Terminal à Conteneurs (RTC S.A), Filiale du Port Autonome de Douala. Capital social : FCFA </w:t>
    </w:r>
    <w:r w:rsidR="005D0C4B">
      <w:rPr>
        <w:rFonts w:ascii="Segaon Soft Heavy" w:eastAsia="Calibri" w:hAnsi="Segaon Soft Heavy" w:cs="Times New Roman"/>
        <w:color w:val="2F5496"/>
        <w:sz w:val="16"/>
        <w:szCs w:val="12"/>
        <w:lang w:val="fr-CM"/>
      </w:rPr>
      <w:t>41 682 880 000</w:t>
    </w:r>
  </w:p>
  <w:p w14:paraId="2C9A6555" w14:textId="77777777" w:rsidR="0024131D" w:rsidRPr="00ED1D08" w:rsidRDefault="0024131D" w:rsidP="0024131D">
    <w:pPr>
      <w:spacing w:after="0"/>
      <w:jc w:val="center"/>
      <w:rPr>
        <w:rFonts w:ascii="Calibri" w:eastAsia="Calibri" w:hAnsi="Calibri" w:cs="Times New Roman"/>
        <w:color w:val="2F5496"/>
        <w:sz w:val="12"/>
        <w:szCs w:val="10"/>
        <w:lang w:val="fr-CM"/>
      </w:rPr>
    </w:pPr>
    <w:r w:rsidRPr="00ED1D08">
      <w:rPr>
        <w:rFonts w:ascii="Calibri" w:eastAsia="Calibri" w:hAnsi="Calibri" w:cs="Times New Roman"/>
        <w:color w:val="2F5496"/>
        <w:sz w:val="12"/>
        <w:szCs w:val="10"/>
        <w:lang w:val="fr-CM"/>
      </w:rPr>
      <w:t>N° de contribuable : M121914345304D | RC/DLA/0023/B/1644 | B.P./P.O. Box : 2686 Douala, Bonanjo – Centre des Affaires Maritimes</w:t>
    </w:r>
  </w:p>
  <w:p w14:paraId="3A2E36A3" w14:textId="77777777" w:rsidR="0024131D" w:rsidRPr="00ED1D08" w:rsidRDefault="0024131D" w:rsidP="0024131D">
    <w:pPr>
      <w:spacing w:after="0"/>
      <w:jc w:val="center"/>
      <w:rPr>
        <w:rFonts w:ascii="Calibri" w:eastAsia="Calibri" w:hAnsi="Calibri" w:cs="Times New Roman"/>
        <w:color w:val="2F5496"/>
        <w:sz w:val="12"/>
        <w:szCs w:val="10"/>
        <w:lang w:val="fr-CM"/>
      </w:rPr>
    </w:pPr>
    <w:r w:rsidRPr="00ED1D08">
      <w:rPr>
        <w:rFonts w:ascii="Calibri" w:eastAsia="Calibri" w:hAnsi="Calibri" w:cs="Times New Roman"/>
        <w:color w:val="2F5496"/>
        <w:sz w:val="12"/>
        <w:szCs w:val="10"/>
        <w:lang w:val="fr-CM"/>
      </w:rPr>
      <w:t>Tél : (+237) 657 105 757 / 233 420 585 | E-mail : rtc@rtcdouala.cm</w:t>
    </w:r>
  </w:p>
  <w:p w14:paraId="19F2CD01" w14:textId="77777777" w:rsidR="0024131D" w:rsidRPr="00503996" w:rsidRDefault="0024131D" w:rsidP="0024131D">
    <w:pPr>
      <w:tabs>
        <w:tab w:val="left" w:pos="-2700"/>
      </w:tabs>
      <w:spacing w:after="0" w:line="240" w:lineRule="auto"/>
      <w:jc w:val="center"/>
      <w:rPr>
        <w:rFonts w:ascii="Segaon Soft Medium" w:hAnsi="Segaon Soft Medium"/>
        <w:b/>
        <w:color w:val="002060"/>
        <w:sz w:val="14"/>
        <w:szCs w:val="16"/>
        <w:lang w:val="fr-FR"/>
      </w:rPr>
    </w:pPr>
    <w:r w:rsidRPr="00503996">
      <w:rPr>
        <w:rFonts w:ascii="Segaon Soft Medium" w:hAnsi="Segaon Soft Medium"/>
        <w:b/>
        <w:color w:val="002060"/>
        <w:sz w:val="14"/>
        <w:szCs w:val="16"/>
        <w:lang w:val="fr-FR"/>
      </w:rPr>
      <w:t xml:space="preserve"> </w:t>
    </w:r>
  </w:p>
  <w:bookmarkEnd w:id="1"/>
  <w:p w14:paraId="12AF6546" w14:textId="77777777" w:rsidR="0024131D" w:rsidRDefault="002413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13C9" w14:textId="77777777" w:rsidR="003B0DA7" w:rsidRPr="003B0DA7" w:rsidRDefault="003B0DA7" w:rsidP="003B0DA7">
    <w:pPr>
      <w:spacing w:after="0" w:line="240" w:lineRule="auto"/>
      <w:jc w:val="center"/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</w:pPr>
    <w:bookmarkStart w:id="2" w:name="_Hlk146192667"/>
    <w:bookmarkStart w:id="3" w:name="_Hlk146192668"/>
    <w:bookmarkStart w:id="4" w:name="_Hlk147501584"/>
    <w:bookmarkStart w:id="5" w:name="_Hlk147922435"/>
    <w:bookmarkStart w:id="6" w:name="_Hlk147925829"/>
    <w:r w:rsidRPr="003B0DA7"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  <w:t xml:space="preserve">Innover – Moderniser – Développer | </w:t>
    </w:r>
    <w:proofErr w:type="spellStart"/>
    <w:r w:rsidRPr="003B0DA7"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  <w:t>Innovate</w:t>
    </w:r>
    <w:proofErr w:type="spellEnd"/>
    <w:r w:rsidRPr="003B0DA7"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  <w:t xml:space="preserve"> – </w:t>
    </w:r>
    <w:proofErr w:type="spellStart"/>
    <w:r w:rsidRPr="003B0DA7"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  <w:t>Modernize</w:t>
    </w:r>
    <w:proofErr w:type="spellEnd"/>
    <w:r w:rsidRPr="003B0DA7"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  <w:t xml:space="preserve"> - </w:t>
    </w:r>
    <w:proofErr w:type="spellStart"/>
    <w:r w:rsidRPr="003B0DA7"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  <w:t>Develop</w:t>
    </w:r>
    <w:proofErr w:type="spellEnd"/>
  </w:p>
  <w:p w14:paraId="32DBE3C2" w14:textId="77777777" w:rsidR="003B0DA7" w:rsidRPr="003B0DA7" w:rsidRDefault="003B0DA7" w:rsidP="003B0DA7">
    <w:pPr>
      <w:spacing w:after="0" w:line="240" w:lineRule="auto"/>
      <w:jc w:val="center"/>
      <w:rPr>
        <w:rFonts w:ascii="Segaon Soft Heavy" w:eastAsia="Calibri" w:hAnsi="Segaon Soft Heavy" w:cs="Times New Roman"/>
        <w:color w:val="2F5496"/>
        <w:sz w:val="14"/>
        <w:szCs w:val="12"/>
        <w:lang w:val="fr-CM" w:eastAsia="fr-FR"/>
      </w:rPr>
    </w:pPr>
    <w:r w:rsidRPr="003B0DA7">
      <w:rPr>
        <w:rFonts w:ascii="Segaon Soft Heavy" w:eastAsia="Calibri" w:hAnsi="Segaon Soft Heavy" w:cs="Times New Roman"/>
        <w:color w:val="2F5496"/>
        <w:sz w:val="14"/>
        <w:szCs w:val="12"/>
        <w:lang w:val="fr-CM" w:eastAsia="fr-FR"/>
      </w:rPr>
      <w:t xml:space="preserve">Régie du Terminal à Conteneurs (RTC S.A), Filiale du Port Autonome de Douala. Capital social : FCFA </w:t>
    </w:r>
    <w:r w:rsidR="00C41F26">
      <w:rPr>
        <w:rFonts w:ascii="Segaon Soft Heavy" w:eastAsia="Calibri" w:hAnsi="Segaon Soft Heavy" w:cs="Times New Roman"/>
        <w:color w:val="2F5496"/>
        <w:sz w:val="14"/>
        <w:szCs w:val="12"/>
        <w:lang w:val="fr-CM" w:eastAsia="fr-FR"/>
      </w:rPr>
      <w:t>41 682 880 000</w:t>
    </w:r>
    <w:r w:rsidRPr="003B0DA7">
      <w:rPr>
        <w:rFonts w:ascii="Segaon Soft Heavy" w:eastAsia="Calibri" w:hAnsi="Segaon Soft Heavy" w:cs="Times New Roman"/>
        <w:color w:val="2F5496"/>
        <w:sz w:val="14"/>
        <w:szCs w:val="12"/>
        <w:lang w:val="fr-CM" w:eastAsia="fr-FR"/>
      </w:rPr>
      <w:t xml:space="preserve"> </w:t>
    </w:r>
  </w:p>
  <w:p w14:paraId="38BD45DF" w14:textId="77777777" w:rsidR="003B0DA7" w:rsidRPr="003B0DA7" w:rsidRDefault="003B0DA7" w:rsidP="003B0DA7">
    <w:pPr>
      <w:spacing w:after="0" w:line="240" w:lineRule="auto"/>
      <w:jc w:val="center"/>
      <w:rPr>
        <w:rFonts w:ascii="Calibri" w:eastAsia="Calibri" w:hAnsi="Calibri" w:cs="Times New Roman"/>
        <w:color w:val="2F5496"/>
        <w:sz w:val="12"/>
        <w:szCs w:val="10"/>
        <w:lang w:val="fr-CM" w:eastAsia="fr-FR"/>
      </w:rPr>
    </w:pPr>
    <w:r w:rsidRPr="003B0DA7">
      <w:rPr>
        <w:rFonts w:ascii="Calibri" w:eastAsia="Calibri" w:hAnsi="Calibri" w:cs="Times New Roman"/>
        <w:color w:val="2F5496"/>
        <w:sz w:val="12"/>
        <w:szCs w:val="10"/>
        <w:lang w:val="fr-CM" w:eastAsia="fr-FR"/>
      </w:rPr>
      <w:t>N° de contribuable : M121914345304D | RC/DLA/0023/B/1644 | B.P./P.O. Box : 2686 Douala, Bonanjo – Centre des Affaires Maritimes</w:t>
    </w:r>
  </w:p>
  <w:p w14:paraId="502E3EEC" w14:textId="77777777" w:rsidR="003B0DA7" w:rsidRPr="003B0DA7" w:rsidRDefault="003B0DA7" w:rsidP="003B0DA7">
    <w:pPr>
      <w:spacing w:after="0" w:line="240" w:lineRule="auto"/>
      <w:jc w:val="center"/>
      <w:rPr>
        <w:rFonts w:ascii="Calibri" w:eastAsia="Calibri" w:hAnsi="Calibri" w:cs="Times New Roman"/>
        <w:color w:val="2F5496"/>
        <w:sz w:val="12"/>
        <w:szCs w:val="10"/>
        <w:lang w:val="fr-CM" w:eastAsia="fr-FR"/>
      </w:rPr>
    </w:pPr>
    <w:r w:rsidRPr="003B0DA7">
      <w:rPr>
        <w:rFonts w:ascii="Calibri" w:eastAsia="Calibri" w:hAnsi="Calibri" w:cs="Times New Roman"/>
        <w:color w:val="2F5496"/>
        <w:sz w:val="12"/>
        <w:szCs w:val="10"/>
        <w:lang w:val="fr-CM" w:eastAsia="fr-FR"/>
      </w:rPr>
      <w:t>Tél : (+237) 657 105 757 / 233 420 585 | E-mail : rtc@rtcdouala.c</w:t>
    </w:r>
    <w:bookmarkEnd w:id="2"/>
    <w:bookmarkEnd w:id="3"/>
    <w:bookmarkEnd w:id="4"/>
    <w:r w:rsidRPr="003B0DA7">
      <w:rPr>
        <w:rFonts w:ascii="Calibri" w:eastAsia="Calibri" w:hAnsi="Calibri" w:cs="Times New Roman"/>
        <w:color w:val="2F5496"/>
        <w:sz w:val="12"/>
        <w:szCs w:val="10"/>
        <w:lang w:val="fr-CM" w:eastAsia="fr-FR"/>
      </w:rPr>
      <w:t>om</w:t>
    </w:r>
    <w:bookmarkEnd w:id="5"/>
    <w:bookmarkEnd w:id="6"/>
  </w:p>
  <w:p w14:paraId="1930C572" w14:textId="77777777" w:rsidR="003B0DA7" w:rsidRPr="003B0DA7" w:rsidRDefault="003B0DA7" w:rsidP="003B0DA7">
    <w:pPr>
      <w:tabs>
        <w:tab w:val="left" w:pos="-2700"/>
      </w:tabs>
      <w:spacing w:after="0" w:line="240" w:lineRule="auto"/>
      <w:jc w:val="center"/>
      <w:rPr>
        <w:rFonts w:ascii="Segaon Soft Medium" w:eastAsia="Times New Roman" w:hAnsi="Segaon Soft Medium" w:cs="Times New Roman"/>
        <w:b/>
        <w:color w:val="002060"/>
        <w:sz w:val="16"/>
        <w:szCs w:val="16"/>
        <w:lang w:val="fr-FR" w:eastAsia="fr-FR"/>
      </w:rPr>
    </w:pPr>
    <w:r w:rsidRPr="003B0DA7">
      <w:rPr>
        <w:rFonts w:ascii="Segaon Soft Medium" w:eastAsia="Times New Roman" w:hAnsi="Segaon Soft Medium" w:cs="Times New Roman"/>
        <w:b/>
        <w:color w:val="002060"/>
        <w:sz w:val="16"/>
        <w:szCs w:val="16"/>
        <w:lang w:val="fr-FR" w:eastAsia="fr-FR"/>
      </w:rPr>
      <w:t xml:space="preserve"> </w:t>
    </w:r>
    <w:r w:rsidRPr="003B0DA7">
      <w:rPr>
        <w:rFonts w:ascii="Calibri" w:eastAsia="Times New Roman" w:hAnsi="Calibri" w:cs="Calibri"/>
        <w:b/>
        <w:sz w:val="14"/>
        <w:szCs w:val="16"/>
        <w:lang w:val="fr-FR" w:eastAsia="fr-FR"/>
      </w:rPr>
      <w:t xml:space="preserve"> </w:t>
    </w:r>
  </w:p>
  <w:p w14:paraId="7F13547E" w14:textId="77777777" w:rsidR="003B0DA7" w:rsidRDefault="003B0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80DFB" w14:textId="77777777" w:rsidR="00482D2D" w:rsidRDefault="00482D2D" w:rsidP="00404892">
      <w:pPr>
        <w:spacing w:after="0" w:line="240" w:lineRule="auto"/>
      </w:pPr>
      <w:r>
        <w:separator/>
      </w:r>
    </w:p>
  </w:footnote>
  <w:footnote w:type="continuationSeparator" w:id="0">
    <w:p w14:paraId="75E7758F" w14:textId="77777777" w:rsidR="00482D2D" w:rsidRDefault="00482D2D" w:rsidP="00404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FC1A" w14:textId="77777777" w:rsidR="00C41F26" w:rsidRDefault="00C41F26"/>
  <w:tbl>
    <w:tblPr>
      <w:tblStyle w:val="Grilledutableau1"/>
      <w:tblpPr w:leftFromText="180" w:rightFromText="180" w:horzAnchor="margin" w:tblpXSpec="center" w:tblpY="-1276"/>
      <w:tblW w:w="116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8"/>
      <w:gridCol w:w="3960"/>
      <w:gridCol w:w="3830"/>
    </w:tblGrid>
    <w:tr w:rsidR="009A0D9D" w:rsidRPr="003D2132" w14:paraId="20F25DB6" w14:textId="77777777" w:rsidTr="004307BA">
      <w:trPr>
        <w:trHeight w:val="609"/>
      </w:trPr>
      <w:tc>
        <w:tcPr>
          <w:tcW w:w="3868" w:type="dxa"/>
        </w:tcPr>
        <w:p w14:paraId="465E5F5D" w14:textId="77777777" w:rsidR="00C41F26" w:rsidRDefault="00C41F26" w:rsidP="009A0D9D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</w:p>
        <w:p w14:paraId="2D7D5E9C" w14:textId="77777777" w:rsidR="00C41F26" w:rsidRDefault="00C41F26" w:rsidP="009A0D9D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</w:p>
        <w:p w14:paraId="3DA348C2" w14:textId="77777777" w:rsidR="009A0D9D" w:rsidRPr="003D2132" w:rsidRDefault="009A0D9D" w:rsidP="009A0D9D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RÉPUBLIQUE DU CAMEROUN</w:t>
          </w:r>
        </w:p>
        <w:p w14:paraId="3C2B1C42" w14:textId="77777777" w:rsidR="009A0D9D" w:rsidRPr="003D2132" w:rsidRDefault="009A0D9D" w:rsidP="009A0D9D">
          <w:pPr>
            <w:ind w:left="-102"/>
            <w:jc w:val="center"/>
            <w:rPr>
              <w:rFonts w:ascii="Segaon Soft" w:eastAsia="Calibri" w:hAnsi="Segaon Soft" w:cs="Consolas"/>
              <w:sz w:val="18"/>
            </w:rPr>
          </w:pPr>
          <w:r w:rsidRPr="003D2132">
            <w:rPr>
              <w:rFonts w:ascii="Segaon Soft" w:eastAsia="Calibri" w:hAnsi="Segaon Soft" w:cs="Consolas"/>
              <w:sz w:val="18"/>
            </w:rPr>
            <w:t>Paix – Travail - Patrie</w:t>
          </w:r>
        </w:p>
        <w:p w14:paraId="5CE7EB63" w14:textId="77777777" w:rsidR="009A0D9D" w:rsidRPr="003D2132" w:rsidRDefault="009A0D9D" w:rsidP="009A0D9D">
          <w:pPr>
            <w:spacing w:line="180" w:lineRule="atLeast"/>
            <w:ind w:left="-102"/>
            <w:contextualSpacing/>
            <w:jc w:val="center"/>
            <w:rPr>
              <w:rFonts w:ascii="Segaon Soft" w:eastAsia="Calibri" w:hAnsi="Segaon Soft" w:cs="Times New Roman"/>
              <w:sz w:val="18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</w:t>
          </w:r>
        </w:p>
      </w:tc>
      <w:tc>
        <w:tcPr>
          <w:tcW w:w="3960" w:type="dxa"/>
          <w:vMerge w:val="restart"/>
        </w:tcPr>
        <w:p w14:paraId="483E25E2" w14:textId="77777777" w:rsidR="00C41F26" w:rsidRDefault="00C41F26" w:rsidP="009A0D9D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</w:p>
        <w:p w14:paraId="13401EAE" w14:textId="77777777" w:rsidR="00C41F26" w:rsidRDefault="00C41F26" w:rsidP="009A0D9D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</w:p>
        <w:p w14:paraId="1DE5A8F1" w14:textId="77777777" w:rsidR="009A0D9D" w:rsidRPr="003D2132" w:rsidRDefault="009A0D9D" w:rsidP="009A0D9D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  <w:r w:rsidRPr="003D2132">
            <w:rPr>
              <w:rFonts w:ascii="Calibri" w:eastAsia="Calibri" w:hAnsi="Calibri" w:cs="Times New Roman"/>
              <w:noProof/>
            </w:rPr>
            <w:drawing>
              <wp:inline distT="0" distB="0" distL="0" distR="0" wp14:anchorId="49434E32" wp14:editId="361BAF0E">
                <wp:extent cx="1962150" cy="1244600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Logo PA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5108" cy="1252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0" w:type="dxa"/>
        </w:tcPr>
        <w:p w14:paraId="0E8EF414" w14:textId="77777777" w:rsidR="00C41F26" w:rsidRDefault="00C41F26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</w:p>
        <w:p w14:paraId="1D366488" w14:textId="77777777" w:rsidR="00C41F26" w:rsidRDefault="00C41F26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</w:p>
        <w:p w14:paraId="4ABB70E6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REPUBLIC OF CAMEROON</w:t>
          </w:r>
        </w:p>
        <w:p w14:paraId="13E709F0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sz w:val="18"/>
              <w:lang w:val="en-CA"/>
            </w:rPr>
            <w:t>Peace – Work - Fatherland</w:t>
          </w:r>
        </w:p>
        <w:p w14:paraId="2175029F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</w:tr>
    <w:tr w:rsidR="009A0D9D" w:rsidRPr="003D2132" w14:paraId="488B5EF6" w14:textId="77777777" w:rsidTr="004307BA">
      <w:trPr>
        <w:trHeight w:val="363"/>
      </w:trPr>
      <w:tc>
        <w:tcPr>
          <w:tcW w:w="3868" w:type="dxa"/>
        </w:tcPr>
        <w:p w14:paraId="0D01E1B1" w14:textId="77777777" w:rsidR="009A0D9D" w:rsidRPr="003D2132" w:rsidRDefault="009A0D9D" w:rsidP="009A0D9D">
          <w:pPr>
            <w:spacing w:line="180" w:lineRule="atLeast"/>
            <w:ind w:left="-102" w:right="-115"/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PORT AUTONOME DE DOUALA</w:t>
          </w:r>
        </w:p>
        <w:p w14:paraId="1C3BFD39" w14:textId="77777777" w:rsidR="009A0D9D" w:rsidRPr="003D2132" w:rsidRDefault="009A0D9D" w:rsidP="009A0D9D">
          <w:pPr>
            <w:spacing w:line="180" w:lineRule="atLeast"/>
            <w:ind w:left="-102"/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(P.A.D)</w:t>
          </w:r>
        </w:p>
        <w:p w14:paraId="446E36D8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" w:eastAsia="Calibri" w:hAnsi="Segaon Soft" w:cs="Consolas"/>
              <w:b/>
              <w:sz w:val="18"/>
              <w:lang w:val="fr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  <w:tc>
        <w:tcPr>
          <w:tcW w:w="3960" w:type="dxa"/>
          <w:vMerge/>
        </w:tcPr>
        <w:p w14:paraId="533ACCB7" w14:textId="77777777" w:rsidR="009A0D9D" w:rsidRPr="003D2132" w:rsidRDefault="009A0D9D" w:rsidP="009A0D9D">
          <w:pPr>
            <w:tabs>
              <w:tab w:val="right" w:pos="9072"/>
            </w:tabs>
            <w:contextualSpacing/>
            <w:jc w:val="center"/>
            <w:rPr>
              <w:rFonts w:ascii="Segaon Soft" w:eastAsia="Times New Roman" w:hAnsi="Segaon Soft" w:cs="Times New Roman"/>
              <w:sz w:val="18"/>
              <w:szCs w:val="24"/>
              <w:lang w:val="fr-CA" w:eastAsia="fr-FR"/>
            </w:rPr>
          </w:pPr>
        </w:p>
      </w:tc>
      <w:tc>
        <w:tcPr>
          <w:tcW w:w="3830" w:type="dxa"/>
        </w:tcPr>
        <w:p w14:paraId="11CC76EE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PORT AUTHORITY OF DOUALA</w:t>
          </w:r>
        </w:p>
        <w:p w14:paraId="6BFB31E5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(P.A.D)</w:t>
          </w:r>
        </w:p>
        <w:p w14:paraId="1EB60931" w14:textId="77777777" w:rsidR="009A0D9D" w:rsidRPr="003D2132" w:rsidRDefault="009A0D9D" w:rsidP="009A0D9D">
          <w:pPr>
            <w:contextualSpacing/>
            <w:jc w:val="center"/>
            <w:rPr>
              <w:rFonts w:ascii="Segaon Soft" w:eastAsia="Calibri" w:hAnsi="Segaon Soft" w:cs="Consolas"/>
              <w:b/>
              <w:sz w:val="18"/>
              <w:lang w:val="fr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</w:tr>
    <w:tr w:rsidR="009A0D9D" w:rsidRPr="003D2132" w14:paraId="66E66125" w14:textId="77777777" w:rsidTr="004307BA">
      <w:trPr>
        <w:trHeight w:val="912"/>
      </w:trPr>
      <w:tc>
        <w:tcPr>
          <w:tcW w:w="3868" w:type="dxa"/>
        </w:tcPr>
        <w:p w14:paraId="25C6EC1E" w14:textId="77777777" w:rsidR="009A0D9D" w:rsidRPr="003D2132" w:rsidRDefault="009A0D9D" w:rsidP="009A0D9D">
          <w:pPr>
            <w:contextualSpacing/>
            <w:jc w:val="center"/>
            <w:rPr>
              <w:rFonts w:ascii="Segaon Soft Heavy" w:eastAsia="Calibri" w:hAnsi="Segaon Soft Heavy" w:cs="Consolas"/>
              <w:b/>
              <w:sz w:val="18"/>
              <w:szCs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>R</w:t>
          </w:r>
          <w:r w:rsidRPr="003D2132">
            <w:rPr>
              <w:rFonts w:ascii="Segaon Soft Heavy" w:eastAsia="Calibri" w:hAnsi="Segaon Soft Heavy" w:cs="Consolas"/>
              <w:b/>
              <w:sz w:val="18"/>
            </w:rPr>
            <w:t>É</w:t>
          </w: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GIE DU TERMINAL </w:t>
          </w:r>
          <w:r w:rsidRPr="003D2132">
            <w:rPr>
              <w:rFonts w:ascii="Segaon Soft Heavy" w:eastAsia="Calibri" w:hAnsi="Segaon Soft Heavy" w:cs="Consolas"/>
              <w:b/>
              <w:sz w:val="18"/>
            </w:rPr>
            <w:t>À</w:t>
          </w: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 CONTENEURS SA</w:t>
          </w:r>
        </w:p>
        <w:p w14:paraId="5B5D1230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1C8FACBB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 Heavy" w:eastAsia="Calibri" w:hAnsi="Segaon Soft Heavy" w:cs="Consolas"/>
              <w:b/>
              <w:sz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</w:rPr>
            <w:t>DIRECTION GÉNÉRALE</w:t>
          </w:r>
        </w:p>
        <w:p w14:paraId="4EE24DFC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5AD6A465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" w:eastAsia="Calibri" w:hAnsi="Segaon Soft" w:cs="Times New Roman"/>
              <w:sz w:val="18"/>
              <w:lang w:val="fr-CA"/>
            </w:rPr>
          </w:pPr>
        </w:p>
      </w:tc>
      <w:tc>
        <w:tcPr>
          <w:tcW w:w="3960" w:type="dxa"/>
          <w:vMerge/>
        </w:tcPr>
        <w:p w14:paraId="776DAD73" w14:textId="77777777" w:rsidR="009A0D9D" w:rsidRPr="003D2132" w:rsidRDefault="009A0D9D" w:rsidP="009A0D9D">
          <w:pPr>
            <w:tabs>
              <w:tab w:val="right" w:pos="9072"/>
            </w:tabs>
            <w:contextualSpacing/>
            <w:jc w:val="center"/>
            <w:rPr>
              <w:rFonts w:ascii="Segaon Soft" w:eastAsia="Times New Roman" w:hAnsi="Segaon Soft" w:cs="Times New Roman"/>
              <w:sz w:val="18"/>
              <w:szCs w:val="24"/>
              <w:lang w:val="fr-CA" w:eastAsia="fr-FR"/>
            </w:rPr>
          </w:pPr>
        </w:p>
      </w:tc>
      <w:tc>
        <w:tcPr>
          <w:tcW w:w="3830" w:type="dxa"/>
        </w:tcPr>
        <w:p w14:paraId="45A41129" w14:textId="77777777" w:rsidR="009A0D9D" w:rsidRPr="003D2132" w:rsidRDefault="009A0D9D" w:rsidP="009A0D9D">
          <w:pPr>
            <w:ind w:right="-88" w:hanging="245"/>
            <w:jc w:val="center"/>
            <w:rPr>
              <w:rFonts w:ascii="Segaon Soft Heavy" w:eastAsia="Calibri" w:hAnsi="Segaon Soft Heavy" w:cs="Consolas"/>
              <w:b/>
              <w:sz w:val="18"/>
              <w:szCs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   CONTAINER TERMINAL MANAGEMENT PLC</w:t>
          </w:r>
        </w:p>
        <w:p w14:paraId="42331974" w14:textId="77777777" w:rsidR="009A0D9D" w:rsidRPr="003D2132" w:rsidRDefault="009A0D9D" w:rsidP="009A0D9D">
          <w:pPr>
            <w:jc w:val="center"/>
            <w:rPr>
              <w:rFonts w:ascii="Segaon Soft Heavy" w:eastAsia="Calibri" w:hAnsi="Segaon Soft Heavy" w:cs="Consolas"/>
              <w:b/>
              <w:sz w:val="18"/>
              <w:lang w:val="en-CA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3D643C86" w14:textId="77777777" w:rsidR="009A0D9D" w:rsidRPr="003D2132" w:rsidRDefault="009A0D9D" w:rsidP="009A0D9D">
          <w:pPr>
            <w:jc w:val="center"/>
            <w:rPr>
              <w:rFonts w:ascii="Segaon Soft Heavy" w:eastAsia="Calibri" w:hAnsi="Segaon Soft Heavy" w:cs="Consolas"/>
              <w:b/>
              <w:sz w:val="18"/>
              <w:lang w:val="en-CA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lang w:val="en-CA"/>
            </w:rPr>
            <w:t>HEAD OFFICE</w:t>
          </w:r>
        </w:p>
        <w:p w14:paraId="4972C229" w14:textId="77777777" w:rsidR="009A0D9D" w:rsidRPr="003D2132" w:rsidRDefault="009A0D9D" w:rsidP="009A0D9D">
          <w:pPr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528F84CC" w14:textId="77777777" w:rsidR="009A0D9D" w:rsidRPr="003D2132" w:rsidRDefault="009A0D9D" w:rsidP="009A0D9D">
          <w:pPr>
            <w:contextualSpacing/>
            <w:rPr>
              <w:rFonts w:ascii="Segaon Soft" w:eastAsia="Calibri" w:hAnsi="Segaon Soft" w:cs="Consolas"/>
              <w:b/>
              <w:sz w:val="18"/>
            </w:rPr>
          </w:pPr>
        </w:p>
      </w:tc>
    </w:tr>
  </w:tbl>
  <w:p w14:paraId="2F29BCE2" w14:textId="77777777" w:rsidR="009A0D9D" w:rsidRDefault="009A0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F698" w14:textId="77777777" w:rsidR="00C41F26" w:rsidRDefault="00C41F26"/>
  <w:tbl>
    <w:tblPr>
      <w:tblStyle w:val="Grilledutableau1"/>
      <w:tblpPr w:leftFromText="180" w:rightFromText="180" w:horzAnchor="margin" w:tblpXSpec="center" w:tblpY="-1276"/>
      <w:tblW w:w="116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8"/>
      <w:gridCol w:w="3960"/>
      <w:gridCol w:w="3830"/>
    </w:tblGrid>
    <w:tr w:rsidR="00404892" w:rsidRPr="003D2132" w14:paraId="20DCB3CE" w14:textId="77777777" w:rsidTr="00C41F26">
      <w:trPr>
        <w:trHeight w:val="690"/>
      </w:trPr>
      <w:tc>
        <w:tcPr>
          <w:tcW w:w="3868" w:type="dxa"/>
        </w:tcPr>
        <w:p w14:paraId="7CF0DEFC" w14:textId="77777777" w:rsidR="00C41F26" w:rsidRDefault="00C41F26" w:rsidP="00404892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</w:p>
        <w:p w14:paraId="3FA76B7A" w14:textId="77777777" w:rsidR="00C41F26" w:rsidRDefault="00C41F26" w:rsidP="00404892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</w:p>
        <w:p w14:paraId="14D2F087" w14:textId="77777777" w:rsidR="00404892" w:rsidRPr="003D2132" w:rsidRDefault="00404892" w:rsidP="00404892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RÉPUBLIQUE DU CAMEROUN</w:t>
          </w:r>
        </w:p>
        <w:p w14:paraId="7B623046" w14:textId="77777777" w:rsidR="00404892" w:rsidRPr="003D2132" w:rsidRDefault="00404892" w:rsidP="00404892">
          <w:pPr>
            <w:ind w:left="-102"/>
            <w:jc w:val="center"/>
            <w:rPr>
              <w:rFonts w:ascii="Segaon Soft" w:eastAsia="Calibri" w:hAnsi="Segaon Soft" w:cs="Consolas"/>
              <w:sz w:val="18"/>
            </w:rPr>
          </w:pPr>
          <w:r w:rsidRPr="003D2132">
            <w:rPr>
              <w:rFonts w:ascii="Segaon Soft" w:eastAsia="Calibri" w:hAnsi="Segaon Soft" w:cs="Consolas"/>
              <w:sz w:val="18"/>
            </w:rPr>
            <w:t>Paix – Travail - Patrie</w:t>
          </w:r>
        </w:p>
        <w:p w14:paraId="00E2E758" w14:textId="77777777" w:rsidR="00404892" w:rsidRPr="003D2132" w:rsidRDefault="00404892" w:rsidP="00404892">
          <w:pPr>
            <w:spacing w:line="180" w:lineRule="atLeast"/>
            <w:ind w:left="-102"/>
            <w:contextualSpacing/>
            <w:jc w:val="center"/>
            <w:rPr>
              <w:rFonts w:ascii="Segaon Soft" w:eastAsia="Calibri" w:hAnsi="Segaon Soft" w:cs="Times New Roman"/>
              <w:sz w:val="18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</w:t>
          </w:r>
        </w:p>
      </w:tc>
      <w:tc>
        <w:tcPr>
          <w:tcW w:w="3960" w:type="dxa"/>
          <w:vMerge w:val="restart"/>
        </w:tcPr>
        <w:p w14:paraId="1BD1BC77" w14:textId="77777777" w:rsidR="00C41F26" w:rsidRDefault="00C41F26" w:rsidP="00404892">
          <w:pPr>
            <w:ind w:firstLine="1"/>
            <w:jc w:val="center"/>
            <w:rPr>
              <w:rFonts w:ascii="Calibri" w:eastAsia="Calibri" w:hAnsi="Calibri" w:cs="Times New Roman"/>
              <w:noProof/>
            </w:rPr>
          </w:pPr>
        </w:p>
        <w:p w14:paraId="5837DC20" w14:textId="77777777" w:rsidR="00C41F26" w:rsidRDefault="00C41F26" w:rsidP="00404892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</w:p>
        <w:p w14:paraId="7204941F" w14:textId="77777777" w:rsidR="00404892" w:rsidRPr="003D2132" w:rsidRDefault="00404892" w:rsidP="00404892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  <w:r w:rsidRPr="003D2132">
            <w:rPr>
              <w:rFonts w:ascii="Calibri" w:eastAsia="Calibri" w:hAnsi="Calibri" w:cs="Times New Roman"/>
              <w:noProof/>
            </w:rPr>
            <w:drawing>
              <wp:inline distT="0" distB="0" distL="0" distR="0" wp14:anchorId="5F176C39" wp14:editId="209FB321">
                <wp:extent cx="1962150" cy="1244600"/>
                <wp:effectExtent l="0" t="0" r="0" b="0"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Logo PA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5108" cy="1252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0" w:type="dxa"/>
        </w:tcPr>
        <w:p w14:paraId="34B35F5A" w14:textId="77777777" w:rsidR="00C41F26" w:rsidRDefault="00C41F26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</w:p>
        <w:p w14:paraId="605DBD5C" w14:textId="77777777" w:rsidR="00C41F26" w:rsidRDefault="00C41F26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</w:p>
        <w:p w14:paraId="07365F12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REPUBLIC OF CAMEROON</w:t>
          </w:r>
        </w:p>
        <w:p w14:paraId="4BE9F78D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sz w:val="18"/>
              <w:lang w:val="en-CA"/>
            </w:rPr>
            <w:t>Peace – Work - Fatherland</w:t>
          </w:r>
        </w:p>
        <w:p w14:paraId="69CAB709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</w:tr>
    <w:tr w:rsidR="00404892" w:rsidRPr="003D2132" w14:paraId="730C1CAA" w14:textId="77777777" w:rsidTr="00C41F26">
      <w:trPr>
        <w:trHeight w:val="411"/>
      </w:trPr>
      <w:tc>
        <w:tcPr>
          <w:tcW w:w="3868" w:type="dxa"/>
        </w:tcPr>
        <w:p w14:paraId="4DEAB004" w14:textId="77777777" w:rsidR="00404892" w:rsidRPr="003D2132" w:rsidRDefault="00404892" w:rsidP="00404892">
          <w:pPr>
            <w:spacing w:line="180" w:lineRule="atLeast"/>
            <w:ind w:left="-102" w:right="-115"/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PORT AUTONOME DE DOUALA</w:t>
          </w:r>
        </w:p>
        <w:p w14:paraId="3F6F5C8D" w14:textId="77777777" w:rsidR="00404892" w:rsidRPr="003D2132" w:rsidRDefault="00404892" w:rsidP="00404892">
          <w:pPr>
            <w:spacing w:line="180" w:lineRule="atLeast"/>
            <w:ind w:left="-102"/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(P.A.D)</w:t>
          </w:r>
        </w:p>
        <w:p w14:paraId="2E3E518F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" w:eastAsia="Calibri" w:hAnsi="Segaon Soft" w:cs="Consolas"/>
              <w:b/>
              <w:sz w:val="18"/>
              <w:lang w:val="fr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  <w:tc>
        <w:tcPr>
          <w:tcW w:w="3960" w:type="dxa"/>
          <w:vMerge/>
        </w:tcPr>
        <w:p w14:paraId="27CBA79A" w14:textId="77777777" w:rsidR="00404892" w:rsidRPr="003D2132" w:rsidRDefault="00404892" w:rsidP="00404892">
          <w:pPr>
            <w:tabs>
              <w:tab w:val="right" w:pos="9072"/>
            </w:tabs>
            <w:contextualSpacing/>
            <w:jc w:val="center"/>
            <w:rPr>
              <w:rFonts w:ascii="Segaon Soft" w:eastAsia="Times New Roman" w:hAnsi="Segaon Soft" w:cs="Times New Roman"/>
              <w:sz w:val="18"/>
              <w:szCs w:val="24"/>
              <w:lang w:val="fr-CA" w:eastAsia="fr-FR"/>
            </w:rPr>
          </w:pPr>
        </w:p>
      </w:tc>
      <w:tc>
        <w:tcPr>
          <w:tcW w:w="3830" w:type="dxa"/>
        </w:tcPr>
        <w:p w14:paraId="4AE991D1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PORT AUTHORITY OF DOUALA</w:t>
          </w:r>
        </w:p>
        <w:p w14:paraId="7D8BD4B7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(P.A.D)</w:t>
          </w:r>
        </w:p>
        <w:p w14:paraId="786C6FDB" w14:textId="77777777" w:rsidR="00404892" w:rsidRPr="003D2132" w:rsidRDefault="00404892" w:rsidP="00404892">
          <w:pPr>
            <w:contextualSpacing/>
            <w:jc w:val="center"/>
            <w:rPr>
              <w:rFonts w:ascii="Segaon Soft" w:eastAsia="Calibri" w:hAnsi="Segaon Soft" w:cs="Consolas"/>
              <w:b/>
              <w:sz w:val="18"/>
              <w:lang w:val="fr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</w:tr>
    <w:tr w:rsidR="00404892" w:rsidRPr="003D2132" w14:paraId="7853F855" w14:textId="77777777" w:rsidTr="00C41F26">
      <w:trPr>
        <w:trHeight w:val="1033"/>
      </w:trPr>
      <w:tc>
        <w:tcPr>
          <w:tcW w:w="3868" w:type="dxa"/>
        </w:tcPr>
        <w:p w14:paraId="32B4AC8E" w14:textId="77777777" w:rsidR="00404892" w:rsidRPr="003D2132" w:rsidRDefault="00404892" w:rsidP="00404892">
          <w:pPr>
            <w:contextualSpacing/>
            <w:jc w:val="center"/>
            <w:rPr>
              <w:rFonts w:ascii="Segaon Soft Heavy" w:eastAsia="Calibri" w:hAnsi="Segaon Soft Heavy" w:cs="Consolas"/>
              <w:b/>
              <w:sz w:val="18"/>
              <w:szCs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>R</w:t>
          </w:r>
          <w:r w:rsidRPr="003D2132">
            <w:rPr>
              <w:rFonts w:ascii="Segaon Soft Heavy" w:eastAsia="Calibri" w:hAnsi="Segaon Soft Heavy" w:cs="Consolas"/>
              <w:b/>
              <w:sz w:val="18"/>
            </w:rPr>
            <w:t>É</w:t>
          </w: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GIE DU TERMINAL </w:t>
          </w:r>
          <w:r w:rsidRPr="003D2132">
            <w:rPr>
              <w:rFonts w:ascii="Segaon Soft Heavy" w:eastAsia="Calibri" w:hAnsi="Segaon Soft Heavy" w:cs="Consolas"/>
              <w:b/>
              <w:sz w:val="18"/>
            </w:rPr>
            <w:t>À</w:t>
          </w: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 CONTENEURS SA</w:t>
          </w:r>
        </w:p>
        <w:p w14:paraId="584C94BB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0CF2BF46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 Heavy" w:eastAsia="Calibri" w:hAnsi="Segaon Soft Heavy" w:cs="Consolas"/>
              <w:b/>
              <w:sz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</w:rPr>
            <w:t>DIRECTION GÉNÉRALE</w:t>
          </w:r>
        </w:p>
        <w:p w14:paraId="57A0A523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48EC1F35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DIRECTION DES FINANCES ET DE LA COMPTABILITE</w:t>
          </w:r>
        </w:p>
        <w:p w14:paraId="257618E2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" w:eastAsia="Calibri" w:hAnsi="Segaon Soft" w:cs="Times New Roman"/>
              <w:sz w:val="18"/>
              <w:lang w:val="fr-CA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</w:tc>
      <w:tc>
        <w:tcPr>
          <w:tcW w:w="3960" w:type="dxa"/>
          <w:vMerge/>
        </w:tcPr>
        <w:p w14:paraId="3EA56DC5" w14:textId="77777777" w:rsidR="00404892" w:rsidRPr="003D2132" w:rsidRDefault="00404892" w:rsidP="00404892">
          <w:pPr>
            <w:tabs>
              <w:tab w:val="right" w:pos="9072"/>
            </w:tabs>
            <w:contextualSpacing/>
            <w:jc w:val="center"/>
            <w:rPr>
              <w:rFonts w:ascii="Segaon Soft" w:eastAsia="Times New Roman" w:hAnsi="Segaon Soft" w:cs="Times New Roman"/>
              <w:sz w:val="18"/>
              <w:szCs w:val="24"/>
              <w:lang w:val="fr-CA" w:eastAsia="fr-FR"/>
            </w:rPr>
          </w:pPr>
        </w:p>
      </w:tc>
      <w:tc>
        <w:tcPr>
          <w:tcW w:w="3830" w:type="dxa"/>
        </w:tcPr>
        <w:p w14:paraId="6B70E5F9" w14:textId="77777777" w:rsidR="00404892" w:rsidRPr="003D2132" w:rsidRDefault="00404892" w:rsidP="00404892">
          <w:pPr>
            <w:ind w:right="-88" w:hanging="245"/>
            <w:jc w:val="center"/>
            <w:rPr>
              <w:rFonts w:ascii="Segaon Soft Heavy" w:eastAsia="Calibri" w:hAnsi="Segaon Soft Heavy" w:cs="Consolas"/>
              <w:b/>
              <w:sz w:val="18"/>
              <w:szCs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   CONTAINER TERMINAL MANAGEMENT PLC</w:t>
          </w:r>
        </w:p>
        <w:p w14:paraId="65335F44" w14:textId="77777777" w:rsidR="00404892" w:rsidRPr="003D2132" w:rsidRDefault="00404892" w:rsidP="00404892">
          <w:pPr>
            <w:jc w:val="center"/>
            <w:rPr>
              <w:rFonts w:ascii="Segaon Soft Heavy" w:eastAsia="Calibri" w:hAnsi="Segaon Soft Heavy" w:cs="Consolas"/>
              <w:b/>
              <w:sz w:val="18"/>
              <w:lang w:val="en-CA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7EDA9D6C" w14:textId="77777777" w:rsidR="00404892" w:rsidRPr="003D2132" w:rsidRDefault="00404892" w:rsidP="00404892">
          <w:pPr>
            <w:jc w:val="center"/>
            <w:rPr>
              <w:rFonts w:ascii="Segaon Soft Heavy" w:eastAsia="Calibri" w:hAnsi="Segaon Soft Heavy" w:cs="Consolas"/>
              <w:b/>
              <w:sz w:val="18"/>
              <w:lang w:val="en-CA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lang w:val="en-CA"/>
            </w:rPr>
            <w:t>HEAD OFFICE</w:t>
          </w:r>
        </w:p>
        <w:p w14:paraId="23D643C1" w14:textId="77777777" w:rsidR="00404892" w:rsidRPr="003D2132" w:rsidRDefault="00404892" w:rsidP="00404892">
          <w:pPr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6DF1FEFA" w14:textId="77777777" w:rsidR="00404892" w:rsidRPr="003D2132" w:rsidRDefault="00404892" w:rsidP="00404892">
          <w:pPr>
            <w:jc w:val="center"/>
            <w:rPr>
              <w:rFonts w:ascii="Segaon Soft Heavy" w:eastAsia="Calibri" w:hAnsi="Segaon Soft Heavy" w:cs="Consolas"/>
              <w:b/>
              <w:color w:val="FF0000"/>
              <w:sz w:val="18"/>
              <w:lang w:val="en-CA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DIRECTORATE OF FINANCE AND ACCOUNTING</w:t>
          </w:r>
        </w:p>
        <w:p w14:paraId="77CFC20A" w14:textId="77777777" w:rsidR="00404892" w:rsidRPr="003D2132" w:rsidRDefault="00404892" w:rsidP="00404892">
          <w:pPr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</w:tc>
    </w:tr>
  </w:tbl>
  <w:p w14:paraId="486ADB13" w14:textId="77777777" w:rsidR="00404892" w:rsidRPr="00C41F26" w:rsidRDefault="00404892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6FA"/>
    <w:multiLevelType w:val="hybridMultilevel"/>
    <w:tmpl w:val="FCDE9B4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5A68"/>
    <w:multiLevelType w:val="hybridMultilevel"/>
    <w:tmpl w:val="EA4AA080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172BF"/>
    <w:multiLevelType w:val="hybridMultilevel"/>
    <w:tmpl w:val="D6D0A4AE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257838">
    <w:abstractNumId w:val="1"/>
  </w:num>
  <w:num w:numId="2" w16cid:durableId="1151169012">
    <w:abstractNumId w:val="2"/>
  </w:num>
  <w:num w:numId="3" w16cid:durableId="203826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38"/>
    <w:rsid w:val="00037A5E"/>
    <w:rsid w:val="000912B7"/>
    <w:rsid w:val="000A4C29"/>
    <w:rsid w:val="000C2320"/>
    <w:rsid w:val="000E4A7E"/>
    <w:rsid w:val="00102636"/>
    <w:rsid w:val="00122ED2"/>
    <w:rsid w:val="00150375"/>
    <w:rsid w:val="00150E24"/>
    <w:rsid w:val="00167B6D"/>
    <w:rsid w:val="00194581"/>
    <w:rsid w:val="001D094A"/>
    <w:rsid w:val="001D76C9"/>
    <w:rsid w:val="001F5B8B"/>
    <w:rsid w:val="0021251E"/>
    <w:rsid w:val="0024131D"/>
    <w:rsid w:val="00246DBA"/>
    <w:rsid w:val="002D5A64"/>
    <w:rsid w:val="002D70BB"/>
    <w:rsid w:val="002E355B"/>
    <w:rsid w:val="003B0DA7"/>
    <w:rsid w:val="003E4519"/>
    <w:rsid w:val="003F782A"/>
    <w:rsid w:val="00401961"/>
    <w:rsid w:val="00404892"/>
    <w:rsid w:val="00412AC9"/>
    <w:rsid w:val="00432500"/>
    <w:rsid w:val="00482D2D"/>
    <w:rsid w:val="00494A06"/>
    <w:rsid w:val="004A6589"/>
    <w:rsid w:val="004D2113"/>
    <w:rsid w:val="004E674F"/>
    <w:rsid w:val="00523772"/>
    <w:rsid w:val="00575480"/>
    <w:rsid w:val="005A09C1"/>
    <w:rsid w:val="005B7A70"/>
    <w:rsid w:val="005D0C4B"/>
    <w:rsid w:val="005D10E7"/>
    <w:rsid w:val="00605F6D"/>
    <w:rsid w:val="00662A86"/>
    <w:rsid w:val="006B2EE3"/>
    <w:rsid w:val="006C2C68"/>
    <w:rsid w:val="0071082A"/>
    <w:rsid w:val="0072420D"/>
    <w:rsid w:val="00750D0A"/>
    <w:rsid w:val="00766B3D"/>
    <w:rsid w:val="007D276A"/>
    <w:rsid w:val="007E7806"/>
    <w:rsid w:val="00824E85"/>
    <w:rsid w:val="00843AB1"/>
    <w:rsid w:val="0084462A"/>
    <w:rsid w:val="00881E75"/>
    <w:rsid w:val="00885E68"/>
    <w:rsid w:val="008B71C4"/>
    <w:rsid w:val="008C2196"/>
    <w:rsid w:val="008D0DA8"/>
    <w:rsid w:val="0091130F"/>
    <w:rsid w:val="0091173D"/>
    <w:rsid w:val="00911BEA"/>
    <w:rsid w:val="00925BFC"/>
    <w:rsid w:val="009A0D9D"/>
    <w:rsid w:val="009A36BA"/>
    <w:rsid w:val="009A476D"/>
    <w:rsid w:val="009A4D8F"/>
    <w:rsid w:val="009B31F1"/>
    <w:rsid w:val="009D1848"/>
    <w:rsid w:val="009D5016"/>
    <w:rsid w:val="009E3ED6"/>
    <w:rsid w:val="00A05B02"/>
    <w:rsid w:val="00A57F6D"/>
    <w:rsid w:val="00A64F53"/>
    <w:rsid w:val="00A74DB1"/>
    <w:rsid w:val="00A85230"/>
    <w:rsid w:val="00A94DCC"/>
    <w:rsid w:val="00AB08BC"/>
    <w:rsid w:val="00AB4409"/>
    <w:rsid w:val="00B20A38"/>
    <w:rsid w:val="00BB4E6F"/>
    <w:rsid w:val="00BB75EF"/>
    <w:rsid w:val="00BE1171"/>
    <w:rsid w:val="00C41F26"/>
    <w:rsid w:val="00C545D8"/>
    <w:rsid w:val="00C5481D"/>
    <w:rsid w:val="00C720C2"/>
    <w:rsid w:val="00C733FB"/>
    <w:rsid w:val="00C8387F"/>
    <w:rsid w:val="00CC3CEA"/>
    <w:rsid w:val="00CE263F"/>
    <w:rsid w:val="00D848C8"/>
    <w:rsid w:val="00D951AB"/>
    <w:rsid w:val="00DB4E1F"/>
    <w:rsid w:val="00DC2A1D"/>
    <w:rsid w:val="00DE5F63"/>
    <w:rsid w:val="00E21119"/>
    <w:rsid w:val="00E80FBE"/>
    <w:rsid w:val="00E875DA"/>
    <w:rsid w:val="00EA2B8B"/>
    <w:rsid w:val="00EE3A3E"/>
    <w:rsid w:val="00F01486"/>
    <w:rsid w:val="00F2509C"/>
    <w:rsid w:val="00F3748C"/>
    <w:rsid w:val="00F917CC"/>
    <w:rsid w:val="00FA3067"/>
    <w:rsid w:val="00FD6134"/>
    <w:rsid w:val="00FE07CF"/>
    <w:rsid w:val="00FF0055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6DF7D"/>
  <w15:chartTrackingRefBased/>
  <w15:docId w15:val="{13821FCB-4619-4ADE-83B3-11CEBCB7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0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A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20A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48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89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48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892"/>
    <w:rPr>
      <w:lang w:val="en-US"/>
    </w:rPr>
  </w:style>
  <w:style w:type="table" w:customStyle="1" w:styleId="Grilledutableau1">
    <w:name w:val="Grille du tableau1"/>
    <w:basedOn w:val="TableNormal"/>
    <w:next w:val="TableGrid"/>
    <w:uiPriority w:val="59"/>
    <w:rsid w:val="00404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04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1</Pages>
  <Words>626</Words>
  <Characters>3571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REGIE DU TERMINAL A CONTENEURS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ASSOMO Gaelle Diane</dc:creator>
  <cp:keywords/>
  <dc:description/>
  <cp:lastModifiedBy>Hussain Murtaza</cp:lastModifiedBy>
  <cp:revision>32</cp:revision>
  <cp:lastPrinted>2024-12-12T09:06:00Z</cp:lastPrinted>
  <dcterms:created xsi:type="dcterms:W3CDTF">2024-03-26T08:07:00Z</dcterms:created>
  <dcterms:modified xsi:type="dcterms:W3CDTF">2025-08-25T19:49:00Z</dcterms:modified>
</cp:coreProperties>
</file>