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587" w:rsidRPr="004C0587" w:rsidRDefault="004C0587" w:rsidP="00900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00000" w:rsidRDefault="004C0587" w:rsidP="00900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4C0587">
        <w:rPr>
          <w:rFonts w:ascii="Times New Roman" w:hAnsi="Times New Roman" w:cs="Times New Roman"/>
          <w:sz w:val="28"/>
          <w:szCs w:val="28"/>
          <w:lang w:val="en-US"/>
        </w:rPr>
        <w:t>Urban University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C0587" w:rsidRDefault="004C0587" w:rsidP="00900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0587" w:rsidRDefault="004C0587" w:rsidP="00900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0587" w:rsidRDefault="004C0587" w:rsidP="00900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0587" w:rsidRDefault="004C0587" w:rsidP="00900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0587" w:rsidRDefault="004C0587" w:rsidP="00900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0587" w:rsidRDefault="004C0587" w:rsidP="00900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0587" w:rsidRDefault="004C0587" w:rsidP="00900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0587" w:rsidRDefault="004C0587" w:rsidP="00900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0587" w:rsidRDefault="004C0587" w:rsidP="00900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0587" w:rsidRDefault="004C0587" w:rsidP="00900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0587" w:rsidRDefault="004C0587" w:rsidP="00900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Дипломный проект </w:t>
      </w:r>
    </w:p>
    <w:p w:rsidR="004C0587" w:rsidRDefault="004C0587" w:rsidP="00900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0587" w:rsidRDefault="004C0587" w:rsidP="00900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:rsidR="004C0587" w:rsidRDefault="004C0587" w:rsidP="00900436">
      <w:pPr>
        <w:spacing w:after="0" w:line="240" w:lineRule="auto"/>
        <w:jc w:val="center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Arial" w:hAnsi="Arial" w:cs="Arial"/>
          <w:color w:val="000000"/>
          <w:sz w:val="37"/>
          <w:szCs w:val="37"/>
        </w:rPr>
        <w:t> </w:t>
      </w:r>
      <w:r w:rsidRPr="004C0587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Сравнение различных подходов к реализации асинхронного программирования: </w:t>
      </w:r>
      <w:proofErr w:type="spellStart"/>
      <w:r w:rsidRPr="004C0587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asyncio</w:t>
      </w:r>
      <w:proofErr w:type="spellEnd"/>
      <w:r w:rsidRPr="004C0587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, </w:t>
      </w:r>
      <w:proofErr w:type="spellStart"/>
      <w:r w:rsidRPr="004C0587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threading</w:t>
      </w:r>
      <w:proofErr w:type="spellEnd"/>
      <w:r w:rsidRPr="004C0587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 и </w:t>
      </w:r>
      <w:proofErr w:type="spellStart"/>
      <w:r w:rsidRPr="004C0587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multiprocessing</w:t>
      </w:r>
      <w:proofErr w:type="spellEnd"/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»</w:t>
      </w:r>
    </w:p>
    <w:p w:rsidR="004C0587" w:rsidRDefault="004C0587" w:rsidP="00900436">
      <w:pPr>
        <w:spacing w:after="0" w:line="240" w:lineRule="auto"/>
        <w:jc w:val="center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</w:p>
    <w:p w:rsidR="004C0587" w:rsidRDefault="004C0587" w:rsidP="00900436">
      <w:pPr>
        <w:spacing w:after="0" w:line="240" w:lineRule="auto"/>
        <w:jc w:val="center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</w:p>
    <w:p w:rsidR="004C0587" w:rsidRDefault="004C0587" w:rsidP="00900436">
      <w:pPr>
        <w:spacing w:after="0" w:line="240" w:lineRule="auto"/>
        <w:jc w:val="center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</w:p>
    <w:p w:rsidR="004C0587" w:rsidRDefault="004C0587" w:rsidP="00900436">
      <w:pPr>
        <w:spacing w:after="0" w:line="240" w:lineRule="auto"/>
        <w:jc w:val="center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</w:p>
    <w:p w:rsidR="004C0587" w:rsidRDefault="004C0587" w:rsidP="00900436">
      <w:pPr>
        <w:spacing w:after="0" w:line="240" w:lineRule="auto"/>
        <w:jc w:val="center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</w:p>
    <w:p w:rsidR="004C0587" w:rsidRDefault="004C0587" w:rsidP="00900436">
      <w:pPr>
        <w:spacing w:after="0" w:line="240" w:lineRule="auto"/>
        <w:jc w:val="center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</w:p>
    <w:p w:rsidR="004C0587" w:rsidRDefault="004C0587" w:rsidP="00900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0587" w:rsidRDefault="004C0587" w:rsidP="00900436">
      <w:pPr>
        <w:tabs>
          <w:tab w:val="left" w:pos="737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Исполнитель:</w:t>
      </w:r>
      <w:r w:rsidR="00900436">
        <w:rPr>
          <w:rFonts w:ascii="Times New Roman" w:hAnsi="Times New Roman" w:cs="Times New Roman"/>
          <w:sz w:val="28"/>
          <w:szCs w:val="28"/>
        </w:rPr>
        <w:t xml:space="preserve"> студент курса </w:t>
      </w:r>
      <w:r w:rsidR="009004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00436">
        <w:rPr>
          <w:rFonts w:ascii="Times New Roman" w:hAnsi="Times New Roman" w:cs="Times New Roman"/>
          <w:sz w:val="28"/>
          <w:szCs w:val="28"/>
        </w:rPr>
        <w:t>-разработчик</w:t>
      </w:r>
      <w:r w:rsidR="00900436">
        <w:rPr>
          <w:rFonts w:ascii="Times New Roman" w:hAnsi="Times New Roman" w:cs="Times New Roman"/>
          <w:sz w:val="28"/>
          <w:szCs w:val="28"/>
        </w:rPr>
        <w:tab/>
        <w:t>Д.Е.Молчанов</w:t>
      </w:r>
    </w:p>
    <w:p w:rsidR="00900436" w:rsidRDefault="00900436" w:rsidP="00900436">
      <w:pPr>
        <w:tabs>
          <w:tab w:val="left" w:pos="7371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00436" w:rsidRDefault="00900436" w:rsidP="00900436">
      <w:pPr>
        <w:tabs>
          <w:tab w:val="left" w:pos="737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:rsidR="00900436" w:rsidRDefault="00900436" w:rsidP="00900436">
      <w:pPr>
        <w:tabs>
          <w:tab w:val="left" w:pos="7371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00436" w:rsidRDefault="00900436" w:rsidP="00900436">
      <w:pPr>
        <w:tabs>
          <w:tab w:val="left" w:pos="7371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00436" w:rsidRDefault="00900436" w:rsidP="00900436">
      <w:pPr>
        <w:tabs>
          <w:tab w:val="left" w:pos="7371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00436" w:rsidRDefault="00900436" w:rsidP="00900436">
      <w:pPr>
        <w:tabs>
          <w:tab w:val="left" w:pos="7371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00436" w:rsidRDefault="00900436" w:rsidP="00900436">
      <w:pPr>
        <w:tabs>
          <w:tab w:val="left" w:pos="737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0436" w:rsidRDefault="00900436" w:rsidP="00900436">
      <w:pPr>
        <w:tabs>
          <w:tab w:val="left" w:pos="737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0436" w:rsidRDefault="00900436" w:rsidP="00900436">
      <w:pPr>
        <w:tabs>
          <w:tab w:val="left" w:pos="737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0436" w:rsidRDefault="00900436" w:rsidP="00900436">
      <w:pPr>
        <w:tabs>
          <w:tab w:val="left" w:pos="737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0436" w:rsidRDefault="00900436" w:rsidP="00900436">
      <w:pPr>
        <w:tabs>
          <w:tab w:val="left" w:pos="737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0436" w:rsidRDefault="00900436" w:rsidP="00900436">
      <w:pPr>
        <w:tabs>
          <w:tab w:val="left" w:pos="737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0436" w:rsidRDefault="00900436" w:rsidP="00900436">
      <w:pPr>
        <w:tabs>
          <w:tab w:val="left" w:pos="737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0436" w:rsidRDefault="00900436" w:rsidP="00900436">
      <w:pPr>
        <w:tabs>
          <w:tab w:val="left" w:pos="737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Волгоград</w:t>
      </w:r>
    </w:p>
    <w:p w:rsidR="00900436" w:rsidRPr="00900436" w:rsidRDefault="00900436" w:rsidP="00900436">
      <w:pPr>
        <w:tabs>
          <w:tab w:val="left" w:pos="737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sectPr w:rsidR="00900436" w:rsidRPr="00900436" w:rsidSect="009F7FE0">
      <w:pgSz w:w="11906" w:h="16838"/>
      <w:pgMar w:top="1701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9"/>
  <w:characterSpacingControl w:val="doNotCompress"/>
  <w:compat>
    <w:useFELayout/>
  </w:compat>
  <w:rsids>
    <w:rsidRoot w:val="004C0587"/>
    <w:rsid w:val="004C0587"/>
    <w:rsid w:val="00900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C058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</dc:creator>
  <cp:keywords/>
  <dc:description/>
  <cp:lastModifiedBy>Yes</cp:lastModifiedBy>
  <cp:revision>2</cp:revision>
  <dcterms:created xsi:type="dcterms:W3CDTF">2024-08-14T21:26:00Z</dcterms:created>
  <dcterms:modified xsi:type="dcterms:W3CDTF">2024-08-14T21:40:00Z</dcterms:modified>
</cp:coreProperties>
</file>