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51352" w14:textId="77777777" w:rsidR="00B9492F" w:rsidRPr="00BC1C02" w:rsidRDefault="00B9492F" w:rsidP="00B9492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5C2EE28" w14:textId="77777777" w:rsidR="00B9492F" w:rsidRPr="00BC1C02" w:rsidRDefault="00B9492F" w:rsidP="00B9492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6237454D" w14:textId="77777777" w:rsidR="00B9492F" w:rsidRPr="00BC1C02" w:rsidRDefault="00B9492F" w:rsidP="00B9492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7D6A93D4" w14:textId="77777777" w:rsidR="00B9492F" w:rsidRPr="00BC1C02" w:rsidRDefault="00B9492F" w:rsidP="00B9492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7CB62BB1" w14:textId="77777777" w:rsidR="00B9492F" w:rsidRPr="00BC1C02" w:rsidRDefault="00B9492F" w:rsidP="00B9492F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73B712EB" w14:textId="77777777" w:rsidR="00B9492F" w:rsidRPr="00BC1C02" w:rsidRDefault="00B9492F" w:rsidP="00B9492F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15DB7AF" w14:textId="77777777" w:rsidR="00B9492F" w:rsidRPr="00BC1C02" w:rsidRDefault="00B9492F" w:rsidP="00B9492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35C8739" w14:textId="77777777" w:rsidR="00B9492F" w:rsidRPr="00BC1C02" w:rsidRDefault="00B9492F" w:rsidP="00B9492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5FBC5698" w14:textId="77777777" w:rsidR="00B9492F" w:rsidRPr="00BC1C02" w:rsidRDefault="00B9492F" w:rsidP="00B9492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5752EA98" w14:textId="77777777" w:rsidR="00B9492F" w:rsidRPr="00BC1C02" w:rsidRDefault="00B9492F" w:rsidP="00B9492F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2FEC035" w14:textId="77777777" w:rsidR="00B9492F" w:rsidRPr="00BC1C02" w:rsidRDefault="00B9492F" w:rsidP="00B9492F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22075D1" w14:textId="77777777" w:rsidR="00B9492F" w:rsidRPr="00BC1C02" w:rsidRDefault="00B9492F" w:rsidP="00B9492F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2548E1E" w14:textId="77777777" w:rsidR="00B9492F" w:rsidRPr="00BC1C02" w:rsidRDefault="00B9492F" w:rsidP="00B9492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0DD01C6" w14:textId="77777777" w:rsidR="00B9492F" w:rsidRPr="00BC1C02" w:rsidRDefault="00B9492F" w:rsidP="00B9492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0999B97D" w14:textId="0C8785C5" w:rsidR="00B9492F" w:rsidRPr="00BC1C02" w:rsidRDefault="00B9492F" w:rsidP="00B9492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</w:p>
    <w:p w14:paraId="696D987F" w14:textId="77777777" w:rsidR="00B9492F" w:rsidRPr="00BC1C02" w:rsidRDefault="00B9492F" w:rsidP="00B9492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2C8020CC" w14:textId="77777777" w:rsidR="00B9492F" w:rsidRPr="004252E5" w:rsidRDefault="00B9492F" w:rsidP="00B9492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Перспективные методы ИИ</w:t>
      </w: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4A76F1B9" w14:textId="77777777" w:rsidR="00B9492F" w:rsidRPr="00BC1C02" w:rsidRDefault="00B9492F" w:rsidP="00B9492F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4</w:t>
      </w:r>
    </w:p>
    <w:p w14:paraId="50242836" w14:textId="77777777" w:rsidR="00B9492F" w:rsidRPr="00BC1C02" w:rsidRDefault="00B9492F" w:rsidP="00B9492F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16278FF0" w14:textId="77777777" w:rsidR="00B9492F" w:rsidRPr="00BC1C02" w:rsidRDefault="00B9492F" w:rsidP="00B9492F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06C9A862" w14:textId="77777777" w:rsidR="00B9492F" w:rsidRPr="00BC1C02" w:rsidRDefault="00B9492F" w:rsidP="00B9492F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B9492F" w:rsidRPr="00BC1C02" w14:paraId="3AA671E7" w14:textId="77777777" w:rsidTr="00037E80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014D61F1" w14:textId="77777777" w:rsidR="00B9492F" w:rsidRPr="00BC1C02" w:rsidRDefault="00B9492F" w:rsidP="00037E80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10B2FFB8" w14:textId="77777777" w:rsidR="00B9492F" w:rsidRPr="00BC1C02" w:rsidRDefault="00B9492F" w:rsidP="00037E8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3E08ECEB" w14:textId="77777777" w:rsidR="00B9492F" w:rsidRPr="00BC1C02" w:rsidRDefault="00B9492F" w:rsidP="00037E8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7775C5C0" w14:textId="77777777" w:rsidR="00B9492F" w:rsidRPr="00BC1C02" w:rsidRDefault="00B9492F" w:rsidP="00037E8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2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 xml:space="preserve"> курс, группа ИНС-б-о-25-1</w:t>
            </w:r>
          </w:p>
          <w:p w14:paraId="7C305F1E" w14:textId="77777777" w:rsidR="00B9492F" w:rsidRPr="00BC1C02" w:rsidRDefault="00B9492F" w:rsidP="00037E8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66BDF237" w14:textId="77777777" w:rsidR="00B9492F" w:rsidRPr="00BC1C02" w:rsidRDefault="00B9492F" w:rsidP="00037E8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20020C9D" w14:textId="77777777" w:rsidR="00B9492F" w:rsidRPr="00BC1C02" w:rsidRDefault="00B9492F" w:rsidP="00037E8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09AA9457" w14:textId="77777777" w:rsidR="00B9492F" w:rsidRPr="00BC1C02" w:rsidRDefault="00B9492F" w:rsidP="00037E80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70099502" w14:textId="77777777" w:rsidR="00B9492F" w:rsidRPr="00BC1C02" w:rsidRDefault="00B9492F" w:rsidP="00037E80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B9492F" w:rsidRPr="00BC1C02" w14:paraId="7345EBFE" w14:textId="77777777" w:rsidTr="00037E80">
        <w:trPr>
          <w:gridAfter w:val="1"/>
          <w:wAfter w:w="972" w:type="dxa"/>
          <w:trHeight w:val="2528"/>
        </w:trPr>
        <w:tc>
          <w:tcPr>
            <w:tcW w:w="4644" w:type="dxa"/>
            <w:gridSpan w:val="2"/>
          </w:tcPr>
          <w:p w14:paraId="1E6C6E48" w14:textId="77777777" w:rsidR="00B9492F" w:rsidRPr="00BC1C02" w:rsidRDefault="00B9492F" w:rsidP="00037E80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40CF7EF2" w14:textId="77777777" w:rsidR="00B9492F" w:rsidRPr="00BC1C02" w:rsidRDefault="00B9492F" w:rsidP="00037E80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B9492F" w:rsidRPr="00BC1C02" w14:paraId="5F56ECAC" w14:textId="77777777" w:rsidTr="00037E80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5C7B668F" w14:textId="77777777" w:rsidR="00B9492F" w:rsidRPr="00BC1C02" w:rsidRDefault="00B9492F" w:rsidP="00037E80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051A5C63" w14:textId="77777777" w:rsidR="00B9492F" w:rsidRPr="00BC1C02" w:rsidRDefault="00B9492F" w:rsidP="00037E80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24C270DB" w14:textId="77777777" w:rsidR="00B9492F" w:rsidRPr="00BC1C02" w:rsidRDefault="00B9492F" w:rsidP="00B9492F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52704A63" w14:textId="77777777" w:rsidR="00B9492F" w:rsidRPr="00BC1C02" w:rsidRDefault="00B9492F" w:rsidP="00B9492F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38E2A716" w14:textId="77777777" w:rsidR="00B9492F" w:rsidRPr="00BC1C02" w:rsidRDefault="00B9492F" w:rsidP="00B9492F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7D6D5AAC" w14:textId="4378B119" w:rsidR="00B9492F" w:rsidRDefault="00B9492F" w:rsidP="00B9492F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0CADD6D" w14:textId="3C860B54" w:rsidR="00123D22" w:rsidRPr="00B9492F" w:rsidRDefault="00EC1DC3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2</w:t>
      </w:r>
      <w:r w:rsidRPr="00B9492F">
        <w:rPr>
          <w:rFonts w:ascii="Times New Roman" w:hAnsi="Times New Roman" w:cs="Times New Roman"/>
          <w:sz w:val="28"/>
          <w:szCs w:val="28"/>
        </w:rPr>
        <w:t xml:space="preserve"> Знакомство с принципами функционирования искусственных нейронных сетей и с языком программирования Python</w:t>
      </w:r>
    </w:p>
    <w:p w14:paraId="50EC573F" w14:textId="4C24BC4D" w:rsidR="00EC1DC3" w:rsidRPr="00B9492F" w:rsidRDefault="00EC1DC3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B9492F">
        <w:rPr>
          <w:rFonts w:ascii="Times New Roman" w:hAnsi="Times New Roman" w:cs="Times New Roman"/>
          <w:sz w:val="28"/>
          <w:szCs w:val="28"/>
        </w:rPr>
        <w:t xml:space="preserve"> рассмотреть принципы функционирования искусственных нейронных</w:t>
      </w:r>
      <w:r w:rsidRPr="00B9492F">
        <w:rPr>
          <w:rFonts w:ascii="Times New Roman" w:hAnsi="Times New Roman" w:cs="Times New Roman"/>
          <w:sz w:val="28"/>
          <w:szCs w:val="28"/>
        </w:rPr>
        <w:t xml:space="preserve"> </w:t>
      </w:r>
      <w:r w:rsidRPr="00B9492F">
        <w:rPr>
          <w:rFonts w:ascii="Times New Roman" w:hAnsi="Times New Roman" w:cs="Times New Roman"/>
          <w:sz w:val="28"/>
          <w:szCs w:val="28"/>
        </w:rPr>
        <w:t xml:space="preserve">сетей и познакомиться с языком программирования </w:t>
      </w:r>
      <w:r w:rsidRPr="00B9492F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B9492F">
        <w:rPr>
          <w:rFonts w:ascii="Times New Roman" w:hAnsi="Times New Roman" w:cs="Times New Roman"/>
          <w:sz w:val="28"/>
          <w:szCs w:val="28"/>
        </w:rPr>
        <w:t>.</w:t>
      </w:r>
    </w:p>
    <w:p w14:paraId="129BE228" w14:textId="195955FA" w:rsidR="00EC1DC3" w:rsidRPr="00B9492F" w:rsidRDefault="00EC1DC3" w:rsidP="00B9492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9492F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2312C098" w14:textId="77777777" w:rsidR="00B9492F" w:rsidRDefault="00EC1DC3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sz w:val="28"/>
          <w:szCs w:val="28"/>
        </w:rPr>
        <w:t xml:space="preserve">Задание 1. Знакомство с </w:t>
      </w:r>
      <w:proofErr w:type="spellStart"/>
      <w:r w:rsidRPr="00B9492F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B94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92F">
        <w:rPr>
          <w:rFonts w:ascii="Times New Roman" w:hAnsi="Times New Roman" w:cs="Times New Roman"/>
          <w:sz w:val="28"/>
          <w:szCs w:val="28"/>
        </w:rPr>
        <w:t>Notebook</w:t>
      </w:r>
      <w:proofErr w:type="spellEnd"/>
    </w:p>
    <w:p w14:paraId="3E0168DD" w14:textId="0709EE97" w:rsidR="00EC1DC3" w:rsidRPr="00B9492F" w:rsidRDefault="00EC1DC3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sz w:val="28"/>
          <w:szCs w:val="28"/>
        </w:rPr>
        <w:t>З</w:t>
      </w:r>
      <w:r w:rsidRPr="00B9492F">
        <w:rPr>
          <w:rFonts w:ascii="Times New Roman" w:hAnsi="Times New Roman" w:cs="Times New Roman"/>
          <w:sz w:val="28"/>
          <w:szCs w:val="28"/>
        </w:rPr>
        <w:t xml:space="preserve">апустить </w:t>
      </w:r>
      <w:proofErr w:type="spellStart"/>
      <w:r w:rsidRPr="00B9492F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B94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92F"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 w:rsidRPr="00B9492F">
        <w:rPr>
          <w:rFonts w:ascii="Times New Roman" w:hAnsi="Times New Roman" w:cs="Times New Roman"/>
          <w:sz w:val="28"/>
          <w:szCs w:val="28"/>
        </w:rPr>
        <w:t>, создать папку со своей фамилией, внутри неё создать новый блокнот Python 3, ввести и выполнить в ячейке 2*3.</w:t>
      </w:r>
    </w:p>
    <w:p w14:paraId="3C87684E" w14:textId="77777777" w:rsidR="00EC1DC3" w:rsidRPr="00B9492F" w:rsidRDefault="00EC1DC3" w:rsidP="00B9492F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A75EA3" wp14:editId="6FC93B11">
            <wp:extent cx="5943600" cy="1333500"/>
            <wp:effectExtent l="0" t="0" r="0" b="0"/>
            <wp:docPr id="1040799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6D01" w14:textId="21E15FAB" w:rsidR="00EC1DC3" w:rsidRPr="00B9492F" w:rsidRDefault="00EC1DC3" w:rsidP="00B9492F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B9492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для Задания 1</w:t>
      </w:r>
    </w:p>
    <w:p w14:paraId="46EBDCE7" w14:textId="77777777" w:rsidR="00B9492F" w:rsidRDefault="00EC1DC3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sz w:val="28"/>
          <w:szCs w:val="28"/>
        </w:rPr>
        <w:t>Задание 2. Начало работы с Python</w:t>
      </w:r>
    </w:p>
    <w:p w14:paraId="51638044" w14:textId="5D9F64D3" w:rsidR="00EC1DC3" w:rsidRPr="00B9492F" w:rsidRDefault="00EC1DC3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sz w:val="28"/>
          <w:szCs w:val="28"/>
        </w:rPr>
        <w:t>В</w:t>
      </w:r>
      <w:r w:rsidRPr="00B9492F">
        <w:rPr>
          <w:rFonts w:ascii="Times New Roman" w:hAnsi="Times New Roman" w:cs="Times New Roman"/>
          <w:sz w:val="28"/>
          <w:szCs w:val="28"/>
        </w:rPr>
        <w:t>ывести фразу «Hello, World!», затем выполнить код с переменными.</w:t>
      </w:r>
    </w:p>
    <w:p w14:paraId="5C8705C0" w14:textId="77777777" w:rsidR="00EC1DC3" w:rsidRPr="00B9492F" w:rsidRDefault="00EC1DC3" w:rsidP="00B9492F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3D6F88" wp14:editId="019AB8AE">
            <wp:extent cx="5934075" cy="2895600"/>
            <wp:effectExtent l="0" t="0" r="9525" b="0"/>
            <wp:docPr id="12939229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D608B" w14:textId="6B4C903D" w:rsidR="00EC1DC3" w:rsidRPr="00B9492F" w:rsidRDefault="00EC1DC3" w:rsidP="00B9492F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B9492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для Задания 2</w:t>
      </w:r>
    </w:p>
    <w:p w14:paraId="36AD4678" w14:textId="77777777" w:rsidR="00B9492F" w:rsidRDefault="00EC1DC3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sz w:val="28"/>
          <w:szCs w:val="28"/>
        </w:rPr>
        <w:lastRenderedPageBreak/>
        <w:t>Задание 3. Многократное выполнение команд</w:t>
      </w:r>
    </w:p>
    <w:p w14:paraId="6D148CDC" w14:textId="792FB7DB" w:rsidR="00EC1DC3" w:rsidRPr="00B9492F" w:rsidRDefault="00EC1DC3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sz w:val="28"/>
          <w:szCs w:val="28"/>
        </w:rPr>
        <w:t>В</w:t>
      </w:r>
      <w:r w:rsidRPr="00B9492F">
        <w:rPr>
          <w:rFonts w:ascii="Times New Roman" w:hAnsi="Times New Roman" w:cs="Times New Roman"/>
          <w:sz w:val="28"/>
          <w:szCs w:val="28"/>
        </w:rPr>
        <w:t xml:space="preserve">ывести список чисел от 0 до 9, затем с помощью цикла </w:t>
      </w:r>
      <w:r w:rsidRPr="00B9492F">
        <w:rPr>
          <w:rFonts w:ascii="Times New Roman" w:hAnsi="Times New Roman" w:cs="Times New Roman"/>
          <w:sz w:val="28"/>
          <w:szCs w:val="28"/>
        </w:rPr>
        <w:t>–</w:t>
      </w:r>
      <w:r w:rsidRPr="00B9492F">
        <w:rPr>
          <w:rFonts w:ascii="Times New Roman" w:hAnsi="Times New Roman" w:cs="Times New Roman"/>
          <w:sz w:val="28"/>
          <w:szCs w:val="28"/>
        </w:rPr>
        <w:t xml:space="preserve"> квадраты этих чисел.</w:t>
      </w:r>
    </w:p>
    <w:p w14:paraId="25FABA63" w14:textId="77777777" w:rsidR="00EC1DC3" w:rsidRPr="00B9492F" w:rsidRDefault="00EC1DC3" w:rsidP="00B9492F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DC282E" wp14:editId="7D631839">
            <wp:extent cx="5934075" cy="5610225"/>
            <wp:effectExtent l="0" t="0" r="9525" b="9525"/>
            <wp:docPr id="21087684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ED153" w14:textId="293C9A0A" w:rsidR="00EC1DC3" w:rsidRPr="00B9492F" w:rsidRDefault="00EC1DC3" w:rsidP="00B9492F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B9492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кода для Задания 3</w:t>
      </w:r>
    </w:p>
    <w:p w14:paraId="34C81CC3" w14:textId="77777777" w:rsidR="00B9492F" w:rsidRDefault="00B949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7D2C45" w14:textId="1618141B" w:rsidR="00B9492F" w:rsidRDefault="00EC1DC3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sz w:val="28"/>
          <w:szCs w:val="28"/>
        </w:rPr>
        <w:lastRenderedPageBreak/>
        <w:t>Задание 4. Создание комментариев</w:t>
      </w:r>
    </w:p>
    <w:p w14:paraId="060D8456" w14:textId="1AF6EA09" w:rsidR="00EC1DC3" w:rsidRPr="00B9492F" w:rsidRDefault="00EC1DC3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sz w:val="28"/>
          <w:szCs w:val="28"/>
        </w:rPr>
        <w:t>Н</w:t>
      </w:r>
      <w:r w:rsidRPr="00B9492F">
        <w:rPr>
          <w:rFonts w:ascii="Times New Roman" w:hAnsi="Times New Roman" w:cs="Times New Roman"/>
          <w:sz w:val="28"/>
          <w:szCs w:val="28"/>
        </w:rPr>
        <w:t>аписать код с комментарием, выводящий куб числа 2.</w:t>
      </w:r>
    </w:p>
    <w:p w14:paraId="4B22B6D9" w14:textId="77777777" w:rsidR="00EC1DC3" w:rsidRPr="00B9492F" w:rsidRDefault="00EC1DC3" w:rsidP="00B9492F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9D8635" wp14:editId="1146DAAA">
            <wp:extent cx="5924550" cy="2686050"/>
            <wp:effectExtent l="0" t="0" r="0" b="0"/>
            <wp:docPr id="17429188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54518" w14:textId="6A976080" w:rsidR="00EC1DC3" w:rsidRPr="00B9492F" w:rsidRDefault="00EC1DC3" w:rsidP="00B9492F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B9492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949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4</w:t>
      </w:r>
    </w:p>
    <w:p w14:paraId="284F2573" w14:textId="1A207B98" w:rsidR="00EC1DC3" w:rsidRPr="00B9492F" w:rsidRDefault="00EC1DC3" w:rsidP="00B9492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492F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232BD90B" w14:textId="77777777" w:rsidR="00B9492F" w:rsidRDefault="00B9492F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sz w:val="28"/>
          <w:szCs w:val="28"/>
        </w:rPr>
        <w:t>1. В чём заключаются особенности вычислительных операций, выполняемых компьютером?</w:t>
      </w:r>
    </w:p>
    <w:p w14:paraId="72C7FA31" w14:textId="4747A904" w:rsidR="00B9492F" w:rsidRPr="00B9492F" w:rsidRDefault="00B9492F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sz w:val="28"/>
          <w:szCs w:val="28"/>
        </w:rPr>
        <w:t xml:space="preserve">Компьютер быстро и без ошибок выполняет арифметические операции (сложение, умножение и т.д.) по заданным инструкциям </w:t>
      </w:r>
      <w:r w:rsidRPr="00B9492F">
        <w:rPr>
          <w:rFonts w:ascii="Times New Roman" w:hAnsi="Times New Roman" w:cs="Times New Roman"/>
          <w:sz w:val="28"/>
          <w:szCs w:val="28"/>
        </w:rPr>
        <w:t>–</w:t>
      </w:r>
      <w:r w:rsidRPr="00B9492F">
        <w:rPr>
          <w:rFonts w:ascii="Times New Roman" w:hAnsi="Times New Roman" w:cs="Times New Roman"/>
          <w:sz w:val="28"/>
          <w:szCs w:val="28"/>
        </w:rPr>
        <w:t xml:space="preserve"> в этом он на порядки превосходит человека. Но задачи, которые человек решает интуитивно и почти мгновенно (например, распознавание знакомого лица среди множества людей на фотографии), для компьютера оказываются крайне сложными, так как не сводятся напрямую к простым вычислениям по явной формуле.</w:t>
      </w:r>
    </w:p>
    <w:p w14:paraId="249DE54A" w14:textId="77777777" w:rsidR="00B9492F" w:rsidRDefault="00B9492F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sz w:val="28"/>
          <w:szCs w:val="28"/>
        </w:rPr>
        <w:t>2. Кратко опишите принципы функционирования искусственных нейронных сетей.</w:t>
      </w:r>
    </w:p>
    <w:p w14:paraId="7CD620DC" w14:textId="70165A94" w:rsidR="00B9492F" w:rsidRPr="00B9492F" w:rsidRDefault="00B9492F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sz w:val="28"/>
          <w:szCs w:val="28"/>
        </w:rPr>
        <w:t xml:space="preserve">Нейронная сеть работает как «предиктор» с настраиваемыми параметрами: получает входные данные, выполняет над ними вычисления и выдаёт результат. Если точная формула, связывающая вход и выход, неизвестна, сеть подбирает параметры (веса) на основе примеров с известным </w:t>
      </w:r>
      <w:r w:rsidRPr="00B9492F">
        <w:rPr>
          <w:rFonts w:ascii="Times New Roman" w:hAnsi="Times New Roman" w:cs="Times New Roman"/>
          <w:sz w:val="28"/>
          <w:szCs w:val="28"/>
        </w:rPr>
        <w:lastRenderedPageBreak/>
        <w:t xml:space="preserve">правильным ответом. Она сравнивает свой результат с истинным значением, вычисляет ошибку и постепенно, небольшими шагами, корректирует параметры в сторону уменьшения этой ошибки </w:t>
      </w:r>
      <w:r w:rsidRPr="00B9492F">
        <w:rPr>
          <w:rFonts w:ascii="Times New Roman" w:hAnsi="Times New Roman" w:cs="Times New Roman"/>
          <w:sz w:val="28"/>
          <w:szCs w:val="28"/>
        </w:rPr>
        <w:t>–</w:t>
      </w:r>
      <w:r w:rsidRPr="00B9492F">
        <w:rPr>
          <w:rFonts w:ascii="Times New Roman" w:hAnsi="Times New Roman" w:cs="Times New Roman"/>
          <w:sz w:val="28"/>
          <w:szCs w:val="28"/>
        </w:rPr>
        <w:t xml:space="preserve"> этот процесс и называется обучением.</w:t>
      </w:r>
    </w:p>
    <w:p w14:paraId="3DB789E3" w14:textId="77777777" w:rsidR="00B9492F" w:rsidRPr="00B9492F" w:rsidRDefault="00B9492F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sz w:val="28"/>
          <w:szCs w:val="28"/>
        </w:rPr>
        <w:t>3. С помощью какой команды можно вывести на печать Вашу фамилию на языке Python?</w:t>
      </w:r>
    </w:p>
    <w:p w14:paraId="1DEAE6A5" w14:textId="77777777" w:rsidR="00B9492F" w:rsidRPr="00B9492F" w:rsidRDefault="00B9492F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492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9492F">
        <w:rPr>
          <w:rFonts w:ascii="Times New Roman" w:hAnsi="Times New Roman" w:cs="Times New Roman"/>
          <w:sz w:val="28"/>
          <w:szCs w:val="28"/>
        </w:rPr>
        <w:t>("Иванов")</w:t>
      </w:r>
    </w:p>
    <w:p w14:paraId="579F1797" w14:textId="77777777" w:rsidR="00B9492F" w:rsidRPr="00B9492F" w:rsidRDefault="00B9492F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sz w:val="28"/>
          <w:szCs w:val="28"/>
        </w:rPr>
        <w:t>4. Как вывести список чисел от 0 до 20 на языке Python?</w:t>
      </w:r>
    </w:p>
    <w:p w14:paraId="248679C7" w14:textId="77777777" w:rsidR="00B9492F" w:rsidRPr="00B9492F" w:rsidRDefault="00B9492F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492F">
        <w:rPr>
          <w:rFonts w:ascii="Times New Roman" w:hAnsi="Times New Roman" w:cs="Times New Roman"/>
          <w:sz w:val="28"/>
          <w:szCs w:val="28"/>
          <w:lang w:val="en-US"/>
        </w:rPr>
        <w:t>list(</w:t>
      </w:r>
      <w:proofErr w:type="gramStart"/>
      <w:r w:rsidRPr="00B9492F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B9492F">
        <w:rPr>
          <w:rFonts w:ascii="Times New Roman" w:hAnsi="Times New Roman" w:cs="Times New Roman"/>
          <w:sz w:val="28"/>
          <w:szCs w:val="28"/>
          <w:lang w:val="en-US"/>
        </w:rPr>
        <w:t>21))</w:t>
      </w:r>
    </w:p>
    <w:p w14:paraId="55FA88EE" w14:textId="77777777" w:rsidR="00B9492F" w:rsidRPr="00B9492F" w:rsidRDefault="00B9492F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492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B9492F">
        <w:rPr>
          <w:rFonts w:ascii="Times New Roman" w:hAnsi="Times New Roman" w:cs="Times New Roman"/>
          <w:sz w:val="28"/>
          <w:szCs w:val="28"/>
        </w:rPr>
        <w:t>либо</w:t>
      </w:r>
      <w:r w:rsidRPr="00B949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92F">
        <w:rPr>
          <w:rFonts w:ascii="Times New Roman" w:hAnsi="Times New Roman" w:cs="Times New Roman"/>
          <w:sz w:val="28"/>
          <w:szCs w:val="28"/>
        </w:rPr>
        <w:t>через</w:t>
      </w:r>
      <w:r w:rsidRPr="00B949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92F">
        <w:rPr>
          <w:rFonts w:ascii="Times New Roman" w:hAnsi="Times New Roman" w:cs="Times New Roman"/>
          <w:sz w:val="28"/>
          <w:szCs w:val="28"/>
        </w:rPr>
        <w:t>цикл</w:t>
      </w:r>
      <w:r w:rsidRPr="00B9492F">
        <w:rPr>
          <w:rFonts w:ascii="Times New Roman" w:hAnsi="Times New Roman" w:cs="Times New Roman"/>
          <w:sz w:val="28"/>
          <w:szCs w:val="28"/>
          <w:lang w:val="en-US"/>
        </w:rPr>
        <w:t xml:space="preserve">: for n in </w:t>
      </w:r>
      <w:proofErr w:type="gramStart"/>
      <w:r w:rsidRPr="00B9492F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B9492F">
        <w:rPr>
          <w:rFonts w:ascii="Times New Roman" w:hAnsi="Times New Roman" w:cs="Times New Roman"/>
          <w:sz w:val="28"/>
          <w:szCs w:val="28"/>
          <w:lang w:val="en-US"/>
        </w:rPr>
        <w:t>21): print(n))</w:t>
      </w:r>
    </w:p>
    <w:p w14:paraId="645B6D9F" w14:textId="77777777" w:rsidR="00B9492F" w:rsidRDefault="00B9492F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sz w:val="28"/>
          <w:szCs w:val="28"/>
        </w:rPr>
        <w:t>5. Как задаются комментарии на языке Python?</w:t>
      </w:r>
    </w:p>
    <w:p w14:paraId="0763F0CD" w14:textId="2BB89C93" w:rsidR="00B9492F" w:rsidRPr="00B9492F" w:rsidRDefault="00B9492F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sz w:val="28"/>
          <w:szCs w:val="28"/>
        </w:rPr>
        <w:t>Комментарий начинается с символа #. Всё, что находится в строке после #, интерпретатор Python игнорирует, например:</w:t>
      </w:r>
    </w:p>
    <w:p w14:paraId="0FB1BFC6" w14:textId="77777777" w:rsidR="00B9492F" w:rsidRPr="00B9492F" w:rsidRDefault="00B9492F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492F">
        <w:rPr>
          <w:rFonts w:ascii="Times New Roman" w:hAnsi="Times New Roman" w:cs="Times New Roman"/>
          <w:sz w:val="28"/>
          <w:szCs w:val="28"/>
        </w:rPr>
        <w:t># это комментарий</w:t>
      </w:r>
    </w:p>
    <w:p w14:paraId="019E1F00" w14:textId="4083C792" w:rsidR="00EC1DC3" w:rsidRPr="00B9492F" w:rsidRDefault="00B9492F" w:rsidP="00B949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9492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9492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492F">
        <w:rPr>
          <w:rFonts w:ascii="Times New Roman" w:hAnsi="Times New Roman" w:cs="Times New Roman"/>
          <w:sz w:val="28"/>
          <w:szCs w:val="28"/>
        </w:rPr>
        <w:t>2**3)</w:t>
      </w:r>
    </w:p>
    <w:p w14:paraId="4C7B82B0" w14:textId="4FB9C4F1" w:rsidR="00EC1DC3" w:rsidRPr="00B9492F" w:rsidRDefault="00EC1DC3" w:rsidP="00B9492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492F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B9492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B9492F">
        <w:rPr>
          <w:rFonts w:ascii="Times New Roman" w:hAnsi="Times New Roman" w:cs="Times New Roman"/>
          <w:sz w:val="28"/>
          <w:szCs w:val="28"/>
        </w:rPr>
        <w:t>В ходе</w:t>
      </w:r>
      <w:proofErr w:type="gramEnd"/>
      <w:r w:rsidRPr="00B9492F">
        <w:rPr>
          <w:rFonts w:ascii="Times New Roman" w:hAnsi="Times New Roman" w:cs="Times New Roman"/>
          <w:sz w:val="28"/>
          <w:szCs w:val="28"/>
        </w:rPr>
        <w:t xml:space="preserve"> выполнения практической работы были изучены базовые принципы функционирования искусственных нейронных сетей на примере линейной модели преобразования километров в мили, а также получены начальные навыки работы в среде </w:t>
      </w:r>
      <w:proofErr w:type="spellStart"/>
      <w:r w:rsidRPr="00B9492F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B949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92F"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 w:rsidRPr="00B9492F">
        <w:rPr>
          <w:rFonts w:ascii="Times New Roman" w:hAnsi="Times New Roman" w:cs="Times New Roman"/>
          <w:sz w:val="28"/>
          <w:szCs w:val="28"/>
        </w:rPr>
        <w:t xml:space="preserve"> и на языке программирования Python: вывод данных, работа с переменными, организация циклов и использование комментариев в коде.</w:t>
      </w:r>
    </w:p>
    <w:sectPr w:rsidR="00EC1DC3" w:rsidRPr="00B94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47A"/>
    <w:rsid w:val="00123D22"/>
    <w:rsid w:val="002F0B6F"/>
    <w:rsid w:val="005C31E5"/>
    <w:rsid w:val="009D047A"/>
    <w:rsid w:val="00B9492F"/>
    <w:rsid w:val="00EC1DC3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75ADF"/>
  <w15:chartTrackingRefBased/>
  <w15:docId w15:val="{293A60C7-C722-4599-9E8B-C6FEE6388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0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0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0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0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04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04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04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04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04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04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0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0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0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0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0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04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04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04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0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04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047A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EC1DC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2</cp:revision>
  <dcterms:created xsi:type="dcterms:W3CDTF">2026-09-13T11:24:00Z</dcterms:created>
  <dcterms:modified xsi:type="dcterms:W3CDTF">2026-09-13T11:37:00Z</dcterms:modified>
</cp:coreProperties>
</file>