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F022E" w14:textId="77777777" w:rsidR="00380C97" w:rsidRPr="005F4594" w:rsidRDefault="00380C97" w:rsidP="00380C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>ГОСТ 34</w:t>
      </w:r>
    </w:p>
    <w:p w14:paraId="01A377E1" w14:textId="6050C683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Техническое задание на аппаратно-программный комплекс (АПК) «</w:t>
      </w:r>
      <w:r w:rsidR="00D60A31" w:rsidRPr="00D60A31">
        <w:rPr>
          <w:rFonts w:ascii="Times New Roman" w:hAnsi="Times New Roman" w:cs="Times New Roman"/>
          <w:b/>
          <w:bCs/>
          <w:kern w:val="0"/>
          <w:sz w:val="28"/>
          <w:szCs w:val="28"/>
        </w:rPr>
        <w:t>Web server c функцией распознавания лиц с изображения камеры, Умный Бот ВКонтакте Raspberry Pi, Умная система рекомендаций и воспроизведения видео</w:t>
      </w: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».</w:t>
      </w:r>
    </w:p>
    <w:p w14:paraId="773AAC0E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1. Наименование ОКР, основание, исполнитель и сроки выполнения ОКР</w:t>
      </w:r>
    </w:p>
    <w:p w14:paraId="20E79391" w14:textId="6A9DCB4E" w:rsidR="00380C97" w:rsidRPr="00D60A31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1.1 Наименование ОКР: </w:t>
      </w:r>
      <w:r w:rsidR="00435101">
        <w:rPr>
          <w:rFonts w:ascii="Times New Roman" w:hAnsi="Times New Roman" w:cs="Times New Roman"/>
          <w:kern w:val="0"/>
          <w:sz w:val="28"/>
          <w:szCs w:val="28"/>
        </w:rPr>
        <w:t>Система анализа качества шоколада в преприятии</w:t>
      </w:r>
    </w:p>
    <w:p w14:paraId="6F14F811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14:paraId="75D3748A" w14:textId="196805C1" w:rsidR="00380C97" w:rsidRPr="005F4594" w:rsidRDefault="00380C97" w:rsidP="004351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1.2 Основание для выполнения ОКР: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435101">
        <w:rPr>
          <w:rFonts w:ascii="Times New Roman" w:hAnsi="Times New Roman" w:cs="Times New Roman"/>
          <w:kern w:val="0"/>
          <w:sz w:val="28"/>
          <w:szCs w:val="28"/>
        </w:rPr>
        <w:t>Проектная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работа</w:t>
      </w:r>
    </w:p>
    <w:p w14:paraId="4C2ADBDA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Заказчик - учебное заведение Финансовый университет при правительстве РФ, </w:t>
      </w:r>
    </w:p>
    <w:p w14:paraId="23410EA4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Цель - создание учебного оборудования для студентов </w:t>
      </w:r>
    </w:p>
    <w:p w14:paraId="11DB7842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Создание аппаратно-программного комплекса (далее – АПК)</w:t>
      </w:r>
    </w:p>
    <w:p w14:paraId="2BA124D0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600E192D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1.3 Исполнитель ОКР: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Команда разработчиков из 4-х человек (команда «Молочный шоколад»): Альбеков Исхан Магомедович, Гасанов Саид Бахтиярович, Карпеков Михаил Ильич, Садеев Асхат Маратович.</w:t>
      </w:r>
    </w:p>
    <w:p w14:paraId="17E8B67B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55AD4C12" w14:textId="7915556F" w:rsidR="00380C97" w:rsidRPr="00D60A31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1.4 Срок выполнения ОКР: </w:t>
      </w:r>
      <w:r w:rsidRPr="00D60A31">
        <w:rPr>
          <w:rFonts w:ascii="Times New Roman" w:hAnsi="Times New Roman" w:cs="Times New Roman"/>
          <w:kern w:val="0"/>
          <w:sz w:val="28"/>
          <w:szCs w:val="28"/>
        </w:rPr>
        <w:t xml:space="preserve">до </w:t>
      </w:r>
      <w:r w:rsidR="00435101">
        <w:rPr>
          <w:rFonts w:ascii="Times New Roman" w:hAnsi="Times New Roman" w:cs="Times New Roman"/>
          <w:kern w:val="0"/>
          <w:sz w:val="28"/>
          <w:szCs w:val="28"/>
        </w:rPr>
        <w:t>25.12.2023</w:t>
      </w:r>
    </w:p>
    <w:p w14:paraId="744C4200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2C8CF6AF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2. Цель выполнения ОКР, наименование и индекс изделия</w:t>
      </w:r>
    </w:p>
    <w:p w14:paraId="36E054A4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2.1 Цель ОКР: </w:t>
      </w:r>
    </w:p>
    <w:p w14:paraId="1C2F7E8C" w14:textId="6EC78CE2" w:rsidR="00380C97" w:rsidRPr="001171BB" w:rsidRDefault="001171BB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Демонстрировать устройство для дальнейшегго импользования в предприятии.</w:t>
      </w:r>
    </w:p>
    <w:p w14:paraId="65167010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 xml:space="preserve">2.2 Наименование и индекс образца: </w:t>
      </w:r>
    </w:p>
    <w:p w14:paraId="7C67EEDF" w14:textId="69945F3B" w:rsidR="00380C97" w:rsidRPr="005F4594" w:rsidRDefault="001171BB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Система анализа качества шоколада</w:t>
      </w:r>
    </w:p>
    <w:p w14:paraId="3A43EAF5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3.1 Состав изделия: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Аппаратно-программный комплекс.</w:t>
      </w:r>
    </w:p>
    <w:p w14:paraId="5A997BEA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Подробный состав: </w:t>
      </w:r>
    </w:p>
    <w:p w14:paraId="4D33A1B7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АПК-001:</w:t>
      </w:r>
    </w:p>
    <w:p w14:paraId="7D1399C0" w14:textId="514A6D2E" w:rsidR="001171BB" w:rsidRPr="001171BB" w:rsidRDefault="00ED62D5" w:rsidP="001171BB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bookmarkStart w:id="0" w:name="_Hlk151486718"/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Raspberry Pi 4, </w:t>
      </w:r>
      <w:r>
        <w:rPr>
          <w:rFonts w:ascii="Times New Roman" w:hAnsi="Times New Roman" w:cs="Times New Roman"/>
          <w:kern w:val="0"/>
          <w:sz w:val="28"/>
          <w:szCs w:val="28"/>
        </w:rPr>
        <w:t>1 шт</w:t>
      </w:r>
      <w:r w:rsidR="001171BB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7902E709" w14:textId="2DDC0E00" w:rsidR="001171BB" w:rsidRPr="001171BB" w:rsidRDefault="00ED62D5" w:rsidP="001171BB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Raspberry Pi Camera Module, 1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шт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.</w:t>
      </w:r>
    </w:p>
    <w:p w14:paraId="6E783F7A" w14:textId="77777777" w:rsidR="00ED62D5" w:rsidRPr="005F4594" w:rsidRDefault="00ED62D5" w:rsidP="00ED62D5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Ethernet-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кабель.</w:t>
      </w:r>
    </w:p>
    <w:p w14:paraId="2B618370" w14:textId="77777777" w:rsidR="00ED62D5" w:rsidRDefault="00ED62D5" w:rsidP="00ED62D5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USB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-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C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кабель и блок-питания (можно обойти без него и подключиться к компьютеру по 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USB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-разъёму).</w:t>
      </w:r>
      <w:bookmarkEnd w:id="0"/>
    </w:p>
    <w:p w14:paraId="0256957F" w14:textId="40081294" w:rsidR="0060782C" w:rsidRPr="001171BB" w:rsidRDefault="00ED62D5" w:rsidP="0060782C">
      <w:pPr>
        <w:pStyle w:val="ListParagraph"/>
        <w:numPr>
          <w:ilvl w:val="0"/>
          <w:numId w:val="2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435101">
        <w:rPr>
          <w:rFonts w:ascii="Times New Roman" w:hAnsi="Times New Roman" w:cs="Times New Roman"/>
          <w:kern w:val="0"/>
          <w:sz w:val="28"/>
          <w:szCs w:val="28"/>
          <w:lang w:val="en-US"/>
        </w:rPr>
        <w:t>Mini</w:t>
      </w:r>
      <w:r w:rsidRPr="00435101">
        <w:rPr>
          <w:rFonts w:ascii="Times New Roman" w:hAnsi="Times New Roman" w:cs="Times New Roman"/>
          <w:kern w:val="0"/>
          <w:sz w:val="28"/>
          <w:szCs w:val="28"/>
        </w:rPr>
        <w:t>-</w:t>
      </w:r>
      <w:r w:rsidRPr="00435101">
        <w:rPr>
          <w:rFonts w:ascii="Times New Roman" w:hAnsi="Times New Roman" w:cs="Times New Roman"/>
          <w:kern w:val="0"/>
          <w:sz w:val="28"/>
          <w:szCs w:val="28"/>
          <w:lang w:val="en-US"/>
        </w:rPr>
        <w:t>HDMI</w:t>
      </w:r>
      <w:r w:rsidRPr="00435101">
        <w:rPr>
          <w:rFonts w:ascii="Times New Roman" w:hAnsi="Times New Roman" w:cs="Times New Roman"/>
          <w:kern w:val="0"/>
          <w:sz w:val="28"/>
          <w:szCs w:val="28"/>
        </w:rPr>
        <w:t xml:space="preserve"> на </w:t>
      </w:r>
      <w:r w:rsidRPr="00435101">
        <w:rPr>
          <w:rFonts w:ascii="Times New Roman" w:hAnsi="Times New Roman" w:cs="Times New Roman"/>
          <w:kern w:val="0"/>
          <w:sz w:val="28"/>
          <w:szCs w:val="28"/>
          <w:lang w:val="en-US"/>
        </w:rPr>
        <w:t>HDMI</w:t>
      </w:r>
      <w:r w:rsidRPr="00435101">
        <w:rPr>
          <w:rFonts w:ascii="Times New Roman" w:hAnsi="Times New Roman" w:cs="Times New Roman"/>
          <w:kern w:val="0"/>
          <w:sz w:val="28"/>
          <w:szCs w:val="28"/>
        </w:rPr>
        <w:t xml:space="preserve"> (или на другой видео-разьём) для вывода изображения на монитор.</w:t>
      </w:r>
      <w:r w:rsidR="0060782C" w:rsidRPr="00435101">
        <w:rPr>
          <w:rFonts w:ascii="Times New Roman" w:hAnsi="Times New Roman" w:cs="Times New Roman"/>
          <w:kern w:val="0"/>
          <w:sz w:val="28"/>
          <w:szCs w:val="28"/>
        </w:rPr>
        <w:t xml:space="preserve"> Либо подсоединить маленький </w:t>
      </w:r>
      <w:r w:rsidR="0060782C" w:rsidRPr="00435101">
        <w:rPr>
          <w:rFonts w:ascii="Times New Roman" w:hAnsi="Times New Roman" w:cs="Times New Roman"/>
          <w:kern w:val="0"/>
          <w:sz w:val="28"/>
          <w:szCs w:val="28"/>
          <w:lang w:val="en-US"/>
        </w:rPr>
        <w:t>LCD</w:t>
      </w:r>
      <w:r w:rsidR="0060782C" w:rsidRPr="00435101">
        <w:rPr>
          <w:rFonts w:ascii="Times New Roman" w:hAnsi="Times New Roman" w:cs="Times New Roman"/>
          <w:kern w:val="0"/>
          <w:sz w:val="28"/>
          <w:szCs w:val="28"/>
        </w:rPr>
        <w:t xml:space="preserve">-дисплей (например: </w:t>
      </w:r>
      <w:r w:rsidRPr="00435101">
        <w:fldChar w:fldCharType="begin"/>
      </w:r>
      <w:r>
        <w:instrText>HYPERLINK "https://amperka.ru/collection/raspberry-pi-displays"</w:instrText>
      </w:r>
      <w:r w:rsidRPr="00435101">
        <w:fldChar w:fldCharType="separate"/>
      </w:r>
      <w:r w:rsidR="0060782C" w:rsidRPr="00435101">
        <w:rPr>
          <w:rStyle w:val="Hyperlink"/>
          <w:rFonts w:ascii="Times New Roman" w:hAnsi="Times New Roman" w:cs="Times New Roman"/>
          <w:kern w:val="0"/>
          <w:sz w:val="28"/>
          <w:szCs w:val="28"/>
        </w:rPr>
        <w:t>amperka.ru/collection/raspberry-pi-displays</w:t>
      </w:r>
      <w:r w:rsidRPr="00435101">
        <w:rPr>
          <w:rStyle w:val="Hyperlink"/>
          <w:rFonts w:ascii="Times New Roman" w:hAnsi="Times New Roman" w:cs="Times New Roman"/>
          <w:kern w:val="0"/>
          <w:sz w:val="28"/>
          <w:szCs w:val="28"/>
        </w:rPr>
        <w:fldChar w:fldCharType="end"/>
      </w:r>
      <w:r w:rsidR="0060782C" w:rsidRPr="00435101">
        <w:rPr>
          <w:rFonts w:ascii="Times New Roman" w:hAnsi="Times New Roman" w:cs="Times New Roman"/>
          <w:kern w:val="0"/>
          <w:sz w:val="28"/>
          <w:szCs w:val="28"/>
        </w:rPr>
        <w:t>).</w:t>
      </w:r>
    </w:p>
    <w:p w14:paraId="40C3616F" w14:textId="20AA6FBD" w:rsidR="001171BB" w:rsidRPr="00FA416C" w:rsidRDefault="001171BB" w:rsidP="0060782C">
      <w:pPr>
        <w:pStyle w:val="ListParagraph"/>
        <w:numPr>
          <w:ilvl w:val="0"/>
          <w:numId w:val="2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Arduino Uno, </w:t>
      </w:r>
      <w:r>
        <w:rPr>
          <w:rFonts w:ascii="Times New Roman" w:hAnsi="Times New Roman" w:cs="Times New Roman"/>
          <w:kern w:val="0"/>
          <w:sz w:val="28"/>
          <w:szCs w:val="28"/>
        </w:rPr>
        <w:t>1 шт.</w:t>
      </w:r>
    </w:p>
    <w:p w14:paraId="2B22A91F" w14:textId="712BCF3E" w:rsidR="00FA416C" w:rsidRPr="00FA416C" w:rsidRDefault="00FA416C" w:rsidP="00FA416C">
      <w:pPr>
        <w:pStyle w:val="ListParagraph"/>
        <w:numPr>
          <w:ilvl w:val="0"/>
          <w:numId w:val="2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Зуммер (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buzzer</w:t>
      </w:r>
      <w:r>
        <w:rPr>
          <w:rFonts w:ascii="Times New Roman" w:hAnsi="Times New Roman" w:cs="Times New Roman"/>
          <w:kern w:val="0"/>
          <w:sz w:val="28"/>
          <w:szCs w:val="28"/>
        </w:rPr>
        <w:t>)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kern w:val="0"/>
          <w:sz w:val="28"/>
          <w:szCs w:val="28"/>
        </w:rPr>
        <w:t>1 шт.</w:t>
      </w:r>
    </w:p>
    <w:p w14:paraId="630EF5FE" w14:textId="353B782D" w:rsidR="00FA416C" w:rsidRPr="00FA416C" w:rsidRDefault="00FA416C" w:rsidP="00FA416C">
      <w:pPr>
        <w:pStyle w:val="ListParagraph"/>
        <w:numPr>
          <w:ilvl w:val="0"/>
          <w:numId w:val="2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Ультразвуковой дальномер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HC</w:t>
      </w:r>
      <w:r w:rsidRPr="00FA416C">
        <w:rPr>
          <w:rFonts w:ascii="Times New Roman" w:hAnsi="Times New Roman" w:cs="Times New Roman"/>
          <w:kern w:val="0"/>
          <w:sz w:val="28"/>
          <w:szCs w:val="28"/>
        </w:rPr>
        <w:t>-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SR</w:t>
      </w:r>
      <w:r w:rsidRPr="00FA416C">
        <w:rPr>
          <w:rFonts w:ascii="Times New Roman" w:hAnsi="Times New Roman" w:cs="Times New Roman"/>
          <w:kern w:val="0"/>
          <w:sz w:val="28"/>
          <w:szCs w:val="28"/>
        </w:rPr>
        <w:t xml:space="preserve">04, </w:t>
      </w:r>
      <w:r>
        <w:rPr>
          <w:rFonts w:ascii="Times New Roman" w:hAnsi="Times New Roman" w:cs="Times New Roman"/>
          <w:kern w:val="0"/>
          <w:sz w:val="28"/>
          <w:szCs w:val="28"/>
        </w:rPr>
        <w:t>1 шт.</w:t>
      </w:r>
    </w:p>
    <w:p w14:paraId="13A42347" w14:textId="3A5E3078" w:rsidR="00FA416C" w:rsidRPr="00897107" w:rsidRDefault="00897107" w:rsidP="00FA416C">
      <w:pPr>
        <w:pStyle w:val="ListParagraph"/>
        <w:numPr>
          <w:ilvl w:val="0"/>
          <w:numId w:val="2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Датчик температуры и влажности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DHT</w:t>
      </w:r>
      <w:r w:rsidRPr="00897107">
        <w:rPr>
          <w:rFonts w:ascii="Times New Roman" w:hAnsi="Times New Roman" w:cs="Times New Roman"/>
          <w:kern w:val="0"/>
          <w:sz w:val="28"/>
          <w:szCs w:val="28"/>
        </w:rPr>
        <w:t>22</w:t>
      </w:r>
      <w:r>
        <w:rPr>
          <w:rFonts w:ascii="Times New Roman" w:hAnsi="Times New Roman" w:cs="Times New Roman"/>
          <w:kern w:val="0"/>
          <w:sz w:val="28"/>
          <w:szCs w:val="28"/>
        </w:rPr>
        <w:t>, 1 шт.</w:t>
      </w:r>
    </w:p>
    <w:p w14:paraId="3A08C0E6" w14:textId="27CF6F47" w:rsidR="00897107" w:rsidRPr="00897107" w:rsidRDefault="00897107" w:rsidP="00FA416C">
      <w:pPr>
        <w:pStyle w:val="ListParagraph"/>
        <w:numPr>
          <w:ilvl w:val="0"/>
          <w:numId w:val="2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Резистивный датчик влажности, 1 шт.</w:t>
      </w:r>
    </w:p>
    <w:p w14:paraId="2443C899" w14:textId="51FE65AF" w:rsidR="00897107" w:rsidRPr="00897107" w:rsidRDefault="00897107" w:rsidP="00FA416C">
      <w:pPr>
        <w:pStyle w:val="ListParagraph"/>
        <w:numPr>
          <w:ilvl w:val="0"/>
          <w:numId w:val="2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Сервопривод, 1 шт.</w:t>
      </w:r>
    </w:p>
    <w:p w14:paraId="50387625" w14:textId="34CF2752" w:rsidR="00897107" w:rsidRPr="00FA416C" w:rsidRDefault="00897107" w:rsidP="00FA416C">
      <w:pPr>
        <w:pStyle w:val="ListParagraph"/>
        <w:numPr>
          <w:ilvl w:val="0"/>
          <w:numId w:val="2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LCD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-дисплей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I2C.</w:t>
      </w:r>
    </w:p>
    <w:p w14:paraId="727CDB87" w14:textId="3907FBE0" w:rsidR="00380C97" w:rsidRPr="0060782C" w:rsidRDefault="00380C97" w:rsidP="0060782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60782C">
        <w:rPr>
          <w:rFonts w:ascii="Times New Roman" w:hAnsi="Times New Roman" w:cs="Times New Roman"/>
          <w:b/>
          <w:bCs/>
          <w:kern w:val="0"/>
          <w:sz w:val="28"/>
          <w:szCs w:val="28"/>
        </w:rPr>
        <w:t>3.2 Требования назначения</w:t>
      </w:r>
    </w:p>
    <w:p w14:paraId="3AFECF0B" w14:textId="77777777" w:rsidR="00380C97" w:rsidRDefault="00380C97" w:rsidP="00380C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3.2.1 Назначение:</w:t>
      </w:r>
      <w:r w:rsidRPr="005F459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C3E3D5" w14:textId="5202794F" w:rsidR="001171BB" w:rsidRPr="00897107" w:rsidRDefault="00897107" w:rsidP="008971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Применение данного устройства в шоколадном предприятии во время изготовления шоколада.</w:t>
      </w:r>
    </w:p>
    <w:p w14:paraId="69A3FB84" w14:textId="77777777" w:rsidR="00114D77" w:rsidRDefault="00114D77" w:rsidP="00380C9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8B8025B" w14:textId="77777777" w:rsidR="00114D77" w:rsidRDefault="00114D77" w:rsidP="00380C9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D0CB12" w14:textId="52F4E9BE" w:rsidR="00380C97" w:rsidRPr="005F4594" w:rsidRDefault="00380C97" w:rsidP="00380C9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3.2.2 Функции: </w:t>
      </w:r>
    </w:p>
    <w:p w14:paraId="630013B7" w14:textId="570D8087" w:rsidR="001171BB" w:rsidRDefault="00114D77" w:rsidP="00114D77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температуры шоколада.</w:t>
      </w:r>
    </w:p>
    <w:p w14:paraId="2EFCC285" w14:textId="1FE75BD1" w:rsidR="00114D77" w:rsidRDefault="00114D77" w:rsidP="00114D77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влажности таянного шоколада.</w:t>
      </w:r>
    </w:p>
    <w:p w14:paraId="777B5A1B" w14:textId="60CCB232" w:rsidR="009D41DA" w:rsidRDefault="007C7CA3" w:rsidP="00114D77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датчика приближения для определения приближения к чану шоколада.</w:t>
      </w:r>
    </w:p>
    <w:p w14:paraId="38B92A6C" w14:textId="275AC88E" w:rsidR="007C7CA3" w:rsidRDefault="007C7CA3" w:rsidP="00114D77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7C7CA3">
        <w:rPr>
          <w:rFonts w:ascii="Times New Roman" w:hAnsi="Times New Roman" w:cs="Times New Roman"/>
          <w:sz w:val="28"/>
          <w:szCs w:val="28"/>
        </w:rPr>
        <w:t>ервопривод показывает было ли прониновение в чан с шоколадом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5272B5" w14:textId="2808570B" w:rsidR="00380C97" w:rsidRPr="005F4594" w:rsidRDefault="00380C97" w:rsidP="006078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sz w:val="28"/>
          <w:szCs w:val="28"/>
        </w:rPr>
        <w:t>3.2.3 Метрологические характеристики:</w:t>
      </w:r>
    </w:p>
    <w:p w14:paraId="06E9F04A" w14:textId="77777777" w:rsidR="00380C97" w:rsidRDefault="00380C97" w:rsidP="00380C97">
      <w:pPr>
        <w:tabs>
          <w:tab w:val="left" w:pos="3690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Raspberry Pi Camera Module:</w:t>
      </w:r>
    </w:p>
    <w:p w14:paraId="57B3EC32" w14:textId="77777777" w:rsidR="00380C97" w:rsidRPr="00971D0F" w:rsidRDefault="00380C97" w:rsidP="00380C97">
      <w:pPr>
        <w:pStyle w:val="ListParagraph"/>
        <w:numPr>
          <w:ilvl w:val="0"/>
          <w:numId w:val="9"/>
        </w:numPr>
        <w:tabs>
          <w:tab w:val="left" w:pos="3690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71D0F">
        <w:rPr>
          <w:rFonts w:ascii="Times New Roman" w:hAnsi="Times New Roman" w:cs="Times New Roman"/>
          <w:sz w:val="28"/>
          <w:szCs w:val="28"/>
        </w:rPr>
        <w:t xml:space="preserve">Модуль камеры </w:t>
      </w:r>
      <w:r w:rsidRPr="00971D0F">
        <w:rPr>
          <w:rFonts w:ascii="Times New Roman" w:hAnsi="Times New Roman" w:cs="Times New Roman"/>
          <w:sz w:val="28"/>
          <w:szCs w:val="28"/>
          <w:lang w:val="en-US"/>
        </w:rPr>
        <w:t>Sony IMX219;</w:t>
      </w:r>
    </w:p>
    <w:p w14:paraId="3EA1DDC6" w14:textId="3DE492DF" w:rsidR="00380C97" w:rsidRDefault="00380C97" w:rsidP="00380C97">
      <w:pPr>
        <w:pStyle w:val="ListParagraph"/>
        <w:numPr>
          <w:ilvl w:val="0"/>
          <w:numId w:val="9"/>
        </w:numPr>
        <w:tabs>
          <w:tab w:val="left" w:pos="36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1D0F">
        <w:rPr>
          <w:rFonts w:ascii="Times New Roman" w:hAnsi="Times New Roman" w:cs="Times New Roman"/>
          <w:sz w:val="28"/>
          <w:szCs w:val="28"/>
        </w:rPr>
        <w:t>Разрешение: 8 МПиксель.</w:t>
      </w:r>
    </w:p>
    <w:p w14:paraId="34E9BF18" w14:textId="69E3CC3C" w:rsidR="00B82B19" w:rsidRDefault="00B82B19" w:rsidP="00B82B19">
      <w:pPr>
        <w:tabs>
          <w:tab w:val="left" w:pos="36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Датчик </w:t>
      </w:r>
      <w:r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B82B1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SR</w:t>
      </w:r>
      <w:r w:rsidRPr="00B82B19">
        <w:rPr>
          <w:rFonts w:ascii="Times New Roman" w:hAnsi="Times New Roman" w:cs="Times New Roman"/>
          <w:sz w:val="28"/>
          <w:szCs w:val="28"/>
        </w:rPr>
        <w:t>01:</w:t>
      </w:r>
    </w:p>
    <w:p w14:paraId="7FBD4AAE" w14:textId="77777777" w:rsidR="00B82B19" w:rsidRPr="005F4594" w:rsidRDefault="00B82B19" w:rsidP="00B82B19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>Широкий диапазон рабочего напряжения: 4,5 – 20 В постоянного тока;</w:t>
      </w:r>
    </w:p>
    <w:p w14:paraId="1BE6E7B4" w14:textId="77777777" w:rsidR="00B82B19" w:rsidRPr="005F4594" w:rsidRDefault="00B82B19" w:rsidP="00B82B19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>Потребляемый ток покоя: ≈50 мкА;</w:t>
      </w:r>
    </w:p>
    <w:p w14:paraId="0453ACDA" w14:textId="77777777" w:rsidR="00B82B19" w:rsidRPr="005F4594" w:rsidRDefault="00B82B19" w:rsidP="00B82B19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>Напряжение на выходе: 3.3 В;</w:t>
      </w:r>
    </w:p>
    <w:p w14:paraId="191ACD1D" w14:textId="77777777" w:rsidR="00B82B19" w:rsidRPr="005F4594" w:rsidRDefault="00B82B19" w:rsidP="00B82B19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 xml:space="preserve">Рабочая температура: от -15° </w:t>
      </w:r>
      <w:r w:rsidRPr="005F459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F4594">
        <w:rPr>
          <w:rFonts w:ascii="Times New Roman" w:hAnsi="Times New Roman" w:cs="Times New Roman"/>
          <w:sz w:val="28"/>
          <w:szCs w:val="28"/>
        </w:rPr>
        <w:t xml:space="preserve"> до 70° </w:t>
      </w:r>
      <w:r w:rsidRPr="005F459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F4594">
        <w:rPr>
          <w:rFonts w:ascii="Times New Roman" w:hAnsi="Times New Roman" w:cs="Times New Roman"/>
          <w:sz w:val="28"/>
          <w:szCs w:val="28"/>
        </w:rPr>
        <w:t>;</w:t>
      </w:r>
    </w:p>
    <w:p w14:paraId="343B8191" w14:textId="77777777" w:rsidR="00B82B19" w:rsidRPr="005F4594" w:rsidRDefault="00B82B19" w:rsidP="00B82B19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>Размеры: 32*24 мм;</w:t>
      </w:r>
    </w:p>
    <w:p w14:paraId="69E65BB5" w14:textId="77777777" w:rsidR="00B82B19" w:rsidRPr="005F4594" w:rsidRDefault="00B82B19" w:rsidP="00B82B19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>Два режима работы;</w:t>
      </w:r>
    </w:p>
    <w:p w14:paraId="45592C42" w14:textId="77777777" w:rsidR="00B82B19" w:rsidRPr="005F4594" w:rsidRDefault="00B82B19" w:rsidP="00B82B19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>Максимальный угол обнаружения – 110°;</w:t>
      </w:r>
    </w:p>
    <w:p w14:paraId="2ACB9DC4" w14:textId="77777777" w:rsidR="00B82B19" w:rsidRPr="00B82B19" w:rsidRDefault="00B82B19" w:rsidP="00B82B19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>Максимальная дистанция срабатывания – от 3 до 7 м (регулируется); При температуре более 30°</w:t>
      </w:r>
      <w:r w:rsidRPr="005F459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F4594">
        <w:rPr>
          <w:rFonts w:ascii="Times New Roman" w:hAnsi="Times New Roman" w:cs="Times New Roman"/>
          <w:sz w:val="28"/>
          <w:szCs w:val="28"/>
        </w:rPr>
        <w:t xml:space="preserve"> это расстояние может уменьшаться.</w:t>
      </w:r>
    </w:p>
    <w:p w14:paraId="16CE4717" w14:textId="37AAB417" w:rsidR="00B82B19" w:rsidRPr="00B82B19" w:rsidRDefault="00B82B19" w:rsidP="00B82B1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82B19">
        <w:rPr>
          <w:rFonts w:ascii="Times New Roman" w:hAnsi="Times New Roman" w:cs="Times New Roman"/>
          <w:sz w:val="28"/>
          <w:szCs w:val="28"/>
          <w:lang w:val="en-US"/>
        </w:rPr>
        <w:t>Liquid Crystal I2C:</w:t>
      </w:r>
    </w:p>
    <w:p w14:paraId="0289EE70" w14:textId="77777777" w:rsidR="00B82B19" w:rsidRPr="004C210C" w:rsidRDefault="00B82B19" w:rsidP="00B82B1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210C">
        <w:rPr>
          <w:rFonts w:ascii="Times New Roman" w:hAnsi="Times New Roman" w:cs="Times New Roman"/>
          <w:sz w:val="28"/>
          <w:szCs w:val="28"/>
        </w:rPr>
        <w:t>Напряжение питания: 5 В</w:t>
      </w:r>
    </w:p>
    <w:p w14:paraId="008CF132" w14:textId="77777777" w:rsidR="00B82B19" w:rsidRPr="004C210C" w:rsidRDefault="00B82B19" w:rsidP="00B82B1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210C">
        <w:rPr>
          <w:rFonts w:ascii="Times New Roman" w:hAnsi="Times New Roman" w:cs="Times New Roman"/>
          <w:sz w:val="28"/>
          <w:szCs w:val="28"/>
        </w:rPr>
        <w:t>Интерфейс: от I2C до 4-битных линий данных и управления ЖК-дисплеем.</w:t>
      </w:r>
    </w:p>
    <w:p w14:paraId="3A0DA89D" w14:textId="77777777" w:rsidR="00B82B19" w:rsidRPr="004C210C" w:rsidRDefault="00B82B19" w:rsidP="00B82B1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210C">
        <w:rPr>
          <w:rFonts w:ascii="Times New Roman" w:hAnsi="Times New Roman" w:cs="Times New Roman"/>
          <w:sz w:val="28"/>
          <w:szCs w:val="28"/>
        </w:rPr>
        <w:t>Регулировка контрастности: встроенный потенциометр.</w:t>
      </w:r>
    </w:p>
    <w:p w14:paraId="390A6845" w14:textId="77777777" w:rsidR="00B82B19" w:rsidRPr="004C210C" w:rsidRDefault="00B82B19" w:rsidP="00B82B1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210C">
        <w:rPr>
          <w:rFonts w:ascii="Times New Roman" w:hAnsi="Times New Roman" w:cs="Times New Roman"/>
          <w:sz w:val="28"/>
          <w:szCs w:val="28"/>
        </w:rPr>
        <w:t>Управление подсветкой: прошивка или перемычка.</w:t>
      </w:r>
    </w:p>
    <w:p w14:paraId="5F4EF29C" w14:textId="77777777" w:rsidR="00B82B19" w:rsidRPr="004C210C" w:rsidRDefault="00B82B19" w:rsidP="00B82B19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210C">
        <w:rPr>
          <w:rFonts w:ascii="Times New Roman" w:hAnsi="Times New Roman" w:cs="Times New Roman"/>
          <w:sz w:val="28"/>
          <w:szCs w:val="28"/>
        </w:rPr>
        <w:t>Размер платы: 80х36 мм.</w:t>
      </w:r>
    </w:p>
    <w:p w14:paraId="39FED1A4" w14:textId="77777777" w:rsidR="00B82B19" w:rsidRPr="00B82B19" w:rsidRDefault="00B82B19" w:rsidP="00B82B19">
      <w:pPr>
        <w:tabs>
          <w:tab w:val="left" w:pos="36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C5C913" w14:textId="2E330A82" w:rsidR="00380C97" w:rsidRPr="002E4A6C" w:rsidRDefault="00380C97" w:rsidP="00380C97">
      <w:pPr>
        <w:tabs>
          <w:tab w:val="left" w:pos="36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sz w:val="28"/>
          <w:szCs w:val="28"/>
        </w:rPr>
        <w:t xml:space="preserve">3.2.4 Требования к электропитанию: </w:t>
      </w:r>
      <w:r w:rsidR="006E3F4B" w:rsidRPr="005F4594">
        <w:rPr>
          <w:rFonts w:ascii="Times New Roman" w:hAnsi="Times New Roman" w:cs="Times New Roman"/>
          <w:sz w:val="28"/>
          <w:szCs w:val="28"/>
        </w:rPr>
        <w:t>Напряжение питания – 5 Вольт.</w:t>
      </w:r>
      <w:r w:rsidR="006E3F4B">
        <w:rPr>
          <w:rFonts w:ascii="Times New Roman" w:hAnsi="Times New Roman" w:cs="Times New Roman"/>
          <w:sz w:val="28"/>
          <w:szCs w:val="28"/>
        </w:rPr>
        <w:t xml:space="preserve"> Для питания </w:t>
      </w:r>
      <w:r w:rsidR="006E3F4B">
        <w:rPr>
          <w:rFonts w:ascii="Times New Roman" w:hAnsi="Times New Roman" w:cs="Times New Roman"/>
          <w:sz w:val="28"/>
          <w:szCs w:val="28"/>
          <w:lang w:val="en-US"/>
        </w:rPr>
        <w:t>Arduino</w:t>
      </w:r>
      <w:r w:rsidR="006E3F4B" w:rsidRPr="002E4A6C">
        <w:rPr>
          <w:rFonts w:ascii="Times New Roman" w:hAnsi="Times New Roman" w:cs="Times New Roman"/>
          <w:sz w:val="28"/>
          <w:szCs w:val="28"/>
        </w:rPr>
        <w:t xml:space="preserve"> </w:t>
      </w:r>
      <w:r w:rsidR="006E3F4B">
        <w:rPr>
          <w:rFonts w:ascii="Times New Roman" w:hAnsi="Times New Roman" w:cs="Times New Roman"/>
          <w:sz w:val="28"/>
          <w:szCs w:val="28"/>
          <w:lang w:val="en-US"/>
        </w:rPr>
        <w:t>Uno</w:t>
      </w:r>
      <w:r w:rsidR="006E3F4B" w:rsidRPr="002E4A6C">
        <w:rPr>
          <w:rFonts w:ascii="Times New Roman" w:hAnsi="Times New Roman" w:cs="Times New Roman"/>
          <w:sz w:val="28"/>
          <w:szCs w:val="28"/>
        </w:rPr>
        <w:t xml:space="preserve"> </w:t>
      </w:r>
      <w:r w:rsidR="006E3F4B">
        <w:rPr>
          <w:rFonts w:ascii="Times New Roman" w:hAnsi="Times New Roman" w:cs="Times New Roman"/>
          <w:sz w:val="28"/>
          <w:szCs w:val="28"/>
        </w:rPr>
        <w:t xml:space="preserve">используется разъём </w:t>
      </w:r>
      <w:r w:rsidR="006E3F4B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6E3F4B" w:rsidRPr="002E4A6C">
        <w:rPr>
          <w:rFonts w:ascii="Times New Roman" w:hAnsi="Times New Roman" w:cs="Times New Roman"/>
          <w:sz w:val="28"/>
          <w:szCs w:val="28"/>
        </w:rPr>
        <w:t>-</w:t>
      </w:r>
      <w:r w:rsidR="006E3F4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E3F4B" w:rsidRPr="002E4A6C">
        <w:rPr>
          <w:rFonts w:ascii="Times New Roman" w:hAnsi="Times New Roman" w:cs="Times New Roman"/>
          <w:sz w:val="28"/>
          <w:szCs w:val="28"/>
        </w:rPr>
        <w:t xml:space="preserve"> </w:t>
      </w:r>
      <w:r w:rsidR="006E3F4B">
        <w:rPr>
          <w:rFonts w:ascii="Times New Roman" w:hAnsi="Times New Roman" w:cs="Times New Roman"/>
          <w:sz w:val="28"/>
          <w:szCs w:val="28"/>
        </w:rPr>
        <w:t xml:space="preserve">к </w:t>
      </w:r>
      <w:r w:rsidR="006E3F4B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6E3F4B" w:rsidRPr="002E4A6C">
        <w:rPr>
          <w:rFonts w:ascii="Times New Roman" w:hAnsi="Times New Roman" w:cs="Times New Roman"/>
          <w:sz w:val="28"/>
          <w:szCs w:val="28"/>
        </w:rPr>
        <w:t>-</w:t>
      </w:r>
      <w:r w:rsidR="006E3F4B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6E3F4B" w:rsidRPr="002E4A6C">
        <w:rPr>
          <w:rFonts w:ascii="Times New Roman" w:hAnsi="Times New Roman" w:cs="Times New Roman"/>
          <w:sz w:val="28"/>
          <w:szCs w:val="28"/>
        </w:rPr>
        <w:t xml:space="preserve">. </w:t>
      </w:r>
      <w:r w:rsidR="006E3F4B">
        <w:rPr>
          <w:rFonts w:ascii="Times New Roman" w:hAnsi="Times New Roman" w:cs="Times New Roman"/>
          <w:sz w:val="28"/>
          <w:szCs w:val="28"/>
        </w:rPr>
        <w:t xml:space="preserve">А для </w:t>
      </w:r>
      <w:r w:rsidR="006E3F4B">
        <w:rPr>
          <w:rFonts w:ascii="Times New Roman" w:hAnsi="Times New Roman" w:cs="Times New Roman"/>
          <w:sz w:val="28"/>
          <w:szCs w:val="28"/>
          <w:lang w:val="en-US"/>
        </w:rPr>
        <w:t>Raspberry</w:t>
      </w:r>
      <w:r w:rsidR="006E3F4B" w:rsidRPr="002E4A6C">
        <w:rPr>
          <w:rFonts w:ascii="Times New Roman" w:hAnsi="Times New Roman" w:cs="Times New Roman"/>
          <w:sz w:val="28"/>
          <w:szCs w:val="28"/>
        </w:rPr>
        <w:t xml:space="preserve"> </w:t>
      </w:r>
      <w:r w:rsidR="006E3F4B">
        <w:rPr>
          <w:rFonts w:ascii="Times New Roman" w:hAnsi="Times New Roman" w:cs="Times New Roman"/>
          <w:sz w:val="28"/>
          <w:szCs w:val="28"/>
          <w:lang w:val="en-US"/>
        </w:rPr>
        <w:t>Pi</w:t>
      </w:r>
      <w:r w:rsidR="006E3F4B" w:rsidRPr="002E4A6C">
        <w:rPr>
          <w:rFonts w:ascii="Times New Roman" w:hAnsi="Times New Roman" w:cs="Times New Roman"/>
          <w:sz w:val="28"/>
          <w:szCs w:val="28"/>
        </w:rPr>
        <w:t xml:space="preserve"> 4 </w:t>
      </w:r>
      <w:r w:rsidR="006E3F4B"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 w:rsidR="006E3F4B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6E3F4B" w:rsidRPr="002E4A6C">
        <w:rPr>
          <w:rFonts w:ascii="Times New Roman" w:hAnsi="Times New Roman" w:cs="Times New Roman"/>
          <w:sz w:val="28"/>
          <w:szCs w:val="28"/>
        </w:rPr>
        <w:t>-</w:t>
      </w:r>
      <w:r w:rsidR="006E3F4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E3F4B" w:rsidRPr="002E4A6C">
        <w:rPr>
          <w:rFonts w:ascii="Times New Roman" w:hAnsi="Times New Roman" w:cs="Times New Roman"/>
          <w:sz w:val="28"/>
          <w:szCs w:val="28"/>
        </w:rPr>
        <w:t xml:space="preserve"> </w:t>
      </w:r>
      <w:r w:rsidR="006E3F4B">
        <w:rPr>
          <w:rFonts w:ascii="Times New Roman" w:hAnsi="Times New Roman" w:cs="Times New Roman"/>
          <w:sz w:val="28"/>
          <w:szCs w:val="28"/>
        </w:rPr>
        <w:t xml:space="preserve">К </w:t>
      </w:r>
      <w:r w:rsidR="006E3F4B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6E3F4B" w:rsidRPr="002E4A6C">
        <w:rPr>
          <w:rFonts w:ascii="Times New Roman" w:hAnsi="Times New Roman" w:cs="Times New Roman"/>
          <w:sz w:val="28"/>
          <w:szCs w:val="28"/>
        </w:rPr>
        <w:t>-</w:t>
      </w:r>
      <w:r w:rsidR="006E3F4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E3F4B">
        <w:rPr>
          <w:rFonts w:ascii="Times New Roman" w:hAnsi="Times New Roman" w:cs="Times New Roman"/>
          <w:sz w:val="28"/>
          <w:szCs w:val="28"/>
        </w:rPr>
        <w:t>.</w:t>
      </w:r>
    </w:p>
    <w:p w14:paraId="58BFB711" w14:textId="77777777" w:rsidR="00380C97" w:rsidRPr="005F4594" w:rsidRDefault="00380C97" w:rsidP="00380C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DEE6DC" w14:textId="77777777" w:rsidR="00380C97" w:rsidRPr="005F4594" w:rsidRDefault="00380C97" w:rsidP="00380C97">
      <w:pPr>
        <w:tabs>
          <w:tab w:val="left" w:pos="36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sz w:val="28"/>
          <w:szCs w:val="28"/>
        </w:rPr>
        <w:t xml:space="preserve">3.3 Требования электромагнитной совместимости: </w:t>
      </w:r>
      <w:r w:rsidRPr="005F4594">
        <w:rPr>
          <w:rFonts w:ascii="Times New Roman" w:hAnsi="Times New Roman" w:cs="Times New Roman"/>
          <w:sz w:val="28"/>
          <w:szCs w:val="28"/>
        </w:rPr>
        <w:t xml:space="preserve">АПК должен соответствовать стандарту </w:t>
      </w:r>
      <w:r w:rsidRPr="005F4594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5F4594">
        <w:rPr>
          <w:rFonts w:ascii="Times New Roman" w:hAnsi="Times New Roman" w:cs="Times New Roman"/>
          <w:sz w:val="28"/>
          <w:szCs w:val="28"/>
        </w:rPr>
        <w:t xml:space="preserve"> 14443.</w:t>
      </w:r>
    </w:p>
    <w:p w14:paraId="7B4B5E09" w14:textId="77777777" w:rsidR="00380C97" w:rsidRPr="005F4594" w:rsidRDefault="00380C97" w:rsidP="00380C97">
      <w:pPr>
        <w:tabs>
          <w:tab w:val="left" w:pos="36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563707D" w14:textId="77777777" w:rsidR="00380C97" w:rsidRPr="005F4594" w:rsidRDefault="00380C97" w:rsidP="00380C97">
      <w:pPr>
        <w:tabs>
          <w:tab w:val="left" w:pos="36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3.4 Требования живучести и стойкости к внешним воздействиям: </w:t>
      </w:r>
      <w:r w:rsidRPr="005F4594">
        <w:rPr>
          <w:rFonts w:ascii="Times New Roman" w:hAnsi="Times New Roman" w:cs="Times New Roman"/>
          <w:sz w:val="28"/>
          <w:szCs w:val="28"/>
        </w:rPr>
        <w:t>АПК должен быть защищен от внешних воздействий и обеспечивать надежную работу в различных условиях эксплуатации.</w:t>
      </w:r>
    </w:p>
    <w:p w14:paraId="22DF3092" w14:textId="77777777" w:rsidR="00380C97" w:rsidRPr="005F4594" w:rsidRDefault="00380C97" w:rsidP="00380C97">
      <w:pPr>
        <w:tabs>
          <w:tab w:val="left" w:pos="36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7571D9D" w14:textId="77777777" w:rsidR="00380C97" w:rsidRPr="005F4594" w:rsidRDefault="00380C97" w:rsidP="00380C97">
      <w:pPr>
        <w:tabs>
          <w:tab w:val="left" w:pos="3690"/>
        </w:tabs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3.5 Требования надежности: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АПК должен обеспечивать надежную работу в течение всего срока эксплуатации.</w:t>
      </w:r>
    </w:p>
    <w:p w14:paraId="1418024E" w14:textId="77777777" w:rsidR="00380C97" w:rsidRPr="005F4594" w:rsidRDefault="00380C97" w:rsidP="00380C97">
      <w:pPr>
        <w:tabs>
          <w:tab w:val="left" w:pos="3690"/>
        </w:tabs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781D1DE2" w14:textId="77777777" w:rsidR="00380C97" w:rsidRPr="005F4594" w:rsidRDefault="00380C97" w:rsidP="00380C97">
      <w:pPr>
        <w:tabs>
          <w:tab w:val="left" w:pos="3690"/>
        </w:tabs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3.6 Требования эргономики, обитаемости и технической эстетики: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требование не выдвигалось.</w:t>
      </w:r>
    </w:p>
    <w:p w14:paraId="1010661C" w14:textId="77777777" w:rsidR="00380C97" w:rsidRPr="005F4594" w:rsidRDefault="00380C97" w:rsidP="00380C97">
      <w:pPr>
        <w:tabs>
          <w:tab w:val="left" w:pos="3690"/>
        </w:tabs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6029EF26" w14:textId="77777777" w:rsidR="00380C97" w:rsidRPr="005F4594" w:rsidRDefault="00380C97" w:rsidP="00380C97">
      <w:pPr>
        <w:tabs>
          <w:tab w:val="left" w:pos="3690"/>
        </w:tabs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3.7 Требования к эксплуатации, хранению, удобству технического обслуживания и ремонта: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требование не выдвигалось.</w:t>
      </w:r>
    </w:p>
    <w:p w14:paraId="43C880BC" w14:textId="77777777" w:rsidR="00380C97" w:rsidRPr="005F4594" w:rsidRDefault="00380C97" w:rsidP="00380C97">
      <w:pPr>
        <w:tabs>
          <w:tab w:val="left" w:pos="3690"/>
        </w:tabs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5147E1AD" w14:textId="607E73F2" w:rsidR="00380C97" w:rsidRPr="005F4594" w:rsidRDefault="00380C97" w:rsidP="00380C97">
      <w:pPr>
        <w:tabs>
          <w:tab w:val="left" w:pos="3690"/>
        </w:tabs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3.8 Требования транспортабельности: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АПК должен быть размером </w:t>
      </w:r>
      <w:r>
        <w:rPr>
          <w:rFonts w:ascii="Times New Roman" w:hAnsi="Times New Roman" w:cs="Times New Roman"/>
          <w:kern w:val="0"/>
          <w:sz w:val="28"/>
          <w:szCs w:val="28"/>
        </w:rPr>
        <w:t>на подобие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ТВ-бокс</w:t>
      </w:r>
      <w:r>
        <w:rPr>
          <w:rFonts w:ascii="Times New Roman" w:hAnsi="Times New Roman" w:cs="Times New Roman"/>
          <w:kern w:val="0"/>
          <w:sz w:val="28"/>
          <w:szCs w:val="28"/>
        </w:rPr>
        <w:t>а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(~50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x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50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x</w:t>
      </w:r>
      <w:r w:rsidR="00BE05CA">
        <w:rPr>
          <w:rFonts w:ascii="Times New Roman" w:hAnsi="Times New Roman" w:cs="Times New Roman"/>
          <w:kern w:val="0"/>
          <w:sz w:val="28"/>
          <w:szCs w:val="28"/>
        </w:rPr>
        <w:t>40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см) (портативным).</w:t>
      </w:r>
    </w:p>
    <w:p w14:paraId="4DA98915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3.9 Требования безопасности: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АПК должен соответствовать требованиям безопасности при эксплуатации. Также необходимо убедиться, что все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lastRenderedPageBreak/>
        <w:t>электрические компоненты и соединения надежно изолированы и защищены от возможных коротких замыканий. Все провода и кабели должны быть прочными и без повреждений. При монтаже устройства необходимо соблюдать правила электробезопасности, такие как отключение питания перед началом работ и использование изолирующих инструментов.</w:t>
      </w:r>
    </w:p>
    <w:p w14:paraId="2A43AA31" w14:textId="47B2FA20" w:rsidR="00380C97" w:rsidRPr="005F4594" w:rsidRDefault="00380C97" w:rsidP="008B0F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Что касается информационной безопасности, то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стоит уделить вниманию защиты </w:t>
      </w:r>
      <w:r w:rsidR="006E3F4B">
        <w:rPr>
          <w:rFonts w:ascii="Times New Roman" w:hAnsi="Times New Roman" w:cs="Times New Roman"/>
          <w:kern w:val="0"/>
          <w:sz w:val="28"/>
          <w:szCs w:val="28"/>
          <w:lang w:val="en-US"/>
        </w:rPr>
        <w:t>ftp</w:t>
      </w:r>
      <w:r w:rsidRPr="00374D31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в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Raspberry</w:t>
      </w:r>
      <w:r w:rsidRPr="00374D31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Pi</w:t>
      </w:r>
      <w:r w:rsidR="00944AB0" w:rsidRPr="00944AB0">
        <w:rPr>
          <w:rFonts w:ascii="Times New Roman" w:hAnsi="Times New Roman" w:cs="Times New Roman"/>
          <w:kern w:val="0"/>
          <w:sz w:val="28"/>
          <w:szCs w:val="28"/>
        </w:rPr>
        <w:t xml:space="preserve">. </w:t>
      </w:r>
      <w:r w:rsidR="00944AB0">
        <w:rPr>
          <w:rFonts w:ascii="Times New Roman" w:hAnsi="Times New Roman" w:cs="Times New Roman"/>
          <w:kern w:val="0"/>
          <w:sz w:val="28"/>
          <w:szCs w:val="28"/>
        </w:rPr>
        <w:t xml:space="preserve">Внедрить систему шифрования </w:t>
      </w:r>
      <w:r w:rsidR="00944AB0">
        <w:rPr>
          <w:rFonts w:ascii="Times New Roman" w:hAnsi="Times New Roman" w:cs="Times New Roman"/>
          <w:kern w:val="0"/>
          <w:sz w:val="28"/>
          <w:szCs w:val="28"/>
          <w:lang w:val="en-US"/>
        </w:rPr>
        <w:t>SSL</w:t>
      </w:r>
      <w:r w:rsidR="00944AB0" w:rsidRPr="00944AB0">
        <w:rPr>
          <w:rFonts w:ascii="Times New Roman" w:hAnsi="Times New Roman" w:cs="Times New Roman"/>
          <w:kern w:val="0"/>
          <w:sz w:val="28"/>
          <w:szCs w:val="28"/>
        </w:rPr>
        <w:t>/</w:t>
      </w:r>
      <w:r w:rsidR="00944AB0">
        <w:rPr>
          <w:rFonts w:ascii="Times New Roman" w:hAnsi="Times New Roman" w:cs="Times New Roman"/>
          <w:kern w:val="0"/>
          <w:sz w:val="28"/>
          <w:szCs w:val="28"/>
          <w:lang w:val="en-US"/>
        </w:rPr>
        <w:t>TLS</w:t>
      </w:r>
      <w:r>
        <w:rPr>
          <w:rFonts w:ascii="Times New Roman" w:hAnsi="Times New Roman" w:cs="Times New Roman"/>
          <w:kern w:val="0"/>
          <w:sz w:val="28"/>
          <w:szCs w:val="28"/>
        </w:rPr>
        <w:t>.</w:t>
      </w:r>
      <w:r w:rsidR="0060782C">
        <w:rPr>
          <w:rFonts w:ascii="Times New Roman" w:hAnsi="Times New Roman" w:cs="Times New Roman"/>
          <w:kern w:val="0"/>
          <w:sz w:val="28"/>
          <w:szCs w:val="28"/>
        </w:rPr>
        <w:t xml:space="preserve"> Также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60782C">
        <w:rPr>
          <w:rFonts w:ascii="Times New Roman" w:hAnsi="Times New Roman" w:cs="Times New Roman"/>
          <w:kern w:val="0"/>
          <w:sz w:val="28"/>
          <w:szCs w:val="28"/>
        </w:rPr>
        <w:t>н</w:t>
      </w:r>
      <w:r>
        <w:rPr>
          <w:rFonts w:ascii="Times New Roman" w:hAnsi="Times New Roman" w:cs="Times New Roman"/>
          <w:kern w:val="0"/>
          <w:sz w:val="28"/>
          <w:szCs w:val="28"/>
        </w:rPr>
        <w:t>ужно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защитить </w:t>
      </w:r>
      <w:r w:rsidR="0060782C">
        <w:rPr>
          <w:rFonts w:ascii="Times New Roman" w:hAnsi="Times New Roman" w:cs="Times New Roman"/>
          <w:kern w:val="0"/>
          <w:sz w:val="28"/>
          <w:szCs w:val="28"/>
        </w:rPr>
        <w:t>систему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сложным паролем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в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root</w:t>
      </w:r>
      <w:r>
        <w:rPr>
          <w:rFonts w:ascii="Times New Roman" w:hAnsi="Times New Roman" w:cs="Times New Roman"/>
          <w:kern w:val="0"/>
          <w:sz w:val="28"/>
          <w:szCs w:val="28"/>
        </w:rPr>
        <w:t>.</w:t>
      </w:r>
      <w:r w:rsidR="006E3F4B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</w:p>
    <w:p w14:paraId="00E4DCB7" w14:textId="77777777" w:rsidR="00380C97" w:rsidRPr="00A02436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3.10 Требования стандартизации и унификации:</w:t>
      </w: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>требование не выдвигалось.</w:t>
      </w:r>
    </w:p>
    <w:p w14:paraId="29124D88" w14:textId="3C859328" w:rsidR="00380C97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3.11 Требования технологичности:</w:t>
      </w: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>требование не выдвигалось.</w:t>
      </w:r>
    </w:p>
    <w:p w14:paraId="3E351A9F" w14:textId="77777777" w:rsidR="00380C97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4. Технико-экономические требования</w:t>
      </w:r>
    </w:p>
    <w:p w14:paraId="3A02537C" w14:textId="2B63C0CB" w:rsidR="00380C97" w:rsidRDefault="00380C97" w:rsidP="001A37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4.1 Эскизный проект</w:t>
      </w:r>
    </w:p>
    <w:p w14:paraId="533BF76F" w14:textId="7112B5BA" w:rsidR="004B273E" w:rsidRDefault="004B273E" w:rsidP="001A37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kern w:val="0"/>
          <w:sz w:val="28"/>
          <w:szCs w:val="28"/>
        </w:rPr>
        <w:drawing>
          <wp:inline distT="0" distB="0" distL="0" distR="0" wp14:anchorId="49EB6FD4" wp14:editId="227C6D8E">
            <wp:extent cx="5934075" cy="4257675"/>
            <wp:effectExtent l="0" t="0" r="0" b="0"/>
            <wp:docPr id="1414150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27" b="15283"/>
                    <a:stretch/>
                  </pic:blipFill>
                  <pic:spPr bwMode="auto">
                    <a:xfrm>
                      <a:off x="0" y="0"/>
                      <a:ext cx="593407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996F0" w14:textId="38AFF376" w:rsidR="00380C97" w:rsidRPr="001A37D4" w:rsidRDefault="00000000" w:rsidP="001A37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360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>
        <w:rPr>
          <w:noProof/>
        </w:rPr>
        <w:lastRenderedPageBreak/>
        <w:pict w14:anchorId="623AF53F">
          <v:rect id="Ink 21" o:spid="_x0000_s1028" style="position:absolute;left:0;text-align:left;margin-left:55.85pt;margin-top:257.75pt;width:120.15pt;height:22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35mm">
            <v:stroke endcap="round"/>
            <v:path shadowok="f" o:extrusionok="f" fillok="f" insetpenok="f"/>
            <o:lock v:ext="edit" rotation="t" aspectratio="t" verticies="t" text="t" shapetype="t"/>
            <o:ink i="AP8KHQPCAjwBEFjPVIrml8VPjwb4utLhmyIDBkgQRSNGIwUDOAtkGSMyCoHH//8PgMf//w8zCoHH&#10;//8PgMf//w84CQD+/wMAAAAAAArQAYQBg/W+Cb8ZCiIhDzPTmJgie3hkSiUSiThzEokJiYTmukvO&#10;9WECJqXheSEwAEwTCYmJRIjEkqytM8+gh+Aq0LqDgZyAQFACAQGAQCSzaABACAwIQBAYBAICgCAw&#10;BBIGQCAoBAYBAYBAYAgMIr1Nnkfu8MgFPtRAIDABACGxSAQFAEBgAEAgMAgMAQGACAQFAIDAIDAI&#10;DAIJBCAQGARKAQCAwCApZQSH9XPnq59AAAAAAAAAAAAAAAAAAAANFwCAkAgPBmgKP0AjZ4L64t+w&#10;O0AKaSyC/g0L+DQxUknwfLLBLCVAJUsX4vKG4CjgKTAEXEhWYRgIFAQIgYCBgIEgYCBCBCBgIOAA&#10;h/Vz56ufRkvTCAQExbAYAgMAQGAIDAEBgBAYAgMAQGAIDAEBgHiNzAo/QCLSAvza37A7QAoZAgtB&#10;6DwISEgQX/9f/wo/QCI5ov6i37A7QAp4SoT5qz5v3tCEe34OQiQRgQjCMEIwjBCMICEYQigIIwIR&#10;QwRgjAQi2XCD/B2fg7UER4HhpqUTCJRMAIl4HdMCYkExIkoTJKVyh/Vz56ufQAAAAAhBAYAIDABA&#10;YAQGACAwBoFAICQCAkAgPiLbCgARIBi8IGD7LdoBCl0uhfQIegRRQQYi1g8CoQII5hBDABBDABBJ&#10;hINdm4bgxuDHVRhK5gsE2cBPQMBAwE/VBAQJAQKAgYCBgAIOJS8oh/Vz56ufQAAAAAA4g08QIoAK&#10;P0AiaFMD2t+wO0AKqAGEAYP9bh+t51BCHbwZRMEwiSJRMTEwmJiYmJRNeImT1vgmJJEkxMxMxaQk&#10;JRMwmJeH4SYmEwmARMd+0ImEbIT4Tz4PPuowRhHkdWICMIwiCMIwiEYRhEE8aKLs+BpwRBGEYRQi&#10;hp1RgIRgIRgQEJwggEEIwQCGTCQjA4GYh/Vz56ufQAAAAAAAAAAAAAAAAAAANWwEgEBQCA+IqMAK&#10;P0AiuuMHKt+wO0AKLw6D/exfvY4jWtaqKi9ggv4G4/gblVJMgIf1c+ern0AHi59ACj9AIiFzCurf&#10;sDtACiwGhvARt4CMaaLh5cCHX7LmA8Zb/If1c+ern06SnwyUgAoAESCgrLph+y3aAQpdKIX4CpPg&#10;KlwgIYIYIUKCOCEhhghhgowdEZChg3G1h+FU4VUgMBgEDEDgEBgIgMBEBIDAJHLoegKAQOARnivO&#10;I9CH9XPnq59AAAAAA6SnwyUgCj9AItTTEQLfsDtACisGh/AuR4FxYJBJxQSHsksM3bnAh/Vz56xJ&#10;0BgHiEpACgARIKTAYGL7LdoBCo8BSoX4GSvgZLNZpcNAhy2vghghQQiGBCEk0MMMMNGBQoYSGFCw&#10;eJ0iGCGBCghQQiCFKIbcm5SFgoGAgEJBkBAwAgIGAEBAwCMjoCAgYCAwliUgYBAwECE5EXsBAoCB&#10;EDAEDAQKAgSH9XPnq59AAAAAAAAM3b9gEBIBAUAgJAICgEBIBAQKP0AjxdMWMt+wO0AKqgFFh/BR&#10;h4KMY9AsYY7gMFgMCisAQaGRGKRlAICCAQFAICgEBgEBgEBgEBgEBgCAwBAYEgMAQGAQGAQFAICg&#10;VKo+XMtx6SiH5FbkV6rBeBr4GyAmE8ZTSGSDL2N8FZdgCAwBAYAgMAQGAQGAIDAIDAICgEBQCAoB&#10;ASAwCAwCAoBAQgdbqm1+Bm4S7hNQh/Vz56ufQAAAAAAAAAAdJT4ZKQoAESDs4V9j+y3aAQotBYT8&#10;HxX4Pi46MICH35pmkcAdwQaH9XPnq59xrz3vhnfACgARIHzSmGP7LdoB&#10;" annotation="t"/>
          </v:rect>
        </w:pict>
      </w:r>
      <w:r>
        <w:rPr>
          <w:noProof/>
        </w:rPr>
        <w:pict w14:anchorId="6B8C658B">
          <v:rect id="Ink 4" o:spid="_x0000_s1027" style="position:absolute;left:0;text-align:left;margin-left:118.4pt;margin-top:246.15pt;width:9.25pt;height:4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35mm">
            <v:stroke endcap="round"/>
            <v:path shadowok="f" o:extrusionok="f" fillok="f" insetpenok="f"/>
            <o:lock v:ext="edit" rotation="t" aspectratio="t" verticies="t" text="t" shapetype="t"/>
            <o:ink i="AKEBHQIaDgEQWM9UiuaXxU+PBvi60uGbIgMGSBBFI0YjBQM4C2QZIzIKgcf//w+Ax///DzMKgcf/&#10;/w+Ax///DzgJAP7/AwAAAAAAClc0hoCBIBAQMBAQMAgIaLICBgIGAAAgIEAQmLsJwFldgIRmiARh&#10;HFpiCMIwiRhGERGEQRj4F6EtvICH9XPnq59AAAAAAAF24q08QDoKP0Ai4MICut+wO0C=&#10;" annotation="t"/>
          </v:rect>
        </w:pict>
      </w:r>
      <w:r>
        <w:rPr>
          <w:noProof/>
        </w:rPr>
        <w:pict w14:anchorId="67E7F6D3">
          <v:rect id="Ink 3" o:spid="_x0000_s1026" style="position:absolute;left:0;text-align:left;margin-left:116.95pt;margin-top:207.5pt;width:13.65pt;height:41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weight=".35mm">
            <v:stroke endcap="round"/>
            <v:path shadowok="f" o:extrusionok="f" fillok="f" insetpenok="f"/>
            <o:lock v:ext="edit" rotation="t" aspectratio="t" verticies="t" text="t" shapetype="t"/>
            <o:ink i="ALMCHQIkbgEQWM9UiuaXxU+PBvi60uGbIgMGSBBFI0YjBQM4C2QZIzIKgcf//w+Ax///DzMKgcf/&#10;/w+Ax///DzgJAP7/AwAAAAAACmkrhtJaPgIGCgYBGSMtgDA5AwKWiY+BgUCg4SPQaDgZmOmaRA08&#10;NQCHpk9gIIdF49QKjACAJdAZOIAULg/uErQEnkpwFh2AqpFaaIf1c+ern0AAAAAEEgEBdKT4ZDwK&#10;ABEgANT9PPst2gEKfjyHQKAQBAIBAIldMKwGAAgEBQCAwCAwBAYAQGAAIDCIFAEBRiMhEIMT6qxo&#10;h+Dg4QNAYBAIDAJHjHOCAQFAICgCAwAAgEBQBAYAIBAYJAIDAIBDoeQFBIPAUFgAh/Vz56ufQAAA&#10;AAAAA4AFAYBwzvh8zAoAESAg5HY++y3aAS==&#10;" annotation="t"/>
          </v:rect>
        </w:pict>
      </w:r>
      <w:r w:rsidR="00380C97" w:rsidRPr="00AC5828">
        <w:rPr>
          <w:noProof/>
          <w:lang w:val="en-US"/>
        </w:rPr>
        <w:drawing>
          <wp:inline distT="0" distB="0" distL="0" distR="0" wp14:anchorId="266D4B63" wp14:editId="49F1CD29">
            <wp:extent cx="5940425" cy="3547110"/>
            <wp:effectExtent l="0" t="0" r="3175" b="0"/>
            <wp:docPr id="100202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246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3553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4.2 Описание компонентов и их характеристики </w:t>
      </w:r>
    </w:p>
    <w:p w14:paraId="10DC9D94" w14:textId="074520BB" w:rsidR="00380C97" w:rsidRDefault="001A37D4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Для </w:t>
      </w:r>
      <w:r w:rsidR="00380C97" w:rsidRPr="0050073C">
        <w:rPr>
          <w:rFonts w:ascii="Times New Roman" w:hAnsi="Times New Roman" w:cs="Times New Roman"/>
          <w:kern w:val="0"/>
          <w:sz w:val="28"/>
          <w:szCs w:val="28"/>
        </w:rPr>
        <w:t>реализации проек</w:t>
      </w:r>
      <w:r w:rsidR="00380C97">
        <w:rPr>
          <w:rFonts w:ascii="Times New Roman" w:hAnsi="Times New Roman" w:cs="Times New Roman"/>
          <w:kern w:val="0"/>
          <w:sz w:val="28"/>
          <w:szCs w:val="28"/>
        </w:rPr>
        <w:t>та</w:t>
      </w:r>
      <w:r w:rsidR="00380C97" w:rsidRPr="0050073C">
        <w:rPr>
          <w:rFonts w:ascii="Times New Roman" w:hAnsi="Times New Roman" w:cs="Times New Roman"/>
          <w:kern w:val="0"/>
          <w:sz w:val="28"/>
          <w:szCs w:val="28"/>
        </w:rPr>
        <w:t xml:space="preserve"> необходимы следующие аппаратные средства:</w:t>
      </w:r>
    </w:p>
    <w:p w14:paraId="7A95FAF2" w14:textId="4CE6CA77" w:rsidR="00380C97" w:rsidRDefault="001A37D4" w:rsidP="00380C97">
      <w:pPr>
        <w:pStyle w:val="ListParagraph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Монитор для подключения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Raspberry</w:t>
      </w:r>
      <w:r w:rsidRPr="001A37D4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Pi</w:t>
      </w:r>
    </w:p>
    <w:p w14:paraId="66C9215B" w14:textId="77777777" w:rsidR="00380C97" w:rsidRDefault="00380C97" w:rsidP="00380C97">
      <w:pPr>
        <w:pStyle w:val="ListParagraph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Микрокомпьютер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Raspberry</w:t>
      </w:r>
      <w:r w:rsidRPr="0050073C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Pi</w:t>
      </w:r>
      <w:r w:rsidRPr="0050073C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>или аналогичная.</w:t>
      </w:r>
    </w:p>
    <w:p w14:paraId="24B9999E" w14:textId="1EEEBC1A" w:rsidR="003745B1" w:rsidRPr="008B0FE1" w:rsidRDefault="00380C97" w:rsidP="003745B1">
      <w:pPr>
        <w:pStyle w:val="ListParagraph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Кабель</w:t>
      </w:r>
      <w:r w:rsidRPr="0050073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USB</w:t>
      </w:r>
      <w:r w:rsidRPr="0050073C">
        <w:rPr>
          <w:rFonts w:ascii="Times New Roman" w:hAnsi="Times New Roman" w:cs="Times New Roman"/>
          <w:kern w:val="0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C</w:t>
      </w:r>
      <w:r w:rsidRPr="0050073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USB</w:t>
      </w:r>
      <w:r w:rsidRPr="0050073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3.0 </w:t>
      </w:r>
      <w:r>
        <w:rPr>
          <w:rFonts w:ascii="Times New Roman" w:hAnsi="Times New Roman" w:cs="Times New Roman"/>
          <w:kern w:val="0"/>
          <w:sz w:val="28"/>
          <w:szCs w:val="28"/>
        </w:rPr>
        <w:t>и</w:t>
      </w:r>
      <w:r w:rsidRPr="0050073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Ethernet-</w:t>
      </w:r>
      <w:r>
        <w:rPr>
          <w:rFonts w:ascii="Times New Roman" w:hAnsi="Times New Roman" w:cs="Times New Roman"/>
          <w:kern w:val="0"/>
          <w:sz w:val="28"/>
          <w:szCs w:val="28"/>
        </w:rPr>
        <w:t>кабель.</w:t>
      </w:r>
      <w:bookmarkStart w:id="1" w:name="_Hlk149500587"/>
    </w:p>
    <w:p w14:paraId="0D64760C" w14:textId="48C766A5" w:rsidR="003745B1" w:rsidRPr="005F4594" w:rsidRDefault="003745B1" w:rsidP="003745B1">
      <w:pPr>
        <w:pStyle w:val="ListParagraph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Компьютер с операционной системой Windows 10 и выше, любой Linux-дистрибутив с поддержкой AppImage формата или macOS 10.14 “Mojave” и выше.</w:t>
      </w:r>
    </w:p>
    <w:bookmarkEnd w:id="1"/>
    <w:p w14:paraId="621150A6" w14:textId="77777777" w:rsidR="003745B1" w:rsidRPr="005F4594" w:rsidRDefault="003745B1" w:rsidP="003745B1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Плата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Arduino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или аналогичная</w:t>
      </w:r>
    </w:p>
    <w:p w14:paraId="5358C13B" w14:textId="5B6CA836" w:rsidR="003745B1" w:rsidRDefault="003745B1" w:rsidP="008B0FE1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Кабель 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micro-USB USB-2.0</w:t>
      </w:r>
    </w:p>
    <w:p w14:paraId="26EEA560" w14:textId="225FE173" w:rsidR="001A37D4" w:rsidRPr="001A37D4" w:rsidRDefault="00380C97" w:rsidP="001A37D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1A37D4">
        <w:rPr>
          <w:rFonts w:ascii="Times New Roman" w:hAnsi="Times New Roman" w:cs="Times New Roman"/>
          <w:b/>
          <w:bCs/>
          <w:kern w:val="0"/>
          <w:sz w:val="28"/>
          <w:szCs w:val="28"/>
        </w:rPr>
        <w:t>4.3 Описание использованных методов и средств для мониторинга и контроля аппаратной составляющей</w:t>
      </w:r>
    </w:p>
    <w:p w14:paraId="2C4B27B9" w14:textId="3EB44BDB" w:rsidR="00380C97" w:rsidRPr="003745B1" w:rsidRDefault="001A37D4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Р</w:t>
      </w:r>
      <w:r w:rsidR="00380C97">
        <w:rPr>
          <w:rFonts w:ascii="Times New Roman" w:hAnsi="Times New Roman" w:cs="Times New Roman"/>
          <w:kern w:val="0"/>
          <w:sz w:val="28"/>
          <w:szCs w:val="28"/>
        </w:rPr>
        <w:t>езультаты</w:t>
      </w:r>
      <w:r w:rsidR="003745B1" w:rsidRPr="003745B1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3745B1">
        <w:rPr>
          <w:rFonts w:ascii="Times New Roman" w:hAnsi="Times New Roman" w:cs="Times New Roman"/>
          <w:kern w:val="0"/>
          <w:sz w:val="28"/>
          <w:szCs w:val="28"/>
        </w:rPr>
        <w:t xml:space="preserve">работы на </w:t>
      </w:r>
      <w:r w:rsidR="003745B1">
        <w:rPr>
          <w:rFonts w:ascii="Times New Roman" w:hAnsi="Times New Roman" w:cs="Times New Roman"/>
          <w:kern w:val="0"/>
          <w:sz w:val="28"/>
          <w:szCs w:val="28"/>
          <w:lang w:val="en-US"/>
        </w:rPr>
        <w:t>Raspberry</w:t>
      </w:r>
      <w:r w:rsidR="003745B1" w:rsidRPr="003745B1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3745B1">
        <w:rPr>
          <w:rFonts w:ascii="Times New Roman" w:hAnsi="Times New Roman" w:cs="Times New Roman"/>
          <w:kern w:val="0"/>
          <w:sz w:val="28"/>
          <w:szCs w:val="28"/>
          <w:lang w:val="en-US"/>
        </w:rPr>
        <w:t>Pi</w:t>
      </w:r>
      <w:r w:rsidR="00380C97">
        <w:rPr>
          <w:rFonts w:ascii="Times New Roman" w:hAnsi="Times New Roman" w:cs="Times New Roman"/>
          <w:kern w:val="0"/>
          <w:sz w:val="28"/>
          <w:szCs w:val="28"/>
        </w:rPr>
        <w:t xml:space="preserve"> следились в </w:t>
      </w:r>
      <w:r>
        <w:rPr>
          <w:rFonts w:ascii="Times New Roman" w:hAnsi="Times New Roman" w:cs="Times New Roman"/>
          <w:kern w:val="0"/>
          <w:sz w:val="28"/>
          <w:szCs w:val="28"/>
        </w:rPr>
        <w:t>мониторе</w:t>
      </w:r>
      <w:r w:rsidR="00380C97" w:rsidRPr="00F61A02">
        <w:rPr>
          <w:rFonts w:ascii="Times New Roman" w:hAnsi="Times New Roman" w:cs="Times New Roman"/>
          <w:kern w:val="0"/>
          <w:sz w:val="28"/>
          <w:szCs w:val="28"/>
        </w:rPr>
        <w:t>.</w:t>
      </w:r>
      <w:r w:rsidR="003745B1" w:rsidRPr="003745B1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3745B1">
        <w:rPr>
          <w:rFonts w:ascii="Times New Roman" w:hAnsi="Times New Roman" w:cs="Times New Roman"/>
          <w:kern w:val="0"/>
          <w:sz w:val="28"/>
          <w:szCs w:val="28"/>
        </w:rPr>
        <w:t xml:space="preserve">Результаты в </w:t>
      </w:r>
      <w:r w:rsidR="003745B1">
        <w:rPr>
          <w:rFonts w:ascii="Times New Roman" w:hAnsi="Times New Roman" w:cs="Times New Roman"/>
          <w:kern w:val="0"/>
          <w:sz w:val="28"/>
          <w:szCs w:val="28"/>
          <w:lang w:val="en-US"/>
        </w:rPr>
        <w:t>Arduino</w:t>
      </w:r>
      <w:r w:rsidR="003745B1" w:rsidRPr="003745B1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3745B1">
        <w:rPr>
          <w:rFonts w:ascii="Times New Roman" w:hAnsi="Times New Roman" w:cs="Times New Roman"/>
          <w:kern w:val="0"/>
          <w:sz w:val="28"/>
          <w:szCs w:val="28"/>
        </w:rPr>
        <w:t xml:space="preserve">следились в </w:t>
      </w:r>
      <w:r w:rsidR="003745B1">
        <w:rPr>
          <w:rFonts w:ascii="Times New Roman" w:hAnsi="Times New Roman" w:cs="Times New Roman"/>
          <w:kern w:val="0"/>
          <w:sz w:val="28"/>
          <w:szCs w:val="28"/>
          <w:lang w:val="en-US"/>
        </w:rPr>
        <w:t>LCD</w:t>
      </w:r>
      <w:r w:rsidR="003745B1" w:rsidRPr="003745B1">
        <w:rPr>
          <w:rFonts w:ascii="Times New Roman" w:hAnsi="Times New Roman" w:cs="Times New Roman"/>
          <w:kern w:val="0"/>
          <w:sz w:val="28"/>
          <w:szCs w:val="28"/>
        </w:rPr>
        <w:t>-</w:t>
      </w:r>
      <w:r w:rsidR="003745B1">
        <w:rPr>
          <w:rFonts w:ascii="Times New Roman" w:hAnsi="Times New Roman" w:cs="Times New Roman"/>
          <w:kern w:val="0"/>
          <w:sz w:val="28"/>
          <w:szCs w:val="28"/>
        </w:rPr>
        <w:t xml:space="preserve">дисплее и в последовательном мониторе </w:t>
      </w:r>
      <w:r w:rsidR="003745B1" w:rsidRPr="003745B1">
        <w:rPr>
          <w:rFonts w:ascii="Times New Roman" w:hAnsi="Times New Roman" w:cs="Times New Roman"/>
          <w:kern w:val="0"/>
          <w:sz w:val="28"/>
          <w:szCs w:val="28"/>
        </w:rPr>
        <w:t>(</w:t>
      </w:r>
      <w:r w:rsidR="003745B1">
        <w:rPr>
          <w:rFonts w:ascii="Times New Roman" w:hAnsi="Times New Roman" w:cs="Times New Roman"/>
          <w:kern w:val="0"/>
          <w:sz w:val="28"/>
          <w:szCs w:val="28"/>
          <w:lang w:val="en-US"/>
        </w:rPr>
        <w:t>Serial</w:t>
      </w:r>
      <w:r w:rsidR="003745B1" w:rsidRPr="003745B1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3745B1">
        <w:rPr>
          <w:rFonts w:ascii="Times New Roman" w:hAnsi="Times New Roman" w:cs="Times New Roman"/>
          <w:kern w:val="0"/>
          <w:sz w:val="28"/>
          <w:szCs w:val="28"/>
          <w:lang w:val="en-US"/>
        </w:rPr>
        <w:t>Monitor</w:t>
      </w:r>
      <w:r w:rsidR="003745B1" w:rsidRPr="003745B1">
        <w:rPr>
          <w:rFonts w:ascii="Times New Roman" w:hAnsi="Times New Roman" w:cs="Times New Roman"/>
          <w:kern w:val="0"/>
          <w:sz w:val="28"/>
          <w:szCs w:val="28"/>
        </w:rPr>
        <w:t>)</w:t>
      </w:r>
    </w:p>
    <w:p w14:paraId="4839CA2E" w14:textId="77777777" w:rsidR="00C9679E" w:rsidRDefault="00C9679E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5A3FA17F" w14:textId="57252CF0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>4.4 Технический проект</w:t>
      </w:r>
    </w:p>
    <w:p w14:paraId="5623754E" w14:textId="014DC28A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Технический проект включает следующие этапы:</w:t>
      </w:r>
    </w:p>
    <w:p w14:paraId="295807F4" w14:textId="77777777" w:rsidR="00380C97" w:rsidRPr="00646F4A" w:rsidRDefault="00380C97" w:rsidP="00380C97">
      <w:pPr>
        <w:pStyle w:val="ListParagraph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Подготовка компонентов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:</w:t>
      </w:r>
    </w:p>
    <w:p w14:paraId="196FE4A3" w14:textId="5CE232C6" w:rsidR="00646F4A" w:rsidRPr="00646F4A" w:rsidRDefault="00646F4A" w:rsidP="00646F4A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78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Устройство 1:</w:t>
      </w:r>
    </w:p>
    <w:p w14:paraId="65BAED31" w14:textId="77777777" w:rsidR="00912724" w:rsidRPr="00D468BA" w:rsidRDefault="00912724" w:rsidP="00912724">
      <w:pPr>
        <w:pStyle w:val="ListParagraph"/>
        <w:numPr>
          <w:ilvl w:val="1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Raspberry Pi 4</w:t>
      </w:r>
    </w:p>
    <w:p w14:paraId="4F2A5428" w14:textId="77777777" w:rsidR="00912724" w:rsidRDefault="00912724" w:rsidP="00912724">
      <w:pPr>
        <w:pStyle w:val="ListParagraph"/>
        <w:numPr>
          <w:ilvl w:val="1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Raspberry Pi </w:t>
      </w:r>
      <w:r>
        <w:rPr>
          <w:rFonts w:ascii="Times New Roman" w:hAnsi="Times New Roman" w:cs="Times New Roman"/>
          <w:kern w:val="0"/>
          <w:sz w:val="28"/>
          <w:szCs w:val="28"/>
        </w:rPr>
        <w:t>камера</w:t>
      </w:r>
    </w:p>
    <w:p w14:paraId="589E5881" w14:textId="702C3CB5" w:rsidR="00646F4A" w:rsidRDefault="00912724" w:rsidP="00646F4A">
      <w:pPr>
        <w:pStyle w:val="ListParagraph"/>
        <w:numPr>
          <w:ilvl w:val="1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Соединительные провода</w:t>
      </w:r>
    </w:p>
    <w:p w14:paraId="6BDECDC0" w14:textId="34ECCFF0" w:rsidR="00646F4A" w:rsidRDefault="00646F4A" w:rsidP="00646F4A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78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Устройство 2:</w:t>
      </w:r>
    </w:p>
    <w:p w14:paraId="0AE27CA3" w14:textId="1C3BDE81" w:rsidR="00646F4A" w:rsidRPr="00646F4A" w:rsidRDefault="00646F4A" w:rsidP="00646F4A">
      <w:pPr>
        <w:pStyle w:val="ListParagraph"/>
        <w:numPr>
          <w:ilvl w:val="0"/>
          <w:numId w:val="2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Arduino Uno</w:t>
      </w:r>
    </w:p>
    <w:p w14:paraId="36E55081" w14:textId="4BFB97FF" w:rsidR="00646F4A" w:rsidRDefault="00646F4A" w:rsidP="00646F4A">
      <w:pPr>
        <w:pStyle w:val="ListParagraph"/>
        <w:numPr>
          <w:ilvl w:val="0"/>
          <w:numId w:val="2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Соединительные провода</w:t>
      </w:r>
    </w:p>
    <w:p w14:paraId="1F642C44" w14:textId="17B2C9B0" w:rsidR="00646F4A" w:rsidRPr="00646F4A" w:rsidRDefault="00646F4A" w:rsidP="00646F4A">
      <w:pPr>
        <w:pStyle w:val="ListParagraph"/>
        <w:numPr>
          <w:ilvl w:val="0"/>
          <w:numId w:val="2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Датчики (из п. 3.1)</w:t>
      </w:r>
    </w:p>
    <w:p w14:paraId="2AABD2E4" w14:textId="77777777" w:rsidR="00380C97" w:rsidRPr="00646F4A" w:rsidRDefault="00380C97" w:rsidP="00380C97">
      <w:pPr>
        <w:pStyle w:val="ListParagraph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Сборка аппаратной части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:</w:t>
      </w:r>
    </w:p>
    <w:p w14:paraId="5597CFAC" w14:textId="54BFBEAB" w:rsidR="00646F4A" w:rsidRPr="00646F4A" w:rsidRDefault="00646F4A" w:rsidP="00646F4A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78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Устройство </w:t>
      </w:r>
      <w:r w:rsidR="0013265A">
        <w:rPr>
          <w:rFonts w:ascii="Times New Roman" w:hAnsi="Times New Roman" w:cs="Times New Roman"/>
          <w:kern w:val="0"/>
          <w:sz w:val="28"/>
          <w:szCs w:val="28"/>
        </w:rPr>
        <w:t>1:</w:t>
      </w:r>
    </w:p>
    <w:p w14:paraId="5BFF640D" w14:textId="5B2413FD" w:rsidR="00912724" w:rsidRDefault="00912724" w:rsidP="00912724">
      <w:pPr>
        <w:pStyle w:val="ListParagraph"/>
        <w:numPr>
          <w:ilvl w:val="1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912724">
        <w:rPr>
          <w:rFonts w:ascii="Times New Roman" w:hAnsi="Times New Roman" w:cs="Times New Roman"/>
          <w:kern w:val="0"/>
          <w:sz w:val="28"/>
          <w:szCs w:val="28"/>
        </w:rPr>
        <w:t>Подключение камеры в специальный разъём для него.</w:t>
      </w:r>
    </w:p>
    <w:p w14:paraId="223DACB3" w14:textId="56949785" w:rsidR="00AF742D" w:rsidRDefault="00AF742D" w:rsidP="00912724">
      <w:pPr>
        <w:pStyle w:val="ListParagraph"/>
        <w:numPr>
          <w:ilvl w:val="1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AF742D">
        <w:rPr>
          <w:rFonts w:ascii="Times New Roman" w:hAnsi="Times New Roman" w:cs="Times New Roman"/>
          <w:kern w:val="0"/>
          <w:sz w:val="28"/>
          <w:szCs w:val="28"/>
        </w:rPr>
        <w:t xml:space="preserve">Подключение </w:t>
      </w:r>
      <w:r w:rsidRPr="00AF742D">
        <w:rPr>
          <w:rFonts w:ascii="Times New Roman" w:hAnsi="Times New Roman" w:cs="Times New Roman"/>
          <w:kern w:val="0"/>
          <w:sz w:val="28"/>
          <w:szCs w:val="28"/>
          <w:lang w:val="en-US"/>
        </w:rPr>
        <w:t>Raspberry</w:t>
      </w:r>
      <w:r w:rsidRPr="00AF742D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Pr="00AF742D">
        <w:rPr>
          <w:rFonts w:ascii="Times New Roman" w:hAnsi="Times New Roman" w:cs="Times New Roman"/>
          <w:kern w:val="0"/>
          <w:sz w:val="28"/>
          <w:szCs w:val="28"/>
          <w:lang w:val="en-US"/>
        </w:rPr>
        <w:t>Pi</w:t>
      </w:r>
      <w:r w:rsidRPr="00AF742D">
        <w:rPr>
          <w:rFonts w:ascii="Times New Roman" w:hAnsi="Times New Roman" w:cs="Times New Roman"/>
          <w:kern w:val="0"/>
          <w:sz w:val="28"/>
          <w:szCs w:val="28"/>
        </w:rPr>
        <w:t xml:space="preserve"> 4 к монитору</w:t>
      </w:r>
    </w:p>
    <w:p w14:paraId="08E87E12" w14:textId="3EAEE011" w:rsidR="0013265A" w:rsidRDefault="0013265A" w:rsidP="0013265A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78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Устройство 2:</w:t>
      </w:r>
    </w:p>
    <w:p w14:paraId="2CB94AA4" w14:textId="73D59248" w:rsidR="0013265A" w:rsidRPr="00AF742D" w:rsidRDefault="0013265A" w:rsidP="0013265A">
      <w:pPr>
        <w:pStyle w:val="ListParagraph"/>
        <w:numPr>
          <w:ilvl w:val="0"/>
          <w:numId w:val="2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Подключение датчиков согласно распиновке в коде.</w:t>
      </w:r>
    </w:p>
    <w:p w14:paraId="7C8301C9" w14:textId="545871D2" w:rsidR="00380C97" w:rsidRPr="005F4594" w:rsidRDefault="00621CB1" w:rsidP="00380C97">
      <w:pPr>
        <w:pStyle w:val="ListParagraph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Соединение с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Raspberry Pi</w:t>
      </w:r>
      <w:r w:rsidR="00380C97" w:rsidRPr="005F4594">
        <w:rPr>
          <w:rFonts w:ascii="Times New Roman" w:hAnsi="Times New Roman" w:cs="Times New Roman"/>
          <w:kern w:val="0"/>
          <w:sz w:val="28"/>
          <w:szCs w:val="28"/>
        </w:rPr>
        <w:t>:</w:t>
      </w:r>
    </w:p>
    <w:p w14:paraId="35B385F1" w14:textId="77777777" w:rsidR="00DB58B5" w:rsidRDefault="00DB58B5" w:rsidP="00DB58B5">
      <w:pPr>
        <w:pStyle w:val="ListParagraph"/>
        <w:numPr>
          <w:ilvl w:val="1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Загрузка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Python</w:t>
      </w:r>
      <w:r w:rsidRPr="00D468BA">
        <w:rPr>
          <w:rFonts w:ascii="Times New Roman" w:hAnsi="Times New Roman" w:cs="Times New Roman"/>
          <w:kern w:val="0"/>
          <w:sz w:val="28"/>
          <w:szCs w:val="28"/>
        </w:rPr>
        <w:t>-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скриптов с библиотекой </w:t>
      </w:r>
      <w:r w:rsidRPr="00D468BA">
        <w:rPr>
          <w:rFonts w:ascii="Times New Roman" w:hAnsi="Times New Roman" w:cs="Times New Roman"/>
          <w:kern w:val="0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Picamera</w:t>
      </w:r>
      <w:proofErr w:type="spellEnd"/>
      <w:r w:rsidRPr="00D468BA">
        <w:rPr>
          <w:rFonts w:ascii="Times New Roman" w:hAnsi="Times New Roman" w:cs="Times New Roman"/>
          <w:kern w:val="0"/>
          <w:sz w:val="28"/>
          <w:szCs w:val="28"/>
        </w:rPr>
        <w:t>”</w:t>
      </w:r>
    </w:p>
    <w:p w14:paraId="7F761718" w14:textId="6483FB2E" w:rsidR="004F34D7" w:rsidRPr="000C2220" w:rsidRDefault="00DB58B5" w:rsidP="000238B7">
      <w:pPr>
        <w:pStyle w:val="ListParagraph"/>
        <w:numPr>
          <w:ilvl w:val="1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Загрузить веб-браузер </w:t>
      </w:r>
      <w:r w:rsidR="006434A6">
        <w:rPr>
          <w:rFonts w:ascii="Times New Roman" w:hAnsi="Times New Roman" w:cs="Times New Roman"/>
          <w:kern w:val="0"/>
          <w:sz w:val="28"/>
          <w:szCs w:val="28"/>
        </w:rPr>
        <w:t>с системой аутентификацией</w:t>
      </w:r>
    </w:p>
    <w:p w14:paraId="65E82B14" w14:textId="1ECFED78" w:rsidR="000C2220" w:rsidRDefault="000C2220" w:rsidP="000C2220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left="780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Написание программы на языке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Arduino</w:t>
      </w:r>
      <w:r w:rsidRPr="000C2220">
        <w:rPr>
          <w:rFonts w:ascii="Times New Roman" w:hAnsi="Times New Roman" w:cs="Times New Roman"/>
          <w:kern w:val="0"/>
          <w:sz w:val="28"/>
          <w:szCs w:val="28"/>
        </w:rPr>
        <w:t>:</w:t>
      </w:r>
    </w:p>
    <w:p w14:paraId="5CE4C562" w14:textId="77777777" w:rsidR="000945A0" w:rsidRPr="005F4594" w:rsidRDefault="000945A0" w:rsidP="000945A0">
      <w:pPr>
        <w:pStyle w:val="ListParagraph"/>
        <w:numPr>
          <w:ilvl w:val="0"/>
          <w:numId w:val="2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Инициализация входов/выходов микроконтроллера</w:t>
      </w:r>
    </w:p>
    <w:p w14:paraId="0C68A9AF" w14:textId="1F3D1833" w:rsidR="000C2220" w:rsidRPr="008B0FE1" w:rsidRDefault="000945A0" w:rsidP="000945A0">
      <w:pPr>
        <w:pStyle w:val="ListParagraph"/>
        <w:numPr>
          <w:ilvl w:val="0"/>
          <w:numId w:val="2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Считываем значения от датчик</w:t>
      </w:r>
      <w:r>
        <w:rPr>
          <w:rFonts w:ascii="Times New Roman" w:hAnsi="Times New Roman" w:cs="Times New Roman"/>
          <w:kern w:val="0"/>
          <w:sz w:val="28"/>
          <w:szCs w:val="28"/>
        </w:rPr>
        <w:t>ов</w:t>
      </w:r>
    </w:p>
    <w:p w14:paraId="55BCE3B5" w14:textId="77777777" w:rsidR="00735E5E" w:rsidRPr="00735E5E" w:rsidRDefault="00DB58B5" w:rsidP="00735E5E">
      <w:pPr>
        <w:pStyle w:val="ListParagraph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Тестирование  работы АПК.</w:t>
      </w:r>
    </w:p>
    <w:p w14:paraId="5EF7741B" w14:textId="010FC9C9" w:rsidR="00380C97" w:rsidRPr="00735E5E" w:rsidRDefault="00380C97" w:rsidP="00735E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735E5E">
        <w:rPr>
          <w:rFonts w:ascii="Times New Roman" w:hAnsi="Times New Roman" w:cs="Times New Roman"/>
          <w:b/>
          <w:bCs/>
          <w:kern w:val="0"/>
          <w:sz w:val="28"/>
          <w:szCs w:val="28"/>
        </w:rPr>
        <w:t>5 Релиз и документация</w:t>
      </w:r>
    </w:p>
    <w:p w14:paraId="2CE11F13" w14:textId="10FC5BC7" w:rsidR="00380C97" w:rsidRPr="009A2AED" w:rsidRDefault="00380C97" w:rsidP="00735E5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ab/>
        <w:t>Результатом работы АПК</w:t>
      </w:r>
      <w:r w:rsidR="00735E5E" w:rsidRPr="009A2AED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735E5E">
        <w:rPr>
          <w:rFonts w:ascii="Times New Roman" w:hAnsi="Times New Roman" w:cs="Times New Roman"/>
          <w:kern w:val="0"/>
          <w:sz w:val="28"/>
          <w:szCs w:val="28"/>
        </w:rPr>
        <w:t>является</w:t>
      </w:r>
      <w:r w:rsidR="009A2AED" w:rsidRPr="009A2AED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9A2AED">
        <w:rPr>
          <w:rFonts w:ascii="Times New Roman" w:hAnsi="Times New Roman" w:cs="Times New Roman"/>
          <w:kern w:val="0"/>
          <w:sz w:val="28"/>
          <w:szCs w:val="28"/>
        </w:rPr>
        <w:t>два устройства, которые можно взаимодействовать друг с другом</w:t>
      </w:r>
      <w:r w:rsidR="00BE05CA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6B49A1D3" w14:textId="77777777" w:rsidR="009A2AED" w:rsidRDefault="009A2AED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5371D55F" w14:textId="5426B063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>5.1 Описание разработанных программных продуктов</w:t>
      </w:r>
    </w:p>
    <w:p w14:paraId="7FAB2935" w14:textId="5B8C5A4A" w:rsidR="00380C97" w:rsidRDefault="00380C97" w:rsidP="00894F1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ab/>
        <w:t xml:space="preserve">Для сборки схем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АПК должны быть использованы те компоненты, перечисленных в пунке 4.4. Схема илюстрирована </w:t>
      </w:r>
      <w:r w:rsidR="00B9662C">
        <w:rPr>
          <w:rFonts w:ascii="Times New Roman" w:hAnsi="Times New Roman" w:cs="Times New Roman"/>
          <w:kern w:val="0"/>
          <w:sz w:val="28"/>
          <w:szCs w:val="28"/>
        </w:rPr>
        <w:t>на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рисунке в пункте 4.1.</w:t>
      </w:r>
    </w:p>
    <w:p w14:paraId="6458D841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5.2 Архитектура работы продукта</w:t>
      </w:r>
    </w:p>
    <w:p w14:paraId="3F6D1526" w14:textId="77777777" w:rsidR="00380C97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ab/>
      </w:r>
      <w:r>
        <w:rPr>
          <w:rFonts w:ascii="Times New Roman" w:hAnsi="Times New Roman" w:cs="Times New Roman"/>
          <w:kern w:val="0"/>
          <w:sz w:val="28"/>
          <w:szCs w:val="28"/>
        </w:rPr>
        <w:t>Тип архитектуры: интегральная.</w:t>
      </w:r>
    </w:p>
    <w:p w14:paraId="286C2BB0" w14:textId="16A7E147" w:rsidR="00380C97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58D4D6AE" w14:textId="77777777" w:rsidR="00380C97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12007C">
        <w:rPr>
          <w:rFonts w:ascii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 wp14:anchorId="205DF8E0" wp14:editId="502174C1">
            <wp:extent cx="3105150" cy="3212811"/>
            <wp:effectExtent l="0" t="0" r="0" b="6985"/>
            <wp:docPr id="1243046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466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3162" cy="324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9B13" w14:textId="01449A09" w:rsidR="00AA6C35" w:rsidRPr="0012007C" w:rsidRDefault="00A666C3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A666C3">
        <w:rPr>
          <w:rFonts w:ascii="Times New Roman" w:hAnsi="Times New Roman" w:cs="Times New Roman"/>
          <w:kern w:val="0"/>
          <w:sz w:val="28"/>
          <w:szCs w:val="28"/>
        </w:rPr>
        <w:drawing>
          <wp:inline distT="0" distB="0" distL="0" distR="0" wp14:anchorId="3FD6014B" wp14:editId="3A666A82">
            <wp:extent cx="3552825" cy="3348504"/>
            <wp:effectExtent l="0" t="0" r="0" b="0"/>
            <wp:docPr id="1415787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877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6361" cy="342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091C" w14:textId="77777777" w:rsidR="006E7D9A" w:rsidRDefault="00380C97" w:rsidP="006E7D9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>5.3 Использованные технологии и инструменты</w:t>
      </w:r>
    </w:p>
    <w:p w14:paraId="07D28B25" w14:textId="6EEB8471" w:rsidR="00380C97" w:rsidRPr="006E7D9A" w:rsidRDefault="00380C97" w:rsidP="006E7D9A">
      <w:pPr>
        <w:pStyle w:val="ListParagraph"/>
        <w:numPr>
          <w:ilvl w:val="0"/>
          <w:numId w:val="2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6E7D9A">
        <w:rPr>
          <w:rFonts w:ascii="Times New Roman" w:hAnsi="Times New Roman" w:cs="Times New Roman"/>
          <w:kern w:val="0"/>
          <w:sz w:val="28"/>
          <w:szCs w:val="28"/>
          <w:lang w:val="en-US"/>
        </w:rPr>
        <w:t>Raspberry Pi 4</w:t>
      </w:r>
    </w:p>
    <w:p w14:paraId="6DB3CBE8" w14:textId="1AC632C4" w:rsidR="00380C97" w:rsidRPr="00A56E72" w:rsidRDefault="00380C97" w:rsidP="007814DD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Модуль для фирменной камеры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Picamera</w:t>
      </w:r>
      <w:proofErr w:type="spellEnd"/>
      <w:r w:rsidRPr="00FE4A86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316C3020" w14:textId="23F5F4B9" w:rsidR="00A666C3" w:rsidRPr="007814DD" w:rsidRDefault="00A56E72" w:rsidP="00A666C3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7814DD">
        <w:rPr>
          <w:rFonts w:ascii="Times New Roman" w:hAnsi="Times New Roman" w:cs="Times New Roman"/>
          <w:kern w:val="0"/>
          <w:sz w:val="28"/>
          <w:szCs w:val="28"/>
          <w:lang w:val="en-US"/>
        </w:rPr>
        <w:t>Python-</w:t>
      </w:r>
      <w:r w:rsidRPr="007814DD">
        <w:rPr>
          <w:rFonts w:ascii="Times New Roman" w:hAnsi="Times New Roman" w:cs="Times New Roman"/>
          <w:kern w:val="0"/>
          <w:sz w:val="28"/>
          <w:szCs w:val="28"/>
        </w:rPr>
        <w:t>модул</w:t>
      </w:r>
      <w:r w:rsidR="007814DD" w:rsidRPr="007814DD">
        <w:rPr>
          <w:rFonts w:ascii="Times New Roman" w:hAnsi="Times New Roman" w:cs="Times New Roman"/>
          <w:kern w:val="0"/>
          <w:sz w:val="28"/>
          <w:szCs w:val="28"/>
        </w:rPr>
        <w:t>ь</w:t>
      </w:r>
      <w:r w:rsidR="0021758A" w:rsidRPr="007814DD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Flask</w:t>
      </w:r>
      <w:r w:rsidR="007814DD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415177CA" w14:textId="77777777" w:rsidR="00A666C3" w:rsidRPr="00FE4A86" w:rsidRDefault="00A666C3" w:rsidP="00A666C3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Arduino Uno</w:t>
      </w:r>
    </w:p>
    <w:p w14:paraId="32BDBE92" w14:textId="38C371CD" w:rsidR="00A666C3" w:rsidRPr="00A666C3" w:rsidRDefault="00A666C3" w:rsidP="00A666C3">
      <w:pPr>
        <w:pStyle w:val="ListParagraph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A666C3">
        <w:rPr>
          <w:rFonts w:ascii="Times New Roman" w:hAnsi="Times New Roman" w:cs="Times New Roman"/>
          <w:kern w:val="0"/>
          <w:sz w:val="28"/>
          <w:szCs w:val="28"/>
        </w:rPr>
        <w:t xml:space="preserve">Язык для работы с </w:t>
      </w:r>
      <w:r w:rsidRPr="00A666C3">
        <w:rPr>
          <w:rFonts w:ascii="Times New Roman" w:hAnsi="Times New Roman" w:cs="Times New Roman"/>
          <w:kern w:val="0"/>
          <w:sz w:val="28"/>
          <w:szCs w:val="28"/>
          <w:lang w:val="en-US"/>
        </w:rPr>
        <w:t>Arduino</w:t>
      </w:r>
      <w:r w:rsidRPr="00A666C3">
        <w:rPr>
          <w:rFonts w:ascii="Times New Roman" w:hAnsi="Times New Roman" w:cs="Times New Roman"/>
          <w:kern w:val="0"/>
          <w:sz w:val="28"/>
          <w:szCs w:val="28"/>
        </w:rPr>
        <w:t xml:space="preserve"> (</w:t>
      </w:r>
      <w:r w:rsidRPr="00A666C3">
        <w:rPr>
          <w:rFonts w:ascii="Times New Roman" w:hAnsi="Times New Roman" w:cs="Times New Roman"/>
          <w:kern w:val="0"/>
          <w:sz w:val="28"/>
          <w:szCs w:val="28"/>
          <w:lang w:val="en-US"/>
        </w:rPr>
        <w:t>C</w:t>
      </w:r>
      <w:r w:rsidRPr="00A666C3">
        <w:rPr>
          <w:rFonts w:ascii="Times New Roman" w:hAnsi="Times New Roman" w:cs="Times New Roman"/>
          <w:kern w:val="0"/>
          <w:sz w:val="28"/>
          <w:szCs w:val="28"/>
        </w:rPr>
        <w:t>++)</w:t>
      </w:r>
    </w:p>
    <w:p w14:paraId="25A26F41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5.4 Примеры кода продукта</w:t>
      </w:r>
    </w:p>
    <w:p w14:paraId="6392E0B6" w14:textId="76E15485" w:rsidR="00380C97" w:rsidRPr="005F4594" w:rsidRDefault="00000000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hyperlink r:id="rId9" w:history="1">
        <w:r w:rsidR="00380C97" w:rsidRPr="005F4594">
          <w:rPr>
            <w:rStyle w:val="Hyperlink"/>
            <w:rFonts w:ascii="Times New Roman" w:hAnsi="Times New Roman" w:cs="Times New Roman"/>
            <w:kern w:val="0"/>
            <w:sz w:val="28"/>
            <w:szCs w:val="28"/>
          </w:rPr>
          <w:t xml:space="preserve">Репозиторий </w:t>
        </w:r>
        <w:r w:rsidR="00380C97" w:rsidRPr="005F4594">
          <w:rPr>
            <w:rStyle w:val="Hyperlink"/>
            <w:rFonts w:ascii="Times New Roman" w:hAnsi="Times New Roman" w:cs="Times New Roman"/>
            <w:kern w:val="0"/>
            <w:sz w:val="28"/>
            <w:szCs w:val="28"/>
            <w:lang w:val="en-US"/>
          </w:rPr>
          <w:t>GitHub</w:t>
        </w:r>
      </w:hyperlink>
    </w:p>
    <w:p w14:paraId="14C386A1" w14:textId="77777777" w:rsidR="00380C97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6 Требования к пользователю по работе с программой</w:t>
      </w:r>
    </w:p>
    <w:p w14:paraId="2C10802B" w14:textId="2E73B16D" w:rsidR="00380C97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ab/>
        <w:t xml:space="preserve">Наличие </w:t>
      </w:r>
      <w:r w:rsidR="0021758A">
        <w:rPr>
          <w:rFonts w:ascii="Times New Roman" w:hAnsi="Times New Roman" w:cs="Times New Roman"/>
          <w:kern w:val="0"/>
          <w:sz w:val="28"/>
          <w:szCs w:val="28"/>
        </w:rPr>
        <w:t xml:space="preserve">монитора с </w:t>
      </w:r>
      <w:r w:rsidR="00F10C72">
        <w:rPr>
          <w:rFonts w:ascii="Times New Roman" w:hAnsi="Times New Roman" w:cs="Times New Roman"/>
          <w:kern w:val="0"/>
          <w:sz w:val="28"/>
          <w:szCs w:val="28"/>
        </w:rPr>
        <w:t>необходимым выходом (приоритетно</w:t>
      </w:r>
      <w:r w:rsidR="00F10C72" w:rsidRPr="00F10C72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F10C72">
        <w:rPr>
          <w:rFonts w:ascii="Times New Roman" w:hAnsi="Times New Roman" w:cs="Times New Roman"/>
          <w:kern w:val="0"/>
          <w:sz w:val="28"/>
          <w:szCs w:val="28"/>
          <w:lang w:val="en-US"/>
        </w:rPr>
        <w:t>HDMI</w:t>
      </w:r>
      <w:r w:rsidR="00F10C72" w:rsidRPr="00F10C72">
        <w:rPr>
          <w:rFonts w:ascii="Times New Roman" w:hAnsi="Times New Roman" w:cs="Times New Roman"/>
          <w:kern w:val="0"/>
          <w:sz w:val="28"/>
          <w:szCs w:val="28"/>
        </w:rPr>
        <w:t>-</w:t>
      </w:r>
      <w:r w:rsidR="00F10C72">
        <w:rPr>
          <w:rFonts w:ascii="Times New Roman" w:hAnsi="Times New Roman" w:cs="Times New Roman"/>
          <w:kern w:val="0"/>
          <w:sz w:val="28"/>
          <w:szCs w:val="28"/>
        </w:rPr>
        <w:t xml:space="preserve">выход) либо дисплея, поддерживающий производителем </w:t>
      </w:r>
      <w:r w:rsidR="00F10C72">
        <w:rPr>
          <w:rFonts w:ascii="Times New Roman" w:hAnsi="Times New Roman" w:cs="Times New Roman"/>
          <w:kern w:val="0"/>
          <w:sz w:val="28"/>
          <w:szCs w:val="28"/>
          <w:lang w:val="en-US"/>
        </w:rPr>
        <w:t>Raspberry</w:t>
      </w:r>
      <w:r w:rsidR="00F10C72" w:rsidRPr="00F10C72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F10C72">
        <w:rPr>
          <w:rFonts w:ascii="Times New Roman" w:hAnsi="Times New Roman" w:cs="Times New Roman"/>
          <w:kern w:val="0"/>
          <w:sz w:val="28"/>
          <w:szCs w:val="28"/>
          <w:lang w:val="en-US"/>
        </w:rPr>
        <w:t>Pi</w:t>
      </w:r>
      <w:r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62401C0C" w14:textId="4C9B76B3" w:rsidR="006E7D9A" w:rsidRPr="00E84F53" w:rsidRDefault="006E7D9A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ab/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Наличие компьютера с подключением к интернету для скачивания модулей, разьём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USB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либо переходника к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USB</w:t>
      </w:r>
      <w:r w:rsidRPr="00E84F53">
        <w:rPr>
          <w:rFonts w:ascii="Times New Roman" w:hAnsi="Times New Roman" w:cs="Times New Roman"/>
          <w:kern w:val="0"/>
          <w:sz w:val="28"/>
          <w:szCs w:val="28"/>
        </w:rPr>
        <w:t>-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C</w:t>
      </w:r>
      <w:r w:rsidRPr="00E84F53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и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Ethernet</w:t>
      </w:r>
      <w:r w:rsidRPr="00E84F53">
        <w:rPr>
          <w:rFonts w:ascii="Times New Roman" w:hAnsi="Times New Roman" w:cs="Times New Roman"/>
          <w:kern w:val="0"/>
          <w:sz w:val="28"/>
          <w:szCs w:val="28"/>
        </w:rPr>
        <w:t>-</w:t>
      </w:r>
      <w:r>
        <w:rPr>
          <w:rFonts w:ascii="Times New Roman" w:hAnsi="Times New Roman" w:cs="Times New Roman"/>
          <w:kern w:val="0"/>
          <w:sz w:val="28"/>
          <w:szCs w:val="28"/>
        </w:rPr>
        <w:t>разьём</w:t>
      </w:r>
      <w:r w:rsidRPr="00E84F53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>либо переходник при отсутствии в компьютере.</w:t>
      </w:r>
    </w:p>
    <w:p w14:paraId="1011B582" w14:textId="77777777" w:rsidR="00380C97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D30B39">
        <w:rPr>
          <w:rFonts w:ascii="Times New Roman" w:hAnsi="Times New Roman" w:cs="Times New Roman"/>
          <w:b/>
          <w:bCs/>
          <w:kern w:val="0"/>
          <w:sz w:val="28"/>
          <w:szCs w:val="28"/>
        </w:rPr>
        <w:t>6.1 Требования к работе программы</w:t>
      </w:r>
    </w:p>
    <w:p w14:paraId="14C92F68" w14:textId="44E49996" w:rsidR="006E7D9A" w:rsidRDefault="006E7D9A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Системные требования для работы с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Raspberry</w:t>
      </w:r>
      <w:r w:rsidRPr="006E7D9A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Pi</w:t>
      </w:r>
      <w:r w:rsidRPr="006E7D9A">
        <w:rPr>
          <w:rFonts w:ascii="Times New Roman" w:hAnsi="Times New Roman" w:cs="Times New Roman"/>
          <w:kern w:val="0"/>
          <w:sz w:val="28"/>
          <w:szCs w:val="28"/>
        </w:rPr>
        <w:t>:</w:t>
      </w:r>
    </w:p>
    <w:p w14:paraId="3AC0DD91" w14:textId="746BF60B" w:rsidR="006E7D9A" w:rsidRDefault="006E7D9A" w:rsidP="006E7D9A">
      <w:pPr>
        <w:pStyle w:val="ListParagraph"/>
        <w:numPr>
          <w:ilvl w:val="0"/>
          <w:numId w:val="2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Монитор или дисплей, поддерживающий работу с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Raspberry</w:t>
      </w:r>
      <w:r w:rsidRPr="006E7D9A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Pi</w:t>
      </w:r>
      <w:r w:rsidRPr="006E7D9A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41D4BCA3" w14:textId="40245346" w:rsidR="006E7D9A" w:rsidRPr="006E7D9A" w:rsidRDefault="006E7D9A" w:rsidP="006E7D9A">
      <w:pPr>
        <w:pStyle w:val="ListParagraph"/>
        <w:numPr>
          <w:ilvl w:val="0"/>
          <w:numId w:val="28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microSD</w:t>
      </w:r>
      <w:r w:rsidRPr="006E7D9A">
        <w:rPr>
          <w:rFonts w:ascii="Times New Roman" w:hAnsi="Times New Roman" w:cs="Times New Roman"/>
          <w:kern w:val="0"/>
          <w:sz w:val="28"/>
          <w:szCs w:val="28"/>
        </w:rPr>
        <w:t>-</w:t>
      </w:r>
      <w:r>
        <w:rPr>
          <w:rFonts w:ascii="Times New Roman" w:hAnsi="Times New Roman" w:cs="Times New Roman"/>
          <w:kern w:val="0"/>
          <w:sz w:val="28"/>
          <w:szCs w:val="28"/>
        </w:rPr>
        <w:t>карта с установленной системой (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Raspbian</w:t>
      </w:r>
      <w:r w:rsidRPr="006E7D9A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Debian</w:t>
      </w:r>
      <w:r>
        <w:rPr>
          <w:rFonts w:ascii="Times New Roman" w:hAnsi="Times New Roman" w:cs="Times New Roman"/>
          <w:kern w:val="0"/>
          <w:sz w:val="28"/>
          <w:szCs w:val="28"/>
        </w:rPr>
        <w:t>-подобное).</w:t>
      </w:r>
    </w:p>
    <w:p w14:paraId="126D056F" w14:textId="77777777" w:rsidR="00380C97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Системные требования по программе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Arduino</w:t>
      </w:r>
      <w:r w:rsidRPr="00D30B39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IDE</w:t>
      </w:r>
      <w:r w:rsidRPr="00D30B39">
        <w:rPr>
          <w:rFonts w:ascii="Times New Roman" w:hAnsi="Times New Roman" w:cs="Times New Roman"/>
          <w:kern w:val="0"/>
          <w:sz w:val="28"/>
          <w:szCs w:val="28"/>
        </w:rPr>
        <w:t>:</w:t>
      </w:r>
    </w:p>
    <w:p w14:paraId="27E38903" w14:textId="77777777" w:rsidR="006E7D9A" w:rsidRDefault="006E7D9A" w:rsidP="006E7D9A">
      <w:pPr>
        <w:pStyle w:val="ListParagraph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Windows</w:t>
      </w:r>
      <w:r w:rsidRPr="00D30B39">
        <w:rPr>
          <w:rFonts w:ascii="Times New Roman" w:hAnsi="Times New Roman" w:cs="Times New Roman"/>
          <w:kern w:val="0"/>
          <w:sz w:val="28"/>
          <w:szCs w:val="28"/>
        </w:rPr>
        <w:t xml:space="preserve"> 10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и выше,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-система поддерживающий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Appimage</w:t>
      </w:r>
      <w:proofErr w:type="spellEnd"/>
      <w:r w:rsidRPr="00D30B39">
        <w:rPr>
          <w:rFonts w:ascii="Times New Roman" w:hAnsi="Times New Roman" w:cs="Times New Roman"/>
          <w:kern w:val="0"/>
          <w:sz w:val="28"/>
          <w:szCs w:val="28"/>
        </w:rPr>
        <w:t xml:space="preserve">,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macOS</w:t>
      </w:r>
      <w:r w:rsidRPr="00FE4A86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Pr="00D30B39">
        <w:rPr>
          <w:rFonts w:ascii="Times New Roman" w:hAnsi="Times New Roman" w:cs="Times New Roman"/>
          <w:kern w:val="0"/>
          <w:sz w:val="28"/>
          <w:szCs w:val="28"/>
        </w:rPr>
        <w:t xml:space="preserve">10.14 </w:t>
      </w:r>
      <w:r>
        <w:rPr>
          <w:rFonts w:ascii="Times New Roman" w:hAnsi="Times New Roman" w:cs="Times New Roman"/>
          <w:kern w:val="0"/>
          <w:sz w:val="28"/>
          <w:szCs w:val="28"/>
        </w:rPr>
        <w:t>и выше.</w:t>
      </w:r>
    </w:p>
    <w:p w14:paraId="5F0BF348" w14:textId="77777777" w:rsidR="006E7D9A" w:rsidRDefault="006E7D9A" w:rsidP="006E7D9A">
      <w:pPr>
        <w:pStyle w:val="ListParagraph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512 МБ свободного места (рекомендуется 1 ГБ)</w:t>
      </w:r>
    </w:p>
    <w:p w14:paraId="008D5BE6" w14:textId="257DD48C" w:rsidR="00CD1A88" w:rsidRPr="006E7D9A" w:rsidRDefault="006E7D9A" w:rsidP="00CD1A88">
      <w:pPr>
        <w:pStyle w:val="ListParagraph"/>
        <w:numPr>
          <w:ilvl w:val="0"/>
          <w:numId w:val="1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A85FC7">
        <w:rPr>
          <w:rFonts w:ascii="Times New Roman" w:hAnsi="Times New Roman" w:cs="Times New Roman"/>
          <w:kern w:val="0"/>
          <w:sz w:val="28"/>
          <w:szCs w:val="28"/>
        </w:rPr>
        <w:t xml:space="preserve">Права администратора или </w:t>
      </w:r>
      <w:r w:rsidRPr="00A85FC7">
        <w:rPr>
          <w:rFonts w:ascii="Times New Roman" w:hAnsi="Times New Roman" w:cs="Times New Roman"/>
          <w:kern w:val="0"/>
          <w:sz w:val="28"/>
          <w:szCs w:val="28"/>
          <w:lang w:val="en-US"/>
        </w:rPr>
        <w:t>root.</w:t>
      </w:r>
    </w:p>
    <w:p w14:paraId="61B1392B" w14:textId="77777777" w:rsidR="006E7D9A" w:rsidRDefault="006E7D9A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326C4588" w14:textId="2D7AF90D" w:rsidR="00380C97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A85FC7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>6.3 Инструкция по установке и загрузке ОКР</w:t>
      </w:r>
    </w:p>
    <w:p w14:paraId="50F89E8C" w14:textId="369CE471" w:rsidR="006E7D9A" w:rsidRPr="006E7D9A" w:rsidRDefault="006E7D9A" w:rsidP="006E7D9A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Устройство 1:</w:t>
      </w:r>
    </w:p>
    <w:p w14:paraId="27086821" w14:textId="56200E86" w:rsidR="00380C97" w:rsidRDefault="00380C97" w:rsidP="006E7D9A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392C2C">
        <w:rPr>
          <w:rFonts w:ascii="Times New Roman" w:hAnsi="Times New Roman" w:cs="Times New Roman"/>
          <w:kern w:val="0"/>
          <w:sz w:val="28"/>
          <w:szCs w:val="28"/>
        </w:rPr>
        <w:t xml:space="preserve">Установка </w:t>
      </w:r>
      <w:r w:rsidR="00614AF5">
        <w:rPr>
          <w:rFonts w:ascii="Times New Roman" w:hAnsi="Times New Roman" w:cs="Times New Roman"/>
          <w:kern w:val="0"/>
          <w:sz w:val="28"/>
          <w:szCs w:val="28"/>
        </w:rPr>
        <w:t>ОКР:</w:t>
      </w:r>
    </w:p>
    <w:p w14:paraId="16FFFC11" w14:textId="13B4F2B7" w:rsidR="00614AF5" w:rsidRDefault="00614AF5" w:rsidP="00614AF5">
      <w:pPr>
        <w:pStyle w:val="ListParagraph"/>
        <w:numPr>
          <w:ilvl w:val="1"/>
          <w:numId w:val="1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Подключить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Raspberry</w:t>
      </w:r>
      <w:r w:rsidRPr="00614AF5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Pi</w:t>
      </w:r>
      <w:r w:rsidRPr="00614AF5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к монитору с помощью кабеля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micro</w:t>
      </w:r>
      <w:r w:rsidRPr="00614AF5">
        <w:rPr>
          <w:rFonts w:ascii="Times New Roman" w:hAnsi="Times New Roman" w:cs="Times New Roman"/>
          <w:kern w:val="0"/>
          <w:sz w:val="28"/>
          <w:szCs w:val="28"/>
        </w:rPr>
        <w:t>-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HDMI</w:t>
      </w:r>
      <w:r w:rsidRPr="00614AF5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HDMI</w:t>
      </w:r>
      <w:proofErr w:type="spellEnd"/>
      <w:r w:rsidRPr="00614AF5">
        <w:rPr>
          <w:rFonts w:ascii="Times New Roman" w:hAnsi="Times New Roman" w:cs="Times New Roman"/>
          <w:kern w:val="0"/>
          <w:sz w:val="28"/>
          <w:szCs w:val="28"/>
        </w:rPr>
        <w:t xml:space="preserve"> (</w:t>
      </w:r>
      <w:r>
        <w:rPr>
          <w:rFonts w:ascii="Times New Roman" w:hAnsi="Times New Roman" w:cs="Times New Roman"/>
          <w:kern w:val="0"/>
          <w:sz w:val="28"/>
          <w:szCs w:val="28"/>
        </w:rPr>
        <w:t>либо переходник</w:t>
      </w:r>
      <w:r w:rsidRPr="00614AF5">
        <w:rPr>
          <w:rFonts w:ascii="Times New Roman" w:hAnsi="Times New Roman" w:cs="Times New Roman"/>
          <w:kern w:val="0"/>
          <w:sz w:val="28"/>
          <w:szCs w:val="28"/>
        </w:rPr>
        <w:t>).</w:t>
      </w:r>
    </w:p>
    <w:p w14:paraId="0C0C42D1" w14:textId="5E361D08" w:rsidR="00614AF5" w:rsidRDefault="00614AF5" w:rsidP="00614AF5">
      <w:pPr>
        <w:pStyle w:val="ListParagraph"/>
        <w:numPr>
          <w:ilvl w:val="1"/>
          <w:numId w:val="1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Включить монитор.</w:t>
      </w:r>
    </w:p>
    <w:p w14:paraId="18751E13" w14:textId="5EECA4A9" w:rsidR="00614AF5" w:rsidRDefault="00614AF5" w:rsidP="00614AF5">
      <w:pPr>
        <w:pStyle w:val="ListParagraph"/>
        <w:numPr>
          <w:ilvl w:val="1"/>
          <w:numId w:val="1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Скачать</w:t>
      </w:r>
      <w:r w:rsidRPr="00614AF5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Python</w:t>
      </w:r>
      <w:r w:rsidRPr="00614AF5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>в</w:t>
      </w:r>
      <w:r w:rsidRPr="00614AF5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Raspberry</w:t>
      </w:r>
      <w:r w:rsidRPr="00614AF5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Pi</w:t>
      </w:r>
      <w:r w:rsidR="008F3474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(</w:t>
      </w:r>
      <w:proofErr w:type="spellStart"/>
      <w:r w:rsidR="008F3474">
        <w:rPr>
          <w:rFonts w:ascii="Times New Roman" w:hAnsi="Times New Roman" w:cs="Times New Roman"/>
          <w:kern w:val="0"/>
          <w:sz w:val="28"/>
          <w:szCs w:val="28"/>
          <w:lang w:val="en-US"/>
        </w:rPr>
        <w:t>sudo</w:t>
      </w:r>
      <w:proofErr w:type="spellEnd"/>
      <w:r w:rsidR="008F3474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apt update &amp;&amp; </w:t>
      </w:r>
      <w:proofErr w:type="spellStart"/>
      <w:r w:rsidR="008F3474">
        <w:rPr>
          <w:rFonts w:ascii="Times New Roman" w:hAnsi="Times New Roman" w:cs="Times New Roman"/>
          <w:kern w:val="0"/>
          <w:sz w:val="28"/>
          <w:szCs w:val="28"/>
          <w:lang w:val="en-US"/>
        </w:rPr>
        <w:t>sudo</w:t>
      </w:r>
      <w:proofErr w:type="spellEnd"/>
      <w:r w:rsidR="008F3474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apt install python python-is-python3).</w:t>
      </w:r>
    </w:p>
    <w:p w14:paraId="088F79C2" w14:textId="3DE45798" w:rsidR="00380C97" w:rsidRDefault="008F3474" w:rsidP="00380C97">
      <w:pPr>
        <w:pStyle w:val="ListParagraph"/>
        <w:numPr>
          <w:ilvl w:val="1"/>
          <w:numId w:val="1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8F3474">
        <w:rPr>
          <w:rFonts w:ascii="Times New Roman" w:hAnsi="Times New Roman" w:cs="Times New Roman"/>
          <w:kern w:val="0"/>
          <w:sz w:val="28"/>
          <w:szCs w:val="28"/>
        </w:rPr>
        <w:t>Установить</w:t>
      </w:r>
      <w:r w:rsidRPr="008F3474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Python-</w:t>
      </w:r>
      <w:r w:rsidRPr="008F3474">
        <w:rPr>
          <w:rFonts w:ascii="Times New Roman" w:hAnsi="Times New Roman" w:cs="Times New Roman"/>
          <w:kern w:val="0"/>
          <w:sz w:val="28"/>
          <w:szCs w:val="28"/>
        </w:rPr>
        <w:t>библиотеки</w:t>
      </w:r>
      <w:r w:rsidRPr="008F3474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(pip install </w:t>
      </w:r>
      <w:r w:rsidR="006E7D9A">
        <w:rPr>
          <w:rFonts w:ascii="Times New Roman" w:hAnsi="Times New Roman" w:cs="Times New Roman"/>
          <w:kern w:val="0"/>
          <w:sz w:val="28"/>
          <w:szCs w:val="28"/>
          <w:lang w:val="en-US"/>
        </w:rPr>
        <w:t>flask)</w:t>
      </w:r>
    </w:p>
    <w:p w14:paraId="1E6AFA95" w14:textId="55087CA7" w:rsidR="006E7D9A" w:rsidRDefault="006E7D9A" w:rsidP="006E7D9A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Устройство 2:</w:t>
      </w:r>
    </w:p>
    <w:p w14:paraId="14C7C0AE" w14:textId="7F828B0B" w:rsidR="006E7D9A" w:rsidRPr="00392C2C" w:rsidRDefault="006E7D9A" w:rsidP="006E7D9A">
      <w:pPr>
        <w:pStyle w:val="ListParagraph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392C2C">
        <w:rPr>
          <w:rFonts w:ascii="Times New Roman" w:hAnsi="Times New Roman" w:cs="Times New Roman"/>
          <w:kern w:val="0"/>
          <w:sz w:val="28"/>
          <w:szCs w:val="28"/>
        </w:rPr>
        <w:t>Установка программ</w:t>
      </w:r>
      <w:r>
        <w:rPr>
          <w:rFonts w:ascii="Times New Roman" w:hAnsi="Times New Roman" w:cs="Times New Roman"/>
          <w:kern w:val="0"/>
          <w:sz w:val="28"/>
          <w:szCs w:val="28"/>
        </w:rPr>
        <w:t>ы</w:t>
      </w:r>
      <w:r w:rsidRPr="00392C2C">
        <w:rPr>
          <w:rFonts w:ascii="Times New Roman" w:hAnsi="Times New Roman" w:cs="Times New Roman"/>
          <w:kern w:val="0"/>
          <w:sz w:val="28"/>
          <w:szCs w:val="28"/>
        </w:rPr>
        <w:t>:</w:t>
      </w:r>
    </w:p>
    <w:p w14:paraId="4E378A82" w14:textId="77777777" w:rsidR="006E7D9A" w:rsidRPr="005F4594" w:rsidRDefault="006E7D9A" w:rsidP="006E7D9A">
      <w:pPr>
        <w:pStyle w:val="ListParagraph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Скачайте установочный файл программы отчета по ОКР</w:t>
      </w:r>
      <w:r w:rsidRPr="00392C2C">
        <w:rPr>
          <w:rFonts w:ascii="Times New Roman" w:hAnsi="Times New Roman" w:cs="Times New Roman"/>
          <w:kern w:val="0"/>
          <w:sz w:val="28"/>
          <w:szCs w:val="28"/>
        </w:rPr>
        <w:t xml:space="preserve"> 001 </w:t>
      </w:r>
      <w:r>
        <w:rPr>
          <w:rFonts w:ascii="Times New Roman" w:hAnsi="Times New Roman" w:cs="Times New Roman"/>
          <w:kern w:val="0"/>
          <w:sz w:val="28"/>
          <w:szCs w:val="28"/>
        </w:rPr>
        <w:t>и 002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с официального сайта разработчика </w:t>
      </w:r>
      <w:r>
        <w:rPr>
          <w:rFonts w:ascii="Times New Roman" w:hAnsi="Times New Roman" w:cs="Times New Roman"/>
          <w:kern w:val="0"/>
          <w:sz w:val="28"/>
          <w:szCs w:val="28"/>
        </w:rPr>
        <w:fldChar w:fldCharType="begin"/>
      </w:r>
      <w:r>
        <w:rPr>
          <w:rFonts w:ascii="Times New Roman" w:hAnsi="Times New Roman" w:cs="Times New Roman"/>
          <w:kern w:val="0"/>
          <w:sz w:val="28"/>
          <w:szCs w:val="28"/>
        </w:rPr>
        <w:instrText>HYPERLINK "http://www.arduino.cc/en/software"</w:instrText>
      </w:r>
      <w:r>
        <w:rPr>
          <w:rFonts w:ascii="Times New Roman" w:hAnsi="Times New Roman" w:cs="Times New Roman"/>
          <w:kern w:val="0"/>
          <w:sz w:val="28"/>
          <w:szCs w:val="28"/>
        </w:rPr>
      </w:r>
      <w:r>
        <w:rPr>
          <w:rFonts w:ascii="Times New Roman" w:hAnsi="Times New Roman" w:cs="Times New Roman"/>
          <w:kern w:val="0"/>
          <w:sz w:val="28"/>
          <w:szCs w:val="28"/>
        </w:rPr>
        <w:fldChar w:fldCharType="separate"/>
      </w:r>
      <w:r>
        <w:rPr>
          <w:rStyle w:val="Hyperlink"/>
          <w:rFonts w:ascii="Times New Roman" w:hAnsi="Times New Roman" w:cs="Times New Roman"/>
          <w:kern w:val="0"/>
          <w:sz w:val="28"/>
          <w:szCs w:val="28"/>
        </w:rPr>
        <w:t>arduino.cc/en/software</w:t>
      </w:r>
      <w:r>
        <w:rPr>
          <w:rFonts w:ascii="Times New Roman" w:hAnsi="Times New Roman" w:cs="Times New Roman"/>
          <w:kern w:val="0"/>
          <w:sz w:val="28"/>
          <w:szCs w:val="28"/>
        </w:rPr>
        <w:fldChar w:fldCharType="end"/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43C97904" w14:textId="77777777" w:rsidR="006E7D9A" w:rsidRDefault="006E7D9A" w:rsidP="006E7D9A">
      <w:pPr>
        <w:pStyle w:val="ListParagraph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Запустите установочный файл и следуйте инструкциям мастера установки.</w:t>
      </w:r>
    </w:p>
    <w:p w14:paraId="2334557D" w14:textId="77777777" w:rsidR="006E7D9A" w:rsidRPr="005F4594" w:rsidRDefault="006E7D9A" w:rsidP="006E7D9A">
      <w:pPr>
        <w:pStyle w:val="ListParagraph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Наличие прав администратора для установки программы отчета по ОКР, если устанавливаем для всех пользователей</w:t>
      </w:r>
    </w:p>
    <w:p w14:paraId="2416EDD3" w14:textId="55BCB541" w:rsidR="006E7D9A" w:rsidRPr="006E7D9A" w:rsidRDefault="006E7D9A" w:rsidP="006E7D9A">
      <w:pPr>
        <w:pStyle w:val="ListParagraph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FE4A86">
        <w:rPr>
          <w:rFonts w:ascii="Times New Roman" w:hAnsi="Times New Roman" w:cs="Times New Roman"/>
          <w:kern w:val="0"/>
          <w:sz w:val="28"/>
          <w:szCs w:val="28"/>
        </w:rPr>
        <w:t>После завершения установки запустите программу отчета по ОКР.</w:t>
      </w:r>
    </w:p>
    <w:p w14:paraId="033EAAB2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7 Тестирование</w:t>
      </w:r>
    </w:p>
    <w:p w14:paraId="16273061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Критерии и пройденные результаты: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10"/>
        <w:gridCol w:w="3047"/>
        <w:gridCol w:w="2788"/>
      </w:tblGrid>
      <w:tr w:rsidR="00380C97" w:rsidRPr="005F4594" w14:paraId="555A3E5F" w14:textId="77777777" w:rsidTr="006E7D9A">
        <w:tc>
          <w:tcPr>
            <w:tcW w:w="3510" w:type="dxa"/>
          </w:tcPr>
          <w:p w14:paraId="7877B82D" w14:textId="1FAB3ED1" w:rsidR="00380C97" w:rsidRPr="005F4594" w:rsidRDefault="00380C97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Тестирование </w:t>
            </w:r>
            <w:r w:rsidR="006E7D9A">
              <w:rPr>
                <w:rFonts w:ascii="Times New Roman" w:hAnsi="Times New Roman" w:cs="Times New Roman"/>
                <w:kern w:val="0"/>
                <w:sz w:val="28"/>
                <w:szCs w:val="28"/>
              </w:rPr>
              <w:t>устройства 1</w:t>
            </w:r>
          </w:p>
        </w:tc>
        <w:tc>
          <w:tcPr>
            <w:tcW w:w="3047" w:type="dxa"/>
          </w:tcPr>
          <w:p w14:paraId="23E19D5F" w14:textId="77777777" w:rsidR="00380C97" w:rsidRPr="005F4594" w:rsidRDefault="00380C97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Критерии</w:t>
            </w:r>
          </w:p>
        </w:tc>
        <w:tc>
          <w:tcPr>
            <w:tcW w:w="2788" w:type="dxa"/>
          </w:tcPr>
          <w:p w14:paraId="215F0547" w14:textId="77777777" w:rsidR="00380C97" w:rsidRPr="005F4594" w:rsidRDefault="00380C97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Результат</w:t>
            </w:r>
          </w:p>
        </w:tc>
      </w:tr>
      <w:tr w:rsidR="00380C97" w:rsidRPr="005F4594" w14:paraId="5B9B36E3" w14:textId="77777777" w:rsidTr="006E7D9A">
        <w:tc>
          <w:tcPr>
            <w:tcW w:w="3510" w:type="dxa"/>
          </w:tcPr>
          <w:p w14:paraId="0217AA97" w14:textId="77777777" w:rsidR="00380C97" w:rsidRPr="005F4594" w:rsidRDefault="00380C97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 1</w:t>
            </w:r>
          </w:p>
        </w:tc>
        <w:tc>
          <w:tcPr>
            <w:tcW w:w="3047" w:type="dxa"/>
          </w:tcPr>
          <w:p w14:paraId="60F821CB" w14:textId="5BF3E08E" w:rsidR="00380C97" w:rsidRPr="006E7D9A" w:rsidRDefault="006E7D9A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Работа 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en-US"/>
              </w:rPr>
              <w:t>FTP-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сервера</w:t>
            </w:r>
          </w:p>
        </w:tc>
        <w:tc>
          <w:tcPr>
            <w:tcW w:w="2788" w:type="dxa"/>
          </w:tcPr>
          <w:p w14:paraId="2A3558C5" w14:textId="642F2DB4" w:rsidR="00380C97" w:rsidRPr="005F4594" w:rsidRDefault="006E7D9A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  <w:t>Успешно</w:t>
            </w:r>
          </w:p>
        </w:tc>
      </w:tr>
      <w:tr w:rsidR="00380C97" w:rsidRPr="005F4594" w14:paraId="0EA74455" w14:textId="77777777" w:rsidTr="006E7D9A">
        <w:tc>
          <w:tcPr>
            <w:tcW w:w="3510" w:type="dxa"/>
          </w:tcPr>
          <w:p w14:paraId="6C957A94" w14:textId="77777777" w:rsidR="00380C97" w:rsidRPr="005F4594" w:rsidRDefault="00380C97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 2</w:t>
            </w:r>
          </w:p>
        </w:tc>
        <w:tc>
          <w:tcPr>
            <w:tcW w:w="3047" w:type="dxa"/>
          </w:tcPr>
          <w:p w14:paraId="3D8C70FC" w14:textId="45491DF1" w:rsidR="00380C97" w:rsidRPr="006E7D9A" w:rsidRDefault="006E7D9A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Открытие сайта, сделанный из 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en-US"/>
              </w:rPr>
              <w:t>Flask</w:t>
            </w:r>
          </w:p>
        </w:tc>
        <w:tc>
          <w:tcPr>
            <w:tcW w:w="2788" w:type="dxa"/>
          </w:tcPr>
          <w:p w14:paraId="4FD738B4" w14:textId="1E5CA313" w:rsidR="00380C97" w:rsidRPr="005F4594" w:rsidRDefault="006E7D9A" w:rsidP="00226984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  <w:t>Успешно</w:t>
            </w:r>
          </w:p>
        </w:tc>
      </w:tr>
    </w:tbl>
    <w:p w14:paraId="4CCCBC3B" w14:textId="77777777" w:rsidR="00380C97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7FEA1885" w14:textId="77777777" w:rsidR="006E7D9A" w:rsidRDefault="006E7D9A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037A3372" w14:textId="77777777" w:rsidR="006E7D9A" w:rsidRDefault="006E7D9A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10"/>
        <w:gridCol w:w="3047"/>
        <w:gridCol w:w="2788"/>
      </w:tblGrid>
      <w:tr w:rsidR="006E7D9A" w:rsidRPr="005F4594" w14:paraId="1231ECC3" w14:textId="77777777" w:rsidTr="00C54F66">
        <w:tc>
          <w:tcPr>
            <w:tcW w:w="3510" w:type="dxa"/>
          </w:tcPr>
          <w:p w14:paraId="0AEDA19A" w14:textId="4ED407F0" w:rsidR="006E7D9A" w:rsidRPr="005F4594" w:rsidRDefault="006E7D9A" w:rsidP="00C54F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lastRenderedPageBreak/>
              <w:t xml:space="preserve">Тестирование 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устройства 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2</w:t>
            </w:r>
          </w:p>
        </w:tc>
        <w:tc>
          <w:tcPr>
            <w:tcW w:w="3047" w:type="dxa"/>
          </w:tcPr>
          <w:p w14:paraId="595D3A14" w14:textId="77777777" w:rsidR="006E7D9A" w:rsidRPr="005F4594" w:rsidRDefault="006E7D9A" w:rsidP="00C54F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Критерии</w:t>
            </w:r>
          </w:p>
        </w:tc>
        <w:tc>
          <w:tcPr>
            <w:tcW w:w="2788" w:type="dxa"/>
          </w:tcPr>
          <w:p w14:paraId="688A06C0" w14:textId="77777777" w:rsidR="006E7D9A" w:rsidRPr="005F4594" w:rsidRDefault="006E7D9A" w:rsidP="00C54F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Результат</w:t>
            </w:r>
          </w:p>
        </w:tc>
      </w:tr>
      <w:tr w:rsidR="006E7D9A" w:rsidRPr="005F4594" w14:paraId="6D8E7073" w14:textId="77777777" w:rsidTr="00C54F66">
        <w:tc>
          <w:tcPr>
            <w:tcW w:w="3510" w:type="dxa"/>
          </w:tcPr>
          <w:p w14:paraId="2BA5D8B6" w14:textId="351FA558" w:rsidR="006E7D9A" w:rsidRPr="00AD64B4" w:rsidRDefault="00AD64B4" w:rsidP="00C54F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 1</w:t>
            </w:r>
          </w:p>
        </w:tc>
        <w:tc>
          <w:tcPr>
            <w:tcW w:w="3047" w:type="dxa"/>
          </w:tcPr>
          <w:p w14:paraId="14779304" w14:textId="1DF64ABD" w:rsidR="006E7D9A" w:rsidRPr="005F4594" w:rsidRDefault="00AD64B4" w:rsidP="00C54F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Работа датчика 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en-US"/>
              </w:rPr>
              <w:t>HC-SR01</w:t>
            </w:r>
          </w:p>
        </w:tc>
        <w:tc>
          <w:tcPr>
            <w:tcW w:w="2788" w:type="dxa"/>
          </w:tcPr>
          <w:p w14:paraId="4A4FAC36" w14:textId="59D18A44" w:rsidR="006E7D9A" w:rsidRPr="005F4594" w:rsidRDefault="00AD64B4" w:rsidP="00C54F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  <w:t>Успешно</w:t>
            </w:r>
          </w:p>
        </w:tc>
      </w:tr>
      <w:tr w:rsidR="00AD64B4" w:rsidRPr="005F4594" w14:paraId="2975FF3B" w14:textId="77777777" w:rsidTr="00C54F66">
        <w:tc>
          <w:tcPr>
            <w:tcW w:w="3510" w:type="dxa"/>
          </w:tcPr>
          <w:p w14:paraId="3EA9CDEE" w14:textId="7089AAA5" w:rsidR="00AD64B4" w:rsidRDefault="00AD64B4" w:rsidP="00C54F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 2</w:t>
            </w:r>
          </w:p>
        </w:tc>
        <w:tc>
          <w:tcPr>
            <w:tcW w:w="3047" w:type="dxa"/>
          </w:tcPr>
          <w:p w14:paraId="134DEFAB" w14:textId="5E4CD604" w:rsidR="00AD64B4" w:rsidRPr="00AD64B4" w:rsidRDefault="00AD64B4" w:rsidP="00C54F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Работа датчика температуры и влажности 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en-US"/>
              </w:rPr>
              <w:t>DHT</w:t>
            </w:r>
            <w:r w:rsidRPr="00AD64B4">
              <w:rPr>
                <w:rFonts w:ascii="Times New Roman" w:hAnsi="Times New Roman" w:cs="Times New Roman"/>
                <w:kern w:val="0"/>
                <w:sz w:val="28"/>
                <w:szCs w:val="28"/>
              </w:rPr>
              <w:t>22</w:t>
            </w:r>
          </w:p>
        </w:tc>
        <w:tc>
          <w:tcPr>
            <w:tcW w:w="2788" w:type="dxa"/>
          </w:tcPr>
          <w:p w14:paraId="2FF01C2F" w14:textId="272E4CF4" w:rsidR="00AD64B4" w:rsidRPr="005F4594" w:rsidRDefault="00AD64B4" w:rsidP="00C54F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  <w:t>Успешно</w:t>
            </w:r>
          </w:p>
        </w:tc>
      </w:tr>
      <w:tr w:rsidR="00AD64B4" w:rsidRPr="005F4594" w14:paraId="21E3D7ED" w14:textId="77777777" w:rsidTr="00C54F66">
        <w:tc>
          <w:tcPr>
            <w:tcW w:w="3510" w:type="dxa"/>
          </w:tcPr>
          <w:p w14:paraId="124FDBC0" w14:textId="3D7489A9" w:rsidR="00AD64B4" w:rsidRPr="00AD64B4" w:rsidRDefault="00AD64B4" w:rsidP="00C54F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 3</w:t>
            </w:r>
          </w:p>
        </w:tc>
        <w:tc>
          <w:tcPr>
            <w:tcW w:w="3047" w:type="dxa"/>
          </w:tcPr>
          <w:p w14:paraId="1CAE01B6" w14:textId="2D6BE2B5" w:rsidR="00AD64B4" w:rsidRDefault="00AD64B4" w:rsidP="00C54F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Работа зуммера</w:t>
            </w:r>
          </w:p>
        </w:tc>
        <w:tc>
          <w:tcPr>
            <w:tcW w:w="2788" w:type="dxa"/>
          </w:tcPr>
          <w:p w14:paraId="5A8455FE" w14:textId="4C7637BA" w:rsidR="00AD64B4" w:rsidRPr="005F4594" w:rsidRDefault="00AD64B4" w:rsidP="00C54F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  <w:t>Успешно</w:t>
            </w:r>
          </w:p>
        </w:tc>
      </w:tr>
      <w:tr w:rsidR="00AD64B4" w:rsidRPr="005F4594" w14:paraId="71BF7B38" w14:textId="77777777" w:rsidTr="00C54F66">
        <w:tc>
          <w:tcPr>
            <w:tcW w:w="3510" w:type="dxa"/>
          </w:tcPr>
          <w:p w14:paraId="75F37C6A" w14:textId="119C065E" w:rsidR="00AD64B4" w:rsidRDefault="00AD64B4" w:rsidP="00C54F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 4</w:t>
            </w:r>
          </w:p>
        </w:tc>
        <w:tc>
          <w:tcPr>
            <w:tcW w:w="3047" w:type="dxa"/>
          </w:tcPr>
          <w:p w14:paraId="18F8D397" w14:textId="08595DDA" w:rsidR="00AD64B4" w:rsidRDefault="00AD64B4" w:rsidP="00C54F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Работа резистивного датчика влажности</w:t>
            </w:r>
          </w:p>
        </w:tc>
        <w:tc>
          <w:tcPr>
            <w:tcW w:w="2788" w:type="dxa"/>
          </w:tcPr>
          <w:p w14:paraId="1CD9FCAF" w14:textId="4B371F40" w:rsidR="00AD64B4" w:rsidRPr="005F4594" w:rsidRDefault="00AD64B4" w:rsidP="00C54F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  <w:t>Успешно</w:t>
            </w:r>
          </w:p>
        </w:tc>
      </w:tr>
      <w:tr w:rsidR="00AD64B4" w:rsidRPr="005F4594" w14:paraId="4F011B06" w14:textId="77777777" w:rsidTr="00C54F66">
        <w:tc>
          <w:tcPr>
            <w:tcW w:w="3510" w:type="dxa"/>
          </w:tcPr>
          <w:p w14:paraId="5572C29C" w14:textId="0630176D" w:rsidR="00AD64B4" w:rsidRDefault="00AD64B4" w:rsidP="00C54F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 5</w:t>
            </w:r>
          </w:p>
        </w:tc>
        <w:tc>
          <w:tcPr>
            <w:tcW w:w="3047" w:type="dxa"/>
          </w:tcPr>
          <w:p w14:paraId="2EA0CBD1" w14:textId="741BEF0E" w:rsidR="00AD64B4" w:rsidRDefault="00AD64B4" w:rsidP="00C54F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Работа сервопривода</w:t>
            </w:r>
          </w:p>
        </w:tc>
        <w:tc>
          <w:tcPr>
            <w:tcW w:w="2788" w:type="dxa"/>
          </w:tcPr>
          <w:p w14:paraId="69B7E60B" w14:textId="59E85FFE" w:rsidR="00AD64B4" w:rsidRPr="005F4594" w:rsidRDefault="00AD64B4" w:rsidP="00C54F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  <w:t>Успешно</w:t>
            </w:r>
          </w:p>
        </w:tc>
      </w:tr>
      <w:tr w:rsidR="00AD64B4" w:rsidRPr="005F4594" w14:paraId="009D2865" w14:textId="77777777" w:rsidTr="00C54F66">
        <w:tc>
          <w:tcPr>
            <w:tcW w:w="3510" w:type="dxa"/>
          </w:tcPr>
          <w:p w14:paraId="18B5CA17" w14:textId="68BC4F97" w:rsidR="00AD64B4" w:rsidRDefault="00AD64B4" w:rsidP="00C54F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 6</w:t>
            </w:r>
          </w:p>
        </w:tc>
        <w:tc>
          <w:tcPr>
            <w:tcW w:w="3047" w:type="dxa"/>
          </w:tcPr>
          <w:p w14:paraId="1116A1AF" w14:textId="3642E42D" w:rsidR="00AD64B4" w:rsidRPr="00AD64B4" w:rsidRDefault="00AD64B4" w:rsidP="00C54F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Работа и вывод показаний в дисплее 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en-US"/>
              </w:rPr>
              <w:t>I</w:t>
            </w:r>
            <w:r w:rsidRPr="00AD64B4">
              <w:rPr>
                <w:rFonts w:ascii="Times New Roman" w:hAnsi="Times New Roman" w:cs="Times New Roman"/>
                <w:kern w:val="0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kern w:val="0"/>
                <w:sz w:val="28"/>
                <w:szCs w:val="28"/>
                <w:lang w:val="en-US"/>
              </w:rPr>
              <w:t>C</w:t>
            </w:r>
          </w:p>
        </w:tc>
        <w:tc>
          <w:tcPr>
            <w:tcW w:w="2788" w:type="dxa"/>
          </w:tcPr>
          <w:p w14:paraId="2C457B6F" w14:textId="215C1B6F" w:rsidR="00AD64B4" w:rsidRPr="005F4594" w:rsidRDefault="00AD64B4" w:rsidP="00C54F66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  <w:t>Успешно</w:t>
            </w:r>
          </w:p>
        </w:tc>
      </w:tr>
    </w:tbl>
    <w:p w14:paraId="77296AA8" w14:textId="77777777" w:rsidR="006E7D9A" w:rsidRPr="005F4594" w:rsidRDefault="006E7D9A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506FCD33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7.1 Оценка полноты решения поставленной задачи</w:t>
      </w:r>
    </w:p>
    <w:p w14:paraId="1BE3E793" w14:textId="67304742" w:rsidR="00F74A86" w:rsidRDefault="00380C97" w:rsidP="00AD64B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ab/>
      </w:r>
      <w:r w:rsidR="00AD64B4">
        <w:rPr>
          <w:rFonts w:ascii="Times New Roman" w:hAnsi="Times New Roman" w:cs="Times New Roman"/>
          <w:kern w:val="0"/>
          <w:sz w:val="28"/>
          <w:szCs w:val="28"/>
        </w:rPr>
        <w:t xml:space="preserve">В 1-м устройстве </w:t>
      </w:r>
      <w:r w:rsidR="009A2AED">
        <w:rPr>
          <w:rFonts w:ascii="Times New Roman" w:hAnsi="Times New Roman" w:cs="Times New Roman"/>
          <w:kern w:val="0"/>
          <w:sz w:val="28"/>
          <w:szCs w:val="28"/>
        </w:rPr>
        <w:t xml:space="preserve">у нас получилось завести </w:t>
      </w:r>
      <w:r w:rsidR="009A2AED">
        <w:rPr>
          <w:rFonts w:ascii="Times New Roman" w:hAnsi="Times New Roman" w:cs="Times New Roman"/>
          <w:kern w:val="0"/>
          <w:sz w:val="28"/>
          <w:szCs w:val="28"/>
          <w:lang w:val="en-US"/>
        </w:rPr>
        <w:t>FTP</w:t>
      </w:r>
      <w:r w:rsidR="009A2AED">
        <w:rPr>
          <w:rFonts w:ascii="Times New Roman" w:hAnsi="Times New Roman" w:cs="Times New Roman"/>
          <w:kern w:val="0"/>
          <w:sz w:val="28"/>
          <w:szCs w:val="28"/>
        </w:rPr>
        <w:t xml:space="preserve"> и сайт на </w:t>
      </w:r>
      <w:r w:rsidR="009A2AED">
        <w:rPr>
          <w:rFonts w:ascii="Times New Roman" w:hAnsi="Times New Roman" w:cs="Times New Roman"/>
          <w:kern w:val="0"/>
          <w:sz w:val="28"/>
          <w:szCs w:val="28"/>
          <w:lang w:val="en-US"/>
        </w:rPr>
        <w:t>Flask</w:t>
      </w:r>
      <w:r w:rsidR="009A2AED" w:rsidRPr="009A2AED">
        <w:rPr>
          <w:rFonts w:ascii="Times New Roman" w:hAnsi="Times New Roman" w:cs="Times New Roman"/>
          <w:kern w:val="0"/>
          <w:sz w:val="28"/>
          <w:szCs w:val="28"/>
        </w:rPr>
        <w:t xml:space="preserve">. </w:t>
      </w:r>
    </w:p>
    <w:p w14:paraId="7667B93B" w14:textId="2505F5E2" w:rsidR="009A2AED" w:rsidRPr="009A2AED" w:rsidRDefault="009A2AED" w:rsidP="00AD64B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ab/>
        <w:t>Во 2-м устройстве все датчики, которые тут есть, работают исправно</w:t>
      </w:r>
    </w:p>
    <w:p w14:paraId="12C07537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7.2 Оценка достоверности полученных результатов</w:t>
      </w:r>
    </w:p>
    <w:p w14:paraId="7C5D8988" w14:textId="77777777" w:rsidR="00380C97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560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Достоверность полученных результатов была проверена путем тестирования программного обеспечения и аппаратной части.</w:t>
      </w:r>
    </w:p>
    <w:p w14:paraId="53B63236" w14:textId="5C00B8C4" w:rsidR="00380C97" w:rsidRPr="005F4594" w:rsidRDefault="00380C97" w:rsidP="009A2A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560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Результаты тестирования показали, что </w:t>
      </w:r>
      <w:r w:rsidR="009A2AED">
        <w:rPr>
          <w:rFonts w:ascii="Times New Roman" w:hAnsi="Times New Roman" w:cs="Times New Roman"/>
          <w:kern w:val="0"/>
          <w:sz w:val="28"/>
          <w:szCs w:val="28"/>
        </w:rPr>
        <w:t>проект успешно выполнен.</w:t>
      </w:r>
    </w:p>
    <w:p w14:paraId="0FB11E15" w14:textId="77777777" w:rsidR="00380C97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7.3. Сравнение с аналогичными результатами отечественных и зарубежных работ</w:t>
      </w:r>
    </w:p>
    <w:p w14:paraId="4213F6E9" w14:textId="2E92A153" w:rsidR="00380C97" w:rsidRDefault="00380C97" w:rsidP="00112E9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ab/>
      </w:r>
      <w:r w:rsidR="009A2AED">
        <w:rPr>
          <w:rFonts w:ascii="Times New Roman" w:hAnsi="Times New Roman" w:cs="Times New Roman"/>
          <w:kern w:val="0"/>
          <w:sz w:val="28"/>
          <w:szCs w:val="28"/>
        </w:rPr>
        <w:t xml:space="preserve">Аналогом нашего проекта является </w:t>
      </w:r>
      <w:proofErr w:type="spellStart"/>
      <w:r w:rsidR="009A2AED">
        <w:rPr>
          <w:rFonts w:ascii="Times New Roman" w:hAnsi="Times New Roman" w:cs="Times New Roman"/>
          <w:kern w:val="0"/>
          <w:sz w:val="28"/>
          <w:szCs w:val="28"/>
          <w:lang w:val="en-US"/>
        </w:rPr>
        <w:t>ViscoQC</w:t>
      </w:r>
      <w:proofErr w:type="spellEnd"/>
      <w:r w:rsidR="009A2AED" w:rsidRPr="009A2AED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9A2AED">
        <w:rPr>
          <w:rFonts w:ascii="Times New Roman" w:hAnsi="Times New Roman" w:cs="Times New Roman"/>
          <w:kern w:val="0"/>
          <w:sz w:val="28"/>
          <w:szCs w:val="28"/>
        </w:rPr>
        <w:t>из Австрии стоимостью 3000</w:t>
      </w:r>
      <w:r w:rsidR="009A2AED">
        <w:rPr>
          <w:rFonts w:ascii="Times New Roman" w:hAnsi="Times New Roman" w:cs="Times New Roman"/>
          <w:kern w:val="0"/>
          <w:sz w:val="28"/>
          <w:szCs w:val="28"/>
          <w:lang w:val="en-US"/>
        </w:rPr>
        <w:t>$.</w:t>
      </w:r>
    </w:p>
    <w:p w14:paraId="244FDA4B" w14:textId="5A8D1BDC" w:rsidR="009A2AED" w:rsidRPr="009A2AED" w:rsidRDefault="009A2AED" w:rsidP="00112E9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ab/>
        <w:t>Также есть большое количество вискозиметров отечественных и китайских по разным ценам.</w:t>
      </w:r>
    </w:p>
    <w:p w14:paraId="12F423FC" w14:textId="77777777" w:rsidR="00380C97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>7.4 Отрицательные результаты</w:t>
      </w:r>
    </w:p>
    <w:p w14:paraId="32F885BA" w14:textId="032F0B03" w:rsidR="009A2AED" w:rsidRPr="005F4594" w:rsidRDefault="009A2AED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>-</w:t>
      </w:r>
    </w:p>
    <w:p w14:paraId="3B153E22" w14:textId="42CB7FCF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7.5 Предложения по дальнейшим направлениям работ или обоснование о необходимости их прекращения</w:t>
      </w:r>
    </w:p>
    <w:p w14:paraId="2F7654B3" w14:textId="55F6AF55" w:rsidR="006A280D" w:rsidRPr="009A2AED" w:rsidRDefault="00380C97" w:rsidP="009A2AE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ab/>
      </w:r>
      <w:r w:rsidR="009A2AED">
        <w:rPr>
          <w:rFonts w:ascii="Times New Roman" w:hAnsi="Times New Roman" w:cs="Times New Roman"/>
          <w:kern w:val="0"/>
          <w:sz w:val="28"/>
          <w:szCs w:val="28"/>
        </w:rPr>
        <w:t xml:space="preserve">Необходимо внедрить систему аутентификации с помощью </w:t>
      </w:r>
      <w:proofErr w:type="spellStart"/>
      <w:r w:rsidR="009A2AED">
        <w:rPr>
          <w:rFonts w:ascii="Times New Roman" w:hAnsi="Times New Roman" w:cs="Times New Roman"/>
          <w:kern w:val="0"/>
          <w:sz w:val="28"/>
          <w:szCs w:val="28"/>
          <w:lang w:val="en-US"/>
        </w:rPr>
        <w:t>FaceID</w:t>
      </w:r>
      <w:proofErr w:type="spellEnd"/>
      <w:r w:rsidR="009A2AED" w:rsidRPr="009A2AED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9A2AED">
        <w:rPr>
          <w:rFonts w:ascii="Times New Roman" w:hAnsi="Times New Roman" w:cs="Times New Roman"/>
          <w:kern w:val="0"/>
          <w:sz w:val="28"/>
          <w:szCs w:val="28"/>
        </w:rPr>
        <w:t xml:space="preserve">и при входе уведомлять либо по </w:t>
      </w:r>
      <w:r w:rsidR="009A2AED">
        <w:rPr>
          <w:rFonts w:ascii="Times New Roman" w:hAnsi="Times New Roman" w:cs="Times New Roman"/>
          <w:kern w:val="0"/>
          <w:sz w:val="28"/>
          <w:szCs w:val="28"/>
          <w:lang w:val="en-US"/>
        </w:rPr>
        <w:t>email</w:t>
      </w:r>
      <w:r w:rsidR="009A2AED">
        <w:rPr>
          <w:rFonts w:ascii="Times New Roman" w:hAnsi="Times New Roman" w:cs="Times New Roman"/>
          <w:kern w:val="0"/>
          <w:sz w:val="28"/>
          <w:szCs w:val="28"/>
        </w:rPr>
        <w:t xml:space="preserve">, либо с помощью </w:t>
      </w:r>
      <w:r w:rsidR="009A2AED">
        <w:rPr>
          <w:rFonts w:ascii="Times New Roman" w:hAnsi="Times New Roman" w:cs="Times New Roman"/>
          <w:kern w:val="0"/>
          <w:sz w:val="28"/>
          <w:szCs w:val="28"/>
          <w:lang w:val="en-US"/>
        </w:rPr>
        <w:t>telegram</w:t>
      </w:r>
      <w:r w:rsidR="009A2AED" w:rsidRPr="009A2AED">
        <w:rPr>
          <w:rFonts w:ascii="Times New Roman" w:hAnsi="Times New Roman" w:cs="Times New Roman"/>
          <w:kern w:val="0"/>
          <w:sz w:val="28"/>
          <w:szCs w:val="28"/>
        </w:rPr>
        <w:t>-</w:t>
      </w:r>
      <w:r w:rsidR="009A2AED">
        <w:rPr>
          <w:rFonts w:ascii="Times New Roman" w:hAnsi="Times New Roman" w:cs="Times New Roman"/>
          <w:kern w:val="0"/>
          <w:sz w:val="28"/>
          <w:szCs w:val="28"/>
        </w:rPr>
        <w:t>канала</w:t>
      </w:r>
    </w:p>
    <w:p w14:paraId="46F82C01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8 Выводы</w:t>
      </w:r>
    </w:p>
    <w:p w14:paraId="39BD0951" w14:textId="77777777" w:rsidR="00380C97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8.1 Выводы по результатам выполнения ОКР</w:t>
      </w:r>
    </w:p>
    <w:p w14:paraId="241B31EF" w14:textId="50668F8F" w:rsidR="00380C97" w:rsidRPr="009A2AED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ab/>
      </w:r>
      <w:r>
        <w:rPr>
          <w:rFonts w:ascii="Times New Roman" w:hAnsi="Times New Roman" w:cs="Times New Roman"/>
          <w:kern w:val="0"/>
          <w:sz w:val="28"/>
          <w:szCs w:val="28"/>
        </w:rPr>
        <w:t>В данно</w:t>
      </w:r>
      <w:r w:rsidR="009A2AED">
        <w:rPr>
          <w:rFonts w:ascii="Times New Roman" w:hAnsi="Times New Roman" w:cs="Times New Roman"/>
          <w:kern w:val="0"/>
          <w:sz w:val="28"/>
          <w:szCs w:val="28"/>
        </w:rPr>
        <w:t xml:space="preserve">м проекте мы изобрели собственное устройство для производства шоколада, применив </w:t>
      </w:r>
      <w:r w:rsidR="009A2AED">
        <w:rPr>
          <w:rFonts w:ascii="Times New Roman" w:hAnsi="Times New Roman" w:cs="Times New Roman"/>
          <w:kern w:val="0"/>
          <w:sz w:val="28"/>
          <w:szCs w:val="28"/>
          <w:lang w:val="en-US"/>
        </w:rPr>
        <w:t>Raspberry</w:t>
      </w:r>
      <w:r w:rsidR="009A2AED" w:rsidRPr="009A2AED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9A2AED">
        <w:rPr>
          <w:rFonts w:ascii="Times New Roman" w:hAnsi="Times New Roman" w:cs="Times New Roman"/>
          <w:kern w:val="0"/>
          <w:sz w:val="28"/>
          <w:szCs w:val="28"/>
          <w:lang w:val="en-US"/>
        </w:rPr>
        <w:t>Pi</w:t>
      </w:r>
      <w:r w:rsidR="009A2AED" w:rsidRPr="009A2AED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9A2AED">
        <w:rPr>
          <w:rFonts w:ascii="Times New Roman" w:hAnsi="Times New Roman" w:cs="Times New Roman"/>
          <w:kern w:val="0"/>
          <w:sz w:val="28"/>
          <w:szCs w:val="28"/>
        </w:rPr>
        <w:t xml:space="preserve">и </w:t>
      </w:r>
      <w:r w:rsidR="009A2AED">
        <w:rPr>
          <w:rFonts w:ascii="Times New Roman" w:hAnsi="Times New Roman" w:cs="Times New Roman"/>
          <w:kern w:val="0"/>
          <w:sz w:val="28"/>
          <w:szCs w:val="28"/>
          <w:lang w:val="en-US"/>
        </w:rPr>
        <w:t>Arduino</w:t>
      </w:r>
      <w:r w:rsidR="009A2AED" w:rsidRPr="009A2AED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42575891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ab/>
      </w: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br w:type="page"/>
      </w:r>
    </w:p>
    <w:p w14:paraId="2BED9C1A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noProof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 xml:space="preserve">9 </w:t>
      </w:r>
      <w:r w:rsidRPr="005F4594">
        <w:rPr>
          <w:rFonts w:ascii="Times New Roman" w:hAnsi="Times New Roman" w:cs="Times New Roman"/>
          <w:b/>
          <w:bCs/>
          <w:noProof/>
          <w:kern w:val="0"/>
          <w:sz w:val="28"/>
          <w:szCs w:val="28"/>
        </w:rPr>
        <w:t>Приложения</w:t>
      </w:r>
    </w:p>
    <w:p w14:paraId="558A5AB9" w14:textId="77777777" w:rsidR="00380C97" w:rsidRPr="007222C7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noProof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9.1 Итоговые схемы</w:t>
      </w:r>
    </w:p>
    <w:p w14:paraId="25FC1F37" w14:textId="77777777" w:rsidR="00380C97" w:rsidRPr="005F4594" w:rsidRDefault="00380C97" w:rsidP="00380C9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0861FB" wp14:editId="6EA3AACE">
            <wp:extent cx="5940425" cy="7920355"/>
            <wp:effectExtent l="0" t="0" r="3175" b="4445"/>
            <wp:docPr id="7090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72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9CF8" w14:textId="77777777" w:rsidR="009B161D" w:rsidRDefault="009B161D"/>
    <w:sectPr w:rsidR="009B16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459A"/>
    <w:multiLevelType w:val="hybridMultilevel"/>
    <w:tmpl w:val="E5E2C2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537C63"/>
    <w:multiLevelType w:val="hybridMultilevel"/>
    <w:tmpl w:val="730AB0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54259"/>
    <w:multiLevelType w:val="hybridMultilevel"/>
    <w:tmpl w:val="0CE044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6B5DC2"/>
    <w:multiLevelType w:val="hybridMultilevel"/>
    <w:tmpl w:val="288CDF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49318E"/>
    <w:multiLevelType w:val="hybridMultilevel"/>
    <w:tmpl w:val="92E029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48470A"/>
    <w:multiLevelType w:val="hybridMultilevel"/>
    <w:tmpl w:val="39D03736"/>
    <w:lvl w:ilvl="0" w:tplc="04190019">
      <w:start w:val="1"/>
      <w:numFmt w:val="lowerLetter"/>
      <w:lvlText w:val="%1."/>
      <w:lvlJc w:val="left"/>
      <w:pPr>
        <w:ind w:left="1480" w:hanging="360"/>
      </w:pPr>
    </w:lvl>
    <w:lvl w:ilvl="1" w:tplc="04190019" w:tentative="1">
      <w:start w:val="1"/>
      <w:numFmt w:val="lowerLetter"/>
      <w:lvlText w:val="%2."/>
      <w:lvlJc w:val="left"/>
      <w:pPr>
        <w:ind w:left="2200" w:hanging="360"/>
      </w:pPr>
    </w:lvl>
    <w:lvl w:ilvl="2" w:tplc="0419001B" w:tentative="1">
      <w:start w:val="1"/>
      <w:numFmt w:val="lowerRoman"/>
      <w:lvlText w:val="%3."/>
      <w:lvlJc w:val="right"/>
      <w:pPr>
        <w:ind w:left="2920" w:hanging="180"/>
      </w:pPr>
    </w:lvl>
    <w:lvl w:ilvl="3" w:tplc="0419000F" w:tentative="1">
      <w:start w:val="1"/>
      <w:numFmt w:val="decimal"/>
      <w:lvlText w:val="%4."/>
      <w:lvlJc w:val="left"/>
      <w:pPr>
        <w:ind w:left="3640" w:hanging="360"/>
      </w:pPr>
    </w:lvl>
    <w:lvl w:ilvl="4" w:tplc="04190019" w:tentative="1">
      <w:start w:val="1"/>
      <w:numFmt w:val="lowerLetter"/>
      <w:lvlText w:val="%5."/>
      <w:lvlJc w:val="left"/>
      <w:pPr>
        <w:ind w:left="4360" w:hanging="360"/>
      </w:pPr>
    </w:lvl>
    <w:lvl w:ilvl="5" w:tplc="0419001B" w:tentative="1">
      <w:start w:val="1"/>
      <w:numFmt w:val="lowerRoman"/>
      <w:lvlText w:val="%6."/>
      <w:lvlJc w:val="right"/>
      <w:pPr>
        <w:ind w:left="5080" w:hanging="180"/>
      </w:pPr>
    </w:lvl>
    <w:lvl w:ilvl="6" w:tplc="0419000F" w:tentative="1">
      <w:start w:val="1"/>
      <w:numFmt w:val="decimal"/>
      <w:lvlText w:val="%7."/>
      <w:lvlJc w:val="left"/>
      <w:pPr>
        <w:ind w:left="5800" w:hanging="360"/>
      </w:pPr>
    </w:lvl>
    <w:lvl w:ilvl="7" w:tplc="04190019" w:tentative="1">
      <w:start w:val="1"/>
      <w:numFmt w:val="lowerLetter"/>
      <w:lvlText w:val="%8."/>
      <w:lvlJc w:val="left"/>
      <w:pPr>
        <w:ind w:left="6520" w:hanging="360"/>
      </w:pPr>
    </w:lvl>
    <w:lvl w:ilvl="8" w:tplc="0419001B" w:tentative="1">
      <w:start w:val="1"/>
      <w:numFmt w:val="lowerRoman"/>
      <w:lvlText w:val="%9."/>
      <w:lvlJc w:val="right"/>
      <w:pPr>
        <w:ind w:left="7240" w:hanging="180"/>
      </w:pPr>
    </w:lvl>
  </w:abstractNum>
  <w:abstractNum w:abstractNumId="6" w15:restartNumberingAfterBreak="0">
    <w:nsid w:val="0E243EA2"/>
    <w:multiLevelType w:val="hybridMultilevel"/>
    <w:tmpl w:val="D8C8E8A4"/>
    <w:lvl w:ilvl="0" w:tplc="E2BAB7EE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19D52E94"/>
    <w:multiLevelType w:val="hybridMultilevel"/>
    <w:tmpl w:val="642EC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D629EF"/>
    <w:multiLevelType w:val="hybridMultilevel"/>
    <w:tmpl w:val="259E95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EA1346"/>
    <w:multiLevelType w:val="hybridMultilevel"/>
    <w:tmpl w:val="514C30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13103C"/>
    <w:multiLevelType w:val="hybridMultilevel"/>
    <w:tmpl w:val="FAC060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093446"/>
    <w:multiLevelType w:val="hybridMultilevel"/>
    <w:tmpl w:val="4776FC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03114C"/>
    <w:multiLevelType w:val="hybridMultilevel"/>
    <w:tmpl w:val="71E0F7E2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 w15:restartNumberingAfterBreak="0">
    <w:nsid w:val="2D5C5454"/>
    <w:multiLevelType w:val="hybridMultilevel"/>
    <w:tmpl w:val="DE76FBB8"/>
    <w:lvl w:ilvl="0" w:tplc="0419000F">
      <w:start w:val="1"/>
      <w:numFmt w:val="decimal"/>
      <w:lvlText w:val="%1."/>
      <w:lvlJc w:val="left"/>
      <w:pPr>
        <w:ind w:left="1480" w:hanging="360"/>
      </w:pPr>
    </w:lvl>
    <w:lvl w:ilvl="1" w:tplc="04190019" w:tentative="1">
      <w:start w:val="1"/>
      <w:numFmt w:val="lowerLetter"/>
      <w:lvlText w:val="%2."/>
      <w:lvlJc w:val="left"/>
      <w:pPr>
        <w:ind w:left="2200" w:hanging="360"/>
      </w:pPr>
    </w:lvl>
    <w:lvl w:ilvl="2" w:tplc="0419001B" w:tentative="1">
      <w:start w:val="1"/>
      <w:numFmt w:val="lowerRoman"/>
      <w:lvlText w:val="%3."/>
      <w:lvlJc w:val="right"/>
      <w:pPr>
        <w:ind w:left="2920" w:hanging="180"/>
      </w:pPr>
    </w:lvl>
    <w:lvl w:ilvl="3" w:tplc="0419000F" w:tentative="1">
      <w:start w:val="1"/>
      <w:numFmt w:val="decimal"/>
      <w:lvlText w:val="%4."/>
      <w:lvlJc w:val="left"/>
      <w:pPr>
        <w:ind w:left="3640" w:hanging="360"/>
      </w:pPr>
    </w:lvl>
    <w:lvl w:ilvl="4" w:tplc="04190019" w:tentative="1">
      <w:start w:val="1"/>
      <w:numFmt w:val="lowerLetter"/>
      <w:lvlText w:val="%5."/>
      <w:lvlJc w:val="left"/>
      <w:pPr>
        <w:ind w:left="4360" w:hanging="360"/>
      </w:pPr>
    </w:lvl>
    <w:lvl w:ilvl="5" w:tplc="0419001B" w:tentative="1">
      <w:start w:val="1"/>
      <w:numFmt w:val="lowerRoman"/>
      <w:lvlText w:val="%6."/>
      <w:lvlJc w:val="right"/>
      <w:pPr>
        <w:ind w:left="5080" w:hanging="180"/>
      </w:pPr>
    </w:lvl>
    <w:lvl w:ilvl="6" w:tplc="0419000F" w:tentative="1">
      <w:start w:val="1"/>
      <w:numFmt w:val="decimal"/>
      <w:lvlText w:val="%7."/>
      <w:lvlJc w:val="left"/>
      <w:pPr>
        <w:ind w:left="5800" w:hanging="360"/>
      </w:pPr>
    </w:lvl>
    <w:lvl w:ilvl="7" w:tplc="04190019" w:tentative="1">
      <w:start w:val="1"/>
      <w:numFmt w:val="lowerLetter"/>
      <w:lvlText w:val="%8."/>
      <w:lvlJc w:val="left"/>
      <w:pPr>
        <w:ind w:left="6520" w:hanging="360"/>
      </w:pPr>
    </w:lvl>
    <w:lvl w:ilvl="8" w:tplc="0419001B" w:tentative="1">
      <w:start w:val="1"/>
      <w:numFmt w:val="lowerRoman"/>
      <w:lvlText w:val="%9."/>
      <w:lvlJc w:val="right"/>
      <w:pPr>
        <w:ind w:left="7240" w:hanging="180"/>
      </w:pPr>
    </w:lvl>
  </w:abstractNum>
  <w:abstractNum w:abstractNumId="14" w15:restartNumberingAfterBreak="0">
    <w:nsid w:val="334B129C"/>
    <w:multiLevelType w:val="hybridMultilevel"/>
    <w:tmpl w:val="18A84C52"/>
    <w:lvl w:ilvl="0" w:tplc="04190019">
      <w:start w:val="1"/>
      <w:numFmt w:val="lowerLetter"/>
      <w:lvlText w:val="%1."/>
      <w:lvlJc w:val="left"/>
      <w:pPr>
        <w:ind w:left="1500" w:hanging="360"/>
      </w:pPr>
    </w:lvl>
    <w:lvl w:ilvl="1" w:tplc="04190019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5" w15:restartNumberingAfterBreak="0">
    <w:nsid w:val="3518276B"/>
    <w:multiLevelType w:val="hybridMultilevel"/>
    <w:tmpl w:val="CFBE67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3C4094"/>
    <w:multiLevelType w:val="hybridMultilevel"/>
    <w:tmpl w:val="58B4601C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696B8C"/>
    <w:multiLevelType w:val="hybridMultilevel"/>
    <w:tmpl w:val="E1725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EB609D"/>
    <w:multiLevelType w:val="hybridMultilevel"/>
    <w:tmpl w:val="7E3E71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3D44EB"/>
    <w:multiLevelType w:val="hybridMultilevel"/>
    <w:tmpl w:val="40F8D7F2"/>
    <w:lvl w:ilvl="0" w:tplc="04190019">
      <w:start w:val="1"/>
      <w:numFmt w:val="lowerLetter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0" w15:restartNumberingAfterBreak="0">
    <w:nsid w:val="54F32BDB"/>
    <w:multiLevelType w:val="hybridMultilevel"/>
    <w:tmpl w:val="7B6660EA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5BF5602"/>
    <w:multiLevelType w:val="hybridMultilevel"/>
    <w:tmpl w:val="014048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994580"/>
    <w:multiLevelType w:val="hybridMultilevel"/>
    <w:tmpl w:val="259E95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6203C3"/>
    <w:multiLevelType w:val="hybridMultilevel"/>
    <w:tmpl w:val="774ACBBC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E23EE0"/>
    <w:multiLevelType w:val="hybridMultilevel"/>
    <w:tmpl w:val="ADE23A0A"/>
    <w:lvl w:ilvl="0" w:tplc="04190019">
      <w:start w:val="1"/>
      <w:numFmt w:val="lowerLetter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5" w15:restartNumberingAfterBreak="0">
    <w:nsid w:val="5E9E133D"/>
    <w:multiLevelType w:val="hybridMultilevel"/>
    <w:tmpl w:val="743245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5343D4"/>
    <w:multiLevelType w:val="hybridMultilevel"/>
    <w:tmpl w:val="DC0A24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342A7D"/>
    <w:multiLevelType w:val="hybridMultilevel"/>
    <w:tmpl w:val="7966ACB2"/>
    <w:lvl w:ilvl="0" w:tplc="FFFFFFFF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8" w15:restartNumberingAfterBreak="0">
    <w:nsid w:val="6D7B5515"/>
    <w:multiLevelType w:val="hybridMultilevel"/>
    <w:tmpl w:val="902C6D38"/>
    <w:lvl w:ilvl="0" w:tplc="04190019">
      <w:start w:val="1"/>
      <w:numFmt w:val="lowerLetter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9" w15:restartNumberingAfterBreak="0">
    <w:nsid w:val="71004D4B"/>
    <w:multiLevelType w:val="hybridMultilevel"/>
    <w:tmpl w:val="D3CE41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B10EEA"/>
    <w:multiLevelType w:val="hybridMultilevel"/>
    <w:tmpl w:val="5DF875EE"/>
    <w:lvl w:ilvl="0" w:tplc="D8442D3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380" w:hanging="360"/>
      </w:pPr>
    </w:lvl>
    <w:lvl w:ilvl="2" w:tplc="0419001B" w:tentative="1">
      <w:start w:val="1"/>
      <w:numFmt w:val="lowerRoman"/>
      <w:lvlText w:val="%3."/>
      <w:lvlJc w:val="right"/>
      <w:pPr>
        <w:ind w:left="2100" w:hanging="180"/>
      </w:pPr>
    </w:lvl>
    <w:lvl w:ilvl="3" w:tplc="0419000F" w:tentative="1">
      <w:start w:val="1"/>
      <w:numFmt w:val="decimal"/>
      <w:lvlText w:val="%4."/>
      <w:lvlJc w:val="left"/>
      <w:pPr>
        <w:ind w:left="2820" w:hanging="360"/>
      </w:pPr>
    </w:lvl>
    <w:lvl w:ilvl="4" w:tplc="04190019" w:tentative="1">
      <w:start w:val="1"/>
      <w:numFmt w:val="lowerLetter"/>
      <w:lvlText w:val="%5."/>
      <w:lvlJc w:val="left"/>
      <w:pPr>
        <w:ind w:left="3540" w:hanging="360"/>
      </w:pPr>
    </w:lvl>
    <w:lvl w:ilvl="5" w:tplc="0419001B" w:tentative="1">
      <w:start w:val="1"/>
      <w:numFmt w:val="lowerRoman"/>
      <w:lvlText w:val="%6."/>
      <w:lvlJc w:val="right"/>
      <w:pPr>
        <w:ind w:left="4260" w:hanging="180"/>
      </w:pPr>
    </w:lvl>
    <w:lvl w:ilvl="6" w:tplc="0419000F" w:tentative="1">
      <w:start w:val="1"/>
      <w:numFmt w:val="decimal"/>
      <w:lvlText w:val="%7."/>
      <w:lvlJc w:val="left"/>
      <w:pPr>
        <w:ind w:left="4980" w:hanging="360"/>
      </w:pPr>
    </w:lvl>
    <w:lvl w:ilvl="7" w:tplc="04190019" w:tentative="1">
      <w:start w:val="1"/>
      <w:numFmt w:val="lowerLetter"/>
      <w:lvlText w:val="%8."/>
      <w:lvlJc w:val="left"/>
      <w:pPr>
        <w:ind w:left="5700" w:hanging="360"/>
      </w:pPr>
    </w:lvl>
    <w:lvl w:ilvl="8" w:tplc="0419001B" w:tentative="1">
      <w:start w:val="1"/>
      <w:numFmt w:val="lowerRoman"/>
      <w:lvlText w:val="%9."/>
      <w:lvlJc w:val="right"/>
      <w:pPr>
        <w:ind w:left="6420" w:hanging="180"/>
      </w:pPr>
    </w:lvl>
  </w:abstractNum>
  <w:num w:numId="1" w16cid:durableId="734624977">
    <w:abstractNumId w:val="21"/>
  </w:num>
  <w:num w:numId="2" w16cid:durableId="553006952">
    <w:abstractNumId w:val="15"/>
  </w:num>
  <w:num w:numId="3" w16cid:durableId="1458446103">
    <w:abstractNumId w:val="17"/>
  </w:num>
  <w:num w:numId="4" w16cid:durableId="1635255354">
    <w:abstractNumId w:val="10"/>
  </w:num>
  <w:num w:numId="5" w16cid:durableId="1518888640">
    <w:abstractNumId w:val="6"/>
  </w:num>
  <w:num w:numId="6" w16cid:durableId="1738359620">
    <w:abstractNumId w:val="30"/>
  </w:num>
  <w:num w:numId="7" w16cid:durableId="1715423383">
    <w:abstractNumId w:val="0"/>
  </w:num>
  <w:num w:numId="8" w16cid:durableId="980693788">
    <w:abstractNumId w:val="26"/>
  </w:num>
  <w:num w:numId="9" w16cid:durableId="604456759">
    <w:abstractNumId w:val="18"/>
  </w:num>
  <w:num w:numId="10" w16cid:durableId="502938430">
    <w:abstractNumId w:val="1"/>
  </w:num>
  <w:num w:numId="11" w16cid:durableId="975573182">
    <w:abstractNumId w:val="2"/>
  </w:num>
  <w:num w:numId="12" w16cid:durableId="156576471">
    <w:abstractNumId w:val="11"/>
  </w:num>
  <w:num w:numId="13" w16cid:durableId="318001830">
    <w:abstractNumId w:val="29"/>
  </w:num>
  <w:num w:numId="14" w16cid:durableId="874192843">
    <w:abstractNumId w:val="22"/>
  </w:num>
  <w:num w:numId="15" w16cid:durableId="800809864">
    <w:abstractNumId w:val="16"/>
  </w:num>
  <w:num w:numId="16" w16cid:durableId="2120448608">
    <w:abstractNumId w:val="23"/>
  </w:num>
  <w:num w:numId="17" w16cid:durableId="1269115722">
    <w:abstractNumId w:val="12"/>
  </w:num>
  <w:num w:numId="18" w16cid:durableId="776827568">
    <w:abstractNumId w:val="27"/>
  </w:num>
  <w:num w:numId="19" w16cid:durableId="984092189">
    <w:abstractNumId w:val="7"/>
  </w:num>
  <w:num w:numId="20" w16cid:durableId="366493483">
    <w:abstractNumId w:val="3"/>
  </w:num>
  <w:num w:numId="21" w16cid:durableId="1830755054">
    <w:abstractNumId w:val="25"/>
  </w:num>
  <w:num w:numId="22" w16cid:durableId="479267541">
    <w:abstractNumId w:val="13"/>
  </w:num>
  <w:num w:numId="23" w16cid:durableId="2090079987">
    <w:abstractNumId w:val="5"/>
  </w:num>
  <w:num w:numId="24" w16cid:durableId="1616670903">
    <w:abstractNumId w:val="28"/>
  </w:num>
  <w:num w:numId="25" w16cid:durableId="768624519">
    <w:abstractNumId w:val="19"/>
  </w:num>
  <w:num w:numId="26" w16cid:durableId="1609193251">
    <w:abstractNumId w:val="14"/>
  </w:num>
  <w:num w:numId="27" w16cid:durableId="463893240">
    <w:abstractNumId w:val="24"/>
  </w:num>
  <w:num w:numId="28" w16cid:durableId="34547804">
    <w:abstractNumId w:val="4"/>
  </w:num>
  <w:num w:numId="29" w16cid:durableId="1642686061">
    <w:abstractNumId w:val="9"/>
  </w:num>
  <w:num w:numId="30" w16cid:durableId="464129630">
    <w:abstractNumId w:val="20"/>
  </w:num>
  <w:num w:numId="31" w16cid:durableId="175828333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263427"/>
    <w:rsid w:val="000238B7"/>
    <w:rsid w:val="00083812"/>
    <w:rsid w:val="000945A0"/>
    <w:rsid w:val="000C2220"/>
    <w:rsid w:val="00112E9B"/>
    <w:rsid w:val="00114D77"/>
    <w:rsid w:val="001171BB"/>
    <w:rsid w:val="0013265A"/>
    <w:rsid w:val="001A37D4"/>
    <w:rsid w:val="001B0D01"/>
    <w:rsid w:val="0021758A"/>
    <w:rsid w:val="00226984"/>
    <w:rsid w:val="00263427"/>
    <w:rsid w:val="00283F7F"/>
    <w:rsid w:val="00297CD4"/>
    <w:rsid w:val="00350462"/>
    <w:rsid w:val="003745B1"/>
    <w:rsid w:val="00380C97"/>
    <w:rsid w:val="00387B91"/>
    <w:rsid w:val="003A2ED7"/>
    <w:rsid w:val="004115A3"/>
    <w:rsid w:val="00435101"/>
    <w:rsid w:val="004950A2"/>
    <w:rsid w:val="004B273E"/>
    <w:rsid w:val="004C28F6"/>
    <w:rsid w:val="004F34D7"/>
    <w:rsid w:val="005F2409"/>
    <w:rsid w:val="00605B4E"/>
    <w:rsid w:val="0060782C"/>
    <w:rsid w:val="00614AF5"/>
    <w:rsid w:val="00621CB1"/>
    <w:rsid w:val="006434A6"/>
    <w:rsid w:val="00646F4A"/>
    <w:rsid w:val="00653C6A"/>
    <w:rsid w:val="00673CB7"/>
    <w:rsid w:val="00682300"/>
    <w:rsid w:val="006A280D"/>
    <w:rsid w:val="006E3F4B"/>
    <w:rsid w:val="006E7D9A"/>
    <w:rsid w:val="00735E5E"/>
    <w:rsid w:val="007814DD"/>
    <w:rsid w:val="007C7CA3"/>
    <w:rsid w:val="007E64C4"/>
    <w:rsid w:val="00803AD6"/>
    <w:rsid w:val="00894F17"/>
    <w:rsid w:val="00897107"/>
    <w:rsid w:val="008B0FE1"/>
    <w:rsid w:val="008E3FA1"/>
    <w:rsid w:val="008F3474"/>
    <w:rsid w:val="00912724"/>
    <w:rsid w:val="00944AB0"/>
    <w:rsid w:val="0097479C"/>
    <w:rsid w:val="009A2AED"/>
    <w:rsid w:val="009B161D"/>
    <w:rsid w:val="009D41DA"/>
    <w:rsid w:val="00A56E72"/>
    <w:rsid w:val="00A666C3"/>
    <w:rsid w:val="00AA6C35"/>
    <w:rsid w:val="00AD64B4"/>
    <w:rsid w:val="00AF742D"/>
    <w:rsid w:val="00B55CB5"/>
    <w:rsid w:val="00B82B19"/>
    <w:rsid w:val="00B9662C"/>
    <w:rsid w:val="00BB0C9D"/>
    <w:rsid w:val="00BE05CA"/>
    <w:rsid w:val="00BF2902"/>
    <w:rsid w:val="00C277E1"/>
    <w:rsid w:val="00C3519E"/>
    <w:rsid w:val="00C9679E"/>
    <w:rsid w:val="00CA7601"/>
    <w:rsid w:val="00CC4856"/>
    <w:rsid w:val="00CD1A88"/>
    <w:rsid w:val="00D60A31"/>
    <w:rsid w:val="00DB58B5"/>
    <w:rsid w:val="00E12E74"/>
    <w:rsid w:val="00ED325C"/>
    <w:rsid w:val="00ED62D5"/>
    <w:rsid w:val="00F10C72"/>
    <w:rsid w:val="00F43F45"/>
    <w:rsid w:val="00F74A86"/>
    <w:rsid w:val="00FA416C"/>
    <w:rsid w:val="00FF7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2D66437A"/>
  <w15:docId w15:val="{02565EB3-BBB3-4C31-8966-D0FDEEEBA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7D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0C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80C97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80C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60782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966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Molochny-Shokolad/projec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6139</TotalTime>
  <Pages>13</Pages>
  <Words>1444</Words>
  <Characters>8231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9</cp:revision>
  <dcterms:created xsi:type="dcterms:W3CDTF">2023-12-09T14:30:00Z</dcterms:created>
  <dcterms:modified xsi:type="dcterms:W3CDTF">2023-12-27T20:24:00Z</dcterms:modified>
</cp:coreProperties>
</file>