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北京神州汽车租赁有限公司番禺分公司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143,500,486.55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64,498,734.38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64,496,983.38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79,001,752.17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