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北京神州汽车租赁有限公司济南西站分公司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1,841,554.63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18,228,185.69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1,841,554.63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16,386,631.06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