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北京神州汽车租赁有限公司西宁分公司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10,542,938.46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2,665,466.26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2,665,466.26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7,877,472.20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西宁凯普汽车维修服务有限公司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