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ACAC" w14:textId="4AA49BB9" w:rsidR="004B4B2B" w:rsidRDefault="004B4B2B">
      <w:pPr>
        <w:rPr>
          <w:rFonts w:ascii="Times New Roman" w:hAnsi="Times New Roman" w:cs="Times New Roman"/>
          <w:lang w:val="nb-NO"/>
        </w:rPr>
      </w:pPr>
      <w:r w:rsidRPr="004B4B2B">
        <w:rPr>
          <w:rFonts w:ascii="Times New Roman" w:hAnsi="Times New Roman" w:cs="Times New Roman"/>
          <w:lang w:val="nb-NO"/>
        </w:rPr>
        <w:t xml:space="preserve">Logg </w:t>
      </w:r>
      <w:r>
        <w:rPr>
          <w:rFonts w:ascii="Times New Roman" w:hAnsi="Times New Roman" w:cs="Times New Roman"/>
          <w:lang w:val="nb-NO"/>
        </w:rPr>
        <w:t>termin oppgave</w:t>
      </w:r>
    </w:p>
    <w:p w14:paraId="774F7549" w14:textId="41F80D19" w:rsidR="00C2638F" w:rsidRDefault="0042492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46</w:t>
      </w:r>
    </w:p>
    <w:p w14:paraId="53BE13E0" w14:textId="2E9ABE3B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termin oppgave og 3 ukers oppgave i samme mappe</w:t>
      </w:r>
    </w:p>
    <w:p w14:paraId="3E801295" w14:textId="4C31B6FD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Begynte å koble termin oppgaven til flask sånn at den vil fungere på en pi</w:t>
      </w:r>
    </w:p>
    <w:p w14:paraId="576523BD" w14:textId="5CFBEFE0" w:rsidR="00951D37" w:rsidRDefault="00951D3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den over til en pi med git</w:t>
      </w:r>
      <w:r w:rsidR="00045058">
        <w:rPr>
          <w:rFonts w:ascii="Times New Roman" w:hAnsi="Times New Roman" w:cs="Times New Roman"/>
          <w:lang w:val="nb-NO"/>
        </w:rPr>
        <w:t>, og linka alt bilder, css, javascript</w:t>
      </w:r>
    </w:p>
    <w:p w14:paraId="3299A432" w14:textId="77777777" w:rsidR="00045058" w:rsidRDefault="00045058">
      <w:pPr>
        <w:rPr>
          <w:rFonts w:ascii="Times New Roman" w:hAnsi="Times New Roman" w:cs="Times New Roman"/>
          <w:lang w:val="nb-NO"/>
        </w:rPr>
      </w:pPr>
    </w:p>
    <w:p w14:paraId="7842B60B" w14:textId="6C6AE073" w:rsidR="00045058" w:rsidRDefault="0004505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48</w:t>
      </w:r>
    </w:p>
    <w:p w14:paraId="1423A3FB" w14:textId="4A9F7651" w:rsidR="00045058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Lagde en enkel news letter </w:t>
      </w:r>
    </w:p>
    <w:p w14:paraId="02E28A2A" w14:textId="3971CB2E" w:rsidR="003F625F" w:rsidRDefault="003F62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La produktene inn i en database og endret at de ble henta derfra istede for </w:t>
      </w:r>
      <w:r w:rsidR="00D765DD">
        <w:rPr>
          <w:rFonts w:ascii="Times New Roman" w:hAnsi="Times New Roman" w:cs="Times New Roman"/>
          <w:lang w:val="nb-NO"/>
        </w:rPr>
        <w:t>java</w:t>
      </w:r>
      <w:r w:rsidR="002E148E">
        <w:rPr>
          <w:rFonts w:ascii="Times New Roman" w:hAnsi="Times New Roman" w:cs="Times New Roman"/>
          <w:lang w:val="nb-NO"/>
        </w:rPr>
        <w:t xml:space="preserve"> </w:t>
      </w:r>
      <w:r w:rsidR="00D765DD">
        <w:rPr>
          <w:rFonts w:ascii="Times New Roman" w:hAnsi="Times New Roman" w:cs="Times New Roman"/>
          <w:lang w:val="nb-NO"/>
        </w:rPr>
        <w:t>script</w:t>
      </w:r>
    </w:p>
    <w:p w14:paraId="3E07B7B0" w14:textId="5E747D1D" w:rsidR="0036697E" w:rsidRDefault="0036697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Starten av handlekurv koden med de i database men trenger å gjøre den vakker.</w:t>
      </w:r>
    </w:p>
    <w:p w14:paraId="6CBBCA11" w14:textId="6E0F9778" w:rsidR="0036697E" w:rsidRDefault="00B7534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Fortsatte å koble de to oppgavene sammen som logginnen </w:t>
      </w:r>
    </w:p>
    <w:p w14:paraId="21C0C061" w14:textId="3AEDE3DA" w:rsidR="00B75349" w:rsidRDefault="00B75349">
      <w:pPr>
        <w:rPr>
          <w:rFonts w:ascii="Times New Roman" w:hAnsi="Times New Roman" w:cs="Times New Roman"/>
          <w:lang w:val="nb-NO"/>
        </w:rPr>
      </w:pPr>
    </w:p>
    <w:p w14:paraId="7F7A197A" w14:textId="4538492E" w:rsidR="003075D6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49</w:t>
      </w:r>
    </w:p>
    <w:p w14:paraId="3BF49CC7" w14:textId="590E4ECF" w:rsidR="00F24CA1" w:rsidRDefault="00F24CA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Jeg har adda en handlekurv som fungerer. Og en side der du får kvitering jeg har endret på utsenede til handlekurven og adda en kanapp for å kjøpe </w:t>
      </w:r>
      <w:r w:rsidR="00BF3294">
        <w:rPr>
          <w:rFonts w:ascii="Times New Roman" w:hAnsi="Times New Roman" w:cs="Times New Roman"/>
          <w:lang w:val="nb-NO"/>
        </w:rPr>
        <w:t xml:space="preserve">produktene i handlekurven. </w:t>
      </w:r>
    </w:p>
    <w:p w14:paraId="08CDF265" w14:textId="77777777" w:rsidR="00D90D7A" w:rsidRDefault="0047682E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Jeg a</w:t>
      </w:r>
      <w:r w:rsidR="00853A02">
        <w:rPr>
          <w:rFonts w:ascii="Times New Roman" w:hAnsi="Times New Roman" w:cs="Times New Roman"/>
          <w:lang w:val="nb-NO"/>
        </w:rPr>
        <w:t>dda to til rader i databasen til produktene mine sånn at</w:t>
      </w:r>
      <w:r w:rsidR="000A2EFD">
        <w:rPr>
          <w:rFonts w:ascii="Times New Roman" w:hAnsi="Times New Roman" w:cs="Times New Roman"/>
          <w:lang w:val="nb-NO"/>
        </w:rPr>
        <w:t xml:space="preserve"> jeg ku</w:t>
      </w:r>
      <w:r w:rsidR="003262D3">
        <w:rPr>
          <w:rFonts w:ascii="Times New Roman" w:hAnsi="Times New Roman" w:cs="Times New Roman"/>
          <w:lang w:val="nb-NO"/>
        </w:rPr>
        <w:t xml:space="preserve">nne regne sammen prisen av foreksempel 4 fisk </w:t>
      </w:r>
      <w:r w:rsidR="00FC3F0C">
        <w:rPr>
          <w:rFonts w:ascii="Times New Roman" w:hAnsi="Times New Roman" w:cs="Times New Roman"/>
          <w:lang w:val="nb-NO"/>
        </w:rPr>
        <w:t xml:space="preserve">nå vil den regne tallene 4+4 og adde fisk ved sinav. </w:t>
      </w:r>
    </w:p>
    <w:p w14:paraId="079D3168" w14:textId="21FA428F" w:rsidR="00D90D7A" w:rsidRDefault="00D90D7A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Gjorde at kjøp pakkeløsning fungerer. </w:t>
      </w:r>
    </w:p>
    <w:p w14:paraId="3924ADCB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1A98B48D" w14:textId="77777777" w:rsidR="00D90D7A" w:rsidRDefault="00D90D7A">
      <w:pPr>
        <w:rPr>
          <w:rFonts w:ascii="Times New Roman" w:hAnsi="Times New Roman" w:cs="Times New Roman"/>
          <w:lang w:val="nb-NO"/>
        </w:rPr>
      </w:pPr>
    </w:p>
    <w:p w14:paraId="75BC6EEF" w14:textId="0FD3EABD" w:rsidR="0047682E" w:rsidRDefault="00D41CAA">
      <w:pPr>
        <w:rPr>
          <w:rFonts w:ascii="Times New Roman" w:hAnsi="Times New Roman" w:cs="Times New Roman"/>
          <w:lang w:val="nb-NO"/>
        </w:rPr>
      </w:pPr>
      <w:r w:rsidRPr="00D41CAA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20C73E2A" wp14:editId="7023D067">
            <wp:extent cx="3530278" cy="1776077"/>
            <wp:effectExtent l="0" t="0" r="0" b="0"/>
            <wp:docPr id="1195658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83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834" cy="17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0A9" w14:textId="265575B8" w:rsidR="00010C47" w:rsidRDefault="00010C47">
      <w:pPr>
        <w:rPr>
          <w:rFonts w:ascii="Times New Roman" w:hAnsi="Times New Roman" w:cs="Times New Roman"/>
          <w:lang w:val="nb-NO"/>
        </w:rPr>
      </w:pPr>
      <w:r w:rsidRPr="00010C47"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 wp14:anchorId="3791E212" wp14:editId="74B0F658">
            <wp:extent cx="2818435" cy="1148753"/>
            <wp:effectExtent l="0" t="0" r="1270" b="0"/>
            <wp:docPr id="189928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25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980" cy="11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429" w14:textId="399832EF" w:rsidR="006E4E65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Uke 50</w:t>
      </w:r>
    </w:p>
    <w:p w14:paraId="176DFB76" w14:textId="05F46750" w:rsidR="006E4E65" w:rsidRPr="004B4B2B" w:rsidRDefault="006E4E65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La til søke funksjon for å søke gjennom produktene</w:t>
      </w:r>
    </w:p>
    <w:sectPr w:rsidR="006E4E65" w:rsidRPr="004B4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010C47"/>
    <w:rsid w:val="00045058"/>
    <w:rsid w:val="000A2EFD"/>
    <w:rsid w:val="002E148E"/>
    <w:rsid w:val="003075D6"/>
    <w:rsid w:val="003262D3"/>
    <w:rsid w:val="0036697E"/>
    <w:rsid w:val="003E0CEF"/>
    <w:rsid w:val="003F625F"/>
    <w:rsid w:val="00424921"/>
    <w:rsid w:val="0047682E"/>
    <w:rsid w:val="004B4B2B"/>
    <w:rsid w:val="006E4E65"/>
    <w:rsid w:val="00853A02"/>
    <w:rsid w:val="00951D37"/>
    <w:rsid w:val="00B25D14"/>
    <w:rsid w:val="00B75349"/>
    <w:rsid w:val="00BF3294"/>
    <w:rsid w:val="00C2638F"/>
    <w:rsid w:val="00D41CAA"/>
    <w:rsid w:val="00D765DD"/>
    <w:rsid w:val="00D90D7A"/>
    <w:rsid w:val="00F24CA1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D1E5"/>
  <w15:chartTrackingRefBased/>
  <w15:docId w15:val="{E7017D87-7758-47B9-A37F-8E75352C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Horgen Holst</dc:creator>
  <cp:keywords/>
  <dc:description/>
  <cp:lastModifiedBy>Martin Horgen Holst</cp:lastModifiedBy>
  <cp:revision>22</cp:revision>
  <dcterms:created xsi:type="dcterms:W3CDTF">2024-12-02T08:24:00Z</dcterms:created>
  <dcterms:modified xsi:type="dcterms:W3CDTF">2024-12-11T08:15:00Z</dcterms:modified>
</cp:coreProperties>
</file>