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9C91" w14:textId="30567638" w:rsidR="006A5F66" w:rsidRDefault="006A5F66">
      <w:r>
        <w:rPr>
          <w:noProof/>
        </w:rPr>
        <w:drawing>
          <wp:inline distT="0" distB="0" distL="0" distR="0" wp14:anchorId="61C20D4F" wp14:editId="00F5F8C1">
            <wp:extent cx="5274310" cy="75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03A" w14:textId="393CE724" w:rsidR="00A503E7" w:rsidRDefault="00A503E7">
      <w:r>
        <w:t xml:space="preserve">Mandelbrot </w:t>
      </w:r>
      <w:r w:rsidR="00B51041">
        <w:t>S</w:t>
      </w:r>
      <w:r w:rsidR="00B51041">
        <w:rPr>
          <w:rFonts w:hint="eastAsia"/>
        </w:rPr>
        <w:t>et（</w:t>
      </w:r>
      <w:r w:rsidR="005B2289">
        <w:rPr>
          <w:rFonts w:hint="eastAsia"/>
        </w:rPr>
        <w:t>曼德布洛特</w:t>
      </w:r>
      <w:r w:rsidR="003C6894">
        <w:rPr>
          <w:rFonts w:hint="eastAsia"/>
        </w:rPr>
        <w:t>集合</w:t>
      </w:r>
      <w:r w:rsidR="00B51041">
        <w:rPr>
          <w:rFonts w:hint="eastAsia"/>
        </w:rPr>
        <w:t>）</w:t>
      </w:r>
      <w:r w:rsidR="00F625D2">
        <w:rPr>
          <w:rFonts w:hint="eastAsia"/>
        </w:rPr>
        <w:t>定义了一个</w:t>
      </w:r>
      <w:r w:rsidR="00052C0F">
        <w:rPr>
          <w:rFonts w:hint="eastAsia"/>
        </w:rPr>
        <w:t>分形</w:t>
      </w:r>
      <w:r w:rsidR="00F625D2">
        <w:rPr>
          <w:rFonts w:hint="eastAsia"/>
        </w:rPr>
        <w:t>集合。</w:t>
      </w:r>
      <w:r w:rsidR="00A50365">
        <w:rPr>
          <w:rFonts w:hint="eastAsia"/>
        </w:rPr>
        <w:t>公式序列中z的模长</w:t>
      </w:r>
      <w:r w:rsidR="00C9789E">
        <w:rPr>
          <w:rFonts w:hint="eastAsia"/>
        </w:rPr>
        <w:t>只能停留在有限半径</w:t>
      </w:r>
      <w:r w:rsidR="009D0A45">
        <w:rPr>
          <w:rFonts w:hint="eastAsia"/>
        </w:rPr>
        <w:t>的圆</w:t>
      </w:r>
      <w:r w:rsidR="00C9789E">
        <w:rPr>
          <w:rFonts w:hint="eastAsia"/>
        </w:rPr>
        <w:t>中</w:t>
      </w:r>
      <w:r w:rsidR="006E44A4">
        <w:rPr>
          <w:rFonts w:hint="eastAsia"/>
        </w:rPr>
        <w:t>。</w:t>
      </w:r>
    </w:p>
    <w:p w14:paraId="67CAE52B" w14:textId="77777777" w:rsidR="0072670C" w:rsidRDefault="0072670C">
      <w:pPr>
        <w:rPr>
          <w:rFonts w:hint="eastAsia"/>
        </w:rPr>
      </w:pPr>
    </w:p>
    <w:p w14:paraId="1C85CFF6" w14:textId="06D805BF" w:rsidR="00A83065" w:rsidRDefault="002B40B4">
      <w:r>
        <w:rPr>
          <w:noProof/>
        </w:rPr>
        <w:drawing>
          <wp:inline distT="0" distB="0" distL="0" distR="0" wp14:anchorId="032F08CC" wp14:editId="4BD9AC1C">
            <wp:extent cx="3992880" cy="17976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B06" w14:textId="77777777" w:rsidR="00FF4CE4" w:rsidRDefault="00FF4CE4">
      <w:pPr>
        <w:rPr>
          <w:rFonts w:hint="eastAsia"/>
        </w:rPr>
      </w:pPr>
    </w:p>
    <w:p w14:paraId="52264D62" w14:textId="77777777" w:rsidR="006A5F66" w:rsidRDefault="006A5F66">
      <w:r>
        <w:rPr>
          <w:noProof/>
        </w:rPr>
        <w:drawing>
          <wp:inline distT="0" distB="0" distL="0" distR="0" wp14:anchorId="55FE905F" wp14:editId="7B5E2559">
            <wp:extent cx="38481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87CD" w14:textId="6C236179" w:rsidR="00BC25F7" w:rsidRDefault="00BC25F7"/>
    <w:p w14:paraId="245F51F9" w14:textId="77D89066" w:rsidR="00B30EC7" w:rsidRDefault="00B30EC7"/>
    <w:p w14:paraId="4A289C2E" w14:textId="156CA26F" w:rsidR="00B30EC7" w:rsidRDefault="00B30EC7">
      <w:pPr>
        <w:rPr>
          <w:rFonts w:hint="eastAsia"/>
        </w:rPr>
      </w:pPr>
      <w:r>
        <w:rPr>
          <w:rFonts w:hint="eastAsia"/>
        </w:rPr>
        <w:t>Daniel</w:t>
      </w:r>
      <w:r>
        <w:t xml:space="preserve"> S</w:t>
      </w:r>
      <w:r>
        <w:rPr>
          <w:rFonts w:hint="eastAsia"/>
        </w:rPr>
        <w:t>hiffman代码分析</w:t>
      </w:r>
      <w:r w:rsidR="00ED4DDB">
        <w:rPr>
          <w:rFonts w:hint="eastAsia"/>
        </w:rPr>
        <w:t>：</w:t>
      </w:r>
    </w:p>
    <w:p w14:paraId="232A14B5" w14:textId="45211303" w:rsidR="00BC25F7" w:rsidRDefault="00494ED7">
      <w:r>
        <w:rPr>
          <w:rFonts w:hint="eastAsia"/>
        </w:rPr>
        <w:t>复数c由</w:t>
      </w:r>
      <w:r w:rsidR="00DA56FE">
        <w:rPr>
          <w:rFonts w:hint="eastAsia"/>
        </w:rPr>
        <w:t>实部</w:t>
      </w:r>
      <w:r>
        <w:rPr>
          <w:rFonts w:hint="eastAsia"/>
        </w:rPr>
        <w:t>x和虚部y</w:t>
      </w:r>
      <w:r w:rsidR="004D50FB">
        <w:rPr>
          <w:rFonts w:hint="eastAsia"/>
        </w:rPr>
        <w:t>构成</w:t>
      </w:r>
      <w:r w:rsidR="00ED4DDB">
        <w:rPr>
          <w:rFonts w:hint="eastAsia"/>
        </w:rPr>
        <w:t>；</w:t>
      </w:r>
    </w:p>
    <w:p w14:paraId="5F8BE8BE" w14:textId="6E77A72B" w:rsidR="00ED4DDB" w:rsidRDefault="008A6FE1">
      <w:pPr>
        <w:rPr>
          <w:rFonts w:hint="eastAsia"/>
        </w:rPr>
      </w:pPr>
      <w:r>
        <w:t>X</w:t>
      </w:r>
      <w:r>
        <w:rPr>
          <w:rFonts w:hint="eastAsia"/>
        </w:rPr>
        <w:t>min、</w:t>
      </w:r>
      <w:r>
        <w:t>X</w:t>
      </w:r>
      <w:r>
        <w:rPr>
          <w:rFonts w:hint="eastAsia"/>
        </w:rPr>
        <w:t>max、</w:t>
      </w:r>
      <w:r>
        <w:t>Y</w:t>
      </w:r>
      <w:r w:rsidR="006F751E">
        <w:rPr>
          <w:rFonts w:hint="eastAsia"/>
        </w:rPr>
        <w:t>min、Ymax定义了</w:t>
      </w:r>
      <w:r w:rsidR="00AB64C2">
        <w:rPr>
          <w:rFonts w:hint="eastAsia"/>
        </w:rPr>
        <w:t>x和y</w:t>
      </w:r>
      <w:r w:rsidR="009457D2">
        <w:rPr>
          <w:rFonts w:hint="eastAsia"/>
        </w:rPr>
        <w:t>在集合中坐标范围</w:t>
      </w:r>
      <w:r w:rsidR="00621B6A">
        <w:rPr>
          <w:rFonts w:hint="eastAsia"/>
        </w:rPr>
        <w:t>，</w:t>
      </w:r>
    </w:p>
    <w:p w14:paraId="1343B82C" w14:textId="074CE3C4" w:rsidR="00067AF2" w:rsidRDefault="00067AF2"/>
    <w:p w14:paraId="2BCA8CFA" w14:textId="148F2432" w:rsidR="006B2256" w:rsidRDefault="006B2256"/>
    <w:p w14:paraId="526C4FAE" w14:textId="16AA7138" w:rsidR="006B2256" w:rsidRDefault="006B2256">
      <w:pPr>
        <w:rPr>
          <w:rFonts w:hint="eastAsia"/>
        </w:rPr>
      </w:pPr>
      <w:r>
        <w:t>U</w:t>
      </w:r>
      <w:r>
        <w:rPr>
          <w:rFonts w:hint="eastAsia"/>
        </w:rPr>
        <w:t>nity</w:t>
      </w:r>
      <w:bookmarkStart w:id="0" w:name="_GoBack"/>
      <w:bookmarkEnd w:id="0"/>
      <w:r>
        <w:rPr>
          <w:rFonts w:hint="eastAsia"/>
        </w:rPr>
        <w:t>拓展</w:t>
      </w:r>
    </w:p>
    <w:p w14:paraId="14263436" w14:textId="27FD1AEC" w:rsidR="0076706C" w:rsidRDefault="0076706C">
      <w:r>
        <w:rPr>
          <w:rFonts w:hint="eastAsia"/>
        </w:rPr>
        <w:t>shadertoy</w:t>
      </w:r>
    </w:p>
    <w:p w14:paraId="2B8DD3C8" w14:textId="313D34FA" w:rsidR="00B30EC7" w:rsidRDefault="00F224CA">
      <w:r w:rsidRPr="00F224CA">
        <w:t>https://www.cnblogs.com/bluebean/p/11177088.html</w:t>
      </w:r>
    </w:p>
    <w:p w14:paraId="27F91A73" w14:textId="1A787A6E" w:rsidR="00B30EC7" w:rsidRDefault="00B30EC7"/>
    <w:p w14:paraId="1AFDA0D6" w14:textId="0F0FE12D" w:rsidR="00B30EC7" w:rsidRDefault="00B30EC7"/>
    <w:p w14:paraId="6F3E2DFF" w14:textId="3F7787BF" w:rsidR="00B30EC7" w:rsidRDefault="00B30EC7"/>
    <w:p w14:paraId="679F8AD1" w14:textId="58F082ED" w:rsidR="00B30EC7" w:rsidRDefault="00B30EC7"/>
    <w:p w14:paraId="1DDB9ED5" w14:textId="0D6917F7" w:rsidR="00067AF2" w:rsidRDefault="00067AF2"/>
    <w:p w14:paraId="13C91641" w14:textId="246785F2" w:rsidR="00067AF2" w:rsidRDefault="00067AF2"/>
    <w:p w14:paraId="328A4F96" w14:textId="7F1BE995" w:rsidR="00067AF2" w:rsidRDefault="00067AF2"/>
    <w:p w14:paraId="6CDCECE4" w14:textId="7278D917" w:rsidR="00067AF2" w:rsidRDefault="00067AF2"/>
    <w:p w14:paraId="212D47B6" w14:textId="6124CA70" w:rsidR="00067AF2" w:rsidRDefault="00067AF2"/>
    <w:p w14:paraId="5B7702CD" w14:textId="7FB363B0" w:rsidR="00067AF2" w:rsidRDefault="00067AF2"/>
    <w:p w14:paraId="20044263" w14:textId="77777777" w:rsidR="00067AF2" w:rsidRDefault="00067AF2">
      <w:pPr>
        <w:rPr>
          <w:rFonts w:hint="eastAsia"/>
        </w:rPr>
      </w:pPr>
    </w:p>
    <w:sectPr w:rsidR="0006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8F"/>
    <w:rsid w:val="00052C0F"/>
    <w:rsid w:val="00067AF2"/>
    <w:rsid w:val="000A4079"/>
    <w:rsid w:val="00151CD7"/>
    <w:rsid w:val="001969B5"/>
    <w:rsid w:val="002B40B4"/>
    <w:rsid w:val="00323D23"/>
    <w:rsid w:val="003C6894"/>
    <w:rsid w:val="00492DEF"/>
    <w:rsid w:val="00494ED7"/>
    <w:rsid w:val="004D50FB"/>
    <w:rsid w:val="005B2289"/>
    <w:rsid w:val="00621B6A"/>
    <w:rsid w:val="00664B0C"/>
    <w:rsid w:val="006A5F66"/>
    <w:rsid w:val="006B2256"/>
    <w:rsid w:val="006D0A4F"/>
    <w:rsid w:val="006E44A4"/>
    <w:rsid w:val="006F751E"/>
    <w:rsid w:val="0072670C"/>
    <w:rsid w:val="00731BEE"/>
    <w:rsid w:val="0076706C"/>
    <w:rsid w:val="0087778F"/>
    <w:rsid w:val="008A6FE1"/>
    <w:rsid w:val="009457D2"/>
    <w:rsid w:val="009D0A45"/>
    <w:rsid w:val="00A50365"/>
    <w:rsid w:val="00A503E7"/>
    <w:rsid w:val="00A83065"/>
    <w:rsid w:val="00AB64C2"/>
    <w:rsid w:val="00B30EC7"/>
    <w:rsid w:val="00B51041"/>
    <w:rsid w:val="00B646A1"/>
    <w:rsid w:val="00BC25F7"/>
    <w:rsid w:val="00C9789E"/>
    <w:rsid w:val="00DA56FE"/>
    <w:rsid w:val="00DC1AFD"/>
    <w:rsid w:val="00ED4DDB"/>
    <w:rsid w:val="00F224CA"/>
    <w:rsid w:val="00F27264"/>
    <w:rsid w:val="00F625D2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61D9"/>
  <w15:chartTrackingRefBased/>
  <w15:docId w15:val="{86087B34-951F-4203-AE3B-2623CC2F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Microsoft YaHei UI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凡</dc:creator>
  <cp:keywords/>
  <dc:description/>
  <cp:lastModifiedBy>杨 凡</cp:lastModifiedBy>
  <cp:revision>43</cp:revision>
  <dcterms:created xsi:type="dcterms:W3CDTF">2022-03-28T02:33:00Z</dcterms:created>
  <dcterms:modified xsi:type="dcterms:W3CDTF">2022-03-28T08:57:00Z</dcterms:modified>
</cp:coreProperties>
</file>