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B973" w14:textId="758CC2C5" w:rsidR="008E6470" w:rsidRDefault="003A4E46" w:rsidP="003A4E46">
      <w:pPr>
        <w:pStyle w:val="Heading1"/>
      </w:pPr>
      <w:r>
        <w:t>Help Document for the face reaction detection</w:t>
      </w:r>
    </w:p>
    <w:p w14:paraId="3C10B1CC" w14:textId="77777777" w:rsidR="003A4E46" w:rsidRDefault="003A4E46" w:rsidP="003A4E46"/>
    <w:p w14:paraId="75734187" w14:textId="4848227E" w:rsidR="003A4E46" w:rsidRDefault="003A4E46" w:rsidP="003A4E46">
      <w:pPr>
        <w:pStyle w:val="Subtitle"/>
      </w:pPr>
      <w:r>
        <w:t>Step 1:</w:t>
      </w:r>
    </w:p>
    <w:p w14:paraId="0B2719D7" w14:textId="14D15678" w:rsidR="003A4E46" w:rsidRDefault="003A4E46" w:rsidP="003A4E46">
      <w:pPr>
        <w:pStyle w:val="ListParagraph"/>
        <w:numPr>
          <w:ilvl w:val="0"/>
          <w:numId w:val="1"/>
        </w:numPr>
      </w:pPr>
      <w:r>
        <w:t>Unzip the “Data” file .</w:t>
      </w:r>
    </w:p>
    <w:p w14:paraId="11D5DF8B" w14:textId="3443B412" w:rsidR="003A4E46" w:rsidRDefault="003A4E46" w:rsidP="003A4E46">
      <w:pPr>
        <w:pStyle w:val="ListParagraph"/>
        <w:numPr>
          <w:ilvl w:val="0"/>
          <w:numId w:val="1"/>
        </w:numPr>
      </w:pPr>
      <w:r>
        <w:t>Open the “face_reaction_detection.sln” solution in the visual studio.</w:t>
      </w:r>
    </w:p>
    <w:p w14:paraId="0BB2F7A9" w14:textId="46E45DA4" w:rsidR="003A4E46" w:rsidRDefault="003A4E46" w:rsidP="003A4E46">
      <w:pPr>
        <w:pStyle w:val="Subtitle"/>
      </w:pPr>
      <w:r>
        <w:t>Step 2:</w:t>
      </w:r>
    </w:p>
    <w:p w14:paraId="2D185EAE" w14:textId="63C6945E" w:rsidR="003A4E46" w:rsidRDefault="003A4E46" w:rsidP="003A4E46">
      <w:pPr>
        <w:pStyle w:val="ListParagraph"/>
        <w:numPr>
          <w:ilvl w:val="0"/>
          <w:numId w:val="2"/>
        </w:numPr>
      </w:pPr>
      <w:r>
        <w:t>Add  environment</w:t>
      </w:r>
    </w:p>
    <w:p w14:paraId="02456EC4" w14:textId="4CC7B48B" w:rsidR="003A4E46" w:rsidRDefault="003A4E46" w:rsidP="003A4E46">
      <w:pPr>
        <w:pStyle w:val="ListParagraph"/>
        <w:numPr>
          <w:ilvl w:val="0"/>
          <w:numId w:val="2"/>
        </w:numPr>
      </w:pPr>
      <w:r w:rsidRPr="003A4E46">
        <w:rPr>
          <w:noProof/>
        </w:rPr>
        <w:drawing>
          <wp:inline distT="0" distB="0" distL="0" distR="0" wp14:anchorId="30AF78BA" wp14:editId="0B470D24">
            <wp:extent cx="4159250" cy="2638664"/>
            <wp:effectExtent l="0" t="0" r="0" b="9525"/>
            <wp:docPr id="199461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19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536" cy="2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7522" w14:textId="77777777" w:rsidR="003A4E46" w:rsidRDefault="003A4E46" w:rsidP="003A4E46"/>
    <w:p w14:paraId="5A58C01A" w14:textId="35D0B382" w:rsidR="003A4E46" w:rsidRDefault="003A4E46" w:rsidP="003A4E46">
      <w:pPr>
        <w:pStyle w:val="ListParagraph"/>
        <w:numPr>
          <w:ilvl w:val="0"/>
          <w:numId w:val="2"/>
        </w:numPr>
      </w:pPr>
      <w:r>
        <w:t>Create the virtual environment as the below diagram</w:t>
      </w:r>
    </w:p>
    <w:p w14:paraId="56C2879C" w14:textId="760DBBAE" w:rsidR="003A4E46" w:rsidRDefault="003A4E46" w:rsidP="003A4E46">
      <w:pPr>
        <w:pStyle w:val="ListParagraph"/>
        <w:numPr>
          <w:ilvl w:val="0"/>
          <w:numId w:val="2"/>
        </w:numPr>
      </w:pPr>
      <w:r w:rsidRPr="003A4E46">
        <w:rPr>
          <w:noProof/>
        </w:rPr>
        <w:drawing>
          <wp:inline distT="0" distB="0" distL="0" distR="0" wp14:anchorId="07E60484" wp14:editId="4B2A8913">
            <wp:extent cx="5010150" cy="3337695"/>
            <wp:effectExtent l="0" t="0" r="0" b="0"/>
            <wp:docPr id="539417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172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887" cy="334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D81B" w14:textId="459DF620" w:rsidR="003A4E46" w:rsidRDefault="003A4E46" w:rsidP="003A4E46">
      <w:pPr>
        <w:pStyle w:val="ListParagraph"/>
        <w:numPr>
          <w:ilvl w:val="0"/>
          <w:numId w:val="2"/>
        </w:numPr>
      </w:pPr>
      <w:r>
        <w:lastRenderedPageBreak/>
        <w:t>In the python environment select the</w:t>
      </w:r>
      <w:r w:rsidR="00176781">
        <w:t xml:space="preserve"> “packages(</w:t>
      </w:r>
      <w:proofErr w:type="spellStart"/>
      <w:r w:rsidR="00176781">
        <w:t>pypi</w:t>
      </w:r>
      <w:proofErr w:type="spellEnd"/>
      <w:r w:rsidR="00176781">
        <w:t>)”</w:t>
      </w:r>
    </w:p>
    <w:p w14:paraId="576A935F" w14:textId="26F74F36" w:rsidR="00176781" w:rsidRDefault="003A4E46" w:rsidP="00176781">
      <w:pPr>
        <w:pStyle w:val="ListParagraph"/>
        <w:numPr>
          <w:ilvl w:val="0"/>
          <w:numId w:val="2"/>
        </w:numPr>
      </w:pPr>
      <w:r w:rsidRPr="003A4E46">
        <w:rPr>
          <w:noProof/>
        </w:rPr>
        <w:drawing>
          <wp:inline distT="0" distB="0" distL="0" distR="0" wp14:anchorId="6E9B4958" wp14:editId="223D4BF1">
            <wp:extent cx="2347595" cy="2197100"/>
            <wp:effectExtent l="0" t="0" r="0" b="0"/>
            <wp:docPr id="20396527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5277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571" cy="22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C09F" w14:textId="77777777" w:rsidR="00176781" w:rsidRDefault="00176781" w:rsidP="00176781">
      <w:pPr>
        <w:pStyle w:val="ListParagraph"/>
      </w:pPr>
    </w:p>
    <w:p w14:paraId="30D88CBA" w14:textId="77777777" w:rsidR="00176781" w:rsidRDefault="00176781" w:rsidP="00176781">
      <w:pPr>
        <w:pStyle w:val="ListParagraph"/>
        <w:numPr>
          <w:ilvl w:val="0"/>
          <w:numId w:val="2"/>
        </w:numPr>
      </w:pPr>
      <w:r>
        <w:t xml:space="preserve">In the search column install the required libraries </w:t>
      </w:r>
    </w:p>
    <w:p w14:paraId="7E9B79D5" w14:textId="77777777" w:rsidR="00176781" w:rsidRDefault="00176781" w:rsidP="00176781">
      <w:pPr>
        <w:pStyle w:val="ListParagraph"/>
      </w:pPr>
    </w:p>
    <w:p w14:paraId="2845991D" w14:textId="1B455EF3" w:rsidR="00176781" w:rsidRDefault="00176781" w:rsidP="00176781">
      <w:pPr>
        <w:pStyle w:val="ListParagraph"/>
        <w:numPr>
          <w:ilvl w:val="0"/>
          <w:numId w:val="2"/>
        </w:numPr>
      </w:pPr>
      <w:r>
        <w:t>Copy pastes the names and install that “</w:t>
      </w:r>
      <w:proofErr w:type="spellStart"/>
      <w:r>
        <w:t>numpy</w:t>
      </w:r>
      <w:proofErr w:type="spellEnd"/>
      <w:r>
        <w:t>”, “scikit-learn”,”matplotlib”,”</w:t>
      </w:r>
      <w:proofErr w:type="spellStart"/>
      <w:r>
        <w:t>tensorflow</w:t>
      </w:r>
      <w:proofErr w:type="spellEnd"/>
      <w:r>
        <w:t>”</w:t>
      </w:r>
      <w:r w:rsidR="00CE2313">
        <w:t>,”pandas”</w:t>
      </w:r>
      <w:r>
        <w:t>.</w:t>
      </w:r>
    </w:p>
    <w:p w14:paraId="2ADBF1F3" w14:textId="77777777" w:rsidR="00176781" w:rsidRDefault="00176781" w:rsidP="00176781">
      <w:pPr>
        <w:pStyle w:val="ListParagraph"/>
      </w:pPr>
    </w:p>
    <w:p w14:paraId="0EFA13F2" w14:textId="2EC42F4E" w:rsidR="00176781" w:rsidRDefault="00176781" w:rsidP="00176781">
      <w:pPr>
        <w:pStyle w:val="ListParagraph"/>
        <w:numPr>
          <w:ilvl w:val="0"/>
          <w:numId w:val="2"/>
        </w:numPr>
      </w:pPr>
      <w:r w:rsidRPr="00176781">
        <w:rPr>
          <w:noProof/>
        </w:rPr>
        <w:drawing>
          <wp:inline distT="0" distB="0" distL="0" distR="0" wp14:anchorId="375780B4" wp14:editId="6DB6FFC0">
            <wp:extent cx="3314870" cy="3797495"/>
            <wp:effectExtent l="0" t="0" r="0" b="0"/>
            <wp:docPr id="1194922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2291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7A8E" w14:textId="77777777" w:rsidR="00176781" w:rsidRDefault="00176781" w:rsidP="00176781">
      <w:pPr>
        <w:pStyle w:val="ListParagraph"/>
      </w:pPr>
    </w:p>
    <w:p w14:paraId="4DDC4651" w14:textId="5C6AAF06" w:rsidR="00176781" w:rsidRDefault="00176781" w:rsidP="00176781">
      <w:pPr>
        <w:pStyle w:val="Subtitle"/>
      </w:pPr>
      <w:r>
        <w:t>Step3[Train the Model]:</w:t>
      </w:r>
    </w:p>
    <w:p w14:paraId="51DE016B" w14:textId="6EA91085" w:rsidR="00176781" w:rsidRDefault="00176781" w:rsidP="00176781">
      <w:pPr>
        <w:pStyle w:val="ListParagraph"/>
        <w:numPr>
          <w:ilvl w:val="0"/>
          <w:numId w:val="3"/>
        </w:numPr>
      </w:pPr>
      <w:r>
        <w:t>In the solution Explorer Right click the project name and go to properties.</w:t>
      </w:r>
    </w:p>
    <w:p w14:paraId="7BB9B457" w14:textId="0A15B9D4" w:rsidR="00176781" w:rsidRDefault="00176781" w:rsidP="00176781">
      <w:pPr>
        <w:pStyle w:val="ListParagraph"/>
        <w:numPr>
          <w:ilvl w:val="0"/>
          <w:numId w:val="3"/>
        </w:numPr>
      </w:pPr>
      <w:r w:rsidRPr="00176781">
        <w:rPr>
          <w:noProof/>
        </w:rPr>
        <w:lastRenderedPageBreak/>
        <w:drawing>
          <wp:inline distT="0" distB="0" distL="0" distR="0" wp14:anchorId="7E86A3F9" wp14:editId="7F513697">
            <wp:extent cx="5731510" cy="2355850"/>
            <wp:effectExtent l="0" t="0" r="2540" b="6350"/>
            <wp:docPr id="96751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15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DD4D" w14:textId="5D26BCA0" w:rsidR="00176781" w:rsidRDefault="00176781" w:rsidP="00176781">
      <w:pPr>
        <w:pStyle w:val="ListParagraph"/>
        <w:numPr>
          <w:ilvl w:val="0"/>
          <w:numId w:val="3"/>
        </w:numPr>
      </w:pPr>
      <w:r>
        <w:t xml:space="preserve">As the Above fig go to Debug section </w:t>
      </w:r>
    </w:p>
    <w:p w14:paraId="718CBC35" w14:textId="7C7ABFC8" w:rsidR="00176781" w:rsidRDefault="00176781" w:rsidP="00176781">
      <w:pPr>
        <w:pStyle w:val="ListParagraph"/>
        <w:numPr>
          <w:ilvl w:val="0"/>
          <w:numId w:val="3"/>
        </w:numPr>
      </w:pPr>
      <w:r>
        <w:t>In the search path add the .</w:t>
      </w:r>
      <w:proofErr w:type="spellStart"/>
      <w:r>
        <w:t>py</w:t>
      </w:r>
      <w:proofErr w:type="spellEnd"/>
      <w:r>
        <w:t xml:space="preserve"> file  name  “</w:t>
      </w:r>
      <w:r w:rsidRPr="00176781">
        <w:t>emotion_recognition.py</w:t>
      </w:r>
      <w:r>
        <w:t>”</w:t>
      </w:r>
    </w:p>
    <w:p w14:paraId="51FEF331" w14:textId="7B47EF48" w:rsidR="00176781" w:rsidRDefault="00980798" w:rsidP="00176781">
      <w:pPr>
        <w:pStyle w:val="ListParagraph"/>
        <w:numPr>
          <w:ilvl w:val="0"/>
          <w:numId w:val="3"/>
        </w:numPr>
      </w:pPr>
      <w:r>
        <w:t>In the script  arguments enter the text “train” and save.</w:t>
      </w:r>
    </w:p>
    <w:p w14:paraId="30FF374F" w14:textId="74C1CA22" w:rsidR="00980798" w:rsidRDefault="00980798" w:rsidP="00176781">
      <w:pPr>
        <w:pStyle w:val="ListParagraph"/>
        <w:numPr>
          <w:ilvl w:val="0"/>
          <w:numId w:val="3"/>
        </w:numPr>
      </w:pPr>
      <w:r>
        <w:t xml:space="preserve">Now </w:t>
      </w:r>
      <w:r w:rsidRPr="00980798">
        <w:rPr>
          <w:b/>
          <w:bCs/>
          <w:color w:val="FF0000"/>
        </w:rPr>
        <w:t>Run</w:t>
      </w:r>
      <w:r>
        <w:t xml:space="preserve"> the program and  wait unit the graph image is visible is show.</w:t>
      </w:r>
    </w:p>
    <w:p w14:paraId="3DB78FB9" w14:textId="60AE9C3A" w:rsidR="00980798" w:rsidRDefault="00980798" w:rsidP="00176781">
      <w:pPr>
        <w:pStyle w:val="ListParagraph"/>
        <w:numPr>
          <w:ilvl w:val="0"/>
          <w:numId w:val="3"/>
        </w:numPr>
      </w:pPr>
      <w:r>
        <w:t xml:space="preserve">Close the graph.   </w:t>
      </w:r>
    </w:p>
    <w:p w14:paraId="0DF71C49" w14:textId="33FEB076" w:rsidR="00980798" w:rsidRDefault="00980798" w:rsidP="00980798">
      <w:pPr>
        <w:pStyle w:val="ListParagraph"/>
        <w:numPr>
          <w:ilvl w:val="0"/>
          <w:numId w:val="3"/>
        </w:numPr>
      </w:pPr>
      <w:r>
        <w:t>Now you can see the build model in the solution folder “</w:t>
      </w:r>
      <w:r w:rsidRPr="00980798">
        <w:t>model.weights.h5</w:t>
      </w:r>
      <w:r>
        <w:t>”.</w:t>
      </w:r>
    </w:p>
    <w:p w14:paraId="27C21027" w14:textId="20FC9294" w:rsidR="00980798" w:rsidRDefault="00980798" w:rsidP="00980798">
      <w:pPr>
        <w:pStyle w:val="Subtitle"/>
      </w:pPr>
      <w:r>
        <w:t>Step4[display the video]:</w:t>
      </w:r>
    </w:p>
    <w:p w14:paraId="0A7D717B" w14:textId="77777777" w:rsidR="00980798" w:rsidRDefault="00980798" w:rsidP="00980798">
      <w:pPr>
        <w:pStyle w:val="ListParagraph"/>
        <w:numPr>
          <w:ilvl w:val="0"/>
          <w:numId w:val="4"/>
        </w:numPr>
      </w:pPr>
      <w:r>
        <w:t>In the solution Explorer Right click the project name and go to properties.</w:t>
      </w:r>
    </w:p>
    <w:p w14:paraId="732BD991" w14:textId="6205D1C0" w:rsidR="00980798" w:rsidRDefault="00980798" w:rsidP="00980798">
      <w:pPr>
        <w:pStyle w:val="ListParagraph"/>
        <w:numPr>
          <w:ilvl w:val="0"/>
          <w:numId w:val="4"/>
        </w:numPr>
      </w:pPr>
    </w:p>
    <w:p w14:paraId="17CAE8BA" w14:textId="63253FF4" w:rsidR="00980798" w:rsidRDefault="00980798" w:rsidP="00980798">
      <w:pPr>
        <w:pStyle w:val="ListParagraph"/>
        <w:numPr>
          <w:ilvl w:val="0"/>
          <w:numId w:val="4"/>
        </w:numPr>
      </w:pPr>
      <w:r w:rsidRPr="00980798">
        <w:rPr>
          <w:noProof/>
        </w:rPr>
        <w:drawing>
          <wp:inline distT="0" distB="0" distL="0" distR="0" wp14:anchorId="2713519A" wp14:editId="29B363BB">
            <wp:extent cx="5731510" cy="2508250"/>
            <wp:effectExtent l="0" t="0" r="2540" b="6350"/>
            <wp:docPr id="1071056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63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DA7C" w14:textId="77777777" w:rsidR="00980798" w:rsidRDefault="00980798" w:rsidP="00980798">
      <w:pPr>
        <w:pStyle w:val="ListParagraph"/>
        <w:numPr>
          <w:ilvl w:val="0"/>
          <w:numId w:val="4"/>
        </w:numPr>
      </w:pPr>
      <w:r>
        <w:t xml:space="preserve">As the Above fig go to Debug section </w:t>
      </w:r>
    </w:p>
    <w:p w14:paraId="19DDB62B" w14:textId="77777777" w:rsidR="00980798" w:rsidRDefault="00980798" w:rsidP="00980798">
      <w:pPr>
        <w:pStyle w:val="ListParagraph"/>
        <w:numPr>
          <w:ilvl w:val="0"/>
          <w:numId w:val="4"/>
        </w:numPr>
      </w:pPr>
      <w:r>
        <w:t>In the search path add the .</w:t>
      </w:r>
      <w:proofErr w:type="spellStart"/>
      <w:r>
        <w:t>py</w:t>
      </w:r>
      <w:proofErr w:type="spellEnd"/>
      <w:r>
        <w:t xml:space="preserve"> file  name  “</w:t>
      </w:r>
      <w:r w:rsidRPr="00176781">
        <w:t>emotion_recognition.py</w:t>
      </w:r>
      <w:r>
        <w:t>”</w:t>
      </w:r>
    </w:p>
    <w:p w14:paraId="69A2517B" w14:textId="3BF76397" w:rsidR="00980798" w:rsidRDefault="00980798" w:rsidP="00980798">
      <w:pPr>
        <w:pStyle w:val="ListParagraph"/>
        <w:numPr>
          <w:ilvl w:val="0"/>
          <w:numId w:val="4"/>
        </w:numPr>
      </w:pPr>
      <w:r>
        <w:t>In the script  arguments enter the text “display” and save.</w:t>
      </w:r>
    </w:p>
    <w:p w14:paraId="4875EDC8" w14:textId="5DBAC9CB" w:rsidR="00980798" w:rsidRDefault="00980798" w:rsidP="00980798">
      <w:pPr>
        <w:pStyle w:val="ListParagraph"/>
        <w:numPr>
          <w:ilvl w:val="0"/>
          <w:numId w:val="4"/>
        </w:numPr>
      </w:pPr>
      <w:r>
        <w:t xml:space="preserve">Now </w:t>
      </w:r>
      <w:r w:rsidRPr="00980798">
        <w:rPr>
          <w:b/>
          <w:bCs/>
          <w:color w:val="FF0000"/>
        </w:rPr>
        <w:t>Run</w:t>
      </w:r>
      <w:r>
        <w:t xml:space="preserve"> the program.</w:t>
      </w:r>
    </w:p>
    <w:p w14:paraId="4FC2BF1F" w14:textId="196543B8" w:rsidR="00980798" w:rsidRDefault="00980798" w:rsidP="00980798">
      <w:pPr>
        <w:pStyle w:val="Heading2"/>
      </w:pPr>
      <w:r>
        <w:t>Note:</w:t>
      </w:r>
    </w:p>
    <w:p w14:paraId="2713968D" w14:textId="3D4D60E3" w:rsidR="00980798" w:rsidRDefault="00980798" w:rsidP="00980798">
      <w:r>
        <w:t xml:space="preserve">Once you trained the model Don’t need to </w:t>
      </w:r>
      <w:r w:rsidR="00F11C18">
        <w:t>train the model again and again. train only the data set is changed or updated.</w:t>
      </w:r>
    </w:p>
    <w:p w14:paraId="0295FAF8" w14:textId="1B7D6512" w:rsidR="00F11C18" w:rsidRPr="00980798" w:rsidRDefault="00F11C18" w:rsidP="00980798"/>
    <w:sectPr w:rsidR="00F11C18" w:rsidRPr="0098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C36A1"/>
    <w:multiLevelType w:val="hybridMultilevel"/>
    <w:tmpl w:val="D9E4B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91C83"/>
    <w:multiLevelType w:val="hybridMultilevel"/>
    <w:tmpl w:val="EA3EF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B279B"/>
    <w:multiLevelType w:val="hybridMultilevel"/>
    <w:tmpl w:val="502C1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02199"/>
    <w:multiLevelType w:val="hybridMultilevel"/>
    <w:tmpl w:val="41F6F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10337">
    <w:abstractNumId w:val="1"/>
  </w:num>
  <w:num w:numId="2" w16cid:durableId="2099666391">
    <w:abstractNumId w:val="0"/>
  </w:num>
  <w:num w:numId="3" w16cid:durableId="163713023">
    <w:abstractNumId w:val="2"/>
  </w:num>
  <w:num w:numId="4" w16cid:durableId="586691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46"/>
    <w:rsid w:val="00073A04"/>
    <w:rsid w:val="000A253E"/>
    <w:rsid w:val="00176781"/>
    <w:rsid w:val="003A4E46"/>
    <w:rsid w:val="00816E53"/>
    <w:rsid w:val="00823518"/>
    <w:rsid w:val="008E6470"/>
    <w:rsid w:val="00980798"/>
    <w:rsid w:val="00C15B69"/>
    <w:rsid w:val="00CE2313"/>
    <w:rsid w:val="00F11C18"/>
    <w:rsid w:val="00F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6051"/>
  <w15:chartTrackingRefBased/>
  <w15:docId w15:val="{E9CAF63C-4DE4-417A-BC50-511A0C04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4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VS Online</dc:creator>
  <cp:keywords/>
  <dc:description/>
  <cp:lastModifiedBy>Sivakumar VS Online</cp:lastModifiedBy>
  <cp:revision>2</cp:revision>
  <dcterms:created xsi:type="dcterms:W3CDTF">2024-09-02T12:50:00Z</dcterms:created>
  <dcterms:modified xsi:type="dcterms:W3CDTF">2024-09-02T13:41:00Z</dcterms:modified>
</cp:coreProperties>
</file>