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B2F4" w14:textId="6FC8C887" w:rsidR="00D66731" w:rsidRDefault="00D66731" w:rsidP="001E75CD">
      <w:p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D66731">
        <w:rPr>
          <w:rFonts w:ascii="TH SarabunPSK" w:hAnsi="TH SarabunPSK" w:cs="TH SarabunPSK" w:hint="cs"/>
          <w:sz w:val="32"/>
          <w:szCs w:val="32"/>
        </w:rPr>
        <w:t xml:space="preserve">      </w:t>
      </w:r>
    </w:p>
    <w:p w14:paraId="664BDF92" w14:textId="77777777" w:rsidR="001E75CD" w:rsidRPr="001E75CD" w:rsidRDefault="001E75CD" w:rsidP="001E75CD">
      <w:pPr>
        <w:pStyle w:val="Header"/>
        <w:jc w:val="right"/>
        <w:rPr>
          <w:b/>
          <w:bCs/>
        </w:rPr>
      </w:pPr>
      <w:r w:rsidRPr="001E75CD">
        <w:rPr>
          <w:rFonts w:ascii="TH SarabunPSK" w:hAnsi="TH SarabunPSK" w:cs="TH SarabunPSK" w:hint="cs"/>
          <w:b/>
          <w:bCs/>
          <w:sz w:val="32"/>
          <w:szCs w:val="32"/>
        </w:rPr>
        <w:t xml:space="preserve">651463052 </w:t>
      </w:r>
      <w:r w:rsidRPr="001E75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นางสาว เกศสุดา คำมา</w:t>
      </w:r>
    </w:p>
    <w:p w14:paraId="2A966275" w14:textId="77777777" w:rsidR="001E75CD" w:rsidRPr="00D66731" w:rsidRDefault="001E75CD" w:rsidP="001E75CD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DADDAA3" w14:textId="77777777" w:rsidR="00D66731" w:rsidRPr="00D66731" w:rsidRDefault="00D66731" w:rsidP="00D6673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D66731">
        <w:rPr>
          <w:rFonts w:ascii="TH SarabunPSK" w:hAnsi="TH SarabunPSK" w:cs="TH SarabunPSK" w:hint="cs"/>
          <w:sz w:val="32"/>
          <w:szCs w:val="32"/>
          <w:lang w:bidi="th-TH"/>
        </w:rPr>
        <w:t>SWOT</w:t>
      </w:r>
    </w:p>
    <w:p w14:paraId="11A987BE" w14:textId="77777777" w:rsidR="00D66731" w:rsidRPr="00D66731" w:rsidRDefault="00D66731" w:rsidP="00D66731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D66731">
        <w:rPr>
          <w:rFonts w:ascii="TH SarabunPSK" w:hAnsi="TH SarabunPSK" w:cs="TH SarabunPSK" w:hint="cs"/>
          <w:sz w:val="32"/>
          <w:szCs w:val="32"/>
          <w:cs/>
          <w:lang w:bidi="th-TH"/>
        </w:rPr>
        <w:t>โปรเจคที่จะทำคือ สรุปเนื้อหาการเรียน</w:t>
      </w:r>
    </w:p>
    <w:p w14:paraId="04C1EAF8" w14:textId="61F04382" w:rsidR="00D66731" w:rsidRDefault="00D66731" w:rsidP="00D667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66731">
        <w:rPr>
          <w:rFonts w:ascii="TH SarabunPSK" w:hAnsi="TH SarabunPSK" w:cs="TH SarabunPSK" w:hint="cs"/>
          <w:sz w:val="32"/>
          <w:szCs w:val="32"/>
          <w:cs/>
          <w:lang w:bidi="th-TH"/>
        </w:rPr>
        <w:t>ในปัจจุบันนักศึกษาต้องเรียนหลายวิชาในหนึ่งภาคเรียน ทำให้มีข้อมูลการเรียนจำนวนมากและเวลาทบทวนจำกัด การจดบันทึกจึงกระจัดกระจายอยู่หลายรูปแบบ เช่น สมุด แอปแชต หรือไฟล์ ทำให้ยากต่อการสรุปและทบทวนก่อนสอบ เครื่องมือทั่วไปอย่างโน้ตแอปยังไม่ตอบโจทย์การจัดการเนื้อหาการเรียนโดยเฉพาะ จึงเกิดแนวคิดพัฒนา</w:t>
      </w:r>
      <w:r w:rsidRPr="00D6673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D6673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“</w:t>
      </w:r>
      <w:r w:rsidRPr="00D667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ระบบสรุปเนื้อหาการเรียน”</w:t>
      </w:r>
      <w:r w:rsidRPr="00D6673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D667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เพื่อรวบรวมการบันทึก สรุป และทบทวนไว้ในระบบเดียว ช่วยจัดหมวดหมู่ตามวิชา แจ้งเตือนการเรียนรู้ และต่อยอดใช้เทคโนโลยี </w:t>
      </w:r>
      <w:r w:rsidRPr="00D66731">
        <w:rPr>
          <w:rFonts w:ascii="TH SarabunPSK" w:hAnsi="TH SarabunPSK" w:cs="TH SarabunPSK" w:hint="cs"/>
          <w:sz w:val="32"/>
          <w:szCs w:val="32"/>
          <w:lang w:bidi="th-TH"/>
        </w:rPr>
        <w:t xml:space="preserve">AI </w:t>
      </w:r>
      <w:r w:rsidRPr="00D6673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เพื่อสรุปบทเรียนอัตโนมัติ เพิ่มประสิทธิภาพการเรียนรู้และความสะดวกของผู้ใช้มากยิ่งขึ้น</w:t>
      </w:r>
    </w:p>
    <w:p w14:paraId="2818A214" w14:textId="77777777" w:rsidR="00D66731" w:rsidRDefault="00D66731" w:rsidP="00D667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70B9D388" w14:textId="77777777" w:rsidR="001E75CD" w:rsidRPr="002409B8" w:rsidRDefault="001E75CD" w:rsidP="001E75C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3F50A1C" w14:textId="056EFC22" w:rsidR="001E75CD" w:rsidRDefault="001E75CD" w:rsidP="001E75CD">
      <w:pPr>
        <w:rPr>
          <w:rFonts w:ascii="TH SarabunPSK" w:hAnsi="TH SarabunPSK" w:cs="TH SarabunPSK"/>
          <w:sz w:val="32"/>
          <w:szCs w:val="32"/>
          <w:lang w:bidi="th-TH"/>
        </w:rPr>
      </w:pPr>
      <w:r w:rsidRPr="002409B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จุดแข็ง</w:t>
      </w:r>
      <w:r w:rsidRPr="002409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ACA6AA6" w14:textId="5231E41C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มีพื้นฐานด้านการเขียนเว็บไซต์ แม้ยังไม่ชำนาญมากแต่พร้อมพัฒนา</w:t>
      </w:r>
    </w:p>
    <w:p w14:paraId="2164AD83" w14:textId="06701BBD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ไม่ค่อยรับแรงกดดันได้มาก แต่พยายามปรับตัวให้ดีขึ้น</w:t>
      </w:r>
    </w:p>
    <w:p w14:paraId="5D46648B" w14:textId="66B3F8D3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เป็นคนมีความตั้งใจและรับผิดชอบต่อหน้าที่</w:t>
      </w:r>
    </w:p>
    <w:p w14:paraId="3664F544" w14:textId="0B6FACB1" w:rsidR="00401FAE" w:rsidRP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 xml:space="preserve">สนใจเรียนรู้เทคโนโลยีใหม่ ๆ เช่น </w:t>
      </w:r>
      <w:r w:rsidRPr="00401FAE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1ECBA468" w14:textId="77777777" w:rsidR="00401FAE" w:rsidRPr="002409B8" w:rsidRDefault="00401FAE" w:rsidP="001E75CD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A9197D6" w14:textId="3794BF65" w:rsidR="001E75CD" w:rsidRDefault="001E75CD" w:rsidP="001E75CD">
      <w:pPr>
        <w:rPr>
          <w:rFonts w:ascii="TH SarabunPSK" w:hAnsi="TH SarabunPSK" w:cs="TH SarabunPSK"/>
          <w:sz w:val="32"/>
          <w:szCs w:val="32"/>
          <w:lang w:bidi="th-TH"/>
        </w:rPr>
      </w:pPr>
      <w:r w:rsidRPr="002409B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จุดอ่อน</w:t>
      </w:r>
      <w:r w:rsidRPr="002409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D75E4A4" w14:textId="419BF1A2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ยังไม่ชำนาญในการเขียนเว็บไซต์มากนัก ต้องอาศัยเวลาในการฝึกฝนและเรียนรู้เพิ่มเติม</w:t>
      </w:r>
    </w:p>
    <w:p w14:paraId="370079C6" w14:textId="7BB68D45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ขาดประสบการณ์ในการทดสอบระบบกับผู้ใช้จริง</w:t>
      </w:r>
    </w:p>
    <w:p w14:paraId="19111787" w14:textId="355DA2DC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ไม่ค่อยรับแรงกดดันได้ดีนัก เมื่อมีงานเร่งอาจเกิดความเครียดได้ง่าย</w:t>
      </w:r>
    </w:p>
    <w:p w14:paraId="7F6C0697" w14:textId="3A25BFE6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เขียนภาษา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01FAE">
        <w:rPr>
          <w:rFonts w:ascii="TH SarabunPSK" w:hAnsi="TH SarabunPSK" w:cs="TH SarabunPSK"/>
          <w:sz w:val="32"/>
          <w:szCs w:val="32"/>
          <w:lang w:bidi="th-TH"/>
        </w:rPr>
        <w:t>Typescript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ไม่ค่อยเป็น</w:t>
      </w:r>
    </w:p>
    <w:p w14:paraId="08E40DC3" w14:textId="77777777" w:rsidR="00401FAE" w:rsidRDefault="00401FAE" w:rsidP="00401FAE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F81E8FA" w14:textId="77777777" w:rsidR="00401FAE" w:rsidRPr="00401FAE" w:rsidRDefault="00401FAE" w:rsidP="00401FAE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E7AA10C" w14:textId="4F987E7E" w:rsidR="001E75CD" w:rsidRDefault="001E75CD" w:rsidP="00401FAE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409B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โอกาส </w:t>
      </w:r>
    </w:p>
    <w:p w14:paraId="518BBD74" w14:textId="402FC41E" w:rsidR="00401FAE" w:rsidRDefault="00401FAE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นักเรียนต้องเรียนหลายวิชา ระบบช่วยสรุปเนื้อหาจึงตอบโจทย์การเรียนยุคใหม่</w:t>
      </w:r>
    </w:p>
    <w:p w14:paraId="78AB2037" w14:textId="245B09EB" w:rsidR="00401FAE" w:rsidRDefault="006778D9" w:rsidP="006778D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6778D9">
        <w:rPr>
          <w:rFonts w:ascii="TH SarabunPSK" w:hAnsi="TH SarabunPSK" w:cs="TH SarabunPSK"/>
          <w:sz w:val="32"/>
          <w:szCs w:val="32"/>
          <w:cs/>
          <w:lang w:bidi="th-TH"/>
        </w:rPr>
        <w:t>ได้เรียนรู้การทำงานแบบมีเป้าหมาย และพยายามพัฒนาให้ระบบใช้งานได้จริง</w:t>
      </w:r>
    </w:p>
    <w:p w14:paraId="089DA14C" w14:textId="38607618" w:rsidR="006778D9" w:rsidRPr="00401FAE" w:rsidRDefault="006778D9" w:rsidP="006778D9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  <w:lang w:bidi="th-TH"/>
        </w:rPr>
      </w:pPr>
      <w:r w:rsidRPr="006778D9">
        <w:rPr>
          <w:rFonts w:ascii="TH SarabunPSK" w:hAnsi="TH SarabunPSK" w:cs="TH SarabunPSK"/>
          <w:sz w:val="32"/>
          <w:szCs w:val="32"/>
          <w:cs/>
          <w:lang w:bidi="th-TH"/>
        </w:rPr>
        <w:t>โปรเจกต์นี้ทำให้ได้ฝึกเขียนเว็บไซต์จริง ๆ และเข้าใจขั้นตอนการพัฒนาเว็บมากขึ้น</w:t>
      </w:r>
    </w:p>
    <w:p w14:paraId="60C1879A" w14:textId="77777777" w:rsidR="006778D9" w:rsidRDefault="006778D9" w:rsidP="001E75CD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BF81029" w14:textId="3E8072D1" w:rsidR="00401FAE" w:rsidRDefault="001E75CD" w:rsidP="001E75CD">
      <w:pPr>
        <w:rPr>
          <w:rFonts w:ascii="TH SarabunPSK" w:hAnsi="TH SarabunPSK" w:cs="TH SarabunPSK"/>
          <w:sz w:val="32"/>
          <w:szCs w:val="32"/>
          <w:lang w:bidi="th-TH"/>
        </w:rPr>
      </w:pPr>
      <w:r w:rsidRPr="002409B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อุปสรรค</w:t>
      </w:r>
      <w:r w:rsidRPr="002409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180F499" w14:textId="38E3C1E6" w:rsidR="001E75CD" w:rsidRPr="00401FAE" w:rsidRDefault="001E75CD" w:rsidP="00401FA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401FAE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401F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>มีเว็บหรือแอปที่คล้ายกันอยู่แล้ว ทำให้การแข่งขันสูง</w:t>
      </w:r>
      <w:r w:rsidRPr="00401F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401FAE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ต้องใช้เวลาเรียนรู้เทคโนโลยีใหม่ เช่น </w:t>
      </w:r>
      <w:r w:rsidRPr="00401FAE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</w:p>
    <w:p w14:paraId="6FCE1E9A" w14:textId="25E6B349" w:rsidR="00D66731" w:rsidRDefault="00DF69BA" w:rsidP="00DF69B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DF69BA">
        <w:rPr>
          <w:rFonts w:ascii="TH SarabunPSK" w:hAnsi="TH SarabunPSK" w:cs="TH SarabunPSK"/>
          <w:sz w:val="32"/>
          <w:szCs w:val="32"/>
          <w:cs/>
          <w:lang w:bidi="th-TH"/>
        </w:rPr>
        <w:t>อาจเจอปัญหาด้านเทคนิค เช่น โค้ดมีบั๊ก หรือระบบไม่ทำงานตามที่คิดไว้</w:t>
      </w:r>
    </w:p>
    <w:p w14:paraId="17DAE8A1" w14:textId="1927D9E0" w:rsidR="00DF69BA" w:rsidRPr="00DF69BA" w:rsidRDefault="00DF69BA" w:rsidP="00DF69B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DF69BA">
        <w:rPr>
          <w:rFonts w:ascii="TH SarabunPSK" w:hAnsi="TH SarabunPSK" w:cs="TH SarabunPSK"/>
          <w:sz w:val="32"/>
          <w:szCs w:val="32"/>
          <w:cs/>
          <w:lang w:bidi="th-TH"/>
        </w:rPr>
        <w:t>ความเสี่ยงจากปัญหาอินเทอร์เน็ต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ช้า</w:t>
      </w:r>
    </w:p>
    <w:p w14:paraId="54D3CFF4" w14:textId="77777777" w:rsidR="001E75CD" w:rsidRDefault="001E75CD" w:rsidP="00D667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3CA1ACD9" w14:textId="77777777" w:rsidR="001E75CD" w:rsidRPr="00D66731" w:rsidRDefault="001E75CD" w:rsidP="00D66731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1E75CD" w:rsidRPr="00D66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72A2" w14:textId="77777777" w:rsidR="00C7703C" w:rsidRDefault="00C7703C" w:rsidP="001E75CD">
      <w:pPr>
        <w:spacing w:after="0" w:line="240" w:lineRule="auto"/>
      </w:pPr>
      <w:r>
        <w:separator/>
      </w:r>
    </w:p>
  </w:endnote>
  <w:endnote w:type="continuationSeparator" w:id="0">
    <w:p w14:paraId="28AE1548" w14:textId="77777777" w:rsidR="00C7703C" w:rsidRDefault="00C7703C" w:rsidP="001E7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213B" w14:textId="77777777" w:rsidR="00C7703C" w:rsidRDefault="00C7703C" w:rsidP="001E75CD">
      <w:pPr>
        <w:spacing w:after="0" w:line="240" w:lineRule="auto"/>
      </w:pPr>
      <w:r>
        <w:separator/>
      </w:r>
    </w:p>
  </w:footnote>
  <w:footnote w:type="continuationSeparator" w:id="0">
    <w:p w14:paraId="0570F737" w14:textId="77777777" w:rsidR="00C7703C" w:rsidRDefault="00C7703C" w:rsidP="001E7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037A5"/>
    <w:multiLevelType w:val="hybridMultilevel"/>
    <w:tmpl w:val="1E505944"/>
    <w:lvl w:ilvl="0" w:tplc="49E0789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1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31"/>
    <w:rsid w:val="001E75CD"/>
    <w:rsid w:val="00401FAE"/>
    <w:rsid w:val="006778D9"/>
    <w:rsid w:val="00C7703C"/>
    <w:rsid w:val="00D66731"/>
    <w:rsid w:val="00DE2CAF"/>
    <w:rsid w:val="00DF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34CF"/>
  <w15:chartTrackingRefBased/>
  <w15:docId w15:val="{7C953F37-5923-4B3C-B9AA-D02F18BE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31"/>
  </w:style>
  <w:style w:type="paragraph" w:styleId="Heading1">
    <w:name w:val="heading 1"/>
    <w:basedOn w:val="Normal"/>
    <w:next w:val="Normal"/>
    <w:link w:val="Heading1Char"/>
    <w:uiPriority w:val="9"/>
    <w:qFormat/>
    <w:rsid w:val="00D6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5CD"/>
  </w:style>
  <w:style w:type="paragraph" w:styleId="Footer">
    <w:name w:val="footer"/>
    <w:basedOn w:val="Normal"/>
    <w:link w:val="FooterChar"/>
    <w:uiPriority w:val="99"/>
    <w:unhideWhenUsed/>
    <w:rsid w:val="001E7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2</cp:revision>
  <dcterms:created xsi:type="dcterms:W3CDTF">2025-11-07T01:50:00Z</dcterms:created>
  <dcterms:modified xsi:type="dcterms:W3CDTF">2025-11-07T03:23:00Z</dcterms:modified>
</cp:coreProperties>
</file>