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A3" w:rsidRDefault="004B2CC4">
      <w:r>
        <w:t>Snippet of code I found interesting:</w:t>
      </w:r>
    </w:p>
    <w:p w:rsidR="004B2CC4" w:rsidRDefault="004B2CC4" w:rsidP="004B2CC4">
      <w:r>
        <w:t>While doing some research on geolocation, I found out that there are a lot of free API’s that provide geolocation based on a client’s IP address. What’s interesting about this is that even though the user might explicitly decline to share location info with a website, the website can still access the user’s location to a good degree of accuracy.</w:t>
      </w:r>
    </w:p>
    <w:p w:rsidR="004B2CC4" w:rsidRDefault="004B2CC4" w:rsidP="004B2CC4">
      <w:r>
        <w:t>I used this functionality to display a commenter’s country when they post a comment just because I thought it would be interesting to see where people are commenting from (if this was a real commenting system).</w:t>
      </w:r>
    </w:p>
    <w:p w:rsidR="004B2CC4" w:rsidRDefault="004B2CC4" w:rsidP="004B2CC4">
      <w:r>
        <w:t>Issues I encountered:</w:t>
      </w:r>
    </w:p>
    <w:p w:rsidR="004B2CC4" w:rsidRDefault="004B2CC4" w:rsidP="004B2CC4">
      <w:r>
        <w:t>While designing the page header using gradients, I realize that the gradient’s color stops do not scale with the page. Since I put an image next to the gradient, the rightmost part of the gradient has to match the image’s color. To fix this, I added this bit of javascript that would change the gradient dynamically on window resize:</w:t>
      </w:r>
    </w:p>
    <w:p w:rsidR="004B2CC4" w:rsidRDefault="004B2CC4" w:rsidP="004B2CC4">
      <w:r>
        <w:t>What I learned:</w:t>
      </w:r>
    </w:p>
    <w:p w:rsidR="004B2CC4" w:rsidRDefault="00265B67" w:rsidP="00265B67">
      <w:r>
        <w:t>- Handling JSON API’s</w:t>
      </w:r>
    </w:p>
    <w:p w:rsidR="00265B67" w:rsidRDefault="00265B67" w:rsidP="004B2CC4">
      <w:r>
        <w:t>- Dynamically adding HTML elements using javascript</w:t>
      </w:r>
    </w:p>
    <w:p w:rsidR="00265B67" w:rsidRDefault="00265B67" w:rsidP="004B2CC4">
      <w:r>
        <w:t>- Embedding iframes into a website</w:t>
      </w:r>
    </w:p>
    <w:p w:rsidR="00265B67" w:rsidRDefault="00265B67" w:rsidP="00265B67">
      <w:r>
        <w:t>- Scrolling animation using jquery only</w:t>
      </w:r>
      <w:bookmarkStart w:id="0" w:name="_GoBack"/>
      <w:bookmarkEnd w:id="0"/>
    </w:p>
    <w:p w:rsidR="00265B67" w:rsidRDefault="00265B67" w:rsidP="004B2CC4"/>
    <w:sectPr w:rsidR="00265B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C2"/>
    <w:rsid w:val="0003111E"/>
    <w:rsid w:val="00044607"/>
    <w:rsid w:val="000B56C9"/>
    <w:rsid w:val="001D3662"/>
    <w:rsid w:val="0020638C"/>
    <w:rsid w:val="00217029"/>
    <w:rsid w:val="002212BA"/>
    <w:rsid w:val="00265B67"/>
    <w:rsid w:val="002A64C0"/>
    <w:rsid w:val="00477B7B"/>
    <w:rsid w:val="00485162"/>
    <w:rsid w:val="004B2CC4"/>
    <w:rsid w:val="005637A3"/>
    <w:rsid w:val="00615A9E"/>
    <w:rsid w:val="00702F32"/>
    <w:rsid w:val="00765520"/>
    <w:rsid w:val="00791060"/>
    <w:rsid w:val="007D5A64"/>
    <w:rsid w:val="00892CFD"/>
    <w:rsid w:val="008E0A85"/>
    <w:rsid w:val="00A06ABC"/>
    <w:rsid w:val="00AC2540"/>
    <w:rsid w:val="00BA48ED"/>
    <w:rsid w:val="00BD7938"/>
    <w:rsid w:val="00C35C5F"/>
    <w:rsid w:val="00D118C2"/>
    <w:rsid w:val="00E36BA1"/>
    <w:rsid w:val="00E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2017-05-15T21:07:00Z</dcterms:created>
  <dcterms:modified xsi:type="dcterms:W3CDTF">2017-05-15T21:24:00Z</dcterms:modified>
</cp:coreProperties>
</file>