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E4E6" w14:textId="4BA589EF" w:rsidR="00FB0040" w:rsidRDefault="00FB0040">
      <w:pPr>
        <w:rPr>
          <w:rFonts w:ascii="Times New Roman" w:hAnsi="Times New Roman" w:cs="Times New Roman"/>
          <w:b/>
          <w:sz w:val="16"/>
          <w:szCs w:val="16"/>
          <w:lang w:eastAsia="es-MX"/>
        </w:rPr>
      </w:pPr>
      <w:r w:rsidRPr="0034312E">
        <w:rPr>
          <w:rFonts w:ascii="Times New Roman" w:hAnsi="Times New Roman" w:cs="Times New Roman"/>
          <w:b/>
          <w:noProof/>
          <w:sz w:val="144"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48F1E73" wp14:editId="518FECA1">
                <wp:simplePos x="0" y="0"/>
                <wp:positionH relativeFrom="column">
                  <wp:posOffset>-143510</wp:posOffset>
                </wp:positionH>
                <wp:positionV relativeFrom="paragraph">
                  <wp:posOffset>118110</wp:posOffset>
                </wp:positionV>
                <wp:extent cx="54959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7" y="18254"/>
                    <wp:lineTo x="21637" y="0"/>
                    <wp:lineTo x="0" y="0"/>
                  </wp:wrapPolygon>
                </wp:wrapTight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5B491" id="2 Rectángulo" o:spid="_x0000_s1026" style="position:absolute;margin-left:-11.3pt;margin-top:9.3pt;width:432.75pt;height: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C6cwIAAEYFAAAOAAAAZHJzL2Uyb0RvYy54bWysVFFv2yAQfp+0/4B4X+1E8dZGdaqoVadJ&#10;VVu1nfpMMdRomGNA4mS/fgfYTtR1L9P8gA/u7ru7jzvOL3adJlvhvAJT09lJSYkwHBplXmv6/en6&#10;0yklPjDTMA1G1HQvPL1Yffxw3tulmEMLuhGOIIjxy97WtA3BLovC81Z0zJ+AFQaVElzHAm7da9E4&#10;1iN6p4t5WX4uenCNdcCF93h6lZV0lfClFDzcSelFILqmmFtIq0vrS1yL1TlbvjpmW8WHNNg/ZNEx&#10;ZTDoBHXFAiMbp/6A6hR34EGGEw5dAVIqLlINWM2sfFPNY8usSLUgOd5ONPn/B8tvt4/23iENvfVL&#10;j2KsYiddF/+YH9klsvYTWWIXCMfDanFWnc0rSjjqFlV5WkUyi4OzdT58FdCRKNTU4V0kitj2xods&#10;OprEWNrE1YNWzbXSOm1iF4hL7ciW4f2F3WwIcWSFAaNncUg/SWGvRUZ9EJKoBhOep+ipsw6YzY9Z&#10;Pm5ZI3KYqsRvDDRmkCrTBsEiqsQEJ9wBYLTMIBE31zjYRjeRGnJyLP+WUHacrFNEMGFy7JQB956z&#10;DlPUbD8Sk+mIzLxAs793xEEeBW/5tcL7uWE+3DOHvY9TgvMc7nCRGvqawiBR0oL79d55tMeWRC0l&#10;Pc5STf3PDXOCEv3NYLOezRaLOHxps6i+zHHjjjUvxxqz6S4Br3uGL4flSYz2QY+idNA949ivY1RU&#10;McMxdk15cOPmMuQZx4eDi/U6meHAWRZuzKPlETyyGvvvaffMnB2aNGB338I4d2z5plezbfQ0sN4E&#10;kCo18oHXgW8c1tQww8MSX4PjfbI6PH+r3wAAAP//AwBQSwMEFAAGAAgAAAAhABcvENPeAAAACQEA&#10;AA8AAABkcnMvZG93bnJldi54bWxMj8FOwzAMhu9IvENkJG5bSoBRStMJDe20Cxtw4JY1pu3WOFWS&#10;deXtMSc4Wdb/6ffncjm5XowYYudJw808A4FUe9tRo+H9bT3LQcRkyJreE2r4xgjL6vKiNIX1Z9ri&#10;uEuN4BKKhdHQpjQUUsa6RWfi3A9InH354EziNTTSBnPmctdLlWUL6UxHfKE1A65arI+7k9Pw0q0O&#10;r5vb45jc5zrWzccmV4eg9fXV9PwEIuGU/mD41Wd1qNhp709ko+g1zJRaMMpBzpOB/E49gthrUPcP&#10;IKtS/v+g+gEAAP//AwBQSwECLQAUAAYACAAAACEAtoM4kv4AAADhAQAAEwAAAAAAAAAAAAAAAAAA&#10;AAAAW0NvbnRlbnRfVHlwZXNdLnhtbFBLAQItABQABgAIAAAAIQA4/SH/1gAAAJQBAAALAAAAAAAA&#10;AAAAAAAAAC8BAABfcmVscy8ucmVsc1BLAQItABQABgAIAAAAIQDIcWC6cwIAAEYFAAAOAAAAAAAA&#10;AAAAAAAAAC4CAABkcnMvZTJvRG9jLnhtbFBLAQItABQABgAIAAAAIQAXLxDT3gAAAAkBAAAPAAAA&#10;AAAAAAAAAAAAAM0EAABkcnMvZG93bnJldi54bWxQSwUGAAAAAAQABADzAAAA2AUAAAAA&#10;" fillcolor="black [3200]" strokecolor="black [3213]" strokeweight="2pt">
                <w10:wrap type="tight"/>
              </v:rect>
            </w:pict>
          </mc:Fallback>
        </mc:AlternateContent>
      </w:r>
      <w:r w:rsidR="00821ACF">
        <w:rPr>
          <w:rFonts w:ascii="Times New Roman" w:hAnsi="Times New Roman" w:cs="Times New Roman"/>
          <w:b/>
          <w:sz w:val="16"/>
          <w:szCs w:val="16"/>
          <w:lang w:eastAsia="es-MX"/>
        </w:rPr>
        <w:tab/>
      </w:r>
    </w:p>
    <w:p w14:paraId="0E24A6AC" w14:textId="3846B647" w:rsidR="5D1850B8" w:rsidRDefault="5D1850B8" w:rsidP="0E74F0B1">
      <w:pPr>
        <w:ind w:left="708"/>
        <w:rPr>
          <w:rFonts w:ascii="Times New Roman" w:hAnsi="Times New Roman" w:cs="Times New Roman"/>
          <w:b/>
          <w:bCs/>
          <w:noProof/>
          <w:sz w:val="144"/>
          <w:szCs w:val="144"/>
          <w:lang w:eastAsia="es-MX"/>
        </w:rPr>
      </w:pPr>
      <w:r w:rsidRPr="5D1850B8">
        <w:rPr>
          <w:rFonts w:ascii="Times New Roman" w:hAnsi="Times New Roman" w:cs="Times New Roman"/>
          <w:b/>
          <w:bCs/>
          <w:noProof/>
          <w:sz w:val="48"/>
          <w:szCs w:val="48"/>
          <w:lang w:eastAsia="es-MX"/>
        </w:rPr>
        <w:t>Definición del plan de actividades.</w:t>
      </w:r>
    </w:p>
    <w:tbl>
      <w:tblPr>
        <w:tblStyle w:val="Tablanormal5"/>
        <w:tblpPr w:leftFromText="141" w:rightFromText="141" w:vertAnchor="page" w:horzAnchor="margin" w:tblpXSpec="center" w:tblpY="3602"/>
        <w:tblW w:w="11932" w:type="dxa"/>
        <w:jc w:val="center"/>
        <w:tblLook w:val="04A0" w:firstRow="1" w:lastRow="0" w:firstColumn="1" w:lastColumn="0" w:noHBand="0" w:noVBand="1"/>
      </w:tblPr>
      <w:tblGrid>
        <w:gridCol w:w="1947"/>
        <w:gridCol w:w="1201"/>
        <w:gridCol w:w="1259"/>
        <w:gridCol w:w="2213"/>
        <w:gridCol w:w="2562"/>
        <w:gridCol w:w="1728"/>
        <w:gridCol w:w="1022"/>
      </w:tblGrid>
      <w:tr w:rsidR="0034312E" w:rsidRPr="0034312E" w14:paraId="1F89724F" w14:textId="77777777" w:rsidTr="00B070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22" w:type="dxa"/>
          <w:trHeight w:val="77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0" w:type="dxa"/>
            <w:gridSpan w:val="6"/>
            <w:vAlign w:val="center"/>
            <w:hideMark/>
          </w:tcPr>
          <w:p w14:paraId="680EA9C2" w14:textId="05B7B29B" w:rsidR="00897414" w:rsidRPr="0034312E" w:rsidRDefault="0E74F0B1" w:rsidP="0E74F0B1">
            <w:pPr>
              <w:spacing w:after="200" w:line="276" w:lineRule="auto"/>
              <w:jc w:val="center"/>
              <w:rPr>
                <w:rFonts w:ascii="Calibri" w:eastAsia="Times New Roman" w:hAnsi="Calibri" w:cs="Calibri"/>
                <w:sz w:val="56"/>
                <w:szCs w:val="56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sz w:val="56"/>
                <w:szCs w:val="56"/>
                <w:lang w:eastAsia="es-MX"/>
              </w:rPr>
              <w:t>ENCUESTAS</w:t>
            </w:r>
          </w:p>
        </w:tc>
      </w:tr>
      <w:tr w:rsidR="0E74F0B1" w14:paraId="757C7459" w14:textId="77777777" w:rsidTr="00B0702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hideMark/>
          </w:tcPr>
          <w:p w14:paraId="4CED0C43" w14:textId="77777777" w:rsidR="0E74F0B1" w:rsidRDefault="0E74F0B1" w:rsidP="0E74F0B1">
            <w:pPr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1201" w:type="dxa"/>
            <w:hideMark/>
          </w:tcPr>
          <w:p w14:paraId="3D01BA83" w14:textId="77777777" w:rsidR="0E74F0B1" w:rsidRDefault="0E74F0B1" w:rsidP="0E74F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lang w:eastAsia="es-MX"/>
              </w:rPr>
              <w:t>HORA</w:t>
            </w:r>
          </w:p>
        </w:tc>
        <w:tc>
          <w:tcPr>
            <w:tcW w:w="1259" w:type="dxa"/>
            <w:hideMark/>
          </w:tcPr>
          <w:p w14:paraId="6E0F0686" w14:textId="1E982063" w:rsidR="0E74F0B1" w:rsidRDefault="0E74F0B1" w:rsidP="0E74F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lang w:eastAsia="es-MX"/>
              </w:rPr>
              <w:t>DURACIÓN</w:t>
            </w:r>
          </w:p>
        </w:tc>
        <w:tc>
          <w:tcPr>
            <w:tcW w:w="2213" w:type="dxa"/>
            <w:hideMark/>
          </w:tcPr>
          <w:p w14:paraId="6F533092" w14:textId="77777777" w:rsidR="0E74F0B1" w:rsidRDefault="0E74F0B1" w:rsidP="0E74F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lang w:eastAsia="es-MX"/>
              </w:rPr>
              <w:t>ACTIVIDAD</w:t>
            </w:r>
          </w:p>
        </w:tc>
        <w:tc>
          <w:tcPr>
            <w:tcW w:w="2562" w:type="dxa"/>
          </w:tcPr>
          <w:p w14:paraId="46CB29AA" w14:textId="77777777" w:rsidR="0E74F0B1" w:rsidRDefault="0E74F0B1" w:rsidP="0E74F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lang w:eastAsia="es-MX"/>
              </w:rPr>
              <w:t>RESPONSABLE</w:t>
            </w:r>
          </w:p>
        </w:tc>
        <w:tc>
          <w:tcPr>
            <w:tcW w:w="2750" w:type="dxa"/>
            <w:gridSpan w:val="2"/>
            <w:hideMark/>
          </w:tcPr>
          <w:p w14:paraId="13A0FD61" w14:textId="77777777" w:rsidR="0E74F0B1" w:rsidRDefault="0E74F0B1" w:rsidP="0E74F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lang w:eastAsia="es-MX"/>
              </w:rPr>
              <w:t>SALIDA</w:t>
            </w:r>
          </w:p>
        </w:tc>
      </w:tr>
      <w:tr w:rsidR="00935F5D" w:rsidRPr="005D24B2" w14:paraId="767B7E51" w14:textId="77777777" w:rsidTr="00B07024">
        <w:trPr>
          <w:gridAfter w:val="1"/>
          <w:wAfter w:w="1022" w:type="dxa"/>
          <w:trHeight w:val="7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hideMark/>
          </w:tcPr>
          <w:p w14:paraId="62B92691" w14:textId="259C917E" w:rsidR="00935F5D" w:rsidRPr="00237283" w:rsidRDefault="00B07024" w:rsidP="0E74F0B1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10</w:t>
            </w:r>
            <w:r w:rsidR="005A70C3" w:rsidRPr="0E74F0B1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marzo, 2024</w:t>
            </w:r>
          </w:p>
        </w:tc>
        <w:tc>
          <w:tcPr>
            <w:tcW w:w="1201" w:type="dxa"/>
            <w:hideMark/>
          </w:tcPr>
          <w:p w14:paraId="740981FB" w14:textId="5CDDACFE" w:rsidR="00935F5D" w:rsidRPr="005D24B2" w:rsidRDefault="00935F5D" w:rsidP="0E74F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</w:t>
            </w:r>
            <w:r w:rsidR="004B3EBE"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</w:t>
            </w: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:00 </w:t>
            </w:r>
            <w:r w:rsidR="0E74F0B1"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p.m.</w:t>
            </w:r>
          </w:p>
        </w:tc>
        <w:tc>
          <w:tcPr>
            <w:tcW w:w="1259" w:type="dxa"/>
            <w:hideMark/>
          </w:tcPr>
          <w:p w14:paraId="2BCC7D4F" w14:textId="07611198" w:rsidR="00935F5D" w:rsidRPr="005D24B2" w:rsidRDefault="00935F5D" w:rsidP="0E74F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 hora</w:t>
            </w:r>
            <w:r w:rsidR="004B3EBE"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s</w:t>
            </w:r>
          </w:p>
        </w:tc>
        <w:tc>
          <w:tcPr>
            <w:tcW w:w="2213" w:type="dxa"/>
            <w:hideMark/>
          </w:tcPr>
          <w:p w14:paraId="5EF014BE" w14:textId="45A4AFF2" w:rsidR="00935F5D" w:rsidRPr="0051228A" w:rsidRDefault="0051228A" w:rsidP="0E74F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Definición </w:t>
            </w:r>
            <w:r w:rsidRPr="0E74F0B1">
              <w:rPr>
                <w:rFonts w:ascii="Calibri" w:eastAsia="Times New Roman" w:hAnsi="Calibri" w:cs="Calibri"/>
                <w:color w:val="000000" w:themeColor="text1"/>
                <w:lang w:val="es-ES" w:eastAsia="es-MX"/>
              </w:rPr>
              <w:t>de las preguntas para</w:t>
            </w:r>
            <w:r w:rsidR="0016048B" w:rsidRPr="0E74F0B1">
              <w:rPr>
                <w:rFonts w:ascii="Calibri" w:eastAsia="Times New Roman" w:hAnsi="Calibri" w:cs="Calibri"/>
                <w:color w:val="000000" w:themeColor="text1"/>
                <w:lang w:val="es-ES" w:eastAsia="es-MX"/>
              </w:rPr>
              <w:t xml:space="preserve"> la encuesta.</w:t>
            </w:r>
          </w:p>
        </w:tc>
        <w:tc>
          <w:tcPr>
            <w:tcW w:w="2562" w:type="dxa"/>
          </w:tcPr>
          <w:p w14:paraId="3B589D15" w14:textId="1B6C3EDF" w:rsidR="00935F5D" w:rsidRPr="005D24B2" w:rsidRDefault="0016048B" w:rsidP="0E74F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Aguilar, Ian; Alvarado, Rubén; </w:t>
            </w:r>
            <w:proofErr w:type="spellStart"/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Arzat</w:t>
            </w:r>
            <w:proofErr w:type="spellEnd"/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, Erick &amp; Garcilazo, </w:t>
            </w:r>
            <w:proofErr w:type="spellStart"/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Monica</w:t>
            </w:r>
            <w:proofErr w:type="spellEnd"/>
          </w:p>
        </w:tc>
        <w:tc>
          <w:tcPr>
            <w:tcW w:w="1728" w:type="dxa"/>
            <w:hideMark/>
          </w:tcPr>
          <w:p w14:paraId="518F0339" w14:textId="63E9C4DD" w:rsidR="00935F5D" w:rsidRPr="005D24B2" w:rsidRDefault="00935F5D" w:rsidP="0E74F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Encuesta </w:t>
            </w:r>
            <w:r w:rsidR="0E74F0B1"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tentativa</w:t>
            </w:r>
          </w:p>
        </w:tc>
      </w:tr>
      <w:tr w:rsidR="00935F5D" w:rsidRPr="005D24B2" w14:paraId="591E7175" w14:textId="77777777" w:rsidTr="00B0702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2" w:type="dxa"/>
          <w:trHeight w:val="7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60A037D3" w14:textId="07E3FE77" w:rsidR="00935F5D" w:rsidRPr="00237283" w:rsidRDefault="00B07024" w:rsidP="0E74F0B1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10</w:t>
            </w:r>
            <w:r w:rsidR="000511BB" w:rsidRPr="0E74F0B1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marzo, 2024</w:t>
            </w:r>
          </w:p>
        </w:tc>
        <w:tc>
          <w:tcPr>
            <w:tcW w:w="1201" w:type="dxa"/>
          </w:tcPr>
          <w:p w14:paraId="7D8A7CC7" w14:textId="761EA032" w:rsidR="00935F5D" w:rsidRPr="005D24B2" w:rsidRDefault="00935F5D" w:rsidP="0E74F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9:00 </w:t>
            </w:r>
            <w:r w:rsidR="0E74F0B1"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a.m.</w:t>
            </w:r>
          </w:p>
        </w:tc>
        <w:tc>
          <w:tcPr>
            <w:tcW w:w="1259" w:type="dxa"/>
          </w:tcPr>
          <w:p w14:paraId="44E1EA69" w14:textId="77777777" w:rsidR="00935F5D" w:rsidRPr="005D24B2" w:rsidRDefault="00935F5D" w:rsidP="0E74F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 horas</w:t>
            </w:r>
          </w:p>
        </w:tc>
        <w:tc>
          <w:tcPr>
            <w:tcW w:w="2213" w:type="dxa"/>
          </w:tcPr>
          <w:p w14:paraId="29EA8B66" w14:textId="3A1D7DE4" w:rsidR="00935F5D" w:rsidRPr="005D24B2" w:rsidRDefault="00935F5D" w:rsidP="0E74F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Prueba Pilot</w:t>
            </w:r>
            <w:r w:rsidR="00F3674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</w:t>
            </w: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 </w:t>
            </w:r>
          </w:p>
        </w:tc>
        <w:tc>
          <w:tcPr>
            <w:tcW w:w="2562" w:type="dxa"/>
          </w:tcPr>
          <w:p w14:paraId="25F285F3" w14:textId="44398952" w:rsidR="00935F5D" w:rsidRPr="005D24B2" w:rsidRDefault="0E74F0B1" w:rsidP="0E74F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Aguilar, Ian; Alvarado, Rubén; </w:t>
            </w:r>
            <w:proofErr w:type="spellStart"/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Arzat</w:t>
            </w:r>
            <w:proofErr w:type="spellEnd"/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, Erick &amp; Garcilazo, </w:t>
            </w:r>
            <w:proofErr w:type="spellStart"/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Monica</w:t>
            </w:r>
            <w:proofErr w:type="spellEnd"/>
          </w:p>
        </w:tc>
        <w:tc>
          <w:tcPr>
            <w:tcW w:w="1728" w:type="dxa"/>
          </w:tcPr>
          <w:p w14:paraId="6409701A" w14:textId="77777777" w:rsidR="00935F5D" w:rsidRPr="005D24B2" w:rsidRDefault="00935F5D" w:rsidP="0E74F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Grado de claridad de las preguntas</w:t>
            </w:r>
          </w:p>
        </w:tc>
      </w:tr>
      <w:tr w:rsidR="00935F5D" w:rsidRPr="005D24B2" w14:paraId="02C7E74A" w14:textId="77777777" w:rsidTr="00B07024">
        <w:trPr>
          <w:gridAfter w:val="1"/>
          <w:wAfter w:w="1022" w:type="dxa"/>
          <w:trHeight w:val="7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hideMark/>
          </w:tcPr>
          <w:p w14:paraId="3953D105" w14:textId="340515E6" w:rsidR="00935F5D" w:rsidRPr="00237283" w:rsidRDefault="00B07024" w:rsidP="00B07024">
            <w:pPr>
              <w:jc w:val="left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10 de marzo</w:t>
            </w:r>
            <w:r w:rsidR="0E74F0B1" w:rsidRPr="0E74F0B1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, 2024</w:t>
            </w:r>
          </w:p>
        </w:tc>
        <w:tc>
          <w:tcPr>
            <w:tcW w:w="1201" w:type="dxa"/>
            <w:hideMark/>
          </w:tcPr>
          <w:p w14:paraId="5F86860E" w14:textId="715EBC74" w:rsidR="00935F5D" w:rsidRPr="005D24B2" w:rsidRDefault="00935F5D" w:rsidP="0E74F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9:00 </w:t>
            </w:r>
            <w:r w:rsidR="0E74F0B1"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a.m.</w:t>
            </w:r>
          </w:p>
        </w:tc>
        <w:tc>
          <w:tcPr>
            <w:tcW w:w="1259" w:type="dxa"/>
            <w:hideMark/>
          </w:tcPr>
          <w:p w14:paraId="46D1ADBD" w14:textId="77777777" w:rsidR="00935F5D" w:rsidRPr="005D24B2" w:rsidRDefault="00935F5D" w:rsidP="0E74F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 horas</w:t>
            </w:r>
          </w:p>
        </w:tc>
        <w:tc>
          <w:tcPr>
            <w:tcW w:w="2213" w:type="dxa"/>
          </w:tcPr>
          <w:p w14:paraId="7502FFA7" w14:textId="77777777" w:rsidR="00935F5D" w:rsidRPr="005D24B2" w:rsidRDefault="00935F5D" w:rsidP="0E74F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Revisar las preguntas del cuestionario</w:t>
            </w:r>
          </w:p>
        </w:tc>
        <w:tc>
          <w:tcPr>
            <w:tcW w:w="2562" w:type="dxa"/>
          </w:tcPr>
          <w:p w14:paraId="0F169B43" w14:textId="21E0BC58" w:rsidR="00935F5D" w:rsidRPr="005D24B2" w:rsidRDefault="0E74F0B1" w:rsidP="0E74F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Aguilar, Ian; Alvarado, Rubén; </w:t>
            </w:r>
            <w:proofErr w:type="spellStart"/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Arzat</w:t>
            </w:r>
            <w:proofErr w:type="spellEnd"/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, Erick &amp; Garcilazo, </w:t>
            </w:r>
            <w:proofErr w:type="spellStart"/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Monica</w:t>
            </w:r>
            <w:proofErr w:type="spellEnd"/>
          </w:p>
        </w:tc>
        <w:tc>
          <w:tcPr>
            <w:tcW w:w="1728" w:type="dxa"/>
            <w:hideMark/>
          </w:tcPr>
          <w:p w14:paraId="714F1AE6" w14:textId="77777777" w:rsidR="00935F5D" w:rsidRPr="005D24B2" w:rsidRDefault="00935F5D" w:rsidP="0E74F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Encuesta final</w:t>
            </w:r>
          </w:p>
        </w:tc>
      </w:tr>
      <w:tr w:rsidR="00935F5D" w:rsidRPr="005D24B2" w14:paraId="623A6E3A" w14:textId="77777777" w:rsidTr="00B0702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2" w:type="dxa"/>
          <w:trHeight w:val="7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70F698C" w14:textId="2C3E95A6" w:rsidR="00935F5D" w:rsidRPr="00237283" w:rsidRDefault="00B07024" w:rsidP="0E74F0B1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12 de marzo</w:t>
            </w:r>
            <w:r w:rsidR="0E74F0B1" w:rsidRPr="0E74F0B1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, 2024</w:t>
            </w:r>
          </w:p>
        </w:tc>
        <w:tc>
          <w:tcPr>
            <w:tcW w:w="1201" w:type="dxa"/>
          </w:tcPr>
          <w:p w14:paraId="4550F07B" w14:textId="13A7C099" w:rsidR="00935F5D" w:rsidRPr="005D24B2" w:rsidRDefault="00935F5D" w:rsidP="0E74F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11:00 </w:t>
            </w:r>
            <w:r w:rsidR="0E74F0B1"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a.m.</w:t>
            </w:r>
          </w:p>
        </w:tc>
        <w:tc>
          <w:tcPr>
            <w:tcW w:w="1259" w:type="dxa"/>
          </w:tcPr>
          <w:p w14:paraId="4D26899B" w14:textId="77777777" w:rsidR="00935F5D" w:rsidRPr="005D24B2" w:rsidRDefault="00935F5D" w:rsidP="0E74F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3 horas</w:t>
            </w:r>
          </w:p>
        </w:tc>
        <w:tc>
          <w:tcPr>
            <w:tcW w:w="2213" w:type="dxa"/>
          </w:tcPr>
          <w:p w14:paraId="5A79E0DD" w14:textId="77777777" w:rsidR="00935F5D" w:rsidRPr="005D24B2" w:rsidRDefault="00935F5D" w:rsidP="0E74F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Aplicación del Cuestionario</w:t>
            </w:r>
          </w:p>
        </w:tc>
        <w:tc>
          <w:tcPr>
            <w:tcW w:w="2562" w:type="dxa"/>
          </w:tcPr>
          <w:p w14:paraId="10B46B29" w14:textId="1FA1A3C1" w:rsidR="00935F5D" w:rsidRPr="005D24B2" w:rsidRDefault="0E74F0B1" w:rsidP="0E74F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Aguilar, Ian; Alvarado, Rubén; </w:t>
            </w:r>
            <w:proofErr w:type="spellStart"/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Arzat</w:t>
            </w:r>
            <w:proofErr w:type="spellEnd"/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, Erick &amp; Garcilazo, </w:t>
            </w:r>
            <w:proofErr w:type="spellStart"/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Monica</w:t>
            </w:r>
            <w:proofErr w:type="spellEnd"/>
          </w:p>
        </w:tc>
        <w:tc>
          <w:tcPr>
            <w:tcW w:w="1728" w:type="dxa"/>
          </w:tcPr>
          <w:p w14:paraId="747FB472" w14:textId="77777777" w:rsidR="00935F5D" w:rsidRPr="005D24B2" w:rsidRDefault="00935F5D" w:rsidP="0E74F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Encuestas Llenas</w:t>
            </w:r>
          </w:p>
        </w:tc>
      </w:tr>
      <w:tr w:rsidR="0034312E" w:rsidRPr="005D24B2" w14:paraId="60B4097F" w14:textId="77777777" w:rsidTr="00B07024">
        <w:trPr>
          <w:gridAfter w:val="1"/>
          <w:wAfter w:w="1022" w:type="dxa"/>
          <w:trHeight w:val="7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A9DB06A" w14:textId="2C5BF991" w:rsidR="00897414" w:rsidRDefault="00B07024" w:rsidP="0E74F0B1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18 marzo</w:t>
            </w:r>
            <w:r w:rsidR="0E74F0B1" w:rsidRPr="0E74F0B1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, 2024</w:t>
            </w:r>
          </w:p>
        </w:tc>
        <w:tc>
          <w:tcPr>
            <w:tcW w:w="1201" w:type="dxa"/>
          </w:tcPr>
          <w:p w14:paraId="0E85D6E9" w14:textId="4E7CC57A" w:rsidR="00897414" w:rsidRDefault="0E74F0B1" w:rsidP="0E74F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02</w:t>
            </w:r>
            <w:r w:rsidR="00897414"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:00 </w:t>
            </w: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p.m.</w:t>
            </w:r>
          </w:p>
        </w:tc>
        <w:tc>
          <w:tcPr>
            <w:tcW w:w="1259" w:type="dxa"/>
          </w:tcPr>
          <w:p w14:paraId="3F925A9F" w14:textId="77777777" w:rsidR="00897414" w:rsidRDefault="00897414" w:rsidP="0E74F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2 horas</w:t>
            </w:r>
          </w:p>
        </w:tc>
        <w:tc>
          <w:tcPr>
            <w:tcW w:w="2213" w:type="dxa"/>
          </w:tcPr>
          <w:p w14:paraId="6CAB6585" w14:textId="77777777" w:rsidR="00897414" w:rsidRDefault="00897414" w:rsidP="0E74F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Interpretación de los resultados</w:t>
            </w:r>
          </w:p>
        </w:tc>
        <w:tc>
          <w:tcPr>
            <w:tcW w:w="2562" w:type="dxa"/>
          </w:tcPr>
          <w:p w14:paraId="06627E67" w14:textId="37AD8352" w:rsidR="00897414" w:rsidRDefault="0E74F0B1" w:rsidP="0E74F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Aguilar, Ian; Alvarado, Rubén; </w:t>
            </w:r>
            <w:proofErr w:type="spellStart"/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Arzat</w:t>
            </w:r>
            <w:proofErr w:type="spellEnd"/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, Erick &amp; Garcilazo, </w:t>
            </w:r>
            <w:proofErr w:type="spellStart"/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Monica</w:t>
            </w:r>
            <w:proofErr w:type="spellEnd"/>
          </w:p>
        </w:tc>
        <w:tc>
          <w:tcPr>
            <w:tcW w:w="1728" w:type="dxa"/>
          </w:tcPr>
          <w:p w14:paraId="0B97FC3B" w14:textId="77777777" w:rsidR="00897414" w:rsidRDefault="00897414" w:rsidP="0E74F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E74F0B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Resultado de las encuestas</w:t>
            </w:r>
          </w:p>
        </w:tc>
      </w:tr>
    </w:tbl>
    <w:p w14:paraId="75DD3176" w14:textId="77777777" w:rsidR="00897414" w:rsidRDefault="00897414">
      <w:pPr>
        <w:rPr>
          <w:rFonts w:ascii="Times New Roman" w:hAnsi="Times New Roman" w:cs="Times New Roman"/>
          <w:b/>
          <w:sz w:val="18"/>
        </w:rPr>
      </w:pPr>
    </w:p>
    <w:p w14:paraId="2019B05A" w14:textId="77777777" w:rsidR="00935F5D" w:rsidRPr="005D24B2" w:rsidRDefault="00935F5D">
      <w:pPr>
        <w:rPr>
          <w:color w:val="FF0000"/>
        </w:rPr>
      </w:pPr>
    </w:p>
    <w:sectPr w:rsidR="00935F5D" w:rsidRPr="005D24B2" w:rsidSect="001F3D04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16A71" w14:textId="77777777" w:rsidR="001F3D04" w:rsidRDefault="001F3D04" w:rsidP="00FB0040">
      <w:pPr>
        <w:spacing w:after="0" w:line="240" w:lineRule="auto"/>
      </w:pPr>
      <w:r>
        <w:separator/>
      </w:r>
    </w:p>
  </w:endnote>
  <w:endnote w:type="continuationSeparator" w:id="0">
    <w:p w14:paraId="50F6899B" w14:textId="77777777" w:rsidR="001F3D04" w:rsidRDefault="001F3D04" w:rsidP="00FB0040">
      <w:pPr>
        <w:spacing w:after="0" w:line="240" w:lineRule="auto"/>
      </w:pPr>
      <w:r>
        <w:continuationSeparator/>
      </w:r>
    </w:p>
  </w:endnote>
  <w:endnote w:type="continuationNotice" w:id="1">
    <w:p w14:paraId="1E29F4FD" w14:textId="77777777" w:rsidR="001F3D04" w:rsidRDefault="001F3D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295974"/>
      <w:docPartObj>
        <w:docPartGallery w:val="Page Numbers (Bottom of Page)"/>
        <w:docPartUnique/>
      </w:docPartObj>
    </w:sdtPr>
    <w:sdtContent>
      <w:p w14:paraId="3DB543D1" w14:textId="77777777" w:rsidR="0034312E" w:rsidRDefault="0034312E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4" behindDoc="0" locked="0" layoutInCell="1" allowOverlap="1" wp14:anchorId="13977B42" wp14:editId="356042E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09E119" w14:textId="77777777" w:rsidR="0034312E" w:rsidRDefault="0034312E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F041A6" w:rsidRPr="00F041A6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3977B42" id="Grupo 80" o:spid="_x0000_s1029" style="position:absolute;margin-left:-16.8pt;margin-top:0;width:34.4pt;height:56.45pt;z-index:25165824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5TZ9AIAAF8HAAAOAAAAZHJzL2Uyb0RvYy54bWy8VVtv2yAUfp+0/4B4Xx0nTpxYdaoqvWjS&#10;LtXa7Z1gbKPZwIDEyX79DmCnXldNWic1kSwOh3P7vnPg/OLQNmjPtOFS5Dg+m2DEBJUFF1WOvz7c&#10;vFtiZCwRBWmkYDk+MoMv1m/fnHcqY1NZy6ZgGoETYbJO5bi2VmVRZGjNWmLOpGIClKXULbEg6ioq&#10;NOnAe9tE08lkEXVSF0pLyoyB3augxGvvvywZtZ/L0jCLmhxDbtZ/tf9u3Tdan5Os0kTVnPZpkBdk&#10;0RIuIOjJ1RWxBO00/8NVy6mWRpb2jMo2kmXJKfM1QDXx5Ek1t1rulK+lyrpKnWACaJ/g9GK39NP+&#10;Vqt7dadD9rD8IOl3A7hEnaqysd7JVTiMtt1HWQCfZGelL/xQ6ta5gJLQweN7POHLDhZR2Exmi+US&#10;WKCgSuPFKp4H/GkNJDmrOE1mGIE2Thar1aC87s3BONjG8dQrI5KFsD7VPjVHPfSSeYTL/B9c9zVR&#10;zLNgHBx3GvEix4vpAiNBWsDgEjDwh1CaupxdfDi4EQFUehA9qEjITU1Exfzph6MC49hZQP4jEycY&#10;YOR5kFHZcPXNGY7gnsZxHICbz5Y+CZINqPeAJ0kINWBGMqWNvWWyRW6RY2M14VVtN1IImBupQwSy&#10;/2Csy/HRwAUW8oY3DeyTrBGoy/FqPp37lIxseOGUTmd0td00Gu0JDGB64/6+YNCMj0Gji8I7qxkp&#10;rvu1JbwJawjeiB4nB00AeSuL450e8APKX437dOD+CyAFjDYMpcsR98NAmTBNJ+IvtZadKxF68jfm&#10;g8HfmR/x/dygDHyfxsQtAnHDcD5hXEPynrJX4bjlFq76hrc5Xk7czyVHsn8h3B62Bz99swHr0AJI&#10;y3Czw0sEi1rqnxh1cKtDV//YEc0wat4LwHwVJ4l7BryQzNMpCHqs2Y41RFBwlWNqNUZB2NjweOyU&#10;drMyjKGQ7hIouR8Ux2LIq+9Y35n+joJb3E9S/+K4Z2Is+/OP7+L6F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B3X5TZ9AIA&#10;AF8HAAAOAAAAAAAAAAAAAAAAAC4CAABkcnMvZTJvRG9jLnhtbFBLAQItABQABgAIAAAAIQDSl2sH&#10;2wAAAAQBAAAPAAAAAAAAAAAAAAAAAE4FAABkcnMvZG93bnJldi54bWxQSwUGAAAAAAQABADzAAAA&#10;V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E+RwwAAANwAAAAPAAAAZHJzL2Rvd25yZXYueG1sRI9Bi8Iw&#10;FITvwv6H8Bb2pukKW5dqFFkQehHRup4fzbOtNi+libX6640geBxm5htmtuhNLTpqXWVZwfcoAkGc&#10;W11xoWCfrYa/IJxH1lhbJgU3crCYfwxmmGh75S11O1+IAGGXoILS+yaR0uUlGXQj2xAH72hbgz7I&#10;tpC6xWuAm1qOoyiWBisOCyU29FdSft5djIKfdGJOLs22dy+z9aGrN83lXyr19dkvpyA89f4dfrVT&#10;rSAex/A8E46AnD8AAAD//wMAUEsBAi0AFAAGAAgAAAAhANvh9svuAAAAhQEAABMAAAAAAAAAAAAA&#10;AAAAAAAAAFtDb250ZW50X1R5cGVzXS54bWxQSwECLQAUAAYACAAAACEAWvQsW78AAAAVAQAACwAA&#10;AAAAAAAAAAAAAAAfAQAAX3JlbHMvLnJlbHNQSwECLQAUAAYACAAAACEAB6hPkcMAAADcAAAADwAA&#10;AAAAAAAAAAAAAAAHAgAAZHJzL2Rvd25yZXYueG1sUEsFBgAAAAADAAMAtwAAAPcCAAAAAA==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YTxgAAANwAAAAPAAAAZHJzL2Rvd25yZXYueG1sRI9Ba8JA&#10;FITvBf/D8oTe6kYPtkZXkdhCoRerpdrbI/uajcm+DdltEv99tyD0OMzMN8xqM9hadNT60rGC6SQB&#10;QZw7XXKh4OP48vAEwgdkjbVjUnAlD5v16G6FqXY9v1N3CIWIEPYpKjAhNKmUPjdk0U9cQxy9b9da&#10;DFG2hdQt9hFuazlLkrm0WHJcMNhQZiivDj9WQWV2l+e36pqd+bPLTvvQL75Oe6Xux8N2CSLQEP7D&#10;t/arVjCfPcLfmXgE5PoXAAD//wMAUEsBAi0AFAAGAAgAAAAhANvh9svuAAAAhQEAABMAAAAAAAAA&#10;AAAAAAAAAAAAAFtDb250ZW50X1R5cGVzXS54bWxQSwECLQAUAAYACAAAACEAWvQsW78AAAAVAQAA&#10;CwAAAAAAAAAAAAAAAAAfAQAAX3JlbHMvLnJlbHNQSwECLQAUAAYACAAAACEAXK0mE8YAAADcAAAA&#10;DwAAAAAAAAAAAAAAAAAHAgAAZHJzL2Rvd25yZXYueG1sUEsFBgAAAAADAAMAtwAAAPoCAAAAAA==&#10;" filled="f" strokecolor="#7f7f7f">
                    <v:textbox>
                      <w:txbxContent>
                        <w:p w14:paraId="1F09E119" w14:textId="77777777" w:rsidR="0034312E" w:rsidRDefault="0034312E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F041A6" w:rsidRPr="00F041A6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D6478" w14:textId="77777777" w:rsidR="001F3D04" w:rsidRDefault="001F3D04" w:rsidP="00FB0040">
      <w:pPr>
        <w:spacing w:after="0" w:line="240" w:lineRule="auto"/>
      </w:pPr>
      <w:r>
        <w:separator/>
      </w:r>
    </w:p>
  </w:footnote>
  <w:footnote w:type="continuationSeparator" w:id="0">
    <w:p w14:paraId="6720468F" w14:textId="77777777" w:rsidR="001F3D04" w:rsidRDefault="001F3D04" w:rsidP="00FB0040">
      <w:pPr>
        <w:spacing w:after="0" w:line="240" w:lineRule="auto"/>
      </w:pPr>
      <w:r>
        <w:continuationSeparator/>
      </w:r>
    </w:p>
  </w:footnote>
  <w:footnote w:type="continuationNotice" w:id="1">
    <w:p w14:paraId="16D40E07" w14:textId="77777777" w:rsidR="001F3D04" w:rsidRDefault="001F3D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CF49" w14:textId="77777777" w:rsidR="00FB0040" w:rsidRDefault="00935F5D" w:rsidP="00FB0040">
    <w:pPr>
      <w:pStyle w:val="Encabezado"/>
      <w:tabs>
        <w:tab w:val="clear" w:pos="4419"/>
        <w:tab w:val="clear" w:pos="8838"/>
        <w:tab w:val="left" w:pos="2880"/>
      </w:tabs>
    </w:pPr>
    <w:r w:rsidRPr="003B086D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C49E5CA" wp14:editId="3A01801A">
              <wp:simplePos x="0" y="0"/>
              <wp:positionH relativeFrom="column">
                <wp:posOffset>7086600</wp:posOffset>
              </wp:positionH>
              <wp:positionV relativeFrom="paragraph">
                <wp:posOffset>-353060</wp:posOffset>
              </wp:positionV>
              <wp:extent cx="1635760" cy="338455"/>
              <wp:effectExtent l="19050" t="19050" r="21590" b="23495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3384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F487E4" w14:textId="77777777" w:rsidR="00FB0040" w:rsidRDefault="00FB0040" w:rsidP="00FB0040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Revisión: </w:t>
                          </w:r>
                          <w:r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1°</w:t>
                          </w:r>
                        </w:p>
                        <w:p w14:paraId="680E1117" w14:textId="77777777" w:rsidR="00FB0040" w:rsidRDefault="00FB0040" w:rsidP="00FB0040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12671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]</w:t>
                          </w:r>
                        </w:p>
                        <w:p w14:paraId="7EB28255" w14:textId="77777777" w:rsidR="00FB0040" w:rsidRPr="00366E4D" w:rsidRDefault="00FB0040" w:rsidP="00FB004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49E5C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58pt;margin-top:-27.8pt;width:128.8pt;height:26.6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X66IAIAAD0EAAAOAAAAZHJzL2Uyb0RvYy54bWysU9tu2zAMfR+wfxD0vti5NjPiFF26DAO6&#10;C9DuA2RZtoXKoiYpsbOvLyW7aXZ7GeYHQTSpQ/LwcHPdt4ochXUSdE6nk5QSoTmUUtc5/fawf7Om&#10;xHmmS6ZAi5yehKPX29evNp3JxAwaUKWwBEG0yzqT08Z7kyWJ441omZuAERqdFdiWeTRtnZSWdYje&#10;qmSWpqukA1saC1w4h39vByfdRvyqEtx/qSonPFE5xdp8PG08i3Am2w3LastMI/lYBvuHKlomNSY9&#10;Q90yz8jByt+gWsktOKj8hEObQFVJLmIP2M00/aWb+4YZEXtBcpw50+T+Hyz/fLw3Xy3x/TvocYCx&#10;CWfugD86omHXMF2LG2uhawQrMfE0UJZ0xmXj00C1y1wAKbpPUOKQ2cFDBOor2wZWsE+C6DiA05l0&#10;0XvCQ8rVfHm1QhdH33y+XiyXMQXLnl8b6/wHAS0Jl5xaHGpEZ8c750M1LHsOCckcKFnupVLRsHWx&#10;U5YcGQpgH78R/acwpUmH2dfTNBTSmjKnvpH6AVXxOFDyV9A0fn8CbaVHbSvZ5nR9DmJZIPK9LqPy&#10;PJNquGMTSo/MBjIHWn1f9BgYGC6gPCHHFgYN487hpQH7g5IO9ZtT9/3ArKBEfdQ4p7fTxSIIPhqL&#10;5dUMDXvpKS49THOEwqYpGa47PyzJwVhZN5hpUIaGG5xtJSPtL1WNdaNG4zTGfQpLcGnHqJet3z4B&#10;AAD//wMAUEsDBBQABgAIAAAAIQASOiyr4gAAAAwBAAAPAAAAZHJzL2Rvd25yZXYueG1sTI9BT4NA&#10;EIXvJv6HzZh4adqF0lKCLE1j4qkna631toURiOwsYbeA/97pSW/zZl7efC/bTqYVA/ausaQgXAQg&#10;kApbNlQpOL69zBMQzmsqdWsJFfygg21+f5fptLQjveJw8JXgEHKpVlB736VSuqJGo93Cdkh8+7K9&#10;0Z5lX8my1yOHm1YugyCWRjfEH2rd4XONxffhahScu1mVrIbT+WM/vie72XFzWn3ulXp8mHZPIDxO&#10;/s8MN3xGh5yZLvZKpRMt6zCMuYxXMF+vYxA3S7SJeLrwahmBzDP5v0T+CwAA//8DAFBLAQItABQA&#10;BgAIAAAAIQC2gziS/gAAAOEBAAATAAAAAAAAAAAAAAAAAAAAAABbQ29udGVudF9UeXBlc10ueG1s&#10;UEsBAi0AFAAGAAgAAAAhADj9If/WAAAAlAEAAAsAAAAAAAAAAAAAAAAALwEAAF9yZWxzLy5yZWxz&#10;UEsBAi0AFAAGAAgAAAAhAF/VfrogAgAAPQQAAA4AAAAAAAAAAAAAAAAALgIAAGRycy9lMm9Eb2Mu&#10;eG1sUEsBAi0AFAAGAAgAAAAhABI6LKviAAAADAEAAA8AAAAAAAAAAAAAAAAAegQAAGRycy9kb3du&#10;cmV2LnhtbFBLBQYAAAAABAAEAPMAAACJBQAAAAA=&#10;" strokeweight="3pt">
              <v:stroke linestyle="thinThick"/>
              <v:textbox>
                <w:txbxContent>
                  <w:p w14:paraId="48F487E4" w14:textId="77777777" w:rsidR="00FB0040" w:rsidRDefault="00FB0040" w:rsidP="00FB004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Revisión: </w:t>
                    </w:r>
                    <w:r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1°</w:t>
                    </w:r>
                  </w:p>
                  <w:p w14:paraId="680E1117" w14:textId="77777777" w:rsidR="00FB0040" w:rsidRDefault="00FB0040" w:rsidP="00FB004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12671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]</w:t>
                    </w:r>
                  </w:p>
                  <w:p w14:paraId="7EB28255" w14:textId="77777777" w:rsidR="00FB0040" w:rsidRPr="00366E4D" w:rsidRDefault="00FB0040" w:rsidP="00FB004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97414" w:rsidRPr="003B086D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69C39E3" wp14:editId="1265AE82">
              <wp:simplePos x="0" y="0"/>
              <wp:positionH relativeFrom="column">
                <wp:posOffset>7086600</wp:posOffset>
              </wp:positionH>
              <wp:positionV relativeFrom="paragraph">
                <wp:posOffset>-18415</wp:posOffset>
              </wp:positionV>
              <wp:extent cx="1635760" cy="575310"/>
              <wp:effectExtent l="19050" t="19050" r="21590" b="1524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575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4C15CC" w14:textId="775DC93E" w:rsidR="00FB0040" w:rsidRDefault="00FB0040" w:rsidP="00FB0040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Fecha: </w:t>
                          </w:r>
                          <w:r w:rsidR="00FB1DEB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03</w:t>
                          </w:r>
                          <w:r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/0</w:t>
                          </w:r>
                          <w:r w:rsidR="00437775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/20</w:t>
                          </w:r>
                          <w:r w:rsidR="00437775"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24</w:t>
                          </w:r>
                        </w:p>
                        <w:p w14:paraId="0CECE251" w14:textId="77777777" w:rsidR="00FB0040" w:rsidRPr="00366E4D" w:rsidRDefault="00FB0040" w:rsidP="00FB0040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9C39E3" id="Text Box 50" o:spid="_x0000_s1027" type="#_x0000_t202" style="position:absolute;margin-left:558pt;margin-top:-1.45pt;width:128.8pt;height:45.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ifJQIAAEQEAAAOAAAAZHJzL2Uyb0RvYy54bWysU9tu2zAMfR+wfxD0vtjOrZkRp+jSZRjQ&#10;XYB2HyDLsi1UFjVJiZ19fSk5TYNuexnmB0E0qUOeQ3J9PXSKHIR1EnRBs0lKidAcKqmbgv542L1b&#10;UeI80xVToEVBj8LR683bN+ve5GIKLahKWIIg2uW9KWjrvcmTxPFWdMxNwAiNzhpsxzyatkkqy3pE&#10;71QyTdNl0oOtjAUunMO/t6OTbiJ+XQvuv9W1E56ogmJtPp42nmU4k82a5Y1lppX8VAb7hyo6JjUm&#10;PUPdMs/I3srfoDrJLTio/YRDl0BdSy4iB2STpa/Y3LfMiMgFxXHmLJP7f7D86+HefLfEDx9gwAZG&#10;Es7cAX90RMO2ZboRN9ZC3wpWYeIsSJb0xuWnp0Fql7sAUvZfoMIms72HCDTUtguqIE+C6NiA41l0&#10;MXjCQ8rlbHG1RBdH3+JqMctiVxKWP7821vlPAjoSLgW12NSIzg53zodqWP4cEpI5ULLaSaWiYZty&#10;qyw5MByAXfwigVdhSpO+oLNVloZCOlMV1LdSP+BUPI6S/BU0jd+fQDvpcbaV7Aq6OgexPAj5UVdx&#10;8jyTarwjCaVPygYxR1n9UA5EYjVR9iB0CdURpbYwjjKuHl5asL8o6XGMC+p+7pkVlKjPGtv1PpvP&#10;w9xHY764mqJhLz3lpYdpjlDInZLxuvXjruyNlU2LmcYB0XCDLa5lVP+lqlP5OKqxKae1Crtwaceo&#10;l+XfPAEAAP//AwBQSwMEFAAGAAgAAAAhAGxRe3fiAAAACwEAAA8AAABkcnMvZG93bnJldi54bWxM&#10;j81ugzAQhO+V+g7WVuolSgxJBJRioqhSTjk1f01vDt4CKl4j7AB5+zqn5jia0cw32WrUDeuxs7Uh&#10;AeEsAIZUGFVTKeCw30wTYNZJUrIxhAJuaGGVPz9lMlVmoE/sd65kvoRsKgVUzrUp57aoUEs7My2S&#10;935Mp6Xzsiu56uTgy3XD50EQcS1r8guVbPGjwuJ3d9UCzu2kTJb96fy1HY7JenKIT8vvrRCvL+P6&#10;HZjD0f2H4Y7v0SH3TBdzJWVZ43UYRv6MEzCdvwG7JxbxIgJ2EZDEMfA8448f8j8AAAD//wMAUEsB&#10;Ai0AFAAGAAgAAAAhALaDOJL+AAAA4QEAABMAAAAAAAAAAAAAAAAAAAAAAFtDb250ZW50X1R5cGVz&#10;XS54bWxQSwECLQAUAAYACAAAACEAOP0h/9YAAACUAQAACwAAAAAAAAAAAAAAAAAvAQAAX3JlbHMv&#10;LnJlbHNQSwECLQAUAAYACAAAACEAJhsInyUCAABEBAAADgAAAAAAAAAAAAAAAAAuAgAAZHJzL2Uy&#10;b0RvYy54bWxQSwECLQAUAAYACAAAACEAbFF7d+IAAAALAQAADwAAAAAAAAAAAAAAAAB/BAAAZHJz&#10;L2Rvd25yZXYueG1sUEsFBgAAAAAEAAQA8wAAAI4FAAAAAA==&#10;" strokeweight="3pt">
              <v:stroke linestyle="thinThick"/>
              <v:textbox>
                <w:txbxContent>
                  <w:p w14:paraId="074C15CC" w14:textId="775DC93E" w:rsidR="00FB0040" w:rsidRDefault="00FB0040" w:rsidP="00FB0040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Fecha: </w:t>
                    </w:r>
                    <w:r w:rsidR="00FB1DEB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03</w:t>
                    </w:r>
                    <w:r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/0</w:t>
                    </w:r>
                    <w:r w:rsidR="00437775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/20</w:t>
                    </w:r>
                    <w:r w:rsidR="00437775"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24</w:t>
                    </w:r>
                  </w:p>
                  <w:p w14:paraId="0CECE251" w14:textId="77777777" w:rsidR="00FB0040" w:rsidRPr="00366E4D" w:rsidRDefault="00FB0040" w:rsidP="00FB0040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97414" w:rsidRPr="003B086D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1E45A10" wp14:editId="105FF16E">
              <wp:simplePos x="0" y="0"/>
              <wp:positionH relativeFrom="column">
                <wp:posOffset>3597275</wp:posOffset>
              </wp:positionH>
              <wp:positionV relativeFrom="paragraph">
                <wp:posOffset>-361315</wp:posOffset>
              </wp:positionV>
              <wp:extent cx="3486150" cy="914400"/>
              <wp:effectExtent l="19050" t="19050" r="19050" b="1905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4EC2E1" w14:textId="77777777" w:rsidR="00FB0040" w:rsidRPr="00495030" w:rsidRDefault="00FB0040" w:rsidP="00FB0040">
                          <w:pPr>
                            <w:spacing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color w:val="7030A0"/>
                              <w:sz w:val="20"/>
                              <w:szCs w:val="20"/>
                              <w:lang w:val="es-ES"/>
                            </w:rPr>
                            <w:t>Plan de Trabajo Anexo</w:t>
                          </w:r>
                        </w:p>
                        <w:p w14:paraId="049710FA" w14:textId="77777777" w:rsidR="00FB0040" w:rsidRPr="00366E4D" w:rsidRDefault="00FB0040" w:rsidP="00FB0040">
                          <w:pPr>
                            <w:spacing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 w:rsidRPr="003B086D">
                            <w:rPr>
                              <w:b/>
                              <w:color w:val="7030A0"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14:paraId="3272F521" w14:textId="2FD97B81" w:rsidR="00FB0040" w:rsidRDefault="00FB0040" w:rsidP="00FB0040">
                          <w:pPr>
                            <w:rPr>
                              <w:b/>
                              <w:color w:val="8064A2" w:themeColor="accent4"/>
                              <w:sz w:val="20"/>
                              <w:szCs w:val="20"/>
                              <w:lang w:val="es-ES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 w:rsidR="00437775">
                            <w:rPr>
                              <w:b/>
                              <w:color w:val="8064A2" w:themeColor="accent4"/>
                              <w:sz w:val="20"/>
                              <w:szCs w:val="20"/>
                              <w:lang w:val="es-ES"/>
                            </w:rPr>
                            <w:t>Sinergia Ciudadana</w:t>
                          </w:r>
                        </w:p>
                        <w:p w14:paraId="7F32B033" w14:textId="77777777" w:rsidR="00FB0040" w:rsidRPr="00366E4D" w:rsidRDefault="00FB0040" w:rsidP="00FB0040">
                          <w:pPr>
                            <w:rPr>
                              <w:rFonts w:ascii="Arial" w:hAnsi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E45A10" id="Text Box 48" o:spid="_x0000_s1028" type="#_x0000_t202" style="position:absolute;margin-left:283.25pt;margin-top:-28.45pt;width:274.5pt;height:1in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zNJAIAAEQEAAAOAAAAZHJzL2Uyb0RvYy54bWysU11v2yAUfZ+0/4B4X2xnaZdZcaouXaZJ&#10;3YfU7gdgjG1U4DIgsbNf3wtO06jbXqb5AYEvnHvPueeurkatyF44L8FUtJjllAjDoZGmq+iP++2b&#10;JSU+MNMwBUZU9CA8vVq/frUabCnm0INqhCMIYnw52Ir2IdgyyzzvhWZ+BlYYDLbgNAt4dF3WODYg&#10;ulbZPM8vswFcYx1w4T3+vZmCdJ3w21bw8K1tvQhEVRRrC2l1aa3jmq1XrOwcs73kxzLYP1ShmTSY&#10;9AR1wwIjOyd/g9KSO/DQhhkHnUHbSi4SB2RT5C/Y3PXMisQFxfH2JJP/f7D86/7OfnckjB9gxAYm&#10;Et7eAn/wxMCmZ6YT187B0AvWYOIiSpYN1pfHp1FqX/oIUg9foMEms12ABDS2TkdVkCdBdGzA4SS6&#10;GAPh+PPtYnlZXGCIY+x9sVjkqSsZK59eW+fDJwGaxE1FHTY1obP9rQ+xGlY+XYnJPCjZbKVS6eC6&#10;eqMc2TM0wDZ9icCLa8qQAUtZFpiccG2bioZemnt0xcMkyV9B8/T9CVTLgN5WUld0ebrEyijkR9Mk&#10;5wUm1bRHEsoclY1iTrKGsR6JxGrmMUEUuobmgFI7mKyMo4ebHtwvSga0cUX9zx1zghL12WC7kqDo&#10;+3RYXLybIz93HqnPI8xwhELulEzbTZhmZWed7HrMNBnEwDW2uJVJ/eeqjuWjVVNTjmMVZ+H8nG49&#10;D//6EQAA//8DAFBLAwQUAAYACAAAACEA0zoJ3uIAAAALAQAADwAAAGRycy9kb3ducmV2LnhtbEyP&#10;wU6DQBCG7ya+w2ZMvDTtgimUIkPTmHjqyVpre9vCCER2lrBbwLd3e9LjzHz55/uzzaRbMVBvG8MI&#10;4SIAQVyYsuEK4fD+Ok9AWKe4VK1hQvghC5v8/i5TaWlGfqNh7yrhQ9imCqF2rkultEVNWtmF6Yj9&#10;7cv0Wjk/9pUsezX6cN3KpyCIpVYN+w+16uilpuJ7f9UIp25WJcvhePrcjR/JdnZYHZfnHeLjw7R9&#10;BuFocn8w3PS9OuTe6WKuXFrRIkRxHHkUYR7FaxA3Igwjv7ogJKsQZJ7J/x3yXwAAAP//AwBQSwEC&#10;LQAUAAYACAAAACEAtoM4kv4AAADhAQAAEwAAAAAAAAAAAAAAAAAAAAAAW0NvbnRlbnRfVHlwZXNd&#10;LnhtbFBLAQItABQABgAIAAAAIQA4/SH/1gAAAJQBAAALAAAAAAAAAAAAAAAAAC8BAABfcmVscy8u&#10;cmVsc1BLAQItABQABgAIAAAAIQDb0NzNJAIAAEQEAAAOAAAAAAAAAAAAAAAAAC4CAABkcnMvZTJv&#10;RG9jLnhtbFBLAQItABQABgAIAAAAIQDTOgne4gAAAAsBAAAPAAAAAAAAAAAAAAAAAH4EAABkcnMv&#10;ZG93bnJldi54bWxQSwUGAAAAAAQABADzAAAAjQUAAAAA&#10;" strokeweight="3pt">
              <v:stroke linestyle="thinThick"/>
              <v:textbox>
                <w:txbxContent>
                  <w:p w14:paraId="4C4EC2E1" w14:textId="77777777" w:rsidR="00FB0040" w:rsidRPr="00495030" w:rsidRDefault="00FB0040" w:rsidP="00FB0040">
                    <w:pPr>
                      <w:spacing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>
                      <w:rPr>
                        <w:color w:val="7030A0"/>
                        <w:sz w:val="20"/>
                        <w:szCs w:val="20"/>
                        <w:lang w:val="es-ES"/>
                      </w:rPr>
                      <w:t>Plan de Trabajo Anexo</w:t>
                    </w:r>
                  </w:p>
                  <w:p w14:paraId="049710FA" w14:textId="77777777" w:rsidR="00FB0040" w:rsidRPr="00366E4D" w:rsidRDefault="00FB0040" w:rsidP="00FB0040">
                    <w:pPr>
                      <w:spacing w:line="240" w:lineRule="auto"/>
                      <w:rPr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 w:rsidRPr="003B086D">
                      <w:rPr>
                        <w:b/>
                        <w:color w:val="7030A0"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14:paraId="3272F521" w14:textId="2FD97B81" w:rsidR="00FB0040" w:rsidRDefault="00FB0040" w:rsidP="00FB0040">
                    <w:pPr>
                      <w:rPr>
                        <w:b/>
                        <w:color w:val="8064A2" w:themeColor="accent4"/>
                        <w:sz w:val="20"/>
                        <w:szCs w:val="20"/>
                        <w:lang w:val="es-ES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 w:rsidR="00437775">
                      <w:rPr>
                        <w:b/>
                        <w:color w:val="8064A2" w:themeColor="accent4"/>
                        <w:sz w:val="20"/>
                        <w:szCs w:val="20"/>
                        <w:lang w:val="es-ES"/>
                      </w:rPr>
                      <w:t>Sinergia Ciudadana</w:t>
                    </w:r>
                  </w:p>
                  <w:p w14:paraId="7F32B033" w14:textId="77777777" w:rsidR="00FB0040" w:rsidRPr="00366E4D" w:rsidRDefault="00FB0040" w:rsidP="00FB0040">
                    <w:pPr>
                      <w:rPr>
                        <w:rFonts w:ascii="Arial" w:hAnsi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B0040"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BBDC5BA" wp14:editId="4A575653">
          <wp:simplePos x="0" y="0"/>
          <wp:positionH relativeFrom="column">
            <wp:posOffset>-633730</wp:posOffset>
          </wp:positionH>
          <wp:positionV relativeFrom="paragraph">
            <wp:posOffset>-407670</wp:posOffset>
          </wp:positionV>
          <wp:extent cx="1614805" cy="1041400"/>
          <wp:effectExtent l="0" t="0" r="4445" b="6350"/>
          <wp:wrapTight wrapText="bothSides">
            <wp:wrapPolygon edited="0">
              <wp:start x="0" y="0"/>
              <wp:lineTo x="0" y="21337"/>
              <wp:lineTo x="21405" y="21337"/>
              <wp:lineTo x="21405" y="0"/>
              <wp:lineTo x="0" y="0"/>
            </wp:wrapPolygon>
          </wp:wrapTight>
          <wp:docPr id="1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274"/>
                  <a:stretch/>
                </pic:blipFill>
                <pic:spPr bwMode="auto">
                  <a:xfrm>
                    <a:off x="0" y="0"/>
                    <a:ext cx="1614805" cy="1041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040">
      <w:tab/>
    </w:r>
  </w:p>
  <w:p w14:paraId="4245EDA0" w14:textId="77777777" w:rsidR="00FB0040" w:rsidRDefault="00FB0040" w:rsidP="00FB0040">
    <w:pPr>
      <w:pStyle w:val="Encabezado"/>
      <w:tabs>
        <w:tab w:val="clear" w:pos="4419"/>
        <w:tab w:val="clear" w:pos="8838"/>
        <w:tab w:val="left" w:pos="2880"/>
      </w:tabs>
    </w:pPr>
  </w:p>
  <w:p w14:paraId="0FB9DF41" w14:textId="77777777" w:rsidR="00FB0040" w:rsidRDefault="00FB004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B2"/>
    <w:rsid w:val="000511BB"/>
    <w:rsid w:val="0016048B"/>
    <w:rsid w:val="001908EB"/>
    <w:rsid w:val="001F3D04"/>
    <w:rsid w:val="00237283"/>
    <w:rsid w:val="002564F4"/>
    <w:rsid w:val="002841C9"/>
    <w:rsid w:val="0034312E"/>
    <w:rsid w:val="003624DA"/>
    <w:rsid w:val="00437775"/>
    <w:rsid w:val="004B3EBE"/>
    <w:rsid w:val="0051228A"/>
    <w:rsid w:val="00571B71"/>
    <w:rsid w:val="005A70C3"/>
    <w:rsid w:val="005D24B2"/>
    <w:rsid w:val="00821ACF"/>
    <w:rsid w:val="00897414"/>
    <w:rsid w:val="008D79AA"/>
    <w:rsid w:val="00935F5D"/>
    <w:rsid w:val="0097464F"/>
    <w:rsid w:val="009C3CFE"/>
    <w:rsid w:val="009C41A6"/>
    <w:rsid w:val="00A2183B"/>
    <w:rsid w:val="00AC2343"/>
    <w:rsid w:val="00B07024"/>
    <w:rsid w:val="00D562AC"/>
    <w:rsid w:val="00F041A6"/>
    <w:rsid w:val="00F36749"/>
    <w:rsid w:val="00F564BC"/>
    <w:rsid w:val="00FB0040"/>
    <w:rsid w:val="00FB1DEB"/>
    <w:rsid w:val="0E74F0B1"/>
    <w:rsid w:val="5D18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28DF3"/>
  <w15:docId w15:val="{B8E5E1F3-6D99-4A3B-9042-E3387707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rsid w:val="005D24B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B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040"/>
  </w:style>
  <w:style w:type="paragraph" w:styleId="Piedepgina">
    <w:name w:val="footer"/>
    <w:basedOn w:val="Normal"/>
    <w:link w:val="PiedepginaCar"/>
    <w:uiPriority w:val="99"/>
    <w:unhideWhenUsed/>
    <w:rsid w:val="00FB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040"/>
  </w:style>
  <w:style w:type="table" w:styleId="Sombreadomedio2">
    <w:name w:val="Medium Shading 2"/>
    <w:basedOn w:val="Tablanormal"/>
    <w:uiPriority w:val="64"/>
    <w:rsid w:val="0034312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normal5">
    <w:name w:val="Plain Table 5"/>
    <w:basedOn w:val="Tablanormal"/>
    <w:uiPriority w:val="45"/>
    <w:rsid w:val="00F564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bdb258-f669-4193-99c6-c5e49cf2f93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DD68E2868BE4DBE4E56B06BDCFA6C" ma:contentTypeVersion="18" ma:contentTypeDescription="Create a new document." ma:contentTypeScope="" ma:versionID="7ac9b7ec5cb0e78a0d49ada8edf1b710">
  <xsd:schema xmlns:xsd="http://www.w3.org/2001/XMLSchema" xmlns:xs="http://www.w3.org/2001/XMLSchema" xmlns:p="http://schemas.microsoft.com/office/2006/metadata/properties" xmlns:ns3="e6bdb258-f669-4193-99c6-c5e49cf2f935" xmlns:ns4="3c9f083f-c8ca-4fd7-9a16-561bb78c834f" targetNamespace="http://schemas.microsoft.com/office/2006/metadata/properties" ma:root="true" ma:fieldsID="44ca6a89a05c8fae1e567608b5dbd4dc" ns3:_="" ns4:_="">
    <xsd:import namespace="e6bdb258-f669-4193-99c6-c5e49cf2f935"/>
    <xsd:import namespace="3c9f083f-c8ca-4fd7-9a16-561bb78c83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db258-f669-4193-99c6-c5e49cf2f9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f083f-c8ca-4fd7-9a16-561bb78c83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28F1F3-E61F-4819-99A7-D92E62EE4E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B1926C-8082-444E-9590-4582AACB8FBA}">
  <ds:schemaRefs>
    <ds:schemaRef ds:uri="http://schemas.microsoft.com/office/2006/metadata/properties"/>
    <ds:schemaRef ds:uri="http://schemas.microsoft.com/office/infopath/2007/PartnerControls"/>
    <ds:schemaRef ds:uri="e6bdb258-f669-4193-99c6-c5e49cf2f935"/>
  </ds:schemaRefs>
</ds:datastoreItem>
</file>

<file path=customXml/itemProps3.xml><?xml version="1.0" encoding="utf-8"?>
<ds:datastoreItem xmlns:ds="http://schemas.openxmlformats.org/officeDocument/2006/customXml" ds:itemID="{88C0954D-01C6-4D38-912A-16FFBA3B3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db258-f669-4193-99c6-c5e49cf2f935"/>
    <ds:schemaRef ds:uri="3c9f083f-c8ca-4fd7-9a16-561bb78c8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RUBEN ENRIQUE ALVARADO INTERIAN</cp:lastModifiedBy>
  <cp:revision>6</cp:revision>
  <dcterms:created xsi:type="dcterms:W3CDTF">2024-03-19T16:53:00Z</dcterms:created>
  <dcterms:modified xsi:type="dcterms:W3CDTF">2024-03-19T18:16:00Z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0x010100AE6DD68E2868BE4DBE4E56B06BDCFA6C</vt:lpwstr>
  </property>
</Properties>
</file>