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94CA" w14:textId="17400CDE" w:rsidR="006202DD" w:rsidRDefault="006202DD" w:rsidP="006202DD">
      <w:pPr>
        <w:pStyle w:val="ListParagraph"/>
        <w:rPr>
          <w:b/>
          <w:bCs/>
        </w:rPr>
      </w:pPr>
      <w:r w:rsidRPr="000B5002">
        <w:rPr>
          <w:b/>
          <w:bCs/>
        </w:rPr>
        <w:t xml:space="preserve">Create a new IAM role and policy to access only S3 bucket from AWS EC2 instance display the output using AWS S3 cli </w:t>
      </w:r>
      <w:r w:rsidRPr="000B5002">
        <w:rPr>
          <w:b/>
          <w:bCs/>
        </w:rPr>
        <w:t>.</w:t>
      </w:r>
    </w:p>
    <w:p w14:paraId="0F3A6E94" w14:textId="4FB0D3A5" w:rsidR="000B5002" w:rsidRDefault="000B5002" w:rsidP="006202DD">
      <w:pPr>
        <w:pStyle w:val="ListParagraph"/>
        <w:rPr>
          <w:b/>
          <w:bCs/>
        </w:rPr>
      </w:pPr>
    </w:p>
    <w:p w14:paraId="4DB43D67" w14:textId="7D43E930" w:rsidR="000B5002" w:rsidRDefault="000B5002" w:rsidP="006202DD">
      <w:pPr>
        <w:pStyle w:val="ListParagraph"/>
      </w:pPr>
      <w:r>
        <w:rPr>
          <w:b/>
          <w:bCs/>
        </w:rPr>
        <w:t xml:space="preserve">STEP 1: </w:t>
      </w:r>
      <w:r w:rsidRPr="005B7152">
        <w:t xml:space="preserve">Create an IAM Role </w:t>
      </w:r>
      <w:r w:rsidR="00B070B3" w:rsidRPr="005B7152">
        <w:t>with S3 Full Access Permissions . (</w:t>
      </w:r>
      <w:r w:rsidR="00870020" w:rsidRPr="005B7152">
        <w:t>S3 FullAcess5th_task)</w:t>
      </w:r>
    </w:p>
    <w:p w14:paraId="3155CB67" w14:textId="77777777" w:rsidR="005B7152" w:rsidRDefault="005B7152" w:rsidP="006202DD">
      <w:pPr>
        <w:pStyle w:val="ListParagraph"/>
        <w:rPr>
          <w:b/>
          <w:bCs/>
        </w:rPr>
      </w:pPr>
    </w:p>
    <w:p w14:paraId="00D72914" w14:textId="6E2ADBEC" w:rsidR="00870020" w:rsidRPr="005B7152" w:rsidRDefault="00870020" w:rsidP="006202DD">
      <w:pPr>
        <w:pStyle w:val="ListParagraph"/>
      </w:pPr>
      <w:r>
        <w:rPr>
          <w:b/>
          <w:bCs/>
        </w:rPr>
        <w:tab/>
      </w:r>
      <w:r w:rsidRPr="005B7152">
        <w:sym w:font="Wingdings" w:char="F0E0"/>
      </w:r>
      <w:r w:rsidRPr="005B7152">
        <w:t xml:space="preserve">Navigate to IAM </w:t>
      </w:r>
      <w:r w:rsidR="002077EC" w:rsidRPr="005B7152">
        <w:sym w:font="Wingdings" w:char="F0E0"/>
      </w:r>
      <w:r w:rsidR="002077EC" w:rsidRPr="005B7152">
        <w:t>then to roles</w:t>
      </w:r>
      <w:r w:rsidR="002077EC" w:rsidRPr="005B7152">
        <w:sym w:font="Wingdings" w:char="F0E0"/>
      </w:r>
      <w:r w:rsidR="002077EC" w:rsidRPr="005B7152">
        <w:t>create role</w:t>
      </w:r>
      <w:r w:rsidR="002077EC" w:rsidRPr="005B7152">
        <w:sym w:font="Wingdings" w:char="F0E0"/>
      </w:r>
      <w:r w:rsidR="002077EC" w:rsidRPr="005B7152">
        <w:t>choose use case as EC2</w:t>
      </w:r>
      <w:r w:rsidR="00A27D60" w:rsidRPr="005B7152">
        <w:sym w:font="Wingdings" w:char="F0E0"/>
      </w:r>
      <w:r w:rsidR="00A27D60" w:rsidRPr="005B7152">
        <w:t xml:space="preserve">attach S3 Full Access </w:t>
      </w:r>
      <w:r w:rsidR="005B7152" w:rsidRPr="005B7152">
        <w:t xml:space="preserve">role policy available in the console </w:t>
      </w:r>
      <w:r w:rsidR="005B7152" w:rsidRPr="005B7152">
        <w:sym w:font="Wingdings" w:char="F0E0"/>
      </w:r>
      <w:r w:rsidR="005B7152" w:rsidRPr="005B7152">
        <w:t xml:space="preserve">give role name </w:t>
      </w:r>
      <w:r w:rsidR="005B7152" w:rsidRPr="005B7152">
        <w:sym w:font="Wingdings" w:char="F0E0"/>
      </w:r>
      <w:r w:rsidR="005B7152" w:rsidRPr="005B7152">
        <w:t>create role .</w:t>
      </w:r>
    </w:p>
    <w:p w14:paraId="545E28A1" w14:textId="35A1BE63" w:rsidR="006202DD" w:rsidRDefault="006202DD" w:rsidP="006202DD">
      <w:pPr>
        <w:pStyle w:val="ListParagraph"/>
      </w:pPr>
    </w:p>
    <w:p w14:paraId="1911A9BE" w14:textId="2C752338" w:rsidR="00451852" w:rsidRPr="00A76417" w:rsidRDefault="00451852" w:rsidP="006202DD">
      <w:pPr>
        <w:pStyle w:val="ListParagraph"/>
      </w:pPr>
      <w:r w:rsidRPr="00451852">
        <w:rPr>
          <w:b/>
          <w:bCs/>
        </w:rPr>
        <w:t>STEP 2:</w:t>
      </w:r>
      <w:r>
        <w:rPr>
          <w:b/>
          <w:bCs/>
        </w:rPr>
        <w:t xml:space="preserve"> </w:t>
      </w:r>
      <w:r w:rsidRPr="00A76417">
        <w:t>Create EC2 instance and attach the role created .</w:t>
      </w:r>
    </w:p>
    <w:p w14:paraId="24D4EB25" w14:textId="174DAF14" w:rsidR="00451852" w:rsidRPr="00A76417" w:rsidRDefault="00451852" w:rsidP="006202DD">
      <w:pPr>
        <w:pStyle w:val="ListParagraph"/>
      </w:pPr>
    </w:p>
    <w:p w14:paraId="1A42546E" w14:textId="3C11FB87" w:rsidR="00451852" w:rsidRDefault="00451852" w:rsidP="006202DD">
      <w:pPr>
        <w:pStyle w:val="ListParagraph"/>
      </w:pPr>
      <w:r w:rsidRPr="00A76417">
        <w:tab/>
      </w:r>
      <w:r w:rsidRPr="00A76417">
        <w:sym w:font="Wingdings" w:char="F0E0"/>
      </w:r>
      <w:r w:rsidR="00A76417">
        <w:t>Navigate to EC2</w:t>
      </w:r>
      <w:r w:rsidR="00A76417">
        <w:sym w:font="Wingdings" w:char="F0E0"/>
      </w:r>
      <w:r w:rsidR="00A76417">
        <w:t>Launch Instance</w:t>
      </w:r>
      <w:r w:rsidR="00A76417">
        <w:sym w:font="Wingdings" w:char="F0E0"/>
      </w:r>
      <w:r w:rsidR="00A76417">
        <w:t>choose Amazon Linux</w:t>
      </w:r>
      <w:r w:rsidR="00C95708">
        <w:t xml:space="preserve"> (as this provides inbuilt AWS CLI when we connect to the instance )</w:t>
      </w:r>
      <w:r w:rsidR="00C95708">
        <w:sym w:font="Wingdings" w:char="F0E0"/>
      </w:r>
      <w:r w:rsidR="00421C53">
        <w:t xml:space="preserve">in the third step of creating instance while configuring security details attach the IAM role created previously . </w:t>
      </w:r>
      <w:r w:rsidR="00CF0E80">
        <w:sym w:font="Wingdings" w:char="F0E0"/>
      </w:r>
      <w:r w:rsidR="00CF0E80">
        <w:t xml:space="preserve"> keeping the other steps default launch the instance .</w:t>
      </w:r>
    </w:p>
    <w:p w14:paraId="18EB3041" w14:textId="11A6E8A9" w:rsidR="00CF0E80" w:rsidRDefault="00CF0E80" w:rsidP="006202DD">
      <w:pPr>
        <w:pStyle w:val="ListParagraph"/>
      </w:pPr>
    </w:p>
    <w:p w14:paraId="0F6FB2CD" w14:textId="11DDC834" w:rsidR="006202DD" w:rsidRDefault="00CF0E80" w:rsidP="00CF0E80">
      <w:pPr>
        <w:pStyle w:val="ListParagraph"/>
        <w:rPr>
          <w:b/>
          <w:bCs/>
        </w:rPr>
      </w:pPr>
      <w:r w:rsidRPr="00CF0E80">
        <w:rPr>
          <w:b/>
          <w:bCs/>
        </w:rPr>
        <w:t>STEP 3:</w:t>
      </w:r>
      <w:r>
        <w:rPr>
          <w:b/>
          <w:bCs/>
        </w:rPr>
        <w:t xml:space="preserve"> </w:t>
      </w:r>
      <w:r w:rsidR="00B93187" w:rsidRPr="005D391C">
        <w:t>Connect to the instance</w:t>
      </w:r>
      <w:r w:rsidR="00B93187">
        <w:rPr>
          <w:b/>
          <w:bCs/>
        </w:rPr>
        <w:t xml:space="preserve"> </w:t>
      </w:r>
      <w:r w:rsidR="00564796">
        <w:rPr>
          <w:b/>
          <w:bCs/>
        </w:rPr>
        <w:t>.</w:t>
      </w:r>
    </w:p>
    <w:p w14:paraId="04563E7F" w14:textId="7BA84C2D" w:rsidR="00564796" w:rsidRDefault="00564796" w:rsidP="00CF0E80">
      <w:pPr>
        <w:pStyle w:val="ListParagraph"/>
        <w:rPr>
          <w:b/>
          <w:bCs/>
        </w:rPr>
      </w:pPr>
    </w:p>
    <w:p w14:paraId="027F437A" w14:textId="763E2275" w:rsidR="00564796" w:rsidRPr="000F695D" w:rsidRDefault="00564796" w:rsidP="00CF0E80">
      <w:pPr>
        <w:pStyle w:val="ListParagraph"/>
      </w:pPr>
      <w:r>
        <w:rPr>
          <w:b/>
          <w:bCs/>
        </w:rPr>
        <w:tab/>
      </w:r>
      <w:r w:rsidRPr="000F695D">
        <w:sym w:font="Wingdings" w:char="F0E0"/>
      </w:r>
      <w:r w:rsidR="00DA09F5" w:rsidRPr="000F695D">
        <w:t>Connect to the instance</w:t>
      </w:r>
      <w:r w:rsidR="00AD7CB1" w:rsidRPr="000F695D">
        <w:sym w:font="Wingdings" w:char="F0E0"/>
      </w:r>
      <w:r w:rsidR="002D2E7D" w:rsidRPr="000F695D">
        <w:t xml:space="preserve">login as ec2-user </w:t>
      </w:r>
      <w:r w:rsidR="00413104" w:rsidRPr="000F695D">
        <w:sym w:font="Wingdings" w:char="F0E0"/>
      </w:r>
      <w:r w:rsidR="00413104" w:rsidRPr="000F695D">
        <w:t>use the following aws cli commands :</w:t>
      </w:r>
    </w:p>
    <w:p w14:paraId="48BCE94D" w14:textId="4BC2B459" w:rsidR="00413104" w:rsidRPr="000F695D" w:rsidRDefault="00413104" w:rsidP="00CF0E80">
      <w:pPr>
        <w:pStyle w:val="ListParagraph"/>
      </w:pPr>
      <w:r w:rsidRPr="000F695D">
        <w:tab/>
      </w:r>
      <w:r w:rsidRPr="000F695D">
        <w:tab/>
        <w:t>1)to</w:t>
      </w:r>
      <w:r w:rsidR="00B61698" w:rsidRPr="000F695D">
        <w:t xml:space="preserve"> view all the s3 buckets present : </w:t>
      </w:r>
      <w:r w:rsidR="00C033F3" w:rsidRPr="000F695D">
        <w:t xml:space="preserve">aws s3 ls </w:t>
      </w:r>
    </w:p>
    <w:p w14:paraId="078D8989" w14:textId="42E7AB72" w:rsidR="00C033F3" w:rsidRPr="000F695D" w:rsidRDefault="00C033F3" w:rsidP="00CF0E80">
      <w:pPr>
        <w:pStyle w:val="ListParagraph"/>
      </w:pPr>
      <w:r w:rsidRPr="000F695D">
        <w:tab/>
      </w:r>
      <w:r w:rsidRPr="000F695D">
        <w:tab/>
        <w:t>2)</w:t>
      </w:r>
      <w:r w:rsidR="00DB7A29" w:rsidRPr="000F695D">
        <w:t xml:space="preserve">to create </w:t>
      </w:r>
      <w:r w:rsidR="00B053C2" w:rsidRPr="000F695D">
        <w:t xml:space="preserve">s3 bucket : </w:t>
      </w:r>
      <w:r w:rsidR="00C755C5" w:rsidRPr="000F695D">
        <w:t>aws s3 mb s3://</w:t>
      </w:r>
      <w:r w:rsidR="009A206F" w:rsidRPr="000F695D">
        <w:t>newaccountbucket3</w:t>
      </w:r>
    </w:p>
    <w:p w14:paraId="4CA8FB39" w14:textId="4862451D" w:rsidR="002877AC" w:rsidRPr="000F695D" w:rsidRDefault="002877AC" w:rsidP="00CF0E80">
      <w:pPr>
        <w:pStyle w:val="ListParagraph"/>
      </w:pPr>
      <w:r w:rsidRPr="000F695D">
        <w:tab/>
      </w:r>
      <w:r w:rsidRPr="000F695D">
        <w:tab/>
        <w:t xml:space="preserve">3)to remove s3 bucket : aws </w:t>
      </w:r>
      <w:r w:rsidR="000F695D" w:rsidRPr="000F695D">
        <w:t>s3 rb s3://newaccountbucket3</w:t>
      </w:r>
    </w:p>
    <w:p w14:paraId="7D0250B5" w14:textId="77777777" w:rsidR="000F695D" w:rsidRPr="00CF0E80" w:rsidRDefault="000F695D" w:rsidP="00CF0E80">
      <w:pPr>
        <w:pStyle w:val="ListParagraph"/>
        <w:rPr>
          <w:b/>
          <w:bCs/>
        </w:rPr>
      </w:pPr>
    </w:p>
    <w:p w14:paraId="18B5A9C8" w14:textId="0652FD90" w:rsidR="00931911" w:rsidRDefault="000F695D">
      <w:r>
        <w:t xml:space="preserve">The following </w:t>
      </w:r>
      <w:r w:rsidR="00980732">
        <w:t xml:space="preserve">are the screenshots of the task done </w:t>
      </w:r>
      <w:r w:rsidR="00864B31">
        <w:t>:</w:t>
      </w:r>
    </w:p>
    <w:p w14:paraId="38D61FEE" w14:textId="03DF88C9" w:rsidR="00864B31" w:rsidRDefault="00E66416">
      <w:r>
        <w:rPr>
          <w:noProof/>
        </w:rPr>
        <w:drawing>
          <wp:inline distT="0" distB="0" distL="0" distR="0" wp14:anchorId="62C98847" wp14:editId="527F9763">
            <wp:extent cx="594360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3600" w14:textId="08D5CBB6" w:rsidR="00E66416" w:rsidRDefault="00E66416">
      <w:r>
        <w:rPr>
          <w:noProof/>
        </w:rPr>
        <w:lastRenderedPageBreak/>
        <w:drawing>
          <wp:inline distT="0" distB="0" distL="0" distR="0" wp14:anchorId="2079AF3E" wp14:editId="5AAA6DF6">
            <wp:extent cx="5943600" cy="225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A7F6" w14:textId="68EA1D8F" w:rsidR="00B36F8B" w:rsidRDefault="00B36F8B">
      <w:r>
        <w:rPr>
          <w:noProof/>
        </w:rPr>
        <w:drawing>
          <wp:inline distT="0" distB="0" distL="0" distR="0" wp14:anchorId="09E966E1" wp14:editId="751CB21E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F01B" w14:textId="24B51B16" w:rsidR="00B36F8B" w:rsidRDefault="00B36F8B">
      <w:r>
        <w:rPr>
          <w:noProof/>
        </w:rPr>
        <w:drawing>
          <wp:inline distT="0" distB="0" distL="0" distR="0" wp14:anchorId="15D7B527" wp14:editId="0D00E343">
            <wp:extent cx="5943600" cy="1794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CE3AC" w14:textId="4B8B3826" w:rsidR="00F1480F" w:rsidRDefault="00F1480F">
      <w:r>
        <w:rPr>
          <w:noProof/>
        </w:rPr>
        <w:lastRenderedPageBreak/>
        <w:drawing>
          <wp:inline distT="0" distB="0" distL="0" distR="0" wp14:anchorId="3C793C18" wp14:editId="5C15CDF6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E538" w14:textId="4D358D21" w:rsidR="00F1480F" w:rsidRDefault="00F1480F">
      <w:r>
        <w:rPr>
          <w:noProof/>
        </w:rPr>
        <w:drawing>
          <wp:inline distT="0" distB="0" distL="0" distR="0" wp14:anchorId="2524F454" wp14:editId="66D9A56B">
            <wp:extent cx="579755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FACA" w14:textId="01788A3F" w:rsidR="00F1480F" w:rsidRDefault="00C506E3">
      <w:r>
        <w:rPr>
          <w:noProof/>
        </w:rPr>
        <w:lastRenderedPageBreak/>
        <w:drawing>
          <wp:inline distT="0" distB="0" distL="0" distR="0" wp14:anchorId="5AA5AB0E" wp14:editId="7E3BCC0F">
            <wp:extent cx="5943600" cy="3278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178C7"/>
    <w:multiLevelType w:val="hybridMultilevel"/>
    <w:tmpl w:val="898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15"/>
    <w:rsid w:val="000B5002"/>
    <w:rsid w:val="000F695D"/>
    <w:rsid w:val="002077EC"/>
    <w:rsid w:val="002877AC"/>
    <w:rsid w:val="002D2E7D"/>
    <w:rsid w:val="003F6E15"/>
    <w:rsid w:val="00413104"/>
    <w:rsid w:val="00421C53"/>
    <w:rsid w:val="0044542B"/>
    <w:rsid w:val="00451852"/>
    <w:rsid w:val="00564796"/>
    <w:rsid w:val="005B7152"/>
    <w:rsid w:val="005D391C"/>
    <w:rsid w:val="006202DD"/>
    <w:rsid w:val="00864B31"/>
    <w:rsid w:val="00870020"/>
    <w:rsid w:val="0087280D"/>
    <w:rsid w:val="00980732"/>
    <w:rsid w:val="009A206F"/>
    <w:rsid w:val="00A27D60"/>
    <w:rsid w:val="00A76417"/>
    <w:rsid w:val="00AD7CB1"/>
    <w:rsid w:val="00B053C2"/>
    <w:rsid w:val="00B070B3"/>
    <w:rsid w:val="00B36F8B"/>
    <w:rsid w:val="00B61698"/>
    <w:rsid w:val="00B93187"/>
    <w:rsid w:val="00C033F3"/>
    <w:rsid w:val="00C506E3"/>
    <w:rsid w:val="00C755C5"/>
    <w:rsid w:val="00C95708"/>
    <w:rsid w:val="00CF0E80"/>
    <w:rsid w:val="00DA09F5"/>
    <w:rsid w:val="00DB7A29"/>
    <w:rsid w:val="00E66416"/>
    <w:rsid w:val="00F1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C5D6"/>
  <w15:chartTrackingRefBased/>
  <w15:docId w15:val="{34082BC2-256C-4FD6-95A7-26D7FF1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DD"/>
    <w:pPr>
      <w:spacing w:after="0" w:line="240" w:lineRule="auto"/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159</Words>
  <Characters>912</Characters>
  <Application>Microsoft Office Word</Application>
  <DocSecurity>0</DocSecurity>
  <Lines>7</Lines>
  <Paragraphs>2</Paragraphs>
  <ScaleCrop>false</ScaleCrop>
  <Company>Mass Mutual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34</cp:revision>
  <dcterms:created xsi:type="dcterms:W3CDTF">2022-02-28T06:39:00Z</dcterms:created>
  <dcterms:modified xsi:type="dcterms:W3CDTF">2022-02-28T07:11:00Z</dcterms:modified>
</cp:coreProperties>
</file>