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13" w:rsidRDefault="0055777A" w:rsidP="0055777A">
      <w:pPr>
        <w:jc w:val="center"/>
        <w:rPr>
          <w:rFonts w:ascii="Arial" w:hAnsi="Arial" w:cs="Arial"/>
          <w:b/>
          <w:bCs/>
          <w:color w:val="F5A829"/>
          <w:sz w:val="45"/>
          <w:szCs w:val="45"/>
        </w:rPr>
      </w:pPr>
      <w:r>
        <w:rPr>
          <w:rFonts w:ascii="Arial" w:hAnsi="Arial" w:cs="Arial"/>
          <w:b/>
          <w:bCs/>
          <w:color w:val="F5A829"/>
          <w:sz w:val="45"/>
          <w:szCs w:val="45"/>
        </w:rPr>
        <w:t>Ejercicio #1: APROBADO O REPROBADO</w:t>
      </w:r>
    </w:p>
    <w:p w:rsidR="0055777A" w:rsidRDefault="0055777A" w:rsidP="0055777A">
      <w:r>
        <w:rPr>
          <w:noProof/>
          <w:lang w:eastAsia="es-MX"/>
        </w:rPr>
        <w:drawing>
          <wp:inline distT="0" distB="0" distL="0" distR="0" wp14:anchorId="526E88F4" wp14:editId="31948E1D">
            <wp:extent cx="5612130" cy="40589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7A" w:rsidRDefault="002D3100" w:rsidP="0055777A">
      <w:r>
        <w:t>Calificación</w:t>
      </w:r>
      <w:r w:rsidR="0055777A">
        <w:t>= entero entre 1 y 10.</w:t>
      </w:r>
    </w:p>
    <w:p w:rsidR="002D3100" w:rsidRDefault="002D3100" w:rsidP="0055777A">
      <w:r>
        <w:t xml:space="preserve">Introduce 3 variables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.</w:t>
      </w:r>
    </w:p>
    <w:p w:rsidR="0055777A" w:rsidRDefault="0055777A" w:rsidP="0055777A">
      <w:r>
        <w:t xml:space="preserve">Realiza </w:t>
      </w:r>
      <w:r w:rsidR="002D3100">
        <w:t xml:space="preserve">un promedio entre las tres calificaciones </w:t>
      </w:r>
      <w:proofErr w:type="spellStart"/>
      <w:r w:rsidR="002D3100">
        <w:t>a</w:t>
      </w:r>
      <w:proofErr w:type="gramStart"/>
      <w:r w:rsidR="002D3100">
        <w:t>,b,c</w:t>
      </w:r>
      <w:proofErr w:type="spellEnd"/>
      <w:proofErr w:type="gramEnd"/>
      <w:r w:rsidR="002D3100">
        <w:t xml:space="preserve">  para obtener una calificación final.</w:t>
      </w:r>
    </w:p>
    <w:p w:rsidR="002D3100" w:rsidRDefault="002D3100" w:rsidP="0055777A">
      <w:r>
        <w:t>Lee la calificación final.</w:t>
      </w:r>
    </w:p>
    <w:p w:rsidR="002D3100" w:rsidRDefault="002D3100" w:rsidP="0055777A">
      <w:r>
        <w:t xml:space="preserve">Si la calificación final es &gt;= 6 </w:t>
      </w:r>
      <w:proofErr w:type="gramStart"/>
      <w:r>
        <w:t>entonces .</w:t>
      </w:r>
      <w:proofErr w:type="gramEnd"/>
    </w:p>
    <w:p w:rsidR="002D3100" w:rsidRDefault="002D3100" w:rsidP="002D3100">
      <w:r>
        <w:t>Escriba el alumno aprobó el curso.</w:t>
      </w:r>
    </w:p>
    <w:p w:rsidR="002D3100" w:rsidRDefault="002D3100" w:rsidP="002D3100">
      <w:r>
        <w:t xml:space="preserve">Si la calificación final  no es &gt;= 6 </w:t>
      </w:r>
      <w:proofErr w:type="gramStart"/>
      <w:r>
        <w:t>entonces .</w:t>
      </w:r>
      <w:proofErr w:type="gramEnd"/>
    </w:p>
    <w:p w:rsidR="002D3100" w:rsidRDefault="002D3100" w:rsidP="002D3100">
      <w:r>
        <w:t xml:space="preserve">Escriba el alumno </w:t>
      </w:r>
      <w:r w:rsidRPr="002D3100">
        <w:rPr>
          <w:u w:val="single"/>
        </w:rPr>
        <w:t>reprobó</w:t>
      </w:r>
      <w:r>
        <w:t xml:space="preserve"> el curso.</w:t>
      </w:r>
    </w:p>
    <w:p w:rsidR="000A45BE" w:rsidRDefault="000A45BE" w:rsidP="002D3100">
      <w:r>
        <w:t>Fin.</w:t>
      </w:r>
    </w:p>
    <w:p w:rsidR="000A45BE" w:rsidRDefault="000A45BE" w:rsidP="002D3100"/>
    <w:p w:rsidR="000A45BE" w:rsidRDefault="000A45BE" w:rsidP="002D3100"/>
    <w:p w:rsidR="000A45BE" w:rsidRPr="000A45BE" w:rsidRDefault="000A45BE" w:rsidP="000A45BE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A45BE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t>Ejercicio #2: ¿CUÁL ES EL NÚMERO MAS GRANDE?</w:t>
      </w:r>
    </w:p>
    <w:p w:rsidR="000A45BE" w:rsidRDefault="000A45BE" w:rsidP="000A45BE">
      <w:r>
        <w:rPr>
          <w:noProof/>
          <w:lang w:eastAsia="es-MX"/>
        </w:rPr>
        <w:drawing>
          <wp:inline distT="0" distB="0" distL="0" distR="0" wp14:anchorId="679FF1D2" wp14:editId="7E0CEE56">
            <wp:extent cx="5612130" cy="38290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BE" w:rsidRDefault="000A45BE" w:rsidP="000A45BE"/>
    <w:p w:rsidR="000A45BE" w:rsidRDefault="000A45BE" w:rsidP="000A45BE">
      <w:r>
        <w:t>Número = Entero.</w:t>
      </w:r>
    </w:p>
    <w:p w:rsidR="000A45BE" w:rsidRDefault="000A45BE" w:rsidP="000A45BE">
      <w:r>
        <w:t>Introduce número A y B.</w:t>
      </w:r>
    </w:p>
    <w:p w:rsidR="000A45BE" w:rsidRDefault="000A45BE" w:rsidP="000A45BE">
      <w:r>
        <w:t>Si número A es mayor a Número B entonces</w:t>
      </w:r>
    </w:p>
    <w:p w:rsidR="000A45BE" w:rsidRDefault="000A45BE" w:rsidP="000A45BE">
      <w:r>
        <w:t>Escriba A es el Número mayor.</w:t>
      </w:r>
    </w:p>
    <w:p w:rsidR="000A45BE" w:rsidRDefault="000A45BE" w:rsidP="000A45BE">
      <w:r>
        <w:t>Si número A  no es mayor a Número B entonces</w:t>
      </w:r>
    </w:p>
    <w:p w:rsidR="000A45BE" w:rsidRDefault="000A45BE" w:rsidP="000A45BE">
      <w:r>
        <w:t>Escriba B es el Número Mayor.</w:t>
      </w:r>
    </w:p>
    <w:p w:rsidR="000A45BE" w:rsidRPr="000A45BE" w:rsidRDefault="000A45BE" w:rsidP="000A45BE">
      <w:pPr>
        <w:rPr>
          <w:u w:val="single"/>
        </w:rPr>
      </w:pPr>
      <w:r>
        <w:t>Fin</w:t>
      </w:r>
    </w:p>
    <w:p w:rsidR="000A45BE" w:rsidRPr="000A45BE" w:rsidRDefault="000A45BE" w:rsidP="002D3100"/>
    <w:p w:rsidR="002D3100" w:rsidRDefault="002D3100" w:rsidP="002D3100">
      <w:pPr>
        <w:rPr>
          <w:u w:val="single"/>
        </w:rPr>
      </w:pPr>
    </w:p>
    <w:p w:rsidR="002D3100" w:rsidRDefault="002D3100" w:rsidP="002D3100">
      <w:pPr>
        <w:rPr>
          <w:u w:val="single"/>
        </w:rPr>
      </w:pPr>
    </w:p>
    <w:p w:rsidR="002D3100" w:rsidRDefault="002D3100" w:rsidP="002D3100">
      <w:pPr>
        <w:rPr>
          <w:rFonts w:ascii="Arial" w:hAnsi="Arial" w:cs="Arial"/>
          <w:b/>
          <w:bCs/>
          <w:color w:val="F5A829"/>
          <w:sz w:val="45"/>
          <w:szCs w:val="45"/>
        </w:rPr>
      </w:pPr>
      <w:r>
        <w:rPr>
          <w:rFonts w:ascii="Arial" w:hAnsi="Arial" w:cs="Arial"/>
          <w:b/>
          <w:bCs/>
          <w:color w:val="F5A829"/>
          <w:sz w:val="45"/>
          <w:szCs w:val="45"/>
        </w:rPr>
        <w:t>Ejercicio #3: POSITIVO O NEGATIVO</w:t>
      </w:r>
    </w:p>
    <w:p w:rsidR="002D3100" w:rsidRDefault="002D3100" w:rsidP="002D3100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0BB77127" wp14:editId="1E0550F8">
            <wp:extent cx="5612130" cy="34880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00" w:rsidRPr="002D3100" w:rsidRDefault="002D3100" w:rsidP="002D3100">
      <w:r w:rsidRPr="002D3100">
        <w:t>Número=Entero</w:t>
      </w:r>
    </w:p>
    <w:p w:rsidR="002D3100" w:rsidRDefault="002D3100" w:rsidP="0055777A">
      <w:r>
        <w:t xml:space="preserve">Introduce un número </w:t>
      </w:r>
    </w:p>
    <w:p w:rsidR="002D3100" w:rsidRDefault="002D3100" w:rsidP="0055777A">
      <w:r>
        <w:t xml:space="preserve">Lee el número </w:t>
      </w:r>
    </w:p>
    <w:p w:rsidR="002D3100" w:rsidRDefault="002D3100" w:rsidP="0055777A">
      <w:r>
        <w:t>Si número es &gt;= 0 entonces</w:t>
      </w:r>
    </w:p>
    <w:p w:rsidR="002D3100" w:rsidRDefault="002D3100" w:rsidP="0055777A">
      <w:r>
        <w:t>Escriba el Número es Positivo</w:t>
      </w:r>
    </w:p>
    <w:p w:rsidR="002D3100" w:rsidRDefault="002D3100" w:rsidP="0055777A">
      <w:r>
        <w:t xml:space="preserve">Si </w:t>
      </w:r>
      <w:r w:rsidR="000A45BE">
        <w:t>número no es &gt;= 0 entonces</w:t>
      </w:r>
    </w:p>
    <w:p w:rsidR="000A45BE" w:rsidRDefault="000A45BE" w:rsidP="0055777A">
      <w:r>
        <w:t>Escriba el Número es Negativo.</w:t>
      </w:r>
    </w:p>
    <w:p w:rsidR="000A45BE" w:rsidRDefault="000A45BE" w:rsidP="0055777A">
      <w:pPr>
        <w:rPr>
          <w:u w:val="single"/>
        </w:rPr>
      </w:pPr>
      <w:r>
        <w:t>Fin.</w:t>
      </w:r>
    </w:p>
    <w:p w:rsidR="000A45BE" w:rsidRDefault="000A45BE" w:rsidP="000A45BE">
      <w:pPr>
        <w:pStyle w:val="Ttulo2"/>
        <w:spacing w:before="300" w:beforeAutospacing="0" w:after="600" w:afterAutospacing="0"/>
      </w:pPr>
      <w:r>
        <w:rPr>
          <w:rFonts w:ascii="Arial" w:hAnsi="Arial" w:cs="Arial"/>
          <w:color w:val="F5A829"/>
          <w:sz w:val="45"/>
          <w:szCs w:val="45"/>
        </w:rPr>
        <w:t>Ejercicio #4: Almacenes “El harapiento distinguido”</w:t>
      </w:r>
    </w:p>
    <w:p w:rsidR="000A45BE" w:rsidRPr="00DB0B26" w:rsidRDefault="00DB0B26" w:rsidP="0055777A">
      <w:r>
        <w:rPr>
          <w:noProof/>
          <w:lang w:eastAsia="es-MX"/>
        </w:rPr>
        <w:lastRenderedPageBreak/>
        <w:drawing>
          <wp:inline distT="0" distB="0" distL="0" distR="0" wp14:anchorId="75CF5A9D" wp14:editId="7D79FDF8">
            <wp:extent cx="5612130" cy="38671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BE" w:rsidRDefault="000A45BE" w:rsidP="0055777A">
      <w:pPr>
        <w:rPr>
          <w:u w:val="single"/>
        </w:rPr>
      </w:pPr>
    </w:p>
    <w:p w:rsidR="001F18D9" w:rsidRDefault="001F18D9" w:rsidP="0055777A">
      <w:r>
        <w:t>Precio T = Número entero.</w:t>
      </w:r>
    </w:p>
    <w:p w:rsidR="001F18D9" w:rsidRDefault="001F18D9" w:rsidP="0055777A">
      <w:r>
        <w:t>Introduce Precio T.</w:t>
      </w:r>
    </w:p>
    <w:p w:rsidR="001F18D9" w:rsidRDefault="001F18D9" w:rsidP="0055777A">
      <w:r>
        <w:t>Lee Precio T.</w:t>
      </w:r>
    </w:p>
    <w:p w:rsidR="001F18D9" w:rsidRDefault="001F18D9" w:rsidP="0055777A">
      <w:r>
        <w:t xml:space="preserve">Si precio T es &gt;= 2500 entonces </w:t>
      </w:r>
    </w:p>
    <w:p w:rsidR="001F18D9" w:rsidRDefault="00DB0B26" w:rsidP="0055777A">
      <w:r>
        <w:t xml:space="preserve">Calcula descuento, multiplica Precio T * 15 </w:t>
      </w:r>
    </w:p>
    <w:p w:rsidR="00DB0B26" w:rsidRDefault="00DB0B26" w:rsidP="0055777A">
      <w:r>
        <w:t>Escribe Descuento  total.</w:t>
      </w:r>
    </w:p>
    <w:p w:rsidR="00DB0B26" w:rsidRDefault="00DB0B26" w:rsidP="00DB0B26">
      <w:r>
        <w:t xml:space="preserve">Si precio T no es &gt;= 2500 entonces </w:t>
      </w:r>
    </w:p>
    <w:p w:rsidR="00DB0B26" w:rsidRDefault="00DB0B26" w:rsidP="00DB0B26">
      <w:r>
        <w:t>Calcula descuento, multiplica Precio T * 8</w:t>
      </w:r>
    </w:p>
    <w:p w:rsidR="00DB0B26" w:rsidRDefault="00DB0B26" w:rsidP="00DB0B26">
      <w:r>
        <w:t>Escribe Descuento Total.</w:t>
      </w:r>
    </w:p>
    <w:p w:rsidR="00DB0B26" w:rsidRDefault="00DB0B26" w:rsidP="00DB0B26">
      <w:pPr>
        <w:rPr>
          <w:u w:val="single"/>
        </w:rPr>
      </w:pPr>
      <w:r>
        <w:t>Fin.</w:t>
      </w:r>
    </w:p>
    <w:p w:rsidR="00DB0B26" w:rsidRDefault="00DB0B26" w:rsidP="00DB0B26">
      <w:pPr>
        <w:rPr>
          <w:u w:val="single"/>
        </w:rPr>
      </w:pPr>
    </w:p>
    <w:p w:rsidR="001F6CCA" w:rsidRDefault="005A5788" w:rsidP="00DB0B26">
      <w:pPr>
        <w:rPr>
          <w:u w:val="single"/>
        </w:rPr>
      </w:pPr>
      <w:r>
        <w:rPr>
          <w:rFonts w:ascii="Arial" w:hAnsi="Arial" w:cs="Arial"/>
          <w:b/>
          <w:bCs/>
          <w:color w:val="F5A829"/>
          <w:sz w:val="45"/>
          <w:szCs w:val="45"/>
        </w:rPr>
        <w:lastRenderedPageBreak/>
        <w:t>Ejercicio #5: EL MAYOR DE LOS NÚMEROS</w:t>
      </w:r>
    </w:p>
    <w:p w:rsidR="001F6CCA" w:rsidRDefault="001F6CCA" w:rsidP="00DB0B26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1C483C1E" wp14:editId="67A7EAEB">
            <wp:extent cx="5612130" cy="40881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CA" w:rsidRDefault="001F6CCA" w:rsidP="00DB0B26">
      <w:r>
        <w:t>Número= entero</w:t>
      </w:r>
    </w:p>
    <w:p w:rsidR="001F6CCA" w:rsidRDefault="001F6CCA" w:rsidP="00DB0B26">
      <w:r>
        <w:t>Introduce número A</w:t>
      </w:r>
      <w:proofErr w:type="gramStart"/>
      <w:r>
        <w:t>,B,C</w:t>
      </w:r>
      <w:proofErr w:type="gramEnd"/>
    </w:p>
    <w:p w:rsidR="001F6CCA" w:rsidRDefault="001F6CCA" w:rsidP="00DB0B26">
      <w:r>
        <w:t xml:space="preserve">Realiza una comparación entre A y B  si A&gt;B  entonces </w:t>
      </w:r>
    </w:p>
    <w:p w:rsidR="001F6CCA" w:rsidRDefault="005A5788" w:rsidP="005A5788">
      <w:pPr>
        <w:ind w:firstLine="708"/>
      </w:pPr>
      <w:r>
        <w:t>(</w:t>
      </w:r>
      <w:r w:rsidR="001F6CCA">
        <w:t xml:space="preserve">Realiza otra comparación entre A y C si A &gt; C entonces </w:t>
      </w:r>
    </w:p>
    <w:p w:rsidR="001F6CCA" w:rsidRDefault="001F6CCA" w:rsidP="005A5788">
      <w:pPr>
        <w:ind w:firstLine="708"/>
      </w:pPr>
      <w:r>
        <w:t>Escribe A es el número Mayor.</w:t>
      </w:r>
    </w:p>
    <w:p w:rsidR="001F6CCA" w:rsidRDefault="005A5788" w:rsidP="005A5788">
      <w:pPr>
        <w:ind w:firstLine="708"/>
      </w:pPr>
      <w:r>
        <w:t xml:space="preserve">Si A no es &lt; C entonces </w:t>
      </w:r>
    </w:p>
    <w:p w:rsidR="005A5788" w:rsidRDefault="005A5788" w:rsidP="005A5788">
      <w:pPr>
        <w:ind w:firstLine="708"/>
      </w:pPr>
      <w:r>
        <w:t>Escribe C es mayor)</w:t>
      </w:r>
    </w:p>
    <w:p w:rsidR="005A5788" w:rsidRDefault="005A5788" w:rsidP="005A5788">
      <w:r>
        <w:t xml:space="preserve">Si A &lt;B  entonces realiza otra una comparación entre  C y B  </w:t>
      </w:r>
    </w:p>
    <w:p w:rsidR="005A5788" w:rsidRDefault="005A5788" w:rsidP="005A5788">
      <w:r>
        <w:t xml:space="preserve">Si C &gt; B entonces </w:t>
      </w:r>
    </w:p>
    <w:p w:rsidR="005A5788" w:rsidRDefault="005A5788" w:rsidP="005A5788">
      <w:r>
        <w:t>Escribe C es Mayor</w:t>
      </w:r>
    </w:p>
    <w:p w:rsidR="005A5788" w:rsidRDefault="005A5788" w:rsidP="005A5788">
      <w:r>
        <w:lastRenderedPageBreak/>
        <w:t xml:space="preserve">Si C  &lt; B entonces </w:t>
      </w:r>
    </w:p>
    <w:p w:rsidR="005A5788" w:rsidRDefault="005A5788" w:rsidP="005A5788">
      <w:r>
        <w:t>Escribe B es Mayor.</w:t>
      </w:r>
    </w:p>
    <w:p w:rsidR="00260E39" w:rsidRDefault="00260E39" w:rsidP="005A5788">
      <w:r>
        <w:t>Fin.</w:t>
      </w:r>
    </w:p>
    <w:p w:rsidR="00260E39" w:rsidRDefault="00260E39" w:rsidP="005A5788">
      <w:r>
        <w:rPr>
          <w:rFonts w:ascii="Arial" w:hAnsi="Arial" w:cs="Arial"/>
          <w:b/>
          <w:bCs/>
          <w:color w:val="F5A829"/>
          <w:sz w:val="45"/>
          <w:szCs w:val="45"/>
        </w:rPr>
        <w:t>Ejercicio #6: BANQUETES “La langosta ahumada”</w:t>
      </w:r>
    </w:p>
    <w:p w:rsidR="00064F06" w:rsidRDefault="00260E39" w:rsidP="005A5788">
      <w:r>
        <w:rPr>
          <w:noProof/>
          <w:lang w:eastAsia="es-MX"/>
        </w:rPr>
        <w:drawing>
          <wp:inline distT="0" distB="0" distL="0" distR="0" wp14:anchorId="0CD6BB80" wp14:editId="535352CD">
            <wp:extent cx="4905375" cy="4629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06" w:rsidRDefault="00064F06" w:rsidP="005A5788">
      <w:r>
        <w:t>Personas= Entero</w:t>
      </w:r>
    </w:p>
    <w:p w:rsidR="00064F06" w:rsidRDefault="00064F06" w:rsidP="005A5788">
      <w:r>
        <w:t>Introduce Número de Personas</w:t>
      </w:r>
    </w:p>
    <w:p w:rsidR="00064F06" w:rsidRDefault="00064F06" w:rsidP="005A5788">
      <w:r>
        <w:t>Si personas &gt; 300 entonces</w:t>
      </w:r>
    </w:p>
    <w:p w:rsidR="00064F06" w:rsidRDefault="00260E39" w:rsidP="005A5788">
      <w:r>
        <w:t>Realiza la operación Personas*75</w:t>
      </w:r>
    </w:p>
    <w:p w:rsidR="00260E39" w:rsidRDefault="00260E39" w:rsidP="005A5788">
      <w:r>
        <w:t>Escribe el presupuesto</w:t>
      </w:r>
    </w:p>
    <w:p w:rsidR="00260E39" w:rsidRDefault="00260E39" w:rsidP="005A5788">
      <w:r>
        <w:lastRenderedPageBreak/>
        <w:t xml:space="preserve">Si Personas es &lt;300 </w:t>
      </w:r>
    </w:p>
    <w:p w:rsidR="00260E39" w:rsidRDefault="00260E39" w:rsidP="005A5788">
      <w:r>
        <w:t xml:space="preserve">Realiza la comparación Personas&gt;=200  </w:t>
      </w:r>
    </w:p>
    <w:p w:rsidR="00260E39" w:rsidRDefault="00260E39" w:rsidP="005A5788">
      <w:r>
        <w:t>Si personas es &gt;=200 entonces</w:t>
      </w:r>
    </w:p>
    <w:p w:rsidR="00260E39" w:rsidRDefault="00260E39" w:rsidP="005A5788">
      <w:r>
        <w:t>Realiza la operación Personas *85</w:t>
      </w:r>
    </w:p>
    <w:p w:rsidR="00260E39" w:rsidRDefault="00260E39" w:rsidP="005A5788">
      <w:r>
        <w:t>Escribe el presupuesto</w:t>
      </w:r>
    </w:p>
    <w:p w:rsidR="00260E39" w:rsidRDefault="00260E39" w:rsidP="005A5788">
      <w:r>
        <w:t>Si personas es &lt; 200 entonces</w:t>
      </w:r>
    </w:p>
    <w:p w:rsidR="00260E39" w:rsidRDefault="00260E39" w:rsidP="005A5788">
      <w:r>
        <w:t>Realiza la operación Personas*95</w:t>
      </w:r>
    </w:p>
    <w:p w:rsidR="00260E39" w:rsidRDefault="00260E39" w:rsidP="005A5788">
      <w:r>
        <w:t>Escribe el presupuesto.</w:t>
      </w:r>
    </w:p>
    <w:p w:rsidR="00890F24" w:rsidRDefault="00FD54AD" w:rsidP="005A5788">
      <w:r>
        <w:rPr>
          <w:rFonts w:ascii="Arial" w:hAnsi="Arial" w:cs="Arial"/>
          <w:b/>
          <w:bCs/>
          <w:color w:val="F5A829"/>
          <w:sz w:val="45"/>
          <w:szCs w:val="45"/>
        </w:rPr>
        <w:t>Ejercicio #7: VIAJE ESCOLAR</w:t>
      </w:r>
    </w:p>
    <w:p w:rsidR="00890F24" w:rsidRDefault="00FD54AD" w:rsidP="005A5788">
      <w:r>
        <w:rPr>
          <w:noProof/>
          <w:lang w:eastAsia="es-MX"/>
        </w:rPr>
        <w:drawing>
          <wp:inline distT="0" distB="0" distL="0" distR="0" wp14:anchorId="663BF3A1" wp14:editId="61B05F4F">
            <wp:extent cx="5612130" cy="40620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24" w:rsidRDefault="00FD54AD" w:rsidP="005A5788">
      <w:proofErr w:type="spellStart"/>
      <w:r>
        <w:t>T</w:t>
      </w:r>
      <w:r w:rsidR="00890F24">
        <w:t>Alumnos</w:t>
      </w:r>
      <w:proofErr w:type="spellEnd"/>
      <w:r w:rsidR="00890F24">
        <w:t>=Entero</w:t>
      </w:r>
    </w:p>
    <w:p w:rsidR="00890F24" w:rsidRDefault="00FD54AD" w:rsidP="005A5788">
      <w:r>
        <w:t xml:space="preserve">Introduce el Número  Total de </w:t>
      </w:r>
      <w:r w:rsidR="00890F24">
        <w:t>Alumnos</w:t>
      </w:r>
    </w:p>
    <w:p w:rsidR="00890F24" w:rsidRDefault="00FD54AD" w:rsidP="005A5788">
      <w:r>
        <w:t xml:space="preserve">Si </w:t>
      </w:r>
      <w:proofErr w:type="spellStart"/>
      <w:r>
        <w:t>TA</w:t>
      </w:r>
      <w:r w:rsidR="00890F24">
        <w:t>lumnos</w:t>
      </w:r>
      <w:proofErr w:type="spellEnd"/>
      <w:r w:rsidR="00890F24">
        <w:t xml:space="preserve"> es &gt;=100 entonces</w:t>
      </w:r>
    </w:p>
    <w:p w:rsidR="00890F24" w:rsidRDefault="00890F24" w:rsidP="005A5788">
      <w:r>
        <w:lastRenderedPageBreak/>
        <w:t>Escribe Precio Alumno =65</w:t>
      </w:r>
    </w:p>
    <w:p w:rsidR="00890F24" w:rsidRDefault="00FD54AD" w:rsidP="005A5788">
      <w:r>
        <w:t xml:space="preserve">Si </w:t>
      </w:r>
      <w:proofErr w:type="spellStart"/>
      <w:r>
        <w:t>TA</w:t>
      </w:r>
      <w:r w:rsidR="00890F24">
        <w:t>lumnos</w:t>
      </w:r>
      <w:proofErr w:type="spellEnd"/>
      <w:r w:rsidR="00890F24">
        <w:t xml:space="preserve"> &lt;100 pero  &gt;50 entonces</w:t>
      </w:r>
    </w:p>
    <w:p w:rsidR="00890F24" w:rsidRDefault="00890F24" w:rsidP="005A5788">
      <w:r>
        <w:t>Escribe Precio Alumno =70</w:t>
      </w:r>
    </w:p>
    <w:p w:rsidR="00890F24" w:rsidRDefault="00890F24" w:rsidP="00890F24">
      <w:r>
        <w:t xml:space="preserve">Si </w:t>
      </w:r>
      <w:proofErr w:type="spellStart"/>
      <w:r w:rsidR="00FD54AD">
        <w:t>TAlumnos</w:t>
      </w:r>
      <w:proofErr w:type="spellEnd"/>
      <w:r w:rsidR="00FD54AD">
        <w:t xml:space="preserve"> </w:t>
      </w:r>
      <w:r>
        <w:t>&lt;50 pero  &gt;30 entonces</w:t>
      </w:r>
    </w:p>
    <w:p w:rsidR="00890F24" w:rsidRDefault="00890F24" w:rsidP="00890F24">
      <w:r>
        <w:t>Escribe Precio Alumno =95</w:t>
      </w:r>
    </w:p>
    <w:p w:rsidR="00890F24" w:rsidRDefault="00890F24" w:rsidP="00890F24">
      <w:r>
        <w:t xml:space="preserve">Si </w:t>
      </w:r>
      <w:proofErr w:type="spellStart"/>
      <w:r w:rsidR="00FD54AD">
        <w:t>TAlumnos</w:t>
      </w:r>
      <w:proofErr w:type="spellEnd"/>
      <w:r w:rsidR="00FD54AD">
        <w:t xml:space="preserve"> </w:t>
      </w:r>
      <w:r>
        <w:t xml:space="preserve">es &lt;30 entonces </w:t>
      </w:r>
    </w:p>
    <w:p w:rsidR="00890F24" w:rsidRDefault="00890F24" w:rsidP="00890F24">
      <w:r>
        <w:t>Escribe Precio Alumno= 4000</w:t>
      </w:r>
      <w:r w:rsidR="00FD54AD">
        <w:t>/</w:t>
      </w:r>
      <w:proofErr w:type="spellStart"/>
      <w:r w:rsidR="00FD54AD" w:rsidRPr="00FD54AD">
        <w:t>TAlumnos</w:t>
      </w:r>
      <w:proofErr w:type="spellEnd"/>
      <w:r w:rsidR="00FD54AD" w:rsidRPr="00FD54AD">
        <w:t>.</w:t>
      </w:r>
    </w:p>
    <w:p w:rsidR="00255BCC" w:rsidRDefault="00255BCC" w:rsidP="00890F24">
      <w:r>
        <w:rPr>
          <w:rFonts w:ascii="Arial" w:hAnsi="Arial" w:cs="Arial"/>
          <w:b/>
          <w:bCs/>
          <w:color w:val="F5A829"/>
          <w:sz w:val="45"/>
          <w:szCs w:val="45"/>
        </w:rPr>
        <w:t>Ejercicio #8: COMPAÑIA DE AUTOBUSES</w:t>
      </w:r>
    </w:p>
    <w:p w:rsidR="00255BCC" w:rsidRPr="00FD54AD" w:rsidRDefault="00255BCC" w:rsidP="00890F24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6880AF89" wp14:editId="4C0F7959">
            <wp:extent cx="5612130" cy="27832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39" w:rsidRDefault="00260E39" w:rsidP="005A5788"/>
    <w:p w:rsidR="005A5788" w:rsidRDefault="00255BCC" w:rsidP="005A5788">
      <w:r>
        <w:t>Introduce el tipo de autobús (A</w:t>
      </w:r>
      <w:proofErr w:type="gramStart"/>
      <w:r>
        <w:t>,B,C</w:t>
      </w:r>
      <w:proofErr w:type="gramEnd"/>
      <w:r>
        <w:t>)</w:t>
      </w:r>
    </w:p>
    <w:p w:rsidR="00255BCC" w:rsidRDefault="00255BCC" w:rsidP="005A5788">
      <w:r>
        <w:t xml:space="preserve">Introduce el </w:t>
      </w:r>
      <w:proofErr w:type="spellStart"/>
      <w:r>
        <w:t>nKM</w:t>
      </w:r>
      <w:proofErr w:type="spellEnd"/>
      <w:r>
        <w:t xml:space="preserve"> </w:t>
      </w:r>
    </w:p>
    <w:p w:rsidR="00255BCC" w:rsidRDefault="00255BCC" w:rsidP="005A5788">
      <w:r>
        <w:t xml:space="preserve">Introduce el </w:t>
      </w:r>
      <w:proofErr w:type="spellStart"/>
      <w:r>
        <w:t>Npersonas</w:t>
      </w:r>
      <w:proofErr w:type="spellEnd"/>
    </w:p>
    <w:p w:rsidR="00255BCC" w:rsidRDefault="00255BCC" w:rsidP="005A5788">
      <w:r>
        <w:t xml:space="preserve">Si el </w:t>
      </w:r>
      <w:proofErr w:type="spellStart"/>
      <w:r>
        <w:t>Npersonas</w:t>
      </w:r>
      <w:proofErr w:type="spellEnd"/>
      <w:r>
        <w:t>&gt;20  y el tipo de autobús es</w:t>
      </w:r>
    </w:p>
    <w:p w:rsidR="00255BCC" w:rsidRPr="00255BCC" w:rsidRDefault="00255BCC" w:rsidP="00255BCC">
      <w:pPr>
        <w:ind w:left="708"/>
        <w:rPr>
          <w:i/>
        </w:rPr>
      </w:pPr>
      <w:r w:rsidRPr="00255BCC">
        <w:rPr>
          <w:i/>
        </w:rPr>
        <w:t xml:space="preserve">-“A” entonces </w:t>
      </w:r>
    </w:p>
    <w:p w:rsidR="00255BCC" w:rsidRPr="00255BCC" w:rsidRDefault="00255BCC" w:rsidP="00255BCC">
      <w:pPr>
        <w:ind w:left="708"/>
        <w:rPr>
          <w:i/>
        </w:rPr>
      </w:pPr>
      <w:r w:rsidRPr="00255BCC">
        <w:rPr>
          <w:i/>
        </w:rPr>
        <w:t xml:space="preserve">Calcula el </w:t>
      </w:r>
      <w:proofErr w:type="spellStart"/>
      <w:r w:rsidRPr="00255BCC">
        <w:rPr>
          <w:i/>
        </w:rPr>
        <w:t>precioT</w:t>
      </w:r>
      <w:proofErr w:type="spellEnd"/>
      <w:r w:rsidRPr="00255BCC">
        <w:rPr>
          <w:i/>
        </w:rPr>
        <w:t>=</w:t>
      </w:r>
      <w:proofErr w:type="spellStart"/>
      <w:proofErr w:type="gramStart"/>
      <w:r w:rsidRPr="00255BCC">
        <w:rPr>
          <w:i/>
        </w:rPr>
        <w:t>Npersonas</w:t>
      </w:r>
      <w:proofErr w:type="spellEnd"/>
      <w:r w:rsidRPr="00255BCC">
        <w:rPr>
          <w:i/>
        </w:rPr>
        <w:t>(</w:t>
      </w:r>
      <w:proofErr w:type="spellStart"/>
      <w:proofErr w:type="gramEnd"/>
      <w:r w:rsidRPr="00255BCC">
        <w:rPr>
          <w:i/>
        </w:rPr>
        <w:t>nKm</w:t>
      </w:r>
      <w:proofErr w:type="spellEnd"/>
      <w:r w:rsidRPr="00255BCC">
        <w:rPr>
          <w:i/>
        </w:rPr>
        <w:t>*2.00)</w:t>
      </w:r>
    </w:p>
    <w:p w:rsidR="00255BCC" w:rsidRPr="00255BCC" w:rsidRDefault="00255BCC" w:rsidP="00255BCC">
      <w:pPr>
        <w:ind w:left="708"/>
        <w:rPr>
          <w:i/>
        </w:rPr>
      </w:pPr>
      <w:r w:rsidRPr="00255BCC">
        <w:rPr>
          <w:i/>
        </w:rPr>
        <w:lastRenderedPageBreak/>
        <w:t xml:space="preserve">Y el </w:t>
      </w:r>
      <w:proofErr w:type="spellStart"/>
      <w:r w:rsidRPr="00255BCC">
        <w:rPr>
          <w:i/>
        </w:rPr>
        <w:t>PrecioP</w:t>
      </w:r>
      <w:proofErr w:type="spellEnd"/>
      <w:r w:rsidRPr="00255BCC">
        <w:rPr>
          <w:i/>
        </w:rPr>
        <w:t>=</w:t>
      </w:r>
      <w:proofErr w:type="spellStart"/>
      <w:r w:rsidRPr="00255BCC">
        <w:rPr>
          <w:i/>
        </w:rPr>
        <w:t>PrecioT</w:t>
      </w:r>
      <w:proofErr w:type="spellEnd"/>
      <w:r w:rsidRPr="00255BCC">
        <w:rPr>
          <w:i/>
        </w:rPr>
        <w:t>/</w:t>
      </w:r>
      <w:proofErr w:type="spellStart"/>
      <w:r w:rsidRPr="00255BCC">
        <w:rPr>
          <w:i/>
        </w:rPr>
        <w:t>Npersona</w:t>
      </w:r>
      <w:proofErr w:type="spellEnd"/>
    </w:p>
    <w:p w:rsidR="00255BCC" w:rsidRPr="00255BCC" w:rsidRDefault="00255BCC" w:rsidP="00255BCC">
      <w:pPr>
        <w:ind w:left="708"/>
        <w:rPr>
          <w:i/>
        </w:rPr>
      </w:pPr>
      <w:r w:rsidRPr="00255BCC">
        <w:rPr>
          <w:i/>
        </w:rPr>
        <w:t>-</w:t>
      </w:r>
      <w:r w:rsidRPr="00255BCC">
        <w:rPr>
          <w:i/>
        </w:rPr>
        <w:t>“B</w:t>
      </w:r>
      <w:r w:rsidRPr="00255BCC">
        <w:rPr>
          <w:i/>
        </w:rPr>
        <w:t xml:space="preserve">” entonces </w:t>
      </w:r>
    </w:p>
    <w:p w:rsidR="00255BCC" w:rsidRPr="00255BCC" w:rsidRDefault="00255BCC" w:rsidP="00255BCC">
      <w:pPr>
        <w:ind w:left="708"/>
        <w:rPr>
          <w:i/>
        </w:rPr>
      </w:pPr>
      <w:r w:rsidRPr="00255BCC">
        <w:rPr>
          <w:i/>
        </w:rPr>
        <w:t xml:space="preserve">Calcula el </w:t>
      </w:r>
      <w:proofErr w:type="spellStart"/>
      <w:r w:rsidRPr="00255BCC">
        <w:rPr>
          <w:i/>
        </w:rPr>
        <w:t>precioT</w:t>
      </w:r>
      <w:proofErr w:type="spellEnd"/>
      <w:r w:rsidRPr="00255BCC">
        <w:rPr>
          <w:i/>
        </w:rPr>
        <w:t>=</w:t>
      </w:r>
      <w:proofErr w:type="spellStart"/>
      <w:proofErr w:type="gramStart"/>
      <w:r w:rsidRPr="00255BCC">
        <w:rPr>
          <w:i/>
        </w:rPr>
        <w:t>Npersonas</w:t>
      </w:r>
      <w:proofErr w:type="spellEnd"/>
      <w:r w:rsidRPr="00255BCC">
        <w:rPr>
          <w:i/>
        </w:rPr>
        <w:t>(</w:t>
      </w:r>
      <w:proofErr w:type="spellStart"/>
      <w:proofErr w:type="gramEnd"/>
      <w:r w:rsidRPr="00255BCC">
        <w:rPr>
          <w:i/>
        </w:rPr>
        <w:t>nKm</w:t>
      </w:r>
      <w:proofErr w:type="spellEnd"/>
      <w:r w:rsidRPr="00255BCC">
        <w:rPr>
          <w:i/>
        </w:rPr>
        <w:t>*2.00)</w:t>
      </w:r>
    </w:p>
    <w:p w:rsidR="00255BCC" w:rsidRPr="00255BCC" w:rsidRDefault="00255BCC" w:rsidP="00255BCC">
      <w:pPr>
        <w:ind w:left="708"/>
        <w:rPr>
          <w:i/>
        </w:rPr>
      </w:pPr>
      <w:r w:rsidRPr="00255BCC">
        <w:rPr>
          <w:i/>
        </w:rPr>
        <w:t xml:space="preserve">Y el </w:t>
      </w:r>
      <w:proofErr w:type="spellStart"/>
      <w:r w:rsidRPr="00255BCC">
        <w:rPr>
          <w:i/>
        </w:rPr>
        <w:t>PrecioP</w:t>
      </w:r>
      <w:proofErr w:type="spellEnd"/>
      <w:r w:rsidRPr="00255BCC">
        <w:rPr>
          <w:i/>
        </w:rPr>
        <w:t>=</w:t>
      </w:r>
      <w:proofErr w:type="spellStart"/>
      <w:r w:rsidRPr="00255BCC">
        <w:rPr>
          <w:i/>
        </w:rPr>
        <w:t>PrecioT</w:t>
      </w:r>
      <w:proofErr w:type="spellEnd"/>
      <w:r w:rsidRPr="00255BCC">
        <w:rPr>
          <w:i/>
        </w:rPr>
        <w:t>/</w:t>
      </w:r>
      <w:proofErr w:type="spellStart"/>
      <w:r w:rsidRPr="00255BCC">
        <w:rPr>
          <w:i/>
        </w:rPr>
        <w:t>Npersona</w:t>
      </w:r>
      <w:proofErr w:type="spellEnd"/>
    </w:p>
    <w:p w:rsidR="00255BCC" w:rsidRPr="00255BCC" w:rsidRDefault="00255BCC" w:rsidP="00255BCC">
      <w:pPr>
        <w:ind w:left="708"/>
        <w:rPr>
          <w:i/>
        </w:rPr>
      </w:pPr>
      <w:r w:rsidRPr="00255BCC">
        <w:rPr>
          <w:i/>
        </w:rPr>
        <w:t>-</w:t>
      </w:r>
      <w:r w:rsidRPr="00255BCC">
        <w:rPr>
          <w:i/>
        </w:rPr>
        <w:t>“C</w:t>
      </w:r>
      <w:r w:rsidRPr="00255BCC">
        <w:rPr>
          <w:i/>
        </w:rPr>
        <w:t xml:space="preserve">” entonces </w:t>
      </w:r>
    </w:p>
    <w:p w:rsidR="00255BCC" w:rsidRPr="00255BCC" w:rsidRDefault="00255BCC" w:rsidP="00255BCC">
      <w:pPr>
        <w:ind w:left="708"/>
        <w:rPr>
          <w:i/>
        </w:rPr>
      </w:pPr>
      <w:r w:rsidRPr="00255BCC">
        <w:rPr>
          <w:i/>
        </w:rPr>
        <w:t xml:space="preserve">Calcula el </w:t>
      </w:r>
      <w:proofErr w:type="spellStart"/>
      <w:r w:rsidRPr="00255BCC">
        <w:rPr>
          <w:i/>
        </w:rPr>
        <w:t>precioT</w:t>
      </w:r>
      <w:proofErr w:type="spellEnd"/>
      <w:r w:rsidRPr="00255BCC">
        <w:rPr>
          <w:i/>
        </w:rPr>
        <w:t>=</w:t>
      </w:r>
      <w:proofErr w:type="spellStart"/>
      <w:proofErr w:type="gramStart"/>
      <w:r w:rsidRPr="00255BCC">
        <w:rPr>
          <w:i/>
        </w:rPr>
        <w:t>Npersonas</w:t>
      </w:r>
      <w:proofErr w:type="spellEnd"/>
      <w:r w:rsidRPr="00255BCC">
        <w:rPr>
          <w:i/>
        </w:rPr>
        <w:t>(</w:t>
      </w:r>
      <w:proofErr w:type="spellStart"/>
      <w:proofErr w:type="gramEnd"/>
      <w:r w:rsidRPr="00255BCC">
        <w:rPr>
          <w:i/>
        </w:rPr>
        <w:t>nKm</w:t>
      </w:r>
      <w:proofErr w:type="spellEnd"/>
      <w:r w:rsidRPr="00255BCC">
        <w:rPr>
          <w:i/>
        </w:rPr>
        <w:t>*2.00)</w:t>
      </w:r>
    </w:p>
    <w:p w:rsidR="00255BCC" w:rsidRDefault="00255BCC" w:rsidP="00255BCC">
      <w:pPr>
        <w:ind w:left="708"/>
        <w:rPr>
          <w:i/>
        </w:rPr>
      </w:pPr>
      <w:r w:rsidRPr="00255BCC">
        <w:rPr>
          <w:i/>
        </w:rPr>
        <w:t xml:space="preserve">Y el </w:t>
      </w:r>
      <w:proofErr w:type="spellStart"/>
      <w:r w:rsidRPr="00255BCC">
        <w:rPr>
          <w:i/>
        </w:rPr>
        <w:t>PrecioP</w:t>
      </w:r>
      <w:proofErr w:type="spellEnd"/>
      <w:r w:rsidRPr="00255BCC">
        <w:rPr>
          <w:i/>
        </w:rPr>
        <w:t>=</w:t>
      </w:r>
      <w:proofErr w:type="spellStart"/>
      <w:r w:rsidRPr="00255BCC">
        <w:rPr>
          <w:i/>
        </w:rPr>
        <w:t>PrecioT</w:t>
      </w:r>
      <w:proofErr w:type="spellEnd"/>
      <w:r w:rsidRPr="00255BCC">
        <w:rPr>
          <w:i/>
        </w:rPr>
        <w:t>/</w:t>
      </w:r>
      <w:proofErr w:type="spellStart"/>
      <w:r w:rsidRPr="00255BCC">
        <w:rPr>
          <w:i/>
        </w:rPr>
        <w:t>Npersona</w:t>
      </w:r>
      <w:r>
        <w:rPr>
          <w:i/>
        </w:rPr>
        <w:t>s</w:t>
      </w:r>
      <w:proofErr w:type="spellEnd"/>
    </w:p>
    <w:p w:rsidR="00255BCC" w:rsidRPr="00255BCC" w:rsidRDefault="00255BCC" w:rsidP="00255BCC">
      <w:pPr>
        <w:rPr>
          <w:u w:val="single"/>
        </w:rPr>
      </w:pPr>
      <w:r>
        <w:t xml:space="preserve">Si no  entonces se calcula el precio total en base a </w:t>
      </w:r>
      <w:proofErr w:type="spellStart"/>
      <w:r>
        <w:t>Npersonas</w:t>
      </w:r>
      <w:bookmarkStart w:id="0" w:name="_GoBack"/>
      <w:bookmarkEnd w:id="0"/>
      <w:proofErr w:type="spellEnd"/>
    </w:p>
    <w:p w:rsidR="00255BCC" w:rsidRDefault="00255BCC" w:rsidP="00255BCC"/>
    <w:p w:rsidR="00255BCC" w:rsidRDefault="00255BCC" w:rsidP="005A5788"/>
    <w:p w:rsidR="005A5788" w:rsidRDefault="005A5788" w:rsidP="005A5788"/>
    <w:p w:rsidR="001F6CCA" w:rsidRPr="001F6CCA" w:rsidRDefault="001F6CCA" w:rsidP="00DB0B26"/>
    <w:p w:rsidR="001F6CCA" w:rsidRDefault="001F6CCA" w:rsidP="00DB0B26">
      <w:pPr>
        <w:pStyle w:val="Ttulo2"/>
        <w:spacing w:before="300" w:beforeAutospacing="0" w:after="600" w:afterAutospacing="0"/>
        <w:rPr>
          <w:rFonts w:ascii="Arial" w:hAnsi="Arial" w:cs="Arial"/>
          <w:color w:val="F5A829"/>
          <w:sz w:val="45"/>
          <w:szCs w:val="45"/>
        </w:rPr>
      </w:pPr>
    </w:p>
    <w:p w:rsidR="00DB0B26" w:rsidRDefault="00DB0B26" w:rsidP="00DB0B26">
      <w:pPr>
        <w:pStyle w:val="Ttulo2"/>
        <w:spacing w:before="300" w:beforeAutospacing="0" w:after="600" w:afterAutospacing="0"/>
      </w:pPr>
    </w:p>
    <w:p w:rsidR="001F6CCA" w:rsidRDefault="001F6CCA" w:rsidP="001F6CCA">
      <w:pPr>
        <w:pStyle w:val="Ttulo2"/>
        <w:spacing w:before="300" w:beforeAutospacing="0" w:after="600" w:afterAutospacing="0" w:line="60" w:lineRule="atLeast"/>
        <w:rPr>
          <w:b w:val="0"/>
          <w:sz w:val="22"/>
          <w:szCs w:val="22"/>
        </w:rPr>
      </w:pPr>
    </w:p>
    <w:p w:rsidR="001F6CCA" w:rsidRPr="001F6CCA" w:rsidRDefault="001F6CCA" w:rsidP="00DB0B26">
      <w:pPr>
        <w:pStyle w:val="Ttulo2"/>
        <w:spacing w:before="300" w:beforeAutospacing="0" w:after="600" w:afterAutospacing="0"/>
        <w:rPr>
          <w:b w:val="0"/>
          <w:sz w:val="22"/>
          <w:szCs w:val="22"/>
        </w:rPr>
      </w:pPr>
    </w:p>
    <w:p w:rsidR="00DB0B26" w:rsidRPr="00DB0B26" w:rsidRDefault="00DB0B26" w:rsidP="00DB0B26">
      <w:pPr>
        <w:rPr>
          <w:u w:val="single"/>
        </w:rPr>
      </w:pPr>
    </w:p>
    <w:p w:rsidR="00DB0B26" w:rsidRPr="00DB0B26" w:rsidRDefault="00DB0B26" w:rsidP="00DB0B26">
      <w:pPr>
        <w:rPr>
          <w:u w:val="single"/>
        </w:rPr>
      </w:pPr>
    </w:p>
    <w:p w:rsidR="000A45BE" w:rsidRDefault="000A45BE" w:rsidP="0055777A"/>
    <w:sectPr w:rsidR="000A4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77A"/>
    <w:rsid w:val="00064F06"/>
    <w:rsid w:val="000A45BE"/>
    <w:rsid w:val="00140413"/>
    <w:rsid w:val="001F18D9"/>
    <w:rsid w:val="001F6CCA"/>
    <w:rsid w:val="002406A5"/>
    <w:rsid w:val="00255BCC"/>
    <w:rsid w:val="00260E39"/>
    <w:rsid w:val="002D3100"/>
    <w:rsid w:val="0055777A"/>
    <w:rsid w:val="005A5788"/>
    <w:rsid w:val="00890F24"/>
    <w:rsid w:val="00B7085A"/>
    <w:rsid w:val="00DB0B26"/>
    <w:rsid w:val="00FD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A45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7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77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A45B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A45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7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77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A45B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</cp:revision>
  <dcterms:created xsi:type="dcterms:W3CDTF">2016-09-19T17:19:00Z</dcterms:created>
  <dcterms:modified xsi:type="dcterms:W3CDTF">2016-09-19T21:33:00Z</dcterms:modified>
</cp:coreProperties>
</file>