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8983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🚀</w:t>
      </w:r>
      <w:r w:rsidRPr="00160EA2">
        <w:rPr>
          <w:b/>
          <w:bCs/>
        </w:rPr>
        <w:t xml:space="preserve"> Spring Security Roadmap (Practical + Interview Ready)</w:t>
      </w:r>
    </w:p>
    <w:p w14:paraId="7E35631E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0: Prerequisites (Don’t skip)</w:t>
      </w:r>
    </w:p>
    <w:p w14:paraId="612871C1" w14:textId="77777777" w:rsidR="00160EA2" w:rsidRPr="00160EA2" w:rsidRDefault="00160EA2" w:rsidP="00160EA2">
      <w:r w:rsidRPr="00160EA2">
        <w:t>Before Spring Security, be clear on:</w:t>
      </w:r>
    </w:p>
    <w:p w14:paraId="67A0DCB1" w14:textId="77777777" w:rsidR="00160EA2" w:rsidRPr="00160EA2" w:rsidRDefault="00160EA2" w:rsidP="00160EA2">
      <w:pPr>
        <w:numPr>
          <w:ilvl w:val="0"/>
          <w:numId w:val="1"/>
        </w:numPr>
      </w:pPr>
      <w:r w:rsidRPr="00160EA2">
        <w:t xml:space="preserve">Spring Boot basics (controllers, services, filters) </w:t>
      </w:r>
    </w:p>
    <w:p w14:paraId="213F5B81" w14:textId="77777777" w:rsidR="00160EA2" w:rsidRPr="00160EA2" w:rsidRDefault="00160EA2" w:rsidP="00160EA2">
      <w:pPr>
        <w:numPr>
          <w:ilvl w:val="0"/>
          <w:numId w:val="1"/>
        </w:numPr>
      </w:pPr>
      <w:r w:rsidRPr="00160EA2">
        <w:t xml:space="preserve">REST APIs </w:t>
      </w:r>
    </w:p>
    <w:p w14:paraId="16A6183E" w14:textId="77777777" w:rsidR="00160EA2" w:rsidRPr="00160EA2" w:rsidRDefault="00160EA2" w:rsidP="00160EA2">
      <w:pPr>
        <w:numPr>
          <w:ilvl w:val="0"/>
          <w:numId w:val="1"/>
        </w:numPr>
      </w:pPr>
      <w:r w:rsidRPr="00160EA2">
        <w:t xml:space="preserve">HTTP concepts (headers, cookies, sessions, status codes) </w:t>
      </w:r>
    </w:p>
    <w:p w14:paraId="7CFCB4B9" w14:textId="77777777" w:rsidR="00160EA2" w:rsidRPr="00160EA2" w:rsidRDefault="00000000" w:rsidP="00160EA2">
      <w:r>
        <w:pict w14:anchorId="161C0101">
          <v:rect id="_x0000_i1025" style="width:0;height:1.5pt" o:hralign="center" o:hrstd="t" o:hr="t" fillcolor="#a0a0a0" stroked="f"/>
        </w:pict>
      </w:r>
    </w:p>
    <w:p w14:paraId="05AE11E0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1: Core Fundamentals (Must Know)</w:t>
      </w:r>
    </w:p>
    <w:p w14:paraId="01F06AD0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Goal: Understand </w:t>
      </w:r>
      <w:r w:rsidRPr="00160EA2">
        <w:rPr>
          <w:i/>
          <w:iCs/>
        </w:rPr>
        <w:t>what is happening under the hood</w:t>
      </w:r>
    </w:p>
    <w:p w14:paraId="7F3E5605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Topics:</w:t>
      </w:r>
    </w:p>
    <w:p w14:paraId="15770152" w14:textId="77777777" w:rsidR="00160EA2" w:rsidRPr="00160EA2" w:rsidRDefault="00160EA2" w:rsidP="00160EA2">
      <w:pPr>
        <w:numPr>
          <w:ilvl w:val="0"/>
          <w:numId w:val="2"/>
        </w:numPr>
      </w:pPr>
      <w:r w:rsidRPr="00160EA2">
        <w:t xml:space="preserve">What is Spring Security? </w:t>
      </w:r>
    </w:p>
    <w:p w14:paraId="117A68CE" w14:textId="77777777" w:rsidR="00160EA2" w:rsidRPr="00160EA2" w:rsidRDefault="00160EA2" w:rsidP="00160EA2">
      <w:pPr>
        <w:numPr>
          <w:ilvl w:val="0"/>
          <w:numId w:val="2"/>
        </w:numPr>
      </w:pPr>
      <w:r w:rsidRPr="00160EA2">
        <w:t xml:space="preserve">Authentication vs Authorization </w:t>
      </w:r>
    </w:p>
    <w:p w14:paraId="20135B4A" w14:textId="77777777" w:rsidR="00160EA2" w:rsidRPr="00160EA2" w:rsidRDefault="00160EA2" w:rsidP="00160EA2">
      <w:pPr>
        <w:numPr>
          <w:ilvl w:val="0"/>
          <w:numId w:val="2"/>
        </w:numPr>
      </w:pPr>
      <w:r w:rsidRPr="00160EA2">
        <w:t xml:space="preserve">Filter Chain (VERY IMPORTANT) </w:t>
      </w:r>
    </w:p>
    <w:p w14:paraId="21A1DF0E" w14:textId="77777777" w:rsidR="00160EA2" w:rsidRPr="00160EA2" w:rsidRDefault="00160EA2" w:rsidP="00160EA2">
      <w:pPr>
        <w:numPr>
          <w:ilvl w:val="0"/>
          <w:numId w:val="2"/>
        </w:numPr>
      </w:pPr>
      <w:r w:rsidRPr="00160EA2">
        <w:t xml:space="preserve">Security Context </w:t>
      </w:r>
    </w:p>
    <w:p w14:paraId="59F6E644" w14:textId="77777777" w:rsidR="00160EA2" w:rsidRPr="00160EA2" w:rsidRDefault="00160EA2" w:rsidP="00160EA2">
      <w:pPr>
        <w:numPr>
          <w:ilvl w:val="0"/>
          <w:numId w:val="2"/>
        </w:numPr>
      </w:pPr>
      <w:r w:rsidRPr="00160EA2">
        <w:t xml:space="preserve">Basic flow of login </w:t>
      </w:r>
    </w:p>
    <w:p w14:paraId="6FEC91CC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Key Concept:</w:t>
      </w:r>
    </w:p>
    <w:p w14:paraId="61A229CE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Every request </w:t>
      </w:r>
      <w:proofErr w:type="gramStart"/>
      <w:r w:rsidRPr="00160EA2">
        <w:t>passes</w:t>
      </w:r>
      <w:proofErr w:type="gramEnd"/>
      <w:r w:rsidRPr="00160EA2">
        <w:t xml:space="preserve"> through a </w:t>
      </w:r>
      <w:r w:rsidRPr="00160EA2">
        <w:rPr>
          <w:b/>
          <w:bCs/>
        </w:rPr>
        <w:t>filter chain</w:t>
      </w:r>
    </w:p>
    <w:p w14:paraId="252AB6DA" w14:textId="77777777" w:rsidR="00160EA2" w:rsidRPr="00160EA2" w:rsidRDefault="00000000" w:rsidP="00160EA2">
      <w:r>
        <w:pict w14:anchorId="4B5F53C3">
          <v:rect id="_x0000_i1026" style="width:0;height:1.5pt" o:hralign="center" o:hrstd="t" o:hr="t" fillcolor="#a0a0a0" stroked="f"/>
        </w:pict>
      </w:r>
    </w:p>
    <w:p w14:paraId="72B59C10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🔑</w:t>
      </w:r>
      <w:r w:rsidRPr="00160EA2">
        <w:rPr>
          <w:b/>
          <w:bCs/>
        </w:rPr>
        <w:t xml:space="preserve"> Learn This Properly:</w:t>
      </w:r>
    </w:p>
    <w:p w14:paraId="3C310DF8" w14:textId="77777777" w:rsidR="00160EA2" w:rsidRPr="00160EA2" w:rsidRDefault="00160EA2" w:rsidP="00160EA2">
      <w:pPr>
        <w:numPr>
          <w:ilvl w:val="0"/>
          <w:numId w:val="3"/>
        </w:numPr>
      </w:pPr>
      <w:proofErr w:type="spellStart"/>
      <w:r w:rsidRPr="00160EA2">
        <w:t>UsernamePasswordAuthenticationToken</w:t>
      </w:r>
      <w:proofErr w:type="spellEnd"/>
      <w:r w:rsidRPr="00160EA2">
        <w:t xml:space="preserve"> </w:t>
      </w:r>
    </w:p>
    <w:p w14:paraId="40F1BC2F" w14:textId="77777777" w:rsidR="00160EA2" w:rsidRPr="00160EA2" w:rsidRDefault="00160EA2" w:rsidP="00160EA2">
      <w:pPr>
        <w:numPr>
          <w:ilvl w:val="0"/>
          <w:numId w:val="3"/>
        </w:numPr>
      </w:pPr>
      <w:proofErr w:type="spellStart"/>
      <w:r w:rsidRPr="00160EA2">
        <w:t>AuthenticationManager</w:t>
      </w:r>
      <w:proofErr w:type="spellEnd"/>
      <w:r w:rsidRPr="00160EA2">
        <w:t xml:space="preserve"> </w:t>
      </w:r>
    </w:p>
    <w:p w14:paraId="14CD2FCB" w14:textId="77777777" w:rsidR="00160EA2" w:rsidRPr="00160EA2" w:rsidRDefault="00160EA2" w:rsidP="00160EA2">
      <w:pPr>
        <w:numPr>
          <w:ilvl w:val="0"/>
          <w:numId w:val="3"/>
        </w:numPr>
      </w:pPr>
      <w:proofErr w:type="spellStart"/>
      <w:r w:rsidRPr="00160EA2">
        <w:t>SecurityContextHolder</w:t>
      </w:r>
      <w:proofErr w:type="spellEnd"/>
      <w:r w:rsidRPr="00160EA2">
        <w:t xml:space="preserve"> </w:t>
      </w:r>
    </w:p>
    <w:p w14:paraId="1EAF349F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Don’t memorize—understand flow.</w:t>
      </w:r>
    </w:p>
    <w:p w14:paraId="4282823E" w14:textId="77777777" w:rsidR="00160EA2" w:rsidRPr="00160EA2" w:rsidRDefault="00000000" w:rsidP="00160EA2">
      <w:r>
        <w:pict w14:anchorId="231D35DC">
          <v:rect id="_x0000_i1027" style="width:0;height:1.5pt" o:hralign="center" o:hrstd="t" o:hr="t" fillcolor="#a0a0a0" stroked="f"/>
        </w:pict>
      </w:r>
    </w:p>
    <w:p w14:paraId="23CB4D22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2: Basic Implementation (Hands-on)</w:t>
      </w:r>
    </w:p>
    <w:p w14:paraId="495AC534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Goal: Secure a simple REST API</w:t>
      </w:r>
    </w:p>
    <w:p w14:paraId="3A4C2A0B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Build:</w:t>
      </w:r>
    </w:p>
    <w:p w14:paraId="16F5ACC8" w14:textId="77777777" w:rsidR="00160EA2" w:rsidRPr="00160EA2" w:rsidRDefault="00160EA2" w:rsidP="00160EA2">
      <w:pPr>
        <w:numPr>
          <w:ilvl w:val="0"/>
          <w:numId w:val="4"/>
        </w:numPr>
      </w:pPr>
      <w:r w:rsidRPr="00160EA2">
        <w:t xml:space="preserve">Spring Boot project </w:t>
      </w:r>
    </w:p>
    <w:p w14:paraId="69F244C1" w14:textId="77777777" w:rsidR="00160EA2" w:rsidRPr="00160EA2" w:rsidRDefault="00160EA2" w:rsidP="00160EA2">
      <w:pPr>
        <w:numPr>
          <w:ilvl w:val="0"/>
          <w:numId w:val="4"/>
        </w:numPr>
      </w:pPr>
      <w:r w:rsidRPr="00160EA2">
        <w:t xml:space="preserve">Add Spring Security dependency </w:t>
      </w:r>
    </w:p>
    <w:p w14:paraId="0E4480A0" w14:textId="77777777" w:rsidR="00160EA2" w:rsidRPr="00160EA2" w:rsidRDefault="00160EA2" w:rsidP="00160EA2">
      <w:pPr>
        <w:numPr>
          <w:ilvl w:val="0"/>
          <w:numId w:val="4"/>
        </w:numPr>
      </w:pPr>
      <w:r w:rsidRPr="00160EA2">
        <w:t xml:space="preserve">Create 2 endpoints: </w:t>
      </w:r>
    </w:p>
    <w:p w14:paraId="75072BCD" w14:textId="77777777" w:rsidR="00160EA2" w:rsidRPr="00160EA2" w:rsidRDefault="00160EA2" w:rsidP="00160EA2">
      <w:pPr>
        <w:numPr>
          <w:ilvl w:val="1"/>
          <w:numId w:val="4"/>
        </w:numPr>
      </w:pPr>
      <w:r w:rsidRPr="00160EA2">
        <w:lastRenderedPageBreak/>
        <w:t xml:space="preserve">/public → no auth </w:t>
      </w:r>
    </w:p>
    <w:p w14:paraId="2F2841B9" w14:textId="77777777" w:rsidR="00160EA2" w:rsidRPr="00160EA2" w:rsidRDefault="00160EA2" w:rsidP="00160EA2">
      <w:pPr>
        <w:numPr>
          <w:ilvl w:val="1"/>
          <w:numId w:val="4"/>
        </w:numPr>
      </w:pPr>
      <w:r w:rsidRPr="00160EA2">
        <w:t xml:space="preserve">/private → secured </w:t>
      </w:r>
    </w:p>
    <w:p w14:paraId="366E1F90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Learn:</w:t>
      </w:r>
    </w:p>
    <w:p w14:paraId="39BDAA7C" w14:textId="77777777" w:rsidR="00160EA2" w:rsidRPr="00160EA2" w:rsidRDefault="00160EA2" w:rsidP="00160EA2">
      <w:pPr>
        <w:numPr>
          <w:ilvl w:val="0"/>
          <w:numId w:val="5"/>
        </w:numPr>
      </w:pPr>
      <w:r w:rsidRPr="00160EA2">
        <w:t xml:space="preserve">Default login </w:t>
      </w:r>
      <w:proofErr w:type="spellStart"/>
      <w:r w:rsidRPr="00160EA2">
        <w:t>behavior</w:t>
      </w:r>
      <w:proofErr w:type="spellEnd"/>
      <w:r w:rsidRPr="00160EA2">
        <w:t xml:space="preserve"> </w:t>
      </w:r>
    </w:p>
    <w:p w14:paraId="3C42225A" w14:textId="77777777" w:rsidR="00160EA2" w:rsidRPr="00160EA2" w:rsidRDefault="00160EA2" w:rsidP="00160EA2">
      <w:pPr>
        <w:numPr>
          <w:ilvl w:val="0"/>
          <w:numId w:val="5"/>
        </w:numPr>
      </w:pPr>
      <w:r w:rsidRPr="00160EA2">
        <w:t xml:space="preserve">In-memory authentication </w:t>
      </w:r>
    </w:p>
    <w:p w14:paraId="502C9F3A" w14:textId="77777777" w:rsidR="00160EA2" w:rsidRPr="00160EA2" w:rsidRDefault="00000000" w:rsidP="00160EA2">
      <w:r>
        <w:pict w14:anchorId="32A8007B">
          <v:rect id="_x0000_i1028" style="width:0;height:1.5pt" o:hralign="center" o:hrstd="t" o:hr="t" fillcolor="#a0a0a0" stroked="f"/>
        </w:pict>
      </w:r>
    </w:p>
    <w:p w14:paraId="5AE54750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🔧</w:t>
      </w:r>
      <w:r w:rsidRPr="00160EA2">
        <w:rPr>
          <w:b/>
          <w:bCs/>
        </w:rPr>
        <w:t xml:space="preserve"> Code Concepts:</w:t>
      </w:r>
    </w:p>
    <w:p w14:paraId="28EDC0B3" w14:textId="77777777" w:rsidR="00160EA2" w:rsidRPr="00160EA2" w:rsidRDefault="00160EA2" w:rsidP="00160EA2">
      <w:pPr>
        <w:numPr>
          <w:ilvl w:val="0"/>
          <w:numId w:val="6"/>
        </w:numPr>
      </w:pPr>
      <w:proofErr w:type="spellStart"/>
      <w:r w:rsidRPr="00160EA2">
        <w:t>SecurityFilterChain</w:t>
      </w:r>
      <w:proofErr w:type="spellEnd"/>
      <w:r w:rsidRPr="00160EA2">
        <w:t xml:space="preserve"> </w:t>
      </w:r>
    </w:p>
    <w:p w14:paraId="44065770" w14:textId="77777777" w:rsidR="00160EA2" w:rsidRPr="00160EA2" w:rsidRDefault="00160EA2" w:rsidP="00160EA2">
      <w:pPr>
        <w:numPr>
          <w:ilvl w:val="0"/>
          <w:numId w:val="6"/>
        </w:numPr>
      </w:pPr>
      <w:proofErr w:type="spellStart"/>
      <w:r w:rsidRPr="00160EA2">
        <w:t>UserDetailsService</w:t>
      </w:r>
      <w:proofErr w:type="spellEnd"/>
      <w:r w:rsidRPr="00160EA2">
        <w:t xml:space="preserve"> </w:t>
      </w:r>
    </w:p>
    <w:p w14:paraId="4255374F" w14:textId="77777777" w:rsidR="00160EA2" w:rsidRPr="00160EA2" w:rsidRDefault="00160EA2" w:rsidP="00160EA2">
      <w:pPr>
        <w:numPr>
          <w:ilvl w:val="0"/>
          <w:numId w:val="6"/>
        </w:numPr>
      </w:pPr>
      <w:r w:rsidRPr="00160EA2">
        <w:t>Password encoding (</w:t>
      </w:r>
      <w:proofErr w:type="spellStart"/>
      <w:r w:rsidRPr="00160EA2">
        <w:t>BCryptPasswordEncoder</w:t>
      </w:r>
      <w:proofErr w:type="spellEnd"/>
      <w:r w:rsidRPr="00160EA2">
        <w:t xml:space="preserve">) </w:t>
      </w:r>
    </w:p>
    <w:p w14:paraId="5A37A073" w14:textId="77777777" w:rsidR="00160EA2" w:rsidRPr="00160EA2" w:rsidRDefault="00000000" w:rsidP="00160EA2">
      <w:r>
        <w:pict w14:anchorId="72273411">
          <v:rect id="_x0000_i1029" style="width:0;height:1.5pt" o:hralign="center" o:hrstd="t" o:hr="t" fillcolor="#a0a0a0" stroked="f"/>
        </w:pict>
      </w:r>
    </w:p>
    <w:p w14:paraId="231331F2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3: Role-Based Authorization</w:t>
      </w:r>
    </w:p>
    <w:p w14:paraId="326FE669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Goal: Control access</w:t>
      </w:r>
    </w:p>
    <w:p w14:paraId="09E7074A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Learn:</w:t>
      </w:r>
    </w:p>
    <w:p w14:paraId="7F0F5DBF" w14:textId="77777777" w:rsidR="00160EA2" w:rsidRPr="00160EA2" w:rsidRDefault="00160EA2" w:rsidP="00160EA2">
      <w:pPr>
        <w:numPr>
          <w:ilvl w:val="0"/>
          <w:numId w:val="7"/>
        </w:numPr>
      </w:pPr>
      <w:r w:rsidRPr="00160EA2">
        <w:t xml:space="preserve">Roles (ROLE_USER, ROLE_ADMIN) </w:t>
      </w:r>
    </w:p>
    <w:p w14:paraId="0B8C6D9D" w14:textId="77777777" w:rsidR="00160EA2" w:rsidRPr="00160EA2" w:rsidRDefault="00160EA2" w:rsidP="00160EA2">
      <w:pPr>
        <w:numPr>
          <w:ilvl w:val="0"/>
          <w:numId w:val="7"/>
        </w:numPr>
      </w:pPr>
      <w:r w:rsidRPr="00160EA2">
        <w:t xml:space="preserve">Endpoint security </w:t>
      </w:r>
    </w:p>
    <w:p w14:paraId="2555D204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Example:</w:t>
      </w:r>
    </w:p>
    <w:p w14:paraId="68669CD9" w14:textId="77777777" w:rsidR="00160EA2" w:rsidRPr="00160EA2" w:rsidRDefault="00160EA2" w:rsidP="00160EA2">
      <w:pPr>
        <w:numPr>
          <w:ilvl w:val="0"/>
          <w:numId w:val="8"/>
        </w:numPr>
      </w:pPr>
      <w:r w:rsidRPr="00160EA2">
        <w:t xml:space="preserve">/admin → only ADMIN </w:t>
      </w:r>
    </w:p>
    <w:p w14:paraId="439C0FEB" w14:textId="77777777" w:rsidR="00160EA2" w:rsidRPr="00160EA2" w:rsidRDefault="00160EA2" w:rsidP="00160EA2">
      <w:pPr>
        <w:numPr>
          <w:ilvl w:val="0"/>
          <w:numId w:val="8"/>
        </w:numPr>
      </w:pPr>
      <w:r w:rsidRPr="00160EA2">
        <w:t xml:space="preserve">/user → USER + ADMIN </w:t>
      </w:r>
    </w:p>
    <w:p w14:paraId="551B711A" w14:textId="77777777" w:rsidR="00160EA2" w:rsidRPr="00160EA2" w:rsidRDefault="00000000" w:rsidP="00160EA2">
      <w:r>
        <w:pict w14:anchorId="650551A8">
          <v:rect id="_x0000_i1030" style="width:0;height:1.5pt" o:hralign="center" o:hrstd="t" o:hr="t" fillcolor="#a0a0a0" stroked="f"/>
        </w:pict>
      </w:r>
    </w:p>
    <w:p w14:paraId="18CEDE45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🔑</w:t>
      </w:r>
      <w:r w:rsidRPr="00160EA2">
        <w:rPr>
          <w:b/>
          <w:bCs/>
        </w:rPr>
        <w:t xml:space="preserve"> Important:</w:t>
      </w:r>
    </w:p>
    <w:p w14:paraId="5331BF27" w14:textId="77777777" w:rsidR="00160EA2" w:rsidRPr="00160EA2" w:rsidRDefault="00160EA2" w:rsidP="00160EA2">
      <w:pPr>
        <w:numPr>
          <w:ilvl w:val="0"/>
          <w:numId w:val="9"/>
        </w:numPr>
      </w:pPr>
      <w:proofErr w:type="gramStart"/>
      <w:r w:rsidRPr="00160EA2">
        <w:t>.</w:t>
      </w:r>
      <w:proofErr w:type="spellStart"/>
      <w:r w:rsidRPr="00160EA2">
        <w:t>hasRole</w:t>
      </w:r>
      <w:proofErr w:type="spellEnd"/>
      <w:proofErr w:type="gramEnd"/>
      <w:r w:rsidRPr="00160EA2">
        <w:t xml:space="preserve">() </w:t>
      </w:r>
    </w:p>
    <w:p w14:paraId="367F1CF3" w14:textId="77777777" w:rsidR="00160EA2" w:rsidRPr="00160EA2" w:rsidRDefault="00160EA2" w:rsidP="00160EA2">
      <w:pPr>
        <w:numPr>
          <w:ilvl w:val="0"/>
          <w:numId w:val="9"/>
        </w:numPr>
      </w:pPr>
      <w:proofErr w:type="gramStart"/>
      <w:r w:rsidRPr="00160EA2">
        <w:t>.</w:t>
      </w:r>
      <w:proofErr w:type="spellStart"/>
      <w:r w:rsidRPr="00160EA2">
        <w:t>hasAuthority</w:t>
      </w:r>
      <w:proofErr w:type="spellEnd"/>
      <w:proofErr w:type="gramEnd"/>
      <w:r w:rsidRPr="00160EA2">
        <w:t xml:space="preserve">() </w:t>
      </w:r>
    </w:p>
    <w:p w14:paraId="458671B1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Interview </w:t>
      </w:r>
      <w:proofErr w:type="spellStart"/>
      <w:r w:rsidRPr="00160EA2">
        <w:t>favorite</w:t>
      </w:r>
      <w:proofErr w:type="spellEnd"/>
      <w:r w:rsidRPr="00160EA2">
        <w:t xml:space="preserve"> topic </w:t>
      </w:r>
      <w:r w:rsidRPr="00160EA2">
        <w:rPr>
          <w:rFonts w:ascii="Segoe UI Emoji" w:hAnsi="Segoe UI Emoji" w:cs="Segoe UI Emoji"/>
        </w:rPr>
        <w:t>⚠️</w:t>
      </w:r>
    </w:p>
    <w:p w14:paraId="51C45DDB" w14:textId="77777777" w:rsidR="00160EA2" w:rsidRPr="00160EA2" w:rsidRDefault="00000000" w:rsidP="00160EA2">
      <w:r>
        <w:pict w14:anchorId="181A8003">
          <v:rect id="_x0000_i1031" style="width:0;height:1.5pt" o:hralign="center" o:hrstd="t" o:hr="t" fillcolor="#a0a0a0" stroked="f"/>
        </w:pict>
      </w:r>
    </w:p>
    <w:p w14:paraId="75516A21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4: JWT Authentication (</w:t>
      </w:r>
      <w:r w:rsidRPr="00160EA2">
        <w:rPr>
          <w:rFonts w:ascii="Segoe UI Emoji" w:hAnsi="Segoe UI Emoji" w:cs="Segoe UI Emoji"/>
          <w:b/>
          <w:bCs/>
        </w:rPr>
        <w:t>🔥</w:t>
      </w:r>
      <w:r w:rsidRPr="00160EA2">
        <w:rPr>
          <w:b/>
          <w:bCs/>
        </w:rPr>
        <w:t xml:space="preserve"> MOST IMPORTANT)</w:t>
      </w:r>
    </w:p>
    <w:p w14:paraId="4F617072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This is what most companies expect</w:t>
      </w:r>
    </w:p>
    <w:p w14:paraId="68239403" w14:textId="77777777" w:rsidR="00160EA2" w:rsidRPr="00160EA2" w:rsidRDefault="00000000" w:rsidP="00160EA2">
      <w:r>
        <w:pict w14:anchorId="4BADAEBB">
          <v:rect id="_x0000_i1032" style="width:0;height:1.5pt" o:hralign="center" o:hrstd="t" o:hr="t" fillcolor="#a0a0a0" stroked="f"/>
        </w:pict>
      </w:r>
    </w:p>
    <w:p w14:paraId="37F225AF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Learn JWT Flow:</w:t>
      </w:r>
    </w:p>
    <w:p w14:paraId="5F9C884F" w14:textId="77777777" w:rsidR="00160EA2" w:rsidRPr="00160EA2" w:rsidRDefault="00160EA2" w:rsidP="00160EA2">
      <w:pPr>
        <w:numPr>
          <w:ilvl w:val="0"/>
          <w:numId w:val="10"/>
        </w:numPr>
      </w:pPr>
      <w:r w:rsidRPr="00160EA2">
        <w:t xml:space="preserve">User logs in </w:t>
      </w:r>
    </w:p>
    <w:p w14:paraId="13262175" w14:textId="77777777" w:rsidR="00160EA2" w:rsidRPr="00160EA2" w:rsidRDefault="00160EA2" w:rsidP="00160EA2">
      <w:pPr>
        <w:numPr>
          <w:ilvl w:val="0"/>
          <w:numId w:val="10"/>
        </w:numPr>
      </w:pPr>
      <w:r w:rsidRPr="00160EA2">
        <w:lastRenderedPageBreak/>
        <w:t xml:space="preserve">Server generates token </w:t>
      </w:r>
    </w:p>
    <w:p w14:paraId="38DE486A" w14:textId="77777777" w:rsidR="00160EA2" w:rsidRPr="00160EA2" w:rsidRDefault="00160EA2" w:rsidP="00160EA2">
      <w:pPr>
        <w:numPr>
          <w:ilvl w:val="0"/>
          <w:numId w:val="10"/>
        </w:numPr>
      </w:pPr>
      <w:r w:rsidRPr="00160EA2">
        <w:t xml:space="preserve">Client sends token in header </w:t>
      </w:r>
    </w:p>
    <w:p w14:paraId="428CEC37" w14:textId="77777777" w:rsidR="00160EA2" w:rsidRPr="00160EA2" w:rsidRDefault="00160EA2" w:rsidP="00160EA2">
      <w:pPr>
        <w:numPr>
          <w:ilvl w:val="0"/>
          <w:numId w:val="10"/>
        </w:numPr>
      </w:pPr>
      <w:r w:rsidRPr="00160EA2">
        <w:t xml:space="preserve">Server validates token </w:t>
      </w:r>
    </w:p>
    <w:p w14:paraId="334ECE6D" w14:textId="77777777" w:rsidR="00160EA2" w:rsidRPr="00160EA2" w:rsidRDefault="00000000" w:rsidP="00160EA2">
      <w:r>
        <w:pict w14:anchorId="61152C40">
          <v:rect id="_x0000_i1033" style="width:0;height:1.5pt" o:hralign="center" o:hrstd="t" o:hr="t" fillcolor="#a0a0a0" stroked="f"/>
        </w:pict>
      </w:r>
    </w:p>
    <w:p w14:paraId="7151FA45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Key Concepts:</w:t>
      </w:r>
    </w:p>
    <w:p w14:paraId="70FB1EA0" w14:textId="77777777" w:rsidR="00160EA2" w:rsidRPr="00160EA2" w:rsidRDefault="00160EA2" w:rsidP="00160EA2">
      <w:pPr>
        <w:numPr>
          <w:ilvl w:val="0"/>
          <w:numId w:val="11"/>
        </w:numPr>
      </w:pPr>
      <w:r w:rsidRPr="00160EA2">
        <w:t xml:space="preserve">Stateless authentication </w:t>
      </w:r>
    </w:p>
    <w:p w14:paraId="6CD2E02D" w14:textId="77777777" w:rsidR="00160EA2" w:rsidRPr="00160EA2" w:rsidRDefault="00160EA2" w:rsidP="00160EA2">
      <w:pPr>
        <w:numPr>
          <w:ilvl w:val="0"/>
          <w:numId w:val="11"/>
        </w:numPr>
      </w:pPr>
      <w:r w:rsidRPr="00160EA2">
        <w:t xml:space="preserve">No session </w:t>
      </w:r>
    </w:p>
    <w:p w14:paraId="70EF0885" w14:textId="77777777" w:rsidR="00160EA2" w:rsidRPr="00160EA2" w:rsidRDefault="00160EA2" w:rsidP="00160EA2">
      <w:pPr>
        <w:numPr>
          <w:ilvl w:val="0"/>
          <w:numId w:val="11"/>
        </w:numPr>
      </w:pPr>
      <w:r w:rsidRPr="00160EA2">
        <w:t xml:space="preserve">Token validation </w:t>
      </w:r>
    </w:p>
    <w:p w14:paraId="1D26BEFE" w14:textId="77777777" w:rsidR="00160EA2" w:rsidRPr="00160EA2" w:rsidRDefault="00000000" w:rsidP="00160EA2">
      <w:r>
        <w:pict w14:anchorId="044F77CF">
          <v:rect id="_x0000_i1034" style="width:0;height:1.5pt" o:hralign="center" o:hrstd="t" o:hr="t" fillcolor="#a0a0a0" stroked="f"/>
        </w:pict>
      </w:r>
    </w:p>
    <w:p w14:paraId="7279E6AB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🔧</w:t>
      </w:r>
      <w:r w:rsidRPr="00160EA2">
        <w:rPr>
          <w:b/>
          <w:bCs/>
        </w:rPr>
        <w:t xml:space="preserve"> Implement:</w:t>
      </w:r>
    </w:p>
    <w:p w14:paraId="49932A80" w14:textId="77777777" w:rsidR="00160EA2" w:rsidRPr="00160EA2" w:rsidRDefault="00160EA2" w:rsidP="00160EA2">
      <w:pPr>
        <w:numPr>
          <w:ilvl w:val="0"/>
          <w:numId w:val="12"/>
        </w:numPr>
      </w:pPr>
      <w:r w:rsidRPr="00160EA2">
        <w:t xml:space="preserve">Login API → returns JWT </w:t>
      </w:r>
    </w:p>
    <w:p w14:paraId="2DD25E6C" w14:textId="77777777" w:rsidR="00160EA2" w:rsidRPr="00160EA2" w:rsidRDefault="00160EA2" w:rsidP="00160EA2">
      <w:pPr>
        <w:numPr>
          <w:ilvl w:val="0"/>
          <w:numId w:val="12"/>
        </w:numPr>
      </w:pPr>
      <w:r w:rsidRPr="00160EA2">
        <w:t xml:space="preserve">Create JWT Utility class </w:t>
      </w:r>
    </w:p>
    <w:p w14:paraId="7A7D1A9D" w14:textId="77777777" w:rsidR="00160EA2" w:rsidRPr="00160EA2" w:rsidRDefault="00160EA2" w:rsidP="00160EA2">
      <w:pPr>
        <w:numPr>
          <w:ilvl w:val="0"/>
          <w:numId w:val="12"/>
        </w:numPr>
      </w:pPr>
      <w:r w:rsidRPr="00160EA2">
        <w:t xml:space="preserve">Custom filter for token validation </w:t>
      </w:r>
    </w:p>
    <w:p w14:paraId="2C7300E2" w14:textId="77777777" w:rsidR="00160EA2" w:rsidRPr="00160EA2" w:rsidRDefault="00000000" w:rsidP="00160EA2">
      <w:r>
        <w:pict w14:anchorId="77B3EA88">
          <v:rect id="_x0000_i1035" style="width:0;height:1.5pt" o:hralign="center" o:hrstd="t" o:hr="t" fillcolor="#a0a0a0" stroked="f"/>
        </w:pict>
      </w:r>
    </w:p>
    <w:p w14:paraId="52F59DB7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🔑</w:t>
      </w:r>
      <w:r w:rsidRPr="00160EA2">
        <w:rPr>
          <w:b/>
          <w:bCs/>
        </w:rPr>
        <w:t xml:space="preserve"> Important Classes:</w:t>
      </w:r>
    </w:p>
    <w:p w14:paraId="33B0577D" w14:textId="77777777" w:rsidR="00160EA2" w:rsidRPr="00160EA2" w:rsidRDefault="00160EA2" w:rsidP="00160EA2">
      <w:pPr>
        <w:numPr>
          <w:ilvl w:val="0"/>
          <w:numId w:val="13"/>
        </w:numPr>
      </w:pPr>
      <w:proofErr w:type="spellStart"/>
      <w:r w:rsidRPr="00160EA2">
        <w:t>OncePerRequestFilter</w:t>
      </w:r>
      <w:proofErr w:type="spellEnd"/>
      <w:r w:rsidRPr="00160EA2">
        <w:t xml:space="preserve"> </w:t>
      </w:r>
    </w:p>
    <w:p w14:paraId="0F19205E" w14:textId="77777777" w:rsidR="00160EA2" w:rsidRPr="00160EA2" w:rsidRDefault="00160EA2" w:rsidP="00160EA2">
      <w:pPr>
        <w:numPr>
          <w:ilvl w:val="0"/>
          <w:numId w:val="13"/>
        </w:numPr>
      </w:pPr>
      <w:proofErr w:type="spellStart"/>
      <w:r w:rsidRPr="00160EA2">
        <w:t>JwtUtil</w:t>
      </w:r>
      <w:proofErr w:type="spellEnd"/>
      <w:r w:rsidRPr="00160EA2">
        <w:t xml:space="preserve"> </w:t>
      </w:r>
    </w:p>
    <w:p w14:paraId="51FB7457" w14:textId="77777777" w:rsidR="00160EA2" w:rsidRPr="00160EA2" w:rsidRDefault="00160EA2" w:rsidP="00160EA2">
      <w:pPr>
        <w:numPr>
          <w:ilvl w:val="0"/>
          <w:numId w:val="13"/>
        </w:numPr>
      </w:pPr>
      <w:proofErr w:type="spellStart"/>
      <w:r w:rsidRPr="00160EA2">
        <w:t>UserDetailsService</w:t>
      </w:r>
      <w:proofErr w:type="spellEnd"/>
      <w:r w:rsidRPr="00160EA2">
        <w:t xml:space="preserve"> </w:t>
      </w:r>
    </w:p>
    <w:p w14:paraId="36AAFE4E" w14:textId="77777777" w:rsidR="00160EA2" w:rsidRPr="00160EA2" w:rsidRDefault="00000000" w:rsidP="00160EA2">
      <w:r>
        <w:pict w14:anchorId="4C39554C">
          <v:rect id="_x0000_i1036" style="width:0;height:1.5pt" o:hralign="center" o:hrstd="t" o:hr="t" fillcolor="#a0a0a0" stroked="f"/>
        </w:pict>
      </w:r>
    </w:p>
    <w:p w14:paraId="58EAC1DD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5: Exception Handling &amp; Real-world Setup</w:t>
      </w:r>
    </w:p>
    <w:p w14:paraId="411C18B9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Make your project production-like</w:t>
      </w:r>
    </w:p>
    <w:p w14:paraId="6DED3816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Learn:</w:t>
      </w:r>
    </w:p>
    <w:p w14:paraId="408D9DC0" w14:textId="77777777" w:rsidR="00160EA2" w:rsidRPr="00160EA2" w:rsidRDefault="00160EA2" w:rsidP="00160EA2">
      <w:pPr>
        <w:numPr>
          <w:ilvl w:val="0"/>
          <w:numId w:val="14"/>
        </w:numPr>
      </w:pPr>
      <w:r w:rsidRPr="00160EA2">
        <w:t xml:space="preserve">Custom authentication entry point </w:t>
      </w:r>
    </w:p>
    <w:p w14:paraId="13E9AF09" w14:textId="77777777" w:rsidR="00160EA2" w:rsidRPr="00160EA2" w:rsidRDefault="00160EA2" w:rsidP="00160EA2">
      <w:pPr>
        <w:numPr>
          <w:ilvl w:val="0"/>
          <w:numId w:val="14"/>
        </w:numPr>
      </w:pPr>
      <w:r w:rsidRPr="00160EA2">
        <w:t xml:space="preserve">Exception handling </w:t>
      </w:r>
    </w:p>
    <w:p w14:paraId="06ECAF69" w14:textId="77777777" w:rsidR="00160EA2" w:rsidRPr="00160EA2" w:rsidRDefault="00160EA2" w:rsidP="00160EA2">
      <w:pPr>
        <w:numPr>
          <w:ilvl w:val="0"/>
          <w:numId w:val="14"/>
        </w:numPr>
      </w:pPr>
      <w:r w:rsidRPr="00160EA2">
        <w:t xml:space="preserve">Unauthorized vs Forbidden (401 vs 403) </w:t>
      </w:r>
    </w:p>
    <w:p w14:paraId="4111F908" w14:textId="77777777" w:rsidR="00160EA2" w:rsidRPr="00160EA2" w:rsidRDefault="00000000" w:rsidP="00160EA2">
      <w:r>
        <w:pict w14:anchorId="4E8A220B">
          <v:rect id="_x0000_i1037" style="width:0;height:1.5pt" o:hralign="center" o:hrstd="t" o:hr="t" fillcolor="#a0a0a0" stroked="f"/>
        </w:pict>
      </w:r>
    </w:p>
    <w:p w14:paraId="698B6FFC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6: Advanced (Only if time permits)</w:t>
      </w:r>
    </w:p>
    <w:p w14:paraId="25540CB6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Do NOT rush here unless basics are solid</w:t>
      </w:r>
    </w:p>
    <w:p w14:paraId="247866C1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Topics:</w:t>
      </w:r>
    </w:p>
    <w:p w14:paraId="3A0ABC47" w14:textId="77777777" w:rsidR="00160EA2" w:rsidRPr="00160EA2" w:rsidRDefault="00160EA2" w:rsidP="00160EA2">
      <w:pPr>
        <w:numPr>
          <w:ilvl w:val="0"/>
          <w:numId w:val="15"/>
        </w:numPr>
      </w:pPr>
      <w:r w:rsidRPr="00160EA2">
        <w:t xml:space="preserve">OAuth2 (Google login, etc.) </w:t>
      </w:r>
    </w:p>
    <w:p w14:paraId="48E5B22E" w14:textId="77777777" w:rsidR="00160EA2" w:rsidRPr="00160EA2" w:rsidRDefault="00160EA2" w:rsidP="00160EA2">
      <w:pPr>
        <w:numPr>
          <w:ilvl w:val="0"/>
          <w:numId w:val="15"/>
        </w:numPr>
      </w:pPr>
      <w:r w:rsidRPr="00160EA2">
        <w:t xml:space="preserve">Method-level security (@PreAuthorize) </w:t>
      </w:r>
    </w:p>
    <w:p w14:paraId="2EF16601" w14:textId="77777777" w:rsidR="00160EA2" w:rsidRPr="00160EA2" w:rsidRDefault="00160EA2" w:rsidP="00160EA2">
      <w:pPr>
        <w:numPr>
          <w:ilvl w:val="0"/>
          <w:numId w:val="15"/>
        </w:numPr>
      </w:pPr>
      <w:r w:rsidRPr="00160EA2">
        <w:lastRenderedPageBreak/>
        <w:t xml:space="preserve">Custom filters </w:t>
      </w:r>
    </w:p>
    <w:p w14:paraId="7DE2FF4A" w14:textId="77777777" w:rsidR="00160EA2" w:rsidRPr="00160EA2" w:rsidRDefault="00160EA2" w:rsidP="00160EA2">
      <w:pPr>
        <w:numPr>
          <w:ilvl w:val="0"/>
          <w:numId w:val="15"/>
        </w:numPr>
      </w:pPr>
      <w:r w:rsidRPr="00160EA2">
        <w:t xml:space="preserve">CSRF </w:t>
      </w:r>
    </w:p>
    <w:p w14:paraId="0868AC4D" w14:textId="77777777" w:rsidR="00160EA2" w:rsidRPr="00160EA2" w:rsidRDefault="00160EA2" w:rsidP="00160EA2">
      <w:pPr>
        <w:numPr>
          <w:ilvl w:val="0"/>
          <w:numId w:val="15"/>
        </w:numPr>
      </w:pPr>
      <w:r w:rsidRPr="00160EA2">
        <w:t xml:space="preserve">CORS </w:t>
      </w:r>
    </w:p>
    <w:p w14:paraId="32A6C789" w14:textId="77777777" w:rsidR="00160EA2" w:rsidRPr="00160EA2" w:rsidRDefault="00000000" w:rsidP="00160EA2">
      <w:r>
        <w:pict w14:anchorId="2448ED3E">
          <v:rect id="_x0000_i1038" style="width:0;height:1.5pt" o:hralign="center" o:hrstd="t" o:hr="t" fillcolor="#a0a0a0" stroked="f"/>
        </w:pict>
      </w:r>
    </w:p>
    <w:p w14:paraId="4341AA23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🔹</w:t>
      </w:r>
      <w:r w:rsidRPr="00160EA2">
        <w:rPr>
          <w:b/>
          <w:bCs/>
        </w:rPr>
        <w:t xml:space="preserve"> Phase 7: Build One Solid Project (VERY IMPORTANT)</w:t>
      </w:r>
    </w:p>
    <w:p w14:paraId="4928D29C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This is your interview weapon</w:t>
      </w:r>
    </w:p>
    <w:p w14:paraId="3E2498F7" w14:textId="77777777" w:rsidR="00160EA2" w:rsidRPr="00160EA2" w:rsidRDefault="00000000" w:rsidP="00160EA2">
      <w:r>
        <w:pict w14:anchorId="1CC236EC">
          <v:rect id="_x0000_i1039" style="width:0;height:1.5pt" o:hralign="center" o:hrstd="t" o:hr="t" fillcolor="#a0a0a0" stroked="f"/>
        </w:pict>
      </w:r>
    </w:p>
    <w:p w14:paraId="1D0D23F5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💡</w:t>
      </w:r>
      <w:r w:rsidRPr="00160EA2">
        <w:rPr>
          <w:b/>
          <w:bCs/>
        </w:rPr>
        <w:t xml:space="preserve"> Project Idea:</w:t>
      </w:r>
    </w:p>
    <w:p w14:paraId="1C293AE2" w14:textId="77777777" w:rsidR="00160EA2" w:rsidRPr="00160EA2" w:rsidRDefault="00160EA2" w:rsidP="00160EA2">
      <w:r w:rsidRPr="00160EA2">
        <w:rPr>
          <w:b/>
          <w:bCs/>
        </w:rPr>
        <w:t>Secure E-commerce Backend</w:t>
      </w:r>
    </w:p>
    <w:p w14:paraId="74C4B183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Features:</w:t>
      </w:r>
    </w:p>
    <w:p w14:paraId="38DADE62" w14:textId="77777777" w:rsidR="00160EA2" w:rsidRPr="00160EA2" w:rsidRDefault="00160EA2" w:rsidP="00160EA2">
      <w:pPr>
        <w:numPr>
          <w:ilvl w:val="0"/>
          <w:numId w:val="16"/>
        </w:numPr>
      </w:pPr>
      <w:r w:rsidRPr="00160EA2">
        <w:t xml:space="preserve">User registration &amp; login </w:t>
      </w:r>
    </w:p>
    <w:p w14:paraId="3F922FBE" w14:textId="77777777" w:rsidR="00160EA2" w:rsidRPr="00160EA2" w:rsidRDefault="00160EA2" w:rsidP="00160EA2">
      <w:pPr>
        <w:numPr>
          <w:ilvl w:val="0"/>
          <w:numId w:val="16"/>
        </w:numPr>
      </w:pPr>
      <w:r w:rsidRPr="00160EA2">
        <w:t xml:space="preserve">JWT authentication </w:t>
      </w:r>
    </w:p>
    <w:p w14:paraId="663E5334" w14:textId="77777777" w:rsidR="00160EA2" w:rsidRPr="00160EA2" w:rsidRDefault="00160EA2" w:rsidP="00160EA2">
      <w:pPr>
        <w:numPr>
          <w:ilvl w:val="0"/>
          <w:numId w:val="16"/>
        </w:numPr>
      </w:pPr>
      <w:r w:rsidRPr="00160EA2">
        <w:t xml:space="preserve">Role-based access: </w:t>
      </w:r>
    </w:p>
    <w:p w14:paraId="000AE12A" w14:textId="77777777" w:rsidR="00160EA2" w:rsidRPr="00160EA2" w:rsidRDefault="00160EA2" w:rsidP="00160EA2">
      <w:pPr>
        <w:numPr>
          <w:ilvl w:val="1"/>
          <w:numId w:val="16"/>
        </w:numPr>
      </w:pPr>
      <w:r w:rsidRPr="00160EA2">
        <w:t xml:space="preserve">USER → view products </w:t>
      </w:r>
    </w:p>
    <w:p w14:paraId="3C6CB19E" w14:textId="77777777" w:rsidR="00160EA2" w:rsidRPr="00160EA2" w:rsidRDefault="00160EA2" w:rsidP="00160EA2">
      <w:pPr>
        <w:numPr>
          <w:ilvl w:val="1"/>
          <w:numId w:val="16"/>
        </w:numPr>
      </w:pPr>
      <w:r w:rsidRPr="00160EA2">
        <w:t xml:space="preserve">ADMIN → add/delete products </w:t>
      </w:r>
    </w:p>
    <w:p w14:paraId="30E6DE6E" w14:textId="77777777" w:rsidR="00160EA2" w:rsidRPr="00160EA2" w:rsidRDefault="00160EA2" w:rsidP="00160EA2">
      <w:pPr>
        <w:numPr>
          <w:ilvl w:val="0"/>
          <w:numId w:val="16"/>
        </w:numPr>
      </w:pPr>
      <w:r w:rsidRPr="00160EA2">
        <w:t xml:space="preserve">Exception handling </w:t>
      </w:r>
    </w:p>
    <w:p w14:paraId="23EFF5E2" w14:textId="77777777" w:rsidR="00160EA2" w:rsidRPr="00160EA2" w:rsidRDefault="00160EA2" w:rsidP="00160EA2">
      <w:pPr>
        <w:numPr>
          <w:ilvl w:val="0"/>
          <w:numId w:val="16"/>
        </w:numPr>
      </w:pPr>
      <w:r w:rsidRPr="00160EA2">
        <w:t xml:space="preserve">Password encryption </w:t>
      </w:r>
    </w:p>
    <w:p w14:paraId="47B8A35C" w14:textId="77777777" w:rsidR="00160EA2" w:rsidRPr="00160EA2" w:rsidRDefault="00000000" w:rsidP="00160EA2">
      <w:r>
        <w:pict w14:anchorId="61C1B594">
          <v:rect id="_x0000_i1040" style="width:0;height:1.5pt" o:hralign="center" o:hrstd="t" o:hr="t" fillcolor="#a0a0a0" stroked="f"/>
        </w:pict>
      </w:r>
    </w:p>
    <w:p w14:paraId="115FEC79" w14:textId="77777777" w:rsidR="00160EA2" w:rsidRPr="00160EA2" w:rsidRDefault="00160EA2" w:rsidP="00160EA2">
      <w:r w:rsidRPr="00160EA2">
        <w:rPr>
          <w:rFonts w:ascii="Segoe UI Emoji" w:hAnsi="Segoe UI Emoji" w:cs="Segoe UI Emoji"/>
        </w:rPr>
        <w:t>👉</w:t>
      </w:r>
      <w:r w:rsidRPr="00160EA2">
        <w:t xml:space="preserve"> If you can explain THIS project, you’re safe in interviews.</w:t>
      </w:r>
    </w:p>
    <w:p w14:paraId="27FF8E96" w14:textId="77777777" w:rsidR="00160EA2" w:rsidRPr="00160EA2" w:rsidRDefault="00000000" w:rsidP="00160EA2">
      <w:r>
        <w:pict w14:anchorId="5F5FD14B">
          <v:rect id="_x0000_i1041" style="width:0;height:1.5pt" o:hralign="center" o:hrstd="t" o:hr="t" fillcolor="#a0a0a0" stroked="f"/>
        </w:pict>
      </w:r>
    </w:p>
    <w:p w14:paraId="120DE5EA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📅</w:t>
      </w:r>
      <w:r w:rsidRPr="00160EA2">
        <w:rPr>
          <w:b/>
          <w:bCs/>
        </w:rPr>
        <w:t xml:space="preserve"> Suggested Timeline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929"/>
      </w:tblGrid>
      <w:tr w:rsidR="00160EA2" w:rsidRPr="00160EA2" w14:paraId="6CFDB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9F82F" w14:textId="77777777" w:rsidR="00160EA2" w:rsidRPr="00160EA2" w:rsidRDefault="00160EA2" w:rsidP="00160EA2">
            <w:pPr>
              <w:rPr>
                <w:b/>
                <w:bCs/>
              </w:rPr>
            </w:pPr>
            <w:r w:rsidRPr="00160EA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CF2E310" w14:textId="77777777" w:rsidR="00160EA2" w:rsidRPr="00160EA2" w:rsidRDefault="00160EA2" w:rsidP="00160EA2">
            <w:pPr>
              <w:rPr>
                <w:b/>
                <w:bCs/>
              </w:rPr>
            </w:pPr>
            <w:r w:rsidRPr="00160EA2">
              <w:rPr>
                <w:b/>
                <w:bCs/>
              </w:rPr>
              <w:t>Focus</w:t>
            </w:r>
          </w:p>
        </w:tc>
      </w:tr>
      <w:tr w:rsidR="00160EA2" w:rsidRPr="00160EA2" w14:paraId="59F4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2E52" w14:textId="77777777" w:rsidR="00160EA2" w:rsidRPr="00160EA2" w:rsidRDefault="00160EA2" w:rsidP="00160EA2">
            <w:r w:rsidRPr="00160EA2">
              <w:t>Day 1</w:t>
            </w:r>
          </w:p>
        </w:tc>
        <w:tc>
          <w:tcPr>
            <w:tcW w:w="0" w:type="auto"/>
            <w:vAlign w:val="center"/>
            <w:hideMark/>
          </w:tcPr>
          <w:p w14:paraId="7788E637" w14:textId="77777777" w:rsidR="00160EA2" w:rsidRPr="00160EA2" w:rsidRDefault="00160EA2" w:rsidP="00160EA2">
            <w:r w:rsidRPr="00160EA2">
              <w:t>Fundamentals</w:t>
            </w:r>
          </w:p>
        </w:tc>
      </w:tr>
      <w:tr w:rsidR="00160EA2" w:rsidRPr="00160EA2" w14:paraId="1957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C711" w14:textId="77777777" w:rsidR="00160EA2" w:rsidRPr="00160EA2" w:rsidRDefault="00160EA2" w:rsidP="00160EA2">
            <w:r w:rsidRPr="00160EA2">
              <w:t>Day 2</w:t>
            </w:r>
          </w:p>
        </w:tc>
        <w:tc>
          <w:tcPr>
            <w:tcW w:w="0" w:type="auto"/>
            <w:vAlign w:val="center"/>
            <w:hideMark/>
          </w:tcPr>
          <w:p w14:paraId="2BACA58D" w14:textId="77777777" w:rsidR="00160EA2" w:rsidRPr="00160EA2" w:rsidRDefault="00160EA2" w:rsidP="00160EA2">
            <w:r w:rsidRPr="00160EA2">
              <w:t>Basic security + roles</w:t>
            </w:r>
          </w:p>
        </w:tc>
      </w:tr>
      <w:tr w:rsidR="00160EA2" w:rsidRPr="00160EA2" w14:paraId="4FE8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33BE" w14:textId="77777777" w:rsidR="00160EA2" w:rsidRPr="00160EA2" w:rsidRDefault="00160EA2" w:rsidP="00160EA2">
            <w:r w:rsidRPr="00160EA2">
              <w:t>Day 3</w:t>
            </w:r>
          </w:p>
        </w:tc>
        <w:tc>
          <w:tcPr>
            <w:tcW w:w="0" w:type="auto"/>
            <w:vAlign w:val="center"/>
            <w:hideMark/>
          </w:tcPr>
          <w:p w14:paraId="3887E1A8" w14:textId="77777777" w:rsidR="00160EA2" w:rsidRPr="00160EA2" w:rsidRDefault="00160EA2" w:rsidP="00160EA2">
            <w:r w:rsidRPr="00160EA2">
              <w:t>JWT implementation</w:t>
            </w:r>
          </w:p>
        </w:tc>
      </w:tr>
      <w:tr w:rsidR="00160EA2" w:rsidRPr="00160EA2" w14:paraId="035C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C906" w14:textId="77777777" w:rsidR="00160EA2" w:rsidRPr="00160EA2" w:rsidRDefault="00160EA2" w:rsidP="00160EA2">
            <w:r w:rsidRPr="00160EA2">
              <w:t>Day 4</w:t>
            </w:r>
          </w:p>
        </w:tc>
        <w:tc>
          <w:tcPr>
            <w:tcW w:w="0" w:type="auto"/>
            <w:vAlign w:val="center"/>
            <w:hideMark/>
          </w:tcPr>
          <w:p w14:paraId="5730BA01" w14:textId="77777777" w:rsidR="00160EA2" w:rsidRPr="00160EA2" w:rsidRDefault="00160EA2" w:rsidP="00160EA2">
            <w:r w:rsidRPr="00160EA2">
              <w:t>Polish + exceptions</w:t>
            </w:r>
          </w:p>
        </w:tc>
      </w:tr>
      <w:tr w:rsidR="00160EA2" w:rsidRPr="00160EA2" w14:paraId="3B2E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20E0" w14:textId="77777777" w:rsidR="00160EA2" w:rsidRPr="00160EA2" w:rsidRDefault="00160EA2" w:rsidP="00160EA2">
            <w:r w:rsidRPr="00160EA2">
              <w:t>Day 5</w:t>
            </w:r>
          </w:p>
        </w:tc>
        <w:tc>
          <w:tcPr>
            <w:tcW w:w="0" w:type="auto"/>
            <w:vAlign w:val="center"/>
            <w:hideMark/>
          </w:tcPr>
          <w:p w14:paraId="5E59EEE4" w14:textId="77777777" w:rsidR="00160EA2" w:rsidRPr="00160EA2" w:rsidRDefault="00160EA2" w:rsidP="00160EA2">
            <w:r w:rsidRPr="00160EA2">
              <w:t>Build project</w:t>
            </w:r>
          </w:p>
        </w:tc>
      </w:tr>
    </w:tbl>
    <w:p w14:paraId="01DF9B64" w14:textId="77777777" w:rsidR="00160EA2" w:rsidRPr="00160EA2" w:rsidRDefault="00000000" w:rsidP="00160EA2">
      <w:r>
        <w:pict w14:anchorId="79ED24FA">
          <v:rect id="_x0000_i1042" style="width:0;height:1.5pt" o:hralign="center" o:hrstd="t" o:hr="t" fillcolor="#a0a0a0" stroked="f"/>
        </w:pict>
      </w:r>
    </w:p>
    <w:p w14:paraId="7A58FF07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🎯</w:t>
      </w:r>
      <w:r w:rsidRPr="00160EA2">
        <w:rPr>
          <w:b/>
          <w:bCs/>
        </w:rPr>
        <w:t xml:space="preserve"> Interview Preparation Strategy</w:t>
      </w:r>
    </w:p>
    <w:p w14:paraId="433C961F" w14:textId="77777777" w:rsidR="00160EA2" w:rsidRPr="00160EA2" w:rsidRDefault="00160EA2" w:rsidP="00160EA2">
      <w:r w:rsidRPr="00160EA2">
        <w:t>Focus on explaining:</w:t>
      </w:r>
    </w:p>
    <w:p w14:paraId="0658074B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lastRenderedPageBreak/>
        <w:t>1. Flow (VERY IMPORTANT)</w:t>
      </w:r>
    </w:p>
    <w:p w14:paraId="7A1C8E87" w14:textId="77777777" w:rsidR="00160EA2" w:rsidRPr="00160EA2" w:rsidRDefault="00160EA2" w:rsidP="00160EA2">
      <w:r w:rsidRPr="00160EA2">
        <w:t xml:space="preserve">“Request → Filter → Authentication → </w:t>
      </w:r>
      <w:proofErr w:type="spellStart"/>
      <w:r w:rsidRPr="00160EA2">
        <w:t>SecurityContext</w:t>
      </w:r>
      <w:proofErr w:type="spellEnd"/>
      <w:r w:rsidRPr="00160EA2">
        <w:t xml:space="preserve"> → Controller”</w:t>
      </w:r>
    </w:p>
    <w:p w14:paraId="3494B96B" w14:textId="77777777" w:rsidR="00160EA2" w:rsidRPr="00160EA2" w:rsidRDefault="00000000" w:rsidP="00160EA2">
      <w:r>
        <w:pict w14:anchorId="19B078E5">
          <v:rect id="_x0000_i1043" style="width:0;height:1.5pt" o:hralign="center" o:hrstd="t" o:hr="t" fillcolor="#a0a0a0" stroked="f"/>
        </w:pict>
      </w:r>
    </w:p>
    <w:p w14:paraId="489A18C2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2. JWT Flow</w:t>
      </w:r>
    </w:p>
    <w:p w14:paraId="5AB4B0FA" w14:textId="77777777" w:rsidR="00160EA2" w:rsidRPr="00160EA2" w:rsidRDefault="00160EA2" w:rsidP="00160EA2">
      <w:r w:rsidRPr="00160EA2">
        <w:t>“Client sends token → filter validates → user set in context”</w:t>
      </w:r>
    </w:p>
    <w:p w14:paraId="60F6533D" w14:textId="77777777" w:rsidR="00160EA2" w:rsidRPr="00160EA2" w:rsidRDefault="00000000" w:rsidP="00160EA2">
      <w:r>
        <w:pict w14:anchorId="221A963A">
          <v:rect id="_x0000_i1044" style="width:0;height:1.5pt" o:hralign="center" o:hrstd="t" o:hr="t" fillcolor="#a0a0a0" stroked="f"/>
        </w:pict>
      </w:r>
    </w:p>
    <w:p w14:paraId="64E444FE" w14:textId="77777777" w:rsidR="00160EA2" w:rsidRPr="00160EA2" w:rsidRDefault="00160EA2" w:rsidP="00160EA2">
      <w:pPr>
        <w:rPr>
          <w:b/>
          <w:bCs/>
        </w:rPr>
      </w:pPr>
      <w:r w:rsidRPr="00160EA2">
        <w:rPr>
          <w:b/>
          <w:bCs/>
        </w:rPr>
        <w:t>3. Key Difference</w:t>
      </w:r>
    </w:p>
    <w:p w14:paraId="2437AB74" w14:textId="77777777" w:rsidR="00160EA2" w:rsidRPr="00160EA2" w:rsidRDefault="00160EA2" w:rsidP="00160EA2">
      <w:pPr>
        <w:numPr>
          <w:ilvl w:val="0"/>
          <w:numId w:val="17"/>
        </w:numPr>
      </w:pPr>
      <w:r w:rsidRPr="00160EA2">
        <w:t xml:space="preserve">Authentication = Who are you? </w:t>
      </w:r>
    </w:p>
    <w:p w14:paraId="06B93931" w14:textId="77777777" w:rsidR="00160EA2" w:rsidRPr="00160EA2" w:rsidRDefault="00160EA2" w:rsidP="00160EA2">
      <w:pPr>
        <w:numPr>
          <w:ilvl w:val="0"/>
          <w:numId w:val="17"/>
        </w:numPr>
      </w:pPr>
      <w:r w:rsidRPr="00160EA2">
        <w:t xml:space="preserve">Authorization = What can you access? </w:t>
      </w:r>
    </w:p>
    <w:p w14:paraId="0AD3BB2F" w14:textId="77777777" w:rsidR="00160EA2" w:rsidRPr="00160EA2" w:rsidRDefault="00000000" w:rsidP="00160EA2">
      <w:r>
        <w:pict w14:anchorId="7101E8EA">
          <v:rect id="_x0000_i1045" style="width:0;height:1.5pt" o:hralign="center" o:hrstd="t" o:hr="t" fillcolor="#a0a0a0" stroked="f"/>
        </w:pict>
      </w:r>
    </w:p>
    <w:p w14:paraId="77C0BE42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❌</w:t>
      </w:r>
      <w:r w:rsidRPr="00160EA2">
        <w:rPr>
          <w:b/>
          <w:bCs/>
        </w:rPr>
        <w:t xml:space="preserve"> Common Mistakes to Avoid</w:t>
      </w:r>
    </w:p>
    <w:p w14:paraId="384FCF0E" w14:textId="77777777" w:rsidR="00160EA2" w:rsidRPr="00160EA2" w:rsidRDefault="00160EA2" w:rsidP="00160EA2">
      <w:pPr>
        <w:numPr>
          <w:ilvl w:val="0"/>
          <w:numId w:val="18"/>
        </w:numPr>
      </w:pPr>
      <w:r w:rsidRPr="00160EA2">
        <w:t xml:space="preserve">Jumping directly to JWT without basics </w:t>
      </w:r>
    </w:p>
    <w:p w14:paraId="68C72746" w14:textId="77777777" w:rsidR="00160EA2" w:rsidRPr="00160EA2" w:rsidRDefault="00160EA2" w:rsidP="00160EA2">
      <w:pPr>
        <w:numPr>
          <w:ilvl w:val="0"/>
          <w:numId w:val="18"/>
        </w:numPr>
      </w:pPr>
      <w:r w:rsidRPr="00160EA2">
        <w:t xml:space="preserve">Memorizing configs without understanding flow </w:t>
      </w:r>
    </w:p>
    <w:p w14:paraId="3B3A8471" w14:textId="77777777" w:rsidR="00160EA2" w:rsidRPr="00160EA2" w:rsidRDefault="00160EA2" w:rsidP="00160EA2">
      <w:pPr>
        <w:numPr>
          <w:ilvl w:val="0"/>
          <w:numId w:val="18"/>
        </w:numPr>
      </w:pPr>
      <w:r w:rsidRPr="00160EA2">
        <w:t xml:space="preserve">Adding Spring Security in resume without a project </w:t>
      </w:r>
    </w:p>
    <w:p w14:paraId="4EF7BEFD" w14:textId="77777777" w:rsidR="00160EA2" w:rsidRPr="00160EA2" w:rsidRDefault="00000000" w:rsidP="00160EA2">
      <w:r>
        <w:pict w14:anchorId="71513B89">
          <v:rect id="_x0000_i1046" style="width:0;height:1.5pt" o:hralign="center" o:hrstd="t" o:hr="t" fillcolor="#a0a0a0" stroked="f"/>
        </w:pict>
      </w:r>
    </w:p>
    <w:p w14:paraId="1166C4E2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🔥</w:t>
      </w:r>
      <w:r w:rsidRPr="00160EA2">
        <w:rPr>
          <w:b/>
          <w:bCs/>
        </w:rPr>
        <w:t xml:space="preserve"> Final Outcome (What you should be able to say)</w:t>
      </w:r>
    </w:p>
    <w:p w14:paraId="2E9BC4D4" w14:textId="77777777" w:rsidR="00160EA2" w:rsidRPr="00160EA2" w:rsidRDefault="00160EA2" w:rsidP="00160EA2">
      <w:r w:rsidRPr="00160EA2">
        <w:t>“I have implemented Spring Security with JWT-based authentication, role-based authorization, and secured REST APIs using filter chains and custom validation logic.”</w:t>
      </w:r>
    </w:p>
    <w:p w14:paraId="28DAD1BC" w14:textId="77777777" w:rsidR="00160EA2" w:rsidRPr="00160EA2" w:rsidRDefault="00000000" w:rsidP="00160EA2">
      <w:r>
        <w:pict w14:anchorId="5465F193">
          <v:rect id="_x0000_i1047" style="width:0;height:1.5pt" o:hralign="center" o:hrstd="t" o:hr="t" fillcolor="#a0a0a0" stroked="f"/>
        </w:pict>
      </w:r>
    </w:p>
    <w:p w14:paraId="6DACCF2B" w14:textId="77777777" w:rsidR="00160EA2" w:rsidRPr="00160EA2" w:rsidRDefault="00160EA2" w:rsidP="00160EA2">
      <w:pPr>
        <w:rPr>
          <w:b/>
          <w:bCs/>
        </w:rPr>
      </w:pPr>
      <w:r w:rsidRPr="00160EA2">
        <w:rPr>
          <w:rFonts w:ascii="Segoe UI Emoji" w:hAnsi="Segoe UI Emoji" w:cs="Segoe UI Emoji"/>
          <w:b/>
          <w:bCs/>
        </w:rPr>
        <w:t>💬</w:t>
      </w:r>
      <w:r w:rsidRPr="00160EA2">
        <w:rPr>
          <w:b/>
          <w:bCs/>
        </w:rPr>
        <w:t xml:space="preserve"> If you want next step:</w:t>
      </w:r>
    </w:p>
    <w:p w14:paraId="19949577" w14:textId="77777777" w:rsidR="00160EA2" w:rsidRPr="00160EA2" w:rsidRDefault="00160EA2" w:rsidP="00160EA2">
      <w:r w:rsidRPr="00160EA2">
        <w:t>I can:</w:t>
      </w:r>
    </w:p>
    <w:p w14:paraId="7436BEFC" w14:textId="77777777" w:rsidR="00160EA2" w:rsidRPr="00160EA2" w:rsidRDefault="00160EA2" w:rsidP="00160EA2">
      <w:pPr>
        <w:numPr>
          <w:ilvl w:val="0"/>
          <w:numId w:val="19"/>
        </w:numPr>
      </w:pPr>
      <w:r w:rsidRPr="00160EA2">
        <w:t xml:space="preserve">Build a </w:t>
      </w:r>
      <w:r w:rsidRPr="00160EA2">
        <w:rPr>
          <w:b/>
          <w:bCs/>
        </w:rPr>
        <w:t>complete production-level GitHub project (with JWT + roles + best practices)</w:t>
      </w:r>
      <w:r w:rsidRPr="00160EA2">
        <w:t xml:space="preserve"> </w:t>
      </w:r>
    </w:p>
    <w:p w14:paraId="7349B1B2" w14:textId="77777777" w:rsidR="00160EA2" w:rsidRPr="00160EA2" w:rsidRDefault="00160EA2" w:rsidP="00160EA2">
      <w:pPr>
        <w:numPr>
          <w:ilvl w:val="0"/>
          <w:numId w:val="19"/>
        </w:numPr>
      </w:pPr>
      <w:r w:rsidRPr="00160EA2">
        <w:t xml:space="preserve">Give you </w:t>
      </w:r>
      <w:r w:rsidRPr="00160EA2">
        <w:rPr>
          <w:b/>
          <w:bCs/>
        </w:rPr>
        <w:t>interview Q&amp;A with answers you can actually speak confidently</w:t>
      </w:r>
      <w:r w:rsidRPr="00160EA2">
        <w:t xml:space="preserve"> </w:t>
      </w:r>
    </w:p>
    <w:p w14:paraId="6D32E615" w14:textId="77777777" w:rsidR="00160EA2" w:rsidRPr="00160EA2" w:rsidRDefault="00160EA2" w:rsidP="00160EA2">
      <w:pPr>
        <w:numPr>
          <w:ilvl w:val="0"/>
          <w:numId w:val="19"/>
        </w:numPr>
      </w:pPr>
      <w:r w:rsidRPr="00160EA2">
        <w:t xml:space="preserve">Or create a </w:t>
      </w:r>
      <w:r w:rsidRPr="00160EA2">
        <w:rPr>
          <w:b/>
          <w:bCs/>
        </w:rPr>
        <w:t>cheat sheet for quick revision before interviews</w:t>
      </w:r>
      <w:r w:rsidRPr="00160EA2">
        <w:t xml:space="preserve"> </w:t>
      </w:r>
    </w:p>
    <w:p w14:paraId="54B1AD89" w14:textId="77777777" w:rsidR="00160EA2" w:rsidRDefault="00160EA2" w:rsidP="00160EA2">
      <w:pPr>
        <w:rPr>
          <w:rFonts w:ascii="Segoe UI Emoji" w:hAnsi="Segoe UI Emoji" w:cs="Segoe UI Emoji"/>
        </w:rPr>
      </w:pPr>
      <w:r w:rsidRPr="00160EA2">
        <w:t xml:space="preserve">Just tell me </w:t>
      </w:r>
      <w:r w:rsidRPr="00160EA2">
        <w:rPr>
          <w:rFonts w:ascii="Segoe UI Emoji" w:hAnsi="Segoe UI Emoji" w:cs="Segoe UI Emoji"/>
        </w:rPr>
        <w:t>👍</w:t>
      </w:r>
    </w:p>
    <w:p w14:paraId="652C08AA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🎯</w:t>
      </w:r>
      <w:r w:rsidRPr="008B2973">
        <w:rPr>
          <w:b/>
          <w:bCs/>
        </w:rPr>
        <w:t xml:space="preserve"> Goal</w:t>
      </w:r>
    </w:p>
    <w:p w14:paraId="655552AC" w14:textId="77777777" w:rsidR="008B2973" w:rsidRPr="008B2973" w:rsidRDefault="008B2973" w:rsidP="008B2973">
      <w:pPr>
        <w:numPr>
          <w:ilvl w:val="0"/>
          <w:numId w:val="20"/>
        </w:numPr>
      </w:pPr>
      <w:r w:rsidRPr="008B2973">
        <w:t xml:space="preserve">/public → accessible without login </w:t>
      </w:r>
    </w:p>
    <w:p w14:paraId="1551866D" w14:textId="77777777" w:rsidR="008B2973" w:rsidRPr="008B2973" w:rsidRDefault="008B2973" w:rsidP="008B2973">
      <w:pPr>
        <w:numPr>
          <w:ilvl w:val="0"/>
          <w:numId w:val="20"/>
        </w:numPr>
      </w:pPr>
      <w:r w:rsidRPr="008B2973">
        <w:t xml:space="preserve">/private → requires authentication </w:t>
      </w:r>
    </w:p>
    <w:p w14:paraId="739EB353" w14:textId="77777777" w:rsidR="008B2973" w:rsidRPr="008B2973" w:rsidRDefault="008B2973" w:rsidP="008B2973">
      <w:r w:rsidRPr="008B2973">
        <w:t xml:space="preserve">We’ll use </w:t>
      </w:r>
      <w:r w:rsidRPr="008B2973">
        <w:rPr>
          <w:b/>
          <w:bCs/>
        </w:rPr>
        <w:t>basic auth (simple &amp; interview-friendly)</w:t>
      </w:r>
      <w:r w:rsidRPr="008B2973">
        <w:t>.</w:t>
      </w:r>
    </w:p>
    <w:p w14:paraId="2A526C0B" w14:textId="77777777" w:rsidR="008B2973" w:rsidRPr="008B2973" w:rsidRDefault="008B2973" w:rsidP="008B2973">
      <w:r w:rsidRPr="008B2973">
        <w:pict w14:anchorId="7755C09E">
          <v:rect id="_x0000_i1132" style="width:0;height:1.5pt" o:hralign="center" o:hrstd="t" o:hr="t" fillcolor="#a0a0a0" stroked="f"/>
        </w:pict>
      </w:r>
    </w:p>
    <w:p w14:paraId="3707A342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📦</w:t>
      </w:r>
      <w:r w:rsidRPr="008B2973">
        <w:rPr>
          <w:b/>
          <w:bCs/>
        </w:rPr>
        <w:t xml:space="preserve"> 1. Project Setup</w:t>
      </w:r>
    </w:p>
    <w:p w14:paraId="3B0EFCD5" w14:textId="77777777" w:rsidR="008B2973" w:rsidRPr="008B2973" w:rsidRDefault="008B2973" w:rsidP="008B2973">
      <w:pPr>
        <w:rPr>
          <w:b/>
          <w:bCs/>
        </w:rPr>
      </w:pPr>
      <w:r w:rsidRPr="008B2973">
        <w:rPr>
          <w:b/>
          <w:bCs/>
        </w:rPr>
        <w:lastRenderedPageBreak/>
        <w:t>Dependencies (Maven)</w:t>
      </w:r>
    </w:p>
    <w:p w14:paraId="490659C2" w14:textId="77777777" w:rsidR="008B2973" w:rsidRPr="008B2973" w:rsidRDefault="008B2973" w:rsidP="008B2973">
      <w:r w:rsidRPr="008B2973">
        <w:t>&lt;!-- pom.xml --&gt;</w:t>
      </w:r>
      <w:r w:rsidRPr="008B2973">
        <w:br/>
        <w:t>&lt;dependencies&gt;</w:t>
      </w:r>
      <w:r w:rsidRPr="008B2973">
        <w:br/>
      </w:r>
      <w:r w:rsidRPr="008B2973">
        <w:br/>
        <w:t xml:space="preserve">    &lt;!-- Spring Boot Web --&gt;</w:t>
      </w:r>
      <w:r w:rsidRPr="008B2973">
        <w:br/>
        <w:t xml:space="preserve">    &lt;dependency&gt;</w:t>
      </w:r>
      <w:r w:rsidRPr="008B2973">
        <w:br/>
        <w:t xml:space="preserve">        &lt;</w:t>
      </w:r>
      <w:proofErr w:type="spellStart"/>
      <w:r w:rsidRPr="008B2973">
        <w:t>groupId</w:t>
      </w:r>
      <w:proofErr w:type="spellEnd"/>
      <w:r w:rsidRPr="008B2973">
        <w:t>&gt;</w:t>
      </w:r>
      <w:proofErr w:type="spellStart"/>
      <w:r w:rsidRPr="008B2973">
        <w:t>org.springframework.boot</w:t>
      </w:r>
      <w:proofErr w:type="spellEnd"/>
      <w:r w:rsidRPr="008B2973">
        <w:t>&lt;/</w:t>
      </w:r>
      <w:proofErr w:type="spellStart"/>
      <w:r w:rsidRPr="008B2973">
        <w:t>groupId</w:t>
      </w:r>
      <w:proofErr w:type="spellEnd"/>
      <w:r w:rsidRPr="008B2973">
        <w:t>&gt;</w:t>
      </w:r>
      <w:r w:rsidRPr="008B2973">
        <w:br/>
        <w:t xml:space="preserve">        &lt;</w:t>
      </w:r>
      <w:proofErr w:type="spellStart"/>
      <w:r w:rsidRPr="008B2973">
        <w:t>artifactId</w:t>
      </w:r>
      <w:proofErr w:type="spellEnd"/>
      <w:r w:rsidRPr="008B2973">
        <w:t>&gt;spring-boot-starter-web&lt;/</w:t>
      </w:r>
      <w:proofErr w:type="spellStart"/>
      <w:r w:rsidRPr="008B2973">
        <w:t>artifactId</w:t>
      </w:r>
      <w:proofErr w:type="spellEnd"/>
      <w:r w:rsidRPr="008B2973">
        <w:t>&gt;</w:t>
      </w:r>
      <w:r w:rsidRPr="008B2973">
        <w:br/>
        <w:t xml:space="preserve">    &lt;/dependency&gt;</w:t>
      </w:r>
      <w:r w:rsidRPr="008B2973">
        <w:br/>
      </w:r>
      <w:r w:rsidRPr="008B2973">
        <w:br/>
        <w:t xml:space="preserve">    &lt;!-- Spring Security --&gt;</w:t>
      </w:r>
      <w:r w:rsidRPr="008B2973">
        <w:br/>
        <w:t xml:space="preserve">    &lt;dependency&gt;</w:t>
      </w:r>
      <w:r w:rsidRPr="008B2973">
        <w:br/>
        <w:t xml:space="preserve">        &lt;</w:t>
      </w:r>
      <w:proofErr w:type="spellStart"/>
      <w:r w:rsidRPr="008B2973">
        <w:t>groupId</w:t>
      </w:r>
      <w:proofErr w:type="spellEnd"/>
      <w:r w:rsidRPr="008B2973">
        <w:t>&gt;</w:t>
      </w:r>
      <w:proofErr w:type="spellStart"/>
      <w:r w:rsidRPr="008B2973">
        <w:t>org.springframework.boot</w:t>
      </w:r>
      <w:proofErr w:type="spellEnd"/>
      <w:r w:rsidRPr="008B2973">
        <w:t>&lt;/</w:t>
      </w:r>
      <w:proofErr w:type="spellStart"/>
      <w:r w:rsidRPr="008B2973">
        <w:t>groupId</w:t>
      </w:r>
      <w:proofErr w:type="spellEnd"/>
      <w:r w:rsidRPr="008B2973">
        <w:t>&gt;</w:t>
      </w:r>
      <w:r w:rsidRPr="008B2973">
        <w:br/>
        <w:t xml:space="preserve">        &lt;</w:t>
      </w:r>
      <w:proofErr w:type="spellStart"/>
      <w:r w:rsidRPr="008B2973">
        <w:t>artifactId</w:t>
      </w:r>
      <w:proofErr w:type="spellEnd"/>
      <w:r w:rsidRPr="008B2973">
        <w:t>&gt;spring-boot-starter-security&lt;/</w:t>
      </w:r>
      <w:proofErr w:type="spellStart"/>
      <w:r w:rsidRPr="008B2973">
        <w:t>artifactId</w:t>
      </w:r>
      <w:proofErr w:type="spellEnd"/>
      <w:r w:rsidRPr="008B2973">
        <w:t>&gt;</w:t>
      </w:r>
      <w:r w:rsidRPr="008B2973">
        <w:br/>
        <w:t xml:space="preserve">    &lt;/dependency&gt;</w:t>
      </w:r>
      <w:r w:rsidRPr="008B2973">
        <w:br/>
      </w:r>
      <w:r w:rsidRPr="008B2973">
        <w:br/>
        <w:t>&lt;/dependencies&gt;</w:t>
      </w:r>
    </w:p>
    <w:p w14:paraId="13AE5447" w14:textId="77777777" w:rsidR="008B2973" w:rsidRPr="008B2973" w:rsidRDefault="008B2973" w:rsidP="008B2973">
      <w:r w:rsidRPr="008B2973">
        <w:pict w14:anchorId="2FCB7492">
          <v:rect id="_x0000_i1133" style="width:0;height:1.5pt" o:hralign="center" o:hrstd="t" o:hr="t" fillcolor="#a0a0a0" stroked="f"/>
        </w:pict>
      </w:r>
    </w:p>
    <w:p w14:paraId="21E3D161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📁</w:t>
      </w:r>
      <w:r w:rsidRPr="008B2973">
        <w:rPr>
          <w:b/>
          <w:bCs/>
        </w:rPr>
        <w:t xml:space="preserve"> 2. Project Structure</w:t>
      </w:r>
    </w:p>
    <w:p w14:paraId="3BE448CF" w14:textId="77777777" w:rsidR="008B2973" w:rsidRPr="008B2973" w:rsidRDefault="008B2973" w:rsidP="008B2973">
      <w:proofErr w:type="spellStart"/>
      <w:r w:rsidRPr="008B2973">
        <w:t>src</w:t>
      </w:r>
      <w:proofErr w:type="spellEnd"/>
      <w:r w:rsidRPr="008B2973">
        <w:t>/main/java/com/example/demo</w:t>
      </w:r>
      <w:r w:rsidRPr="008B2973">
        <w:br/>
        <w:t xml:space="preserve">   </w:t>
      </w:r>
      <w:r w:rsidRPr="008B2973">
        <w:rPr>
          <w:rFonts w:ascii="MS Gothic" w:eastAsia="MS Gothic" w:hAnsi="MS Gothic" w:cs="MS Gothic" w:hint="eastAsia"/>
        </w:rPr>
        <w:t>├</w:t>
      </w:r>
      <w:r w:rsidRPr="008B2973">
        <w:rPr>
          <w:rFonts w:ascii="Calibri" w:hAnsi="Calibri" w:cs="Calibri"/>
        </w:rPr>
        <w:t>──</w:t>
      </w:r>
      <w:r w:rsidRPr="008B2973">
        <w:t xml:space="preserve"> DemoApplication.java</w:t>
      </w:r>
      <w:r w:rsidRPr="008B2973">
        <w:br/>
        <w:t xml:space="preserve">   </w:t>
      </w:r>
      <w:r w:rsidRPr="008B2973">
        <w:rPr>
          <w:rFonts w:ascii="MS Gothic" w:eastAsia="MS Gothic" w:hAnsi="MS Gothic" w:cs="MS Gothic" w:hint="eastAsia"/>
        </w:rPr>
        <w:t>├</w:t>
      </w:r>
      <w:r w:rsidRPr="008B2973">
        <w:rPr>
          <w:rFonts w:ascii="Calibri" w:hAnsi="Calibri" w:cs="Calibri"/>
        </w:rPr>
        <w:t>──</w:t>
      </w:r>
      <w:r w:rsidRPr="008B2973">
        <w:t xml:space="preserve"> config/SecurityConfig.java</w:t>
      </w:r>
      <w:r w:rsidRPr="008B2973">
        <w:br/>
        <w:t xml:space="preserve">   └── controller/TestController.java</w:t>
      </w:r>
    </w:p>
    <w:p w14:paraId="3FCA0D7B" w14:textId="77777777" w:rsidR="008B2973" w:rsidRPr="008B2973" w:rsidRDefault="008B2973" w:rsidP="008B2973">
      <w:r w:rsidRPr="008B2973">
        <w:pict w14:anchorId="2B43D297">
          <v:rect id="_x0000_i1134" style="width:0;height:1.5pt" o:hralign="center" o:hrstd="t" o:hr="t" fillcolor="#a0a0a0" stroked="f"/>
        </w:pict>
      </w:r>
    </w:p>
    <w:p w14:paraId="4574112F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🚀</w:t>
      </w:r>
      <w:r w:rsidRPr="008B2973">
        <w:rPr>
          <w:b/>
          <w:bCs/>
        </w:rPr>
        <w:t xml:space="preserve"> 3. Main Class</w:t>
      </w:r>
    </w:p>
    <w:p w14:paraId="10C40853" w14:textId="77777777" w:rsidR="008B2973" w:rsidRPr="008B2973" w:rsidRDefault="008B2973" w:rsidP="008B2973">
      <w:r w:rsidRPr="008B2973">
        <w:t xml:space="preserve">package </w:t>
      </w:r>
      <w:proofErr w:type="spellStart"/>
      <w:r w:rsidRPr="008B2973">
        <w:t>com.</w:t>
      </w:r>
      <w:proofErr w:type="gramStart"/>
      <w:r w:rsidRPr="008B2973">
        <w:t>example.demo</w:t>
      </w:r>
      <w:proofErr w:type="spellEnd"/>
      <w:proofErr w:type="gramEnd"/>
      <w:r w:rsidRPr="008B2973">
        <w:t>;</w:t>
      </w:r>
      <w:r w:rsidRPr="008B2973">
        <w:br/>
      </w:r>
      <w:r w:rsidRPr="008B2973">
        <w:br/>
        <w:t xml:space="preserve">import </w:t>
      </w:r>
      <w:proofErr w:type="spellStart"/>
      <w:proofErr w:type="gramStart"/>
      <w:r w:rsidRPr="008B2973">
        <w:t>org.springframework</w:t>
      </w:r>
      <w:proofErr w:type="gramEnd"/>
      <w:r w:rsidRPr="008B2973">
        <w:t>.</w:t>
      </w:r>
      <w:proofErr w:type="gramStart"/>
      <w:r w:rsidRPr="008B2973">
        <w:t>boot.SpringApplication</w:t>
      </w:r>
      <w:proofErr w:type="spellEnd"/>
      <w:proofErr w:type="gramEnd"/>
      <w:r w:rsidRPr="008B2973">
        <w:t>;</w:t>
      </w:r>
      <w:r w:rsidRPr="008B2973">
        <w:br/>
        <w:t xml:space="preserve">import </w:t>
      </w:r>
      <w:proofErr w:type="spellStart"/>
      <w:proofErr w:type="gramStart"/>
      <w:r w:rsidRPr="008B2973">
        <w:t>org.springframework</w:t>
      </w:r>
      <w:proofErr w:type="gramEnd"/>
      <w:r w:rsidRPr="008B2973">
        <w:t>.</w:t>
      </w:r>
      <w:proofErr w:type="gramStart"/>
      <w:r w:rsidRPr="008B2973">
        <w:t>boot.autoconfigure</w:t>
      </w:r>
      <w:proofErr w:type="gramEnd"/>
      <w:r w:rsidRPr="008B2973">
        <w:t>.SpringBootApplication</w:t>
      </w:r>
      <w:proofErr w:type="spellEnd"/>
      <w:r w:rsidRPr="008B2973">
        <w:t>;</w:t>
      </w:r>
      <w:r w:rsidRPr="008B2973">
        <w:br/>
      </w:r>
      <w:r w:rsidRPr="008B2973">
        <w:br/>
        <w:t>@SpringBootApplication</w:t>
      </w:r>
      <w:r w:rsidRPr="008B2973">
        <w:br/>
        <w:t xml:space="preserve">public class </w:t>
      </w:r>
      <w:proofErr w:type="spellStart"/>
      <w:r w:rsidRPr="008B2973">
        <w:t>DemoApplication</w:t>
      </w:r>
      <w:proofErr w:type="spellEnd"/>
      <w:r w:rsidRPr="008B2973">
        <w:t xml:space="preserve"> {</w:t>
      </w:r>
      <w:r w:rsidRPr="008B2973">
        <w:br/>
        <w:t xml:space="preserve">    public static void </w:t>
      </w:r>
      <w:proofErr w:type="gramStart"/>
      <w:r w:rsidRPr="008B2973">
        <w:t>main(String[</w:t>
      </w:r>
      <w:proofErr w:type="gramEnd"/>
      <w:r w:rsidRPr="008B2973">
        <w:t xml:space="preserve">] </w:t>
      </w:r>
      <w:proofErr w:type="spellStart"/>
      <w:r w:rsidRPr="008B2973">
        <w:t>args</w:t>
      </w:r>
      <w:proofErr w:type="spellEnd"/>
      <w:r w:rsidRPr="008B2973">
        <w:t>) {</w:t>
      </w:r>
      <w:r w:rsidRPr="008B2973">
        <w:br/>
        <w:t xml:space="preserve">        </w:t>
      </w:r>
      <w:proofErr w:type="spellStart"/>
      <w:proofErr w:type="gramStart"/>
      <w:r w:rsidRPr="008B2973">
        <w:t>SpringApplication.run</w:t>
      </w:r>
      <w:proofErr w:type="spellEnd"/>
      <w:r w:rsidRPr="008B2973">
        <w:t>(</w:t>
      </w:r>
      <w:proofErr w:type="spellStart"/>
      <w:proofErr w:type="gramEnd"/>
      <w:r w:rsidRPr="008B2973">
        <w:t>DemoApplication.class</w:t>
      </w:r>
      <w:proofErr w:type="spellEnd"/>
      <w:r w:rsidRPr="008B2973">
        <w:t xml:space="preserve">, </w:t>
      </w:r>
      <w:proofErr w:type="spellStart"/>
      <w:r w:rsidRPr="008B2973">
        <w:t>args</w:t>
      </w:r>
      <w:proofErr w:type="spellEnd"/>
      <w:r w:rsidRPr="008B2973">
        <w:t>);</w:t>
      </w:r>
      <w:r w:rsidRPr="008B2973">
        <w:br/>
        <w:t xml:space="preserve">  </w:t>
      </w:r>
      <w:proofErr w:type="gramStart"/>
      <w:r w:rsidRPr="008B2973">
        <w:t xml:space="preserve">  }</w:t>
      </w:r>
      <w:proofErr w:type="gramEnd"/>
      <w:r w:rsidRPr="008B2973">
        <w:br/>
        <w:t>}</w:t>
      </w:r>
    </w:p>
    <w:p w14:paraId="4B80203C" w14:textId="77777777" w:rsidR="008B2973" w:rsidRPr="008B2973" w:rsidRDefault="008B2973" w:rsidP="008B2973">
      <w:r w:rsidRPr="008B2973">
        <w:pict w14:anchorId="63F2C49E">
          <v:rect id="_x0000_i1135" style="width:0;height:1.5pt" o:hralign="center" o:hrstd="t" o:hr="t" fillcolor="#a0a0a0" stroked="f"/>
        </w:pict>
      </w:r>
    </w:p>
    <w:p w14:paraId="0D616D99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🔐</w:t>
      </w:r>
      <w:r w:rsidRPr="008B2973">
        <w:rPr>
          <w:b/>
          <w:bCs/>
        </w:rPr>
        <w:t xml:space="preserve"> 4. Security Configuration</w:t>
      </w:r>
    </w:p>
    <w:p w14:paraId="6DB64B37" w14:textId="77777777" w:rsidR="008B2973" w:rsidRPr="008B2973" w:rsidRDefault="008B2973" w:rsidP="008B2973">
      <w:r w:rsidRPr="008B2973">
        <w:t xml:space="preserve">package </w:t>
      </w:r>
      <w:proofErr w:type="spellStart"/>
      <w:r w:rsidRPr="008B2973">
        <w:t>com.example.demo.config</w:t>
      </w:r>
      <w:proofErr w:type="spellEnd"/>
      <w:r w:rsidRPr="008B2973">
        <w:t>;</w:t>
      </w:r>
      <w:r w:rsidRPr="008B2973">
        <w:br/>
      </w:r>
      <w:r w:rsidRPr="008B2973">
        <w:br/>
        <w:t xml:space="preserve">import </w:t>
      </w:r>
      <w:proofErr w:type="spellStart"/>
      <w:r w:rsidRPr="008B2973">
        <w:t>org.springframework.context.annotation.Bean</w:t>
      </w:r>
      <w:proofErr w:type="spellEnd"/>
      <w:r w:rsidRPr="008B2973">
        <w:t>;</w:t>
      </w:r>
      <w:r w:rsidRPr="008B2973">
        <w:br/>
        <w:t xml:space="preserve">import </w:t>
      </w:r>
      <w:proofErr w:type="spellStart"/>
      <w:r w:rsidRPr="008B2973">
        <w:t>org.springframework.context.annotation.Configuration</w:t>
      </w:r>
      <w:proofErr w:type="spellEnd"/>
      <w:r w:rsidRPr="008B2973">
        <w:t>;</w:t>
      </w:r>
      <w:r w:rsidRPr="008B2973">
        <w:br/>
      </w:r>
      <w:r w:rsidRPr="008B2973">
        <w:lastRenderedPageBreak/>
        <w:t>import org.springframework.security.config.annotation.web.builders.HttpSecurity;</w:t>
      </w:r>
      <w:r w:rsidRPr="008B2973">
        <w:br/>
      </w:r>
      <w:proofErr w:type="spellStart"/>
      <w:r w:rsidRPr="008B2973">
        <w:t>import</w:t>
      </w:r>
      <w:proofErr w:type="spellEnd"/>
      <w:r w:rsidRPr="008B2973">
        <w:t xml:space="preserve"> </w:t>
      </w:r>
      <w:proofErr w:type="spellStart"/>
      <w:r w:rsidRPr="008B2973">
        <w:t>org.springframework.security.web.SecurityFilterChain</w:t>
      </w:r>
      <w:proofErr w:type="spellEnd"/>
      <w:r w:rsidRPr="008B2973">
        <w:t>;</w:t>
      </w:r>
      <w:r w:rsidRPr="008B2973">
        <w:br/>
        <w:t xml:space="preserve">import </w:t>
      </w:r>
      <w:proofErr w:type="spellStart"/>
      <w:r w:rsidRPr="008B2973">
        <w:t>org.springframework.security.core.userdetails.User</w:t>
      </w:r>
      <w:proofErr w:type="spellEnd"/>
      <w:r w:rsidRPr="008B2973">
        <w:t>;</w:t>
      </w:r>
      <w:r w:rsidRPr="008B2973">
        <w:br/>
        <w:t>import org.springframework.security.core.userdetails.UserDetailsService;</w:t>
      </w:r>
      <w:r w:rsidRPr="008B2973">
        <w:br/>
      </w:r>
      <w:proofErr w:type="spellStart"/>
      <w:r w:rsidRPr="008B2973">
        <w:t>import</w:t>
      </w:r>
      <w:proofErr w:type="spellEnd"/>
      <w:r w:rsidRPr="008B2973">
        <w:t xml:space="preserve"> org.springframework.security.provisioning.InMemoryUserDetailsManager;</w:t>
      </w:r>
      <w:r w:rsidRPr="008B2973">
        <w:br/>
      </w:r>
      <w:r w:rsidRPr="008B2973">
        <w:br/>
        <w:t>@Configuration</w:t>
      </w:r>
      <w:r w:rsidRPr="008B2973">
        <w:br/>
        <w:t xml:space="preserve">public class </w:t>
      </w:r>
      <w:proofErr w:type="spellStart"/>
      <w:r w:rsidRPr="008B2973">
        <w:t>SecurityConfig</w:t>
      </w:r>
      <w:proofErr w:type="spellEnd"/>
      <w:r w:rsidRPr="008B2973">
        <w:t xml:space="preserve"> {</w:t>
      </w:r>
      <w:r w:rsidRPr="008B2973">
        <w:br/>
      </w:r>
      <w:r w:rsidRPr="008B2973">
        <w:br/>
        <w:t xml:space="preserve">    @Bean</w:t>
      </w:r>
      <w:r w:rsidRPr="008B2973">
        <w:br/>
        <w:t xml:space="preserve">    public </w:t>
      </w:r>
      <w:proofErr w:type="spellStart"/>
      <w:r w:rsidRPr="008B2973">
        <w:t>SecurityFilterChain</w:t>
      </w:r>
      <w:proofErr w:type="spellEnd"/>
      <w:r w:rsidRPr="008B2973">
        <w:t xml:space="preserve"> </w:t>
      </w:r>
      <w:proofErr w:type="spellStart"/>
      <w:r w:rsidRPr="008B2973">
        <w:t>filterChain</w:t>
      </w:r>
      <w:proofErr w:type="spellEnd"/>
      <w:r w:rsidRPr="008B2973">
        <w:t>(</w:t>
      </w:r>
      <w:proofErr w:type="spellStart"/>
      <w:r w:rsidRPr="008B2973">
        <w:t>HttpSecurity</w:t>
      </w:r>
      <w:proofErr w:type="spellEnd"/>
      <w:r w:rsidRPr="008B2973">
        <w:t xml:space="preserve"> http) throws Exception {</w:t>
      </w:r>
      <w:r w:rsidRPr="008B2973">
        <w:br/>
      </w:r>
      <w:r w:rsidRPr="008B2973">
        <w:br/>
        <w:t xml:space="preserve">        http</w:t>
      </w:r>
      <w:r w:rsidRPr="008B2973">
        <w:br/>
        <w:t xml:space="preserve">            .</w:t>
      </w:r>
      <w:proofErr w:type="spellStart"/>
      <w:r w:rsidRPr="008B2973">
        <w:t>csrf</w:t>
      </w:r>
      <w:proofErr w:type="spellEnd"/>
      <w:r w:rsidRPr="008B2973">
        <w:t>(</w:t>
      </w:r>
      <w:proofErr w:type="spellStart"/>
      <w:r w:rsidRPr="008B2973">
        <w:t>csrf</w:t>
      </w:r>
      <w:proofErr w:type="spellEnd"/>
      <w:r w:rsidRPr="008B2973">
        <w:t xml:space="preserve"> -&gt; </w:t>
      </w:r>
      <w:proofErr w:type="spellStart"/>
      <w:r w:rsidRPr="008B2973">
        <w:t>csrf.disable</w:t>
      </w:r>
      <w:proofErr w:type="spellEnd"/>
      <w:r w:rsidRPr="008B2973">
        <w:t>()) // disable for REST APIs</w:t>
      </w:r>
      <w:r w:rsidRPr="008B2973">
        <w:br/>
        <w:t xml:space="preserve">            .</w:t>
      </w:r>
      <w:proofErr w:type="spellStart"/>
      <w:r w:rsidRPr="008B2973">
        <w:t>authorizeHttpRequests</w:t>
      </w:r>
      <w:proofErr w:type="spellEnd"/>
      <w:r w:rsidRPr="008B2973">
        <w:t>(auth -&gt; auth</w:t>
      </w:r>
      <w:r w:rsidRPr="008B2973">
        <w:br/>
        <w:t xml:space="preserve">                .</w:t>
      </w:r>
      <w:proofErr w:type="spellStart"/>
      <w:r w:rsidRPr="008B2973">
        <w:t>requestMatchers</w:t>
      </w:r>
      <w:proofErr w:type="spellEnd"/>
      <w:r w:rsidRPr="008B2973">
        <w:t>("/public").</w:t>
      </w:r>
      <w:proofErr w:type="spellStart"/>
      <w:r w:rsidRPr="008B2973">
        <w:t>permitAll</w:t>
      </w:r>
      <w:proofErr w:type="spellEnd"/>
      <w:r w:rsidRPr="008B2973">
        <w:t>()</w:t>
      </w:r>
      <w:r w:rsidRPr="008B2973">
        <w:br/>
        <w:t xml:space="preserve">                .</w:t>
      </w:r>
      <w:proofErr w:type="spellStart"/>
      <w:r w:rsidRPr="008B2973">
        <w:t>requestMatchers</w:t>
      </w:r>
      <w:proofErr w:type="spellEnd"/>
      <w:r w:rsidRPr="008B2973">
        <w:t>("/private").authenticated()</w:t>
      </w:r>
      <w:r w:rsidRPr="008B2973">
        <w:br/>
        <w:t xml:space="preserve">                .</w:t>
      </w:r>
      <w:proofErr w:type="spellStart"/>
      <w:r w:rsidRPr="008B2973">
        <w:t>anyRequest</w:t>
      </w:r>
      <w:proofErr w:type="spellEnd"/>
      <w:r w:rsidRPr="008B2973">
        <w:t>().authenticated()</w:t>
      </w:r>
      <w:r w:rsidRPr="008B2973">
        <w:br/>
        <w:t xml:space="preserve">            )</w:t>
      </w:r>
      <w:r w:rsidRPr="008B2973">
        <w:br/>
        <w:t xml:space="preserve">            .</w:t>
      </w:r>
      <w:proofErr w:type="spellStart"/>
      <w:r w:rsidRPr="008B2973">
        <w:t>httpBasic</w:t>
      </w:r>
      <w:proofErr w:type="spellEnd"/>
      <w:r w:rsidRPr="008B2973">
        <w:t>(); // enable basic auth</w:t>
      </w:r>
      <w:r w:rsidRPr="008B2973">
        <w:br/>
      </w:r>
      <w:r w:rsidRPr="008B2973">
        <w:br/>
        <w:t xml:space="preserve">        return </w:t>
      </w:r>
      <w:proofErr w:type="spellStart"/>
      <w:r w:rsidRPr="008B2973">
        <w:t>http.build</w:t>
      </w:r>
      <w:proofErr w:type="spellEnd"/>
      <w:r w:rsidRPr="008B2973">
        <w:t>();</w:t>
      </w:r>
      <w:r w:rsidRPr="008B2973">
        <w:br/>
        <w:t xml:space="preserve">    }</w:t>
      </w:r>
      <w:r w:rsidRPr="008B2973">
        <w:br/>
      </w:r>
      <w:r w:rsidRPr="008B2973">
        <w:br/>
        <w:t xml:space="preserve">    // In-memory user (for testing)</w:t>
      </w:r>
      <w:r w:rsidRPr="008B2973">
        <w:br/>
        <w:t xml:space="preserve">    @Bean</w:t>
      </w:r>
      <w:r w:rsidRPr="008B2973">
        <w:br/>
        <w:t xml:space="preserve">    public </w:t>
      </w:r>
      <w:proofErr w:type="spellStart"/>
      <w:r w:rsidRPr="008B2973">
        <w:t>UserDetailsService</w:t>
      </w:r>
      <w:proofErr w:type="spellEnd"/>
      <w:r w:rsidRPr="008B2973">
        <w:t xml:space="preserve"> </w:t>
      </w:r>
      <w:proofErr w:type="spellStart"/>
      <w:r w:rsidRPr="008B2973">
        <w:t>userDetailsService</w:t>
      </w:r>
      <w:proofErr w:type="spellEnd"/>
      <w:r w:rsidRPr="008B2973">
        <w:t>() {</w:t>
      </w:r>
      <w:r w:rsidRPr="008B2973">
        <w:br/>
        <w:t xml:space="preserve">        return new </w:t>
      </w:r>
      <w:proofErr w:type="spellStart"/>
      <w:r w:rsidRPr="008B2973">
        <w:t>InMemoryUserDetailsManager</w:t>
      </w:r>
      <w:proofErr w:type="spellEnd"/>
      <w:r w:rsidRPr="008B2973">
        <w:t>(</w:t>
      </w:r>
      <w:r w:rsidRPr="008B2973">
        <w:br/>
        <w:t xml:space="preserve">            </w:t>
      </w:r>
      <w:proofErr w:type="spellStart"/>
      <w:r w:rsidRPr="008B2973">
        <w:t>User.withUsername</w:t>
      </w:r>
      <w:proofErr w:type="spellEnd"/>
      <w:r w:rsidRPr="008B2973">
        <w:t>("</w:t>
      </w:r>
      <w:proofErr w:type="spellStart"/>
      <w:r w:rsidRPr="008B2973">
        <w:t>monika</w:t>
      </w:r>
      <w:proofErr w:type="spellEnd"/>
      <w:r w:rsidRPr="008B2973">
        <w:t>")</w:t>
      </w:r>
      <w:r w:rsidRPr="008B2973">
        <w:br/>
        <w:t xml:space="preserve">                .password("{noop}123") // {noop} = no encoding (for demo only)</w:t>
      </w:r>
      <w:r w:rsidRPr="008B2973">
        <w:br/>
        <w:t xml:space="preserve">                .roles("USER")</w:t>
      </w:r>
      <w:r w:rsidRPr="008B2973">
        <w:br/>
        <w:t xml:space="preserve">                .build()</w:t>
      </w:r>
      <w:r w:rsidRPr="008B2973">
        <w:br/>
        <w:t xml:space="preserve">        );</w:t>
      </w:r>
      <w:r w:rsidRPr="008B2973">
        <w:br/>
        <w:t xml:space="preserve">    }</w:t>
      </w:r>
      <w:r w:rsidRPr="008B2973">
        <w:br/>
        <w:t>}</w:t>
      </w:r>
    </w:p>
    <w:p w14:paraId="05706582" w14:textId="77777777" w:rsidR="008B2973" w:rsidRPr="008B2973" w:rsidRDefault="008B2973" w:rsidP="008B2973">
      <w:r w:rsidRPr="008B2973">
        <w:pict w14:anchorId="736DD276">
          <v:rect id="_x0000_i1136" style="width:0;height:1.5pt" o:hralign="center" o:hrstd="t" o:hr="t" fillcolor="#a0a0a0" stroked="f"/>
        </w:pict>
      </w:r>
    </w:p>
    <w:p w14:paraId="43F2EEB0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🌐</w:t>
      </w:r>
      <w:r w:rsidRPr="008B2973">
        <w:rPr>
          <w:b/>
          <w:bCs/>
        </w:rPr>
        <w:t xml:space="preserve"> 5. Controller</w:t>
      </w:r>
    </w:p>
    <w:p w14:paraId="59BBB432" w14:textId="77777777" w:rsidR="008B2973" w:rsidRPr="008B2973" w:rsidRDefault="008B2973" w:rsidP="008B2973">
      <w:r w:rsidRPr="008B2973">
        <w:t xml:space="preserve">package </w:t>
      </w:r>
      <w:proofErr w:type="spellStart"/>
      <w:r w:rsidRPr="008B2973">
        <w:t>com.example.demo.controller</w:t>
      </w:r>
      <w:proofErr w:type="spellEnd"/>
      <w:r w:rsidRPr="008B2973">
        <w:t>;</w:t>
      </w:r>
      <w:r w:rsidRPr="008B2973">
        <w:br/>
      </w:r>
      <w:r w:rsidRPr="008B2973">
        <w:br/>
        <w:t xml:space="preserve">import </w:t>
      </w:r>
      <w:proofErr w:type="spellStart"/>
      <w:r w:rsidRPr="008B2973">
        <w:t>org.springframework.web.bind.annotation.GetMapping</w:t>
      </w:r>
      <w:proofErr w:type="spellEnd"/>
      <w:r w:rsidRPr="008B2973">
        <w:t>;</w:t>
      </w:r>
      <w:r w:rsidRPr="008B2973">
        <w:br/>
        <w:t xml:space="preserve">import </w:t>
      </w:r>
      <w:proofErr w:type="spellStart"/>
      <w:r w:rsidRPr="008B2973">
        <w:t>org.springframework.web.bind.annotation.RestController</w:t>
      </w:r>
      <w:proofErr w:type="spellEnd"/>
      <w:r w:rsidRPr="008B2973">
        <w:t>;</w:t>
      </w:r>
      <w:r w:rsidRPr="008B2973">
        <w:br/>
      </w:r>
      <w:r w:rsidRPr="008B2973">
        <w:br/>
        <w:t>@RestController</w:t>
      </w:r>
      <w:r w:rsidRPr="008B2973">
        <w:br/>
        <w:t xml:space="preserve">public class </w:t>
      </w:r>
      <w:proofErr w:type="spellStart"/>
      <w:r w:rsidRPr="008B2973">
        <w:t>TestController</w:t>
      </w:r>
      <w:proofErr w:type="spellEnd"/>
      <w:r w:rsidRPr="008B2973">
        <w:t xml:space="preserve"> {</w:t>
      </w:r>
      <w:r w:rsidRPr="008B2973">
        <w:br/>
      </w:r>
      <w:r w:rsidRPr="008B2973">
        <w:br/>
        <w:t xml:space="preserve">    @GetMapping("/public")</w:t>
      </w:r>
      <w:r w:rsidRPr="008B2973">
        <w:br/>
      </w:r>
      <w:r w:rsidRPr="008B2973">
        <w:lastRenderedPageBreak/>
        <w:t xml:space="preserve">    public String </w:t>
      </w:r>
      <w:proofErr w:type="spellStart"/>
      <w:r w:rsidRPr="008B2973">
        <w:t>publicApi</w:t>
      </w:r>
      <w:proofErr w:type="spellEnd"/>
      <w:r w:rsidRPr="008B2973">
        <w:t>() {</w:t>
      </w:r>
      <w:r w:rsidRPr="008B2973">
        <w:br/>
        <w:t xml:space="preserve">        return "This is PUBLIC endpoint (no auth required)";</w:t>
      </w:r>
      <w:r w:rsidRPr="008B2973">
        <w:br/>
        <w:t xml:space="preserve">    }</w:t>
      </w:r>
      <w:r w:rsidRPr="008B2973">
        <w:br/>
      </w:r>
      <w:r w:rsidRPr="008B2973">
        <w:br/>
        <w:t xml:space="preserve">    @GetMapping("/private")</w:t>
      </w:r>
      <w:r w:rsidRPr="008B2973">
        <w:br/>
        <w:t xml:space="preserve">    public String </w:t>
      </w:r>
      <w:proofErr w:type="spellStart"/>
      <w:r w:rsidRPr="008B2973">
        <w:t>privateApi</w:t>
      </w:r>
      <w:proofErr w:type="spellEnd"/>
      <w:r w:rsidRPr="008B2973">
        <w:t>() {</w:t>
      </w:r>
      <w:r w:rsidRPr="008B2973">
        <w:br/>
        <w:t xml:space="preserve">        return "This is PRIVATE endpoint (authentication required)";</w:t>
      </w:r>
      <w:r w:rsidRPr="008B2973">
        <w:br/>
        <w:t xml:space="preserve">    }</w:t>
      </w:r>
      <w:r w:rsidRPr="008B2973">
        <w:br/>
        <w:t>}</w:t>
      </w:r>
    </w:p>
    <w:p w14:paraId="10FCCF56" w14:textId="77777777" w:rsidR="008B2973" w:rsidRPr="008B2973" w:rsidRDefault="008B2973" w:rsidP="008B2973">
      <w:r w:rsidRPr="008B2973">
        <w:pict w14:anchorId="572FFCBD">
          <v:rect id="_x0000_i1137" style="width:0;height:1.5pt" o:hralign="center" o:hrstd="t" o:hr="t" fillcolor="#a0a0a0" stroked="f"/>
        </w:pict>
      </w:r>
    </w:p>
    <w:p w14:paraId="4DAAE2AB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▶️</w:t>
      </w:r>
      <w:r w:rsidRPr="008B2973">
        <w:rPr>
          <w:b/>
          <w:bCs/>
        </w:rPr>
        <w:t xml:space="preserve"> 6. Run the Application</w:t>
      </w:r>
    </w:p>
    <w:p w14:paraId="2FC69E74" w14:textId="77777777" w:rsidR="008B2973" w:rsidRPr="008B2973" w:rsidRDefault="008B2973" w:rsidP="008B2973">
      <w:r w:rsidRPr="008B2973">
        <w:t>Start your app:</w:t>
      </w:r>
    </w:p>
    <w:p w14:paraId="71B983EE" w14:textId="77777777" w:rsidR="008B2973" w:rsidRPr="008B2973" w:rsidRDefault="008B2973" w:rsidP="008B2973">
      <w:proofErr w:type="spellStart"/>
      <w:r w:rsidRPr="008B2973">
        <w:t>mvn</w:t>
      </w:r>
      <w:proofErr w:type="spellEnd"/>
      <w:r w:rsidRPr="008B2973">
        <w:t xml:space="preserve"> </w:t>
      </w:r>
      <w:proofErr w:type="spellStart"/>
      <w:r w:rsidRPr="008B2973">
        <w:t>spring-</w:t>
      </w:r>
      <w:proofErr w:type="gramStart"/>
      <w:r w:rsidRPr="008B2973">
        <w:t>boot:run</w:t>
      </w:r>
      <w:proofErr w:type="spellEnd"/>
      <w:proofErr w:type="gramEnd"/>
    </w:p>
    <w:p w14:paraId="75073FB6" w14:textId="77777777" w:rsidR="008B2973" w:rsidRPr="008B2973" w:rsidRDefault="008B2973" w:rsidP="008B2973">
      <w:r w:rsidRPr="008B2973">
        <w:pict w14:anchorId="66FFD2DF">
          <v:rect id="_x0000_i1138" style="width:0;height:1.5pt" o:hralign="center" o:hrstd="t" o:hr="t" fillcolor="#a0a0a0" stroked="f"/>
        </w:pict>
      </w:r>
    </w:p>
    <w:p w14:paraId="32242BDE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🧪</w:t>
      </w:r>
      <w:r w:rsidRPr="008B2973">
        <w:rPr>
          <w:b/>
          <w:bCs/>
        </w:rPr>
        <w:t xml:space="preserve"> 7. Testing APIs</w:t>
      </w:r>
    </w:p>
    <w:p w14:paraId="30B3BC24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✅</w:t>
      </w:r>
      <w:r w:rsidRPr="008B2973">
        <w:rPr>
          <w:b/>
          <w:bCs/>
        </w:rPr>
        <w:t xml:space="preserve"> Public API (No Auth)</w:t>
      </w:r>
    </w:p>
    <w:p w14:paraId="7A457868" w14:textId="77777777" w:rsidR="008B2973" w:rsidRPr="008B2973" w:rsidRDefault="008B2973" w:rsidP="008B2973">
      <w:r w:rsidRPr="008B2973">
        <w:t>GET http://localhost:8080/public</w:t>
      </w:r>
    </w:p>
    <w:p w14:paraId="56292AFC" w14:textId="77777777" w:rsidR="008B2973" w:rsidRPr="008B2973" w:rsidRDefault="008B2973" w:rsidP="008B2973">
      <w:r w:rsidRPr="008B2973">
        <w:rPr>
          <w:rFonts w:ascii="Segoe UI Emoji" w:hAnsi="Segoe UI Emoji" w:cs="Segoe UI Emoji"/>
        </w:rPr>
        <w:t>👉</w:t>
      </w:r>
      <w:r w:rsidRPr="008B2973">
        <w:t xml:space="preserve"> Response:</w:t>
      </w:r>
    </w:p>
    <w:p w14:paraId="0462F378" w14:textId="77777777" w:rsidR="008B2973" w:rsidRPr="008B2973" w:rsidRDefault="008B2973" w:rsidP="008B2973">
      <w:r w:rsidRPr="008B2973">
        <w:t>This is PUBLIC endpoint (no auth required)</w:t>
      </w:r>
    </w:p>
    <w:p w14:paraId="632307FA" w14:textId="77777777" w:rsidR="008B2973" w:rsidRPr="008B2973" w:rsidRDefault="008B2973" w:rsidP="008B2973">
      <w:r w:rsidRPr="008B2973">
        <w:pict w14:anchorId="7F49AAA5">
          <v:rect id="_x0000_i1139" style="width:0;height:1.5pt" o:hralign="center" o:hrstd="t" o:hr="t" fillcolor="#a0a0a0" stroked="f"/>
        </w:pict>
      </w:r>
    </w:p>
    <w:p w14:paraId="51F5E34D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🔒</w:t>
      </w:r>
      <w:r w:rsidRPr="008B2973">
        <w:rPr>
          <w:b/>
          <w:bCs/>
        </w:rPr>
        <w:t xml:space="preserve"> Private API (Requires Auth)</w:t>
      </w:r>
    </w:p>
    <w:p w14:paraId="611DE6E0" w14:textId="77777777" w:rsidR="008B2973" w:rsidRPr="008B2973" w:rsidRDefault="008B2973" w:rsidP="008B2973">
      <w:r w:rsidRPr="008B2973">
        <w:t>GET http://localhost:8080/private</w:t>
      </w:r>
    </w:p>
    <w:p w14:paraId="532EFA69" w14:textId="77777777" w:rsidR="008B2973" w:rsidRPr="008B2973" w:rsidRDefault="008B2973" w:rsidP="008B2973">
      <w:r w:rsidRPr="008B2973">
        <w:rPr>
          <w:rFonts w:ascii="Segoe UI Emoji" w:hAnsi="Segoe UI Emoji" w:cs="Segoe UI Emoji"/>
        </w:rPr>
        <w:t>👉</w:t>
      </w:r>
      <w:r w:rsidRPr="008B2973">
        <w:t xml:space="preserve"> Without auth:</w:t>
      </w:r>
    </w:p>
    <w:p w14:paraId="4C498295" w14:textId="77777777" w:rsidR="008B2973" w:rsidRPr="008B2973" w:rsidRDefault="008B2973" w:rsidP="008B2973">
      <w:r w:rsidRPr="008B2973">
        <w:t xml:space="preserve">401 Unauthorized </w:t>
      </w:r>
      <w:r w:rsidRPr="008B2973">
        <w:rPr>
          <w:rFonts w:ascii="Segoe UI Emoji" w:hAnsi="Segoe UI Emoji" w:cs="Segoe UI Emoji"/>
        </w:rPr>
        <w:t>❌</w:t>
      </w:r>
    </w:p>
    <w:p w14:paraId="3B23724F" w14:textId="77777777" w:rsidR="008B2973" w:rsidRPr="008B2973" w:rsidRDefault="008B2973" w:rsidP="008B2973">
      <w:r w:rsidRPr="008B2973">
        <w:pict w14:anchorId="482482E3">
          <v:rect id="_x0000_i1140" style="width:0;height:1.5pt" o:hralign="center" o:hrstd="t" o:hr="t" fillcolor="#a0a0a0" stroked="f"/>
        </w:pict>
      </w:r>
    </w:p>
    <w:p w14:paraId="59E514EB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🔑</w:t>
      </w:r>
      <w:r w:rsidRPr="008B2973">
        <w:rPr>
          <w:b/>
          <w:bCs/>
        </w:rPr>
        <w:t xml:space="preserve"> With Basic Auth</w:t>
      </w:r>
    </w:p>
    <w:p w14:paraId="44605B81" w14:textId="77777777" w:rsidR="008B2973" w:rsidRPr="008B2973" w:rsidRDefault="008B2973" w:rsidP="008B2973">
      <w:r w:rsidRPr="008B2973">
        <w:t>Use:</w:t>
      </w:r>
    </w:p>
    <w:p w14:paraId="3FA33F6D" w14:textId="77777777" w:rsidR="008B2973" w:rsidRPr="008B2973" w:rsidRDefault="008B2973" w:rsidP="008B2973">
      <w:pPr>
        <w:numPr>
          <w:ilvl w:val="0"/>
          <w:numId w:val="21"/>
        </w:numPr>
      </w:pPr>
      <w:r w:rsidRPr="008B2973">
        <w:t xml:space="preserve">Username: </w:t>
      </w:r>
      <w:proofErr w:type="spellStart"/>
      <w:r w:rsidRPr="008B2973">
        <w:t>monika</w:t>
      </w:r>
      <w:proofErr w:type="spellEnd"/>
      <w:r w:rsidRPr="008B2973">
        <w:t xml:space="preserve"> </w:t>
      </w:r>
    </w:p>
    <w:p w14:paraId="74C51116" w14:textId="77777777" w:rsidR="008B2973" w:rsidRPr="008B2973" w:rsidRDefault="008B2973" w:rsidP="008B2973">
      <w:pPr>
        <w:numPr>
          <w:ilvl w:val="0"/>
          <w:numId w:val="21"/>
        </w:numPr>
      </w:pPr>
      <w:r w:rsidRPr="008B2973">
        <w:t xml:space="preserve">Password: 123 </w:t>
      </w:r>
    </w:p>
    <w:p w14:paraId="472D66B0" w14:textId="77777777" w:rsidR="008B2973" w:rsidRPr="008B2973" w:rsidRDefault="008B2973" w:rsidP="008B2973">
      <w:pPr>
        <w:rPr>
          <w:b/>
          <w:bCs/>
        </w:rPr>
      </w:pPr>
      <w:r w:rsidRPr="008B2973">
        <w:rPr>
          <w:b/>
          <w:bCs/>
        </w:rPr>
        <w:t>Curl:</w:t>
      </w:r>
    </w:p>
    <w:p w14:paraId="33C944C8" w14:textId="77777777" w:rsidR="008B2973" w:rsidRPr="008B2973" w:rsidRDefault="008B2973" w:rsidP="008B2973">
      <w:r w:rsidRPr="008B2973">
        <w:t>curl -u monika:123 http://localhost:8080/private</w:t>
      </w:r>
    </w:p>
    <w:p w14:paraId="4B607423" w14:textId="77777777" w:rsidR="008B2973" w:rsidRPr="008B2973" w:rsidRDefault="008B2973" w:rsidP="008B2973">
      <w:r w:rsidRPr="008B2973">
        <w:rPr>
          <w:rFonts w:ascii="Segoe UI Emoji" w:hAnsi="Segoe UI Emoji" w:cs="Segoe UI Emoji"/>
        </w:rPr>
        <w:t>👉</w:t>
      </w:r>
      <w:r w:rsidRPr="008B2973">
        <w:t xml:space="preserve"> Response:</w:t>
      </w:r>
    </w:p>
    <w:p w14:paraId="4E54477E" w14:textId="77777777" w:rsidR="008B2973" w:rsidRPr="008B2973" w:rsidRDefault="008B2973" w:rsidP="008B2973">
      <w:r w:rsidRPr="008B2973">
        <w:t>This is PRIVATE endpoint (authentication required)</w:t>
      </w:r>
    </w:p>
    <w:p w14:paraId="12479261" w14:textId="77777777" w:rsidR="008B2973" w:rsidRPr="008B2973" w:rsidRDefault="008B2973" w:rsidP="008B2973">
      <w:r w:rsidRPr="008B2973">
        <w:lastRenderedPageBreak/>
        <w:pict w14:anchorId="3BBE1D8D">
          <v:rect id="_x0000_i1141" style="width:0;height:1.5pt" o:hralign="center" o:hrstd="t" o:hr="t" fillcolor="#a0a0a0" stroked="f"/>
        </w:pict>
      </w:r>
    </w:p>
    <w:p w14:paraId="5EC75267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🔁</w:t>
      </w:r>
      <w:r w:rsidRPr="008B2973">
        <w:rPr>
          <w:b/>
          <w:bCs/>
        </w:rPr>
        <w:t xml:space="preserve"> What happens internally (connect theory)</w:t>
      </w:r>
    </w:p>
    <w:p w14:paraId="1FB117FB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Request hits </w:t>
      </w:r>
      <w:r w:rsidRPr="008B2973">
        <w:rPr>
          <w:b/>
          <w:bCs/>
        </w:rPr>
        <w:t>Security Filter Chain</w:t>
      </w:r>
      <w:r w:rsidRPr="008B2973">
        <w:t xml:space="preserve"> </w:t>
      </w:r>
    </w:p>
    <w:p w14:paraId="67F1B480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/public → allowed directly </w:t>
      </w:r>
    </w:p>
    <w:p w14:paraId="3EA674CE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/private → triggers authentication </w:t>
      </w:r>
    </w:p>
    <w:p w14:paraId="12DBE8AB" w14:textId="77777777" w:rsidR="008B2973" w:rsidRPr="008B2973" w:rsidRDefault="008B2973" w:rsidP="008B2973">
      <w:pPr>
        <w:numPr>
          <w:ilvl w:val="0"/>
          <w:numId w:val="22"/>
        </w:numPr>
      </w:pPr>
      <w:proofErr w:type="spellStart"/>
      <w:r w:rsidRPr="008B2973">
        <w:t>BasicAuth</w:t>
      </w:r>
      <w:proofErr w:type="spellEnd"/>
      <w:r w:rsidRPr="008B2973">
        <w:t xml:space="preserve"> sends credentials </w:t>
      </w:r>
    </w:p>
    <w:p w14:paraId="197995D4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Spring creates </w:t>
      </w:r>
      <w:r w:rsidRPr="008B2973">
        <w:rPr>
          <w:b/>
          <w:bCs/>
        </w:rPr>
        <w:t>Authentication object</w:t>
      </w:r>
      <w:r w:rsidRPr="008B2973">
        <w:t xml:space="preserve"> </w:t>
      </w:r>
    </w:p>
    <w:p w14:paraId="6875B836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Validates using </w:t>
      </w:r>
      <w:proofErr w:type="spellStart"/>
      <w:r w:rsidRPr="008B2973">
        <w:t>UserDetailsService</w:t>
      </w:r>
      <w:proofErr w:type="spellEnd"/>
      <w:r w:rsidRPr="008B2973">
        <w:t xml:space="preserve"> </w:t>
      </w:r>
    </w:p>
    <w:p w14:paraId="0728D36D" w14:textId="77777777" w:rsidR="008B2973" w:rsidRPr="008B2973" w:rsidRDefault="008B2973" w:rsidP="008B2973">
      <w:pPr>
        <w:numPr>
          <w:ilvl w:val="0"/>
          <w:numId w:val="22"/>
        </w:numPr>
      </w:pPr>
      <w:r w:rsidRPr="008B2973">
        <w:t xml:space="preserve">Stores in </w:t>
      </w:r>
      <w:proofErr w:type="spellStart"/>
      <w:r w:rsidRPr="008B2973">
        <w:rPr>
          <w:b/>
          <w:bCs/>
        </w:rPr>
        <w:t>SecurityContextHolder</w:t>
      </w:r>
      <w:proofErr w:type="spellEnd"/>
      <w:r w:rsidRPr="008B2973">
        <w:t xml:space="preserve"> </w:t>
      </w:r>
    </w:p>
    <w:p w14:paraId="4443ADFA" w14:textId="77777777" w:rsidR="008B2973" w:rsidRPr="008B2973" w:rsidRDefault="008B2973" w:rsidP="008B2973">
      <w:r w:rsidRPr="008B2973">
        <w:pict w14:anchorId="078070F5">
          <v:rect id="_x0000_i1142" style="width:0;height:1.5pt" o:hralign="center" o:hrstd="t" o:hr="t" fillcolor="#a0a0a0" stroked="f"/>
        </w:pict>
      </w:r>
    </w:p>
    <w:p w14:paraId="73761E31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🔹</w:t>
      </w:r>
      <w:r w:rsidRPr="008B2973">
        <w:rPr>
          <w:b/>
          <w:bCs/>
        </w:rPr>
        <w:t xml:space="preserve"> Key Concepts Covered</w:t>
      </w:r>
    </w:p>
    <w:p w14:paraId="15713DDB" w14:textId="77777777" w:rsidR="008B2973" w:rsidRPr="008B2973" w:rsidRDefault="008B2973" w:rsidP="008B2973">
      <w:r w:rsidRPr="008B2973">
        <w:rPr>
          <w:rFonts w:ascii="Segoe UI Symbol" w:hAnsi="Segoe UI Symbol" w:cs="Segoe UI Symbol"/>
        </w:rPr>
        <w:t>✔</w:t>
      </w:r>
      <w:r w:rsidRPr="008B2973">
        <w:t xml:space="preserve"> Filter Chain</w:t>
      </w:r>
      <w:r w:rsidRPr="008B2973">
        <w:br/>
      </w:r>
      <w:r w:rsidRPr="008B2973">
        <w:rPr>
          <w:rFonts w:ascii="Segoe UI Symbol" w:hAnsi="Segoe UI Symbol" w:cs="Segoe UI Symbol"/>
        </w:rPr>
        <w:t>✔</w:t>
      </w:r>
      <w:r w:rsidRPr="008B2973">
        <w:t xml:space="preserve"> Authentication</w:t>
      </w:r>
      <w:r w:rsidRPr="008B2973">
        <w:br/>
      </w:r>
      <w:r w:rsidRPr="008B2973">
        <w:rPr>
          <w:rFonts w:ascii="Segoe UI Symbol" w:hAnsi="Segoe UI Symbol" w:cs="Segoe UI Symbol"/>
        </w:rPr>
        <w:t>✔</w:t>
      </w:r>
      <w:r w:rsidRPr="008B2973">
        <w:t xml:space="preserve"> </w:t>
      </w:r>
      <w:proofErr w:type="spellStart"/>
      <w:r w:rsidRPr="008B2973">
        <w:t>SecurityContextHolder</w:t>
      </w:r>
      <w:proofErr w:type="spellEnd"/>
      <w:r w:rsidRPr="008B2973">
        <w:br/>
      </w:r>
      <w:r w:rsidRPr="008B2973">
        <w:rPr>
          <w:rFonts w:ascii="Segoe UI Symbol" w:hAnsi="Segoe UI Symbol" w:cs="Segoe UI Symbol"/>
        </w:rPr>
        <w:t>✔</w:t>
      </w:r>
      <w:r w:rsidRPr="008B2973">
        <w:t xml:space="preserve"> In-memory users</w:t>
      </w:r>
      <w:r w:rsidRPr="008B2973">
        <w:br/>
      </w:r>
      <w:r w:rsidRPr="008B2973">
        <w:rPr>
          <w:rFonts w:ascii="Segoe UI Symbol" w:hAnsi="Segoe UI Symbol" w:cs="Segoe UI Symbol"/>
        </w:rPr>
        <w:t>✔</w:t>
      </w:r>
      <w:r w:rsidRPr="008B2973">
        <w:t xml:space="preserve"> Basic Auth</w:t>
      </w:r>
    </w:p>
    <w:p w14:paraId="345EBE5F" w14:textId="77777777" w:rsidR="008B2973" w:rsidRPr="008B2973" w:rsidRDefault="008B2973" w:rsidP="008B2973">
      <w:r w:rsidRPr="008B2973">
        <w:pict w14:anchorId="657A2C76">
          <v:rect id="_x0000_i1143" style="width:0;height:1.5pt" o:hralign="center" o:hrstd="t" o:hr="t" fillcolor="#a0a0a0" stroked="f"/>
        </w:pict>
      </w:r>
    </w:p>
    <w:p w14:paraId="31BA04C0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⚠️</w:t>
      </w:r>
      <w:r w:rsidRPr="008B2973">
        <w:rPr>
          <w:b/>
          <w:bCs/>
        </w:rPr>
        <w:t xml:space="preserve"> Important Notes</w:t>
      </w:r>
    </w:p>
    <w:p w14:paraId="4855031B" w14:textId="77777777" w:rsidR="008B2973" w:rsidRPr="008B2973" w:rsidRDefault="008B2973" w:rsidP="008B2973">
      <w:pPr>
        <w:numPr>
          <w:ilvl w:val="0"/>
          <w:numId w:val="23"/>
        </w:numPr>
      </w:pPr>
      <w:r w:rsidRPr="008B2973">
        <w:t xml:space="preserve">{noop} → only for demo (no password encoding) </w:t>
      </w:r>
    </w:p>
    <w:p w14:paraId="0064F5FC" w14:textId="77777777" w:rsidR="008B2973" w:rsidRPr="008B2973" w:rsidRDefault="008B2973" w:rsidP="008B2973">
      <w:pPr>
        <w:numPr>
          <w:ilvl w:val="0"/>
          <w:numId w:val="23"/>
        </w:numPr>
      </w:pPr>
      <w:r w:rsidRPr="008B2973">
        <w:t xml:space="preserve">In real apps → use </w:t>
      </w:r>
      <w:proofErr w:type="spellStart"/>
      <w:r w:rsidRPr="008B2973">
        <w:t>BCryptPasswordEncoder</w:t>
      </w:r>
      <w:proofErr w:type="spellEnd"/>
      <w:r w:rsidRPr="008B2973">
        <w:t xml:space="preserve"> </w:t>
      </w:r>
    </w:p>
    <w:p w14:paraId="3C3D697D" w14:textId="77777777" w:rsidR="008B2973" w:rsidRPr="008B2973" w:rsidRDefault="008B2973" w:rsidP="008B2973">
      <w:pPr>
        <w:numPr>
          <w:ilvl w:val="0"/>
          <w:numId w:val="23"/>
        </w:numPr>
      </w:pPr>
      <w:r w:rsidRPr="008B2973">
        <w:t xml:space="preserve">Basic Auth → sends credentials every request (not ideal for production) </w:t>
      </w:r>
    </w:p>
    <w:p w14:paraId="1B04A8F2" w14:textId="77777777" w:rsidR="008B2973" w:rsidRPr="008B2973" w:rsidRDefault="008B2973" w:rsidP="008B2973">
      <w:r w:rsidRPr="008B2973">
        <w:pict w14:anchorId="1B089352">
          <v:rect id="_x0000_i1144" style="width:0;height:1.5pt" o:hralign="center" o:hrstd="t" o:hr="t" fillcolor="#a0a0a0" stroked="f"/>
        </w:pict>
      </w:r>
    </w:p>
    <w:p w14:paraId="1CD2072F" w14:textId="77777777" w:rsidR="008B2973" w:rsidRPr="008B2973" w:rsidRDefault="008B2973" w:rsidP="008B2973">
      <w:pPr>
        <w:rPr>
          <w:b/>
          <w:bCs/>
        </w:rPr>
      </w:pPr>
      <w:r w:rsidRPr="008B2973">
        <w:rPr>
          <w:rFonts w:ascii="Segoe UI Emoji" w:hAnsi="Segoe UI Emoji" w:cs="Segoe UI Emoji"/>
          <w:b/>
          <w:bCs/>
        </w:rPr>
        <w:t>🔹</w:t>
      </w:r>
      <w:r w:rsidRPr="008B2973">
        <w:rPr>
          <w:b/>
          <w:bCs/>
        </w:rPr>
        <w:t xml:space="preserve"> Next Step (Recommended)</w:t>
      </w:r>
    </w:p>
    <w:p w14:paraId="406A638D" w14:textId="77777777" w:rsidR="008B2973" w:rsidRPr="008B2973" w:rsidRDefault="008B2973" w:rsidP="008B2973">
      <w:r w:rsidRPr="008B2973">
        <w:t>Now that you understand this, next level is:</w:t>
      </w:r>
    </w:p>
    <w:p w14:paraId="4C79EB05" w14:textId="77777777" w:rsidR="008B2973" w:rsidRPr="008B2973" w:rsidRDefault="008B2973" w:rsidP="008B2973">
      <w:r w:rsidRPr="008B2973">
        <w:rPr>
          <w:rFonts w:ascii="Segoe UI Emoji" w:hAnsi="Segoe UI Emoji" w:cs="Segoe UI Emoji"/>
        </w:rPr>
        <w:t>👉</w:t>
      </w:r>
      <w:r w:rsidRPr="008B2973">
        <w:t xml:space="preserve"> Add </w:t>
      </w:r>
      <w:r w:rsidRPr="008B2973">
        <w:rPr>
          <w:b/>
          <w:bCs/>
        </w:rPr>
        <w:t>JWT authentication (stateless)</w:t>
      </w:r>
      <w:r w:rsidRPr="008B2973">
        <w:br/>
      </w:r>
      <w:r w:rsidRPr="008B2973">
        <w:rPr>
          <w:rFonts w:ascii="Segoe UI Emoji" w:hAnsi="Segoe UI Emoji" w:cs="Segoe UI Emoji"/>
        </w:rPr>
        <w:t>👉</w:t>
      </w:r>
      <w:r w:rsidRPr="008B2973">
        <w:t xml:space="preserve"> OR connect with </w:t>
      </w:r>
      <w:r w:rsidRPr="008B2973">
        <w:rPr>
          <w:b/>
          <w:bCs/>
        </w:rPr>
        <w:t>database (</w:t>
      </w:r>
      <w:proofErr w:type="spellStart"/>
      <w:r w:rsidRPr="008B2973">
        <w:rPr>
          <w:b/>
          <w:bCs/>
        </w:rPr>
        <w:t>UserDetailsService</w:t>
      </w:r>
      <w:proofErr w:type="spellEnd"/>
      <w:r w:rsidRPr="008B2973">
        <w:rPr>
          <w:b/>
          <w:bCs/>
        </w:rPr>
        <w:t xml:space="preserve"> + JPA)</w:t>
      </w:r>
    </w:p>
    <w:p w14:paraId="7C39EDA3" w14:textId="77777777" w:rsidR="008B2973" w:rsidRPr="008B2973" w:rsidRDefault="008B2973" w:rsidP="008B2973">
      <w:r w:rsidRPr="008B2973">
        <w:pict w14:anchorId="33086C35">
          <v:rect id="_x0000_i1145" style="width:0;height:1.5pt" o:hralign="center" o:hrstd="t" o:hr="t" fillcolor="#a0a0a0" stroked="f"/>
        </w:pict>
      </w:r>
    </w:p>
    <w:p w14:paraId="555E89B7" w14:textId="77777777" w:rsidR="008B2973" w:rsidRPr="008B2973" w:rsidRDefault="008B2973" w:rsidP="008B2973">
      <w:r w:rsidRPr="008B2973">
        <w:t>If you want, I can convert this into:</w:t>
      </w:r>
      <w:r w:rsidRPr="008B2973">
        <w:br/>
      </w:r>
      <w:r w:rsidRPr="008B2973">
        <w:rPr>
          <w:rFonts w:ascii="Segoe UI Emoji" w:hAnsi="Segoe UI Emoji" w:cs="Segoe UI Emoji"/>
        </w:rPr>
        <w:t>✅</w:t>
      </w:r>
      <w:r w:rsidRPr="008B2973">
        <w:t xml:space="preserve"> Full GitHub project (production-ready)</w:t>
      </w:r>
      <w:r w:rsidRPr="008B2973">
        <w:br/>
      </w:r>
      <w:r w:rsidRPr="008B2973">
        <w:rPr>
          <w:rFonts w:ascii="Segoe UI Emoji" w:hAnsi="Segoe UI Emoji" w:cs="Segoe UI Emoji"/>
        </w:rPr>
        <w:t>✅</w:t>
      </w:r>
      <w:r w:rsidRPr="008B2973">
        <w:t xml:space="preserve"> JWT version of the same API (very important for interviews)</w:t>
      </w:r>
    </w:p>
    <w:p w14:paraId="26D602EE" w14:textId="77777777" w:rsidR="008B2973" w:rsidRPr="008B2973" w:rsidRDefault="008B2973" w:rsidP="008B2973">
      <w:pPr>
        <w:rPr>
          <w:vanish/>
        </w:rPr>
      </w:pPr>
      <w:r w:rsidRPr="008B2973">
        <w:rPr>
          <w:vanish/>
        </w:rPr>
        <w:t>Top of Form</w:t>
      </w:r>
    </w:p>
    <w:p w14:paraId="7B3B28F1" w14:textId="77777777" w:rsidR="008B2973" w:rsidRPr="008B2973" w:rsidRDefault="008B2973" w:rsidP="008B2973"/>
    <w:p w14:paraId="279EA681" w14:textId="77777777" w:rsidR="008B2973" w:rsidRPr="008B2973" w:rsidRDefault="008B2973" w:rsidP="008B2973">
      <w:pPr>
        <w:rPr>
          <w:vanish/>
        </w:rPr>
      </w:pPr>
      <w:r w:rsidRPr="008B2973">
        <w:rPr>
          <w:vanish/>
        </w:rPr>
        <w:t>Bottom of Form</w:t>
      </w:r>
    </w:p>
    <w:p w14:paraId="73368B3C" w14:textId="77777777" w:rsidR="008B2973" w:rsidRPr="00160EA2" w:rsidRDefault="008B2973" w:rsidP="00160EA2"/>
    <w:p w14:paraId="3F5B4EFD" w14:textId="77777777" w:rsidR="00160EA2" w:rsidRPr="00160EA2" w:rsidRDefault="00160EA2" w:rsidP="00160EA2">
      <w:pPr>
        <w:rPr>
          <w:vanish/>
        </w:rPr>
      </w:pPr>
      <w:r w:rsidRPr="00160EA2">
        <w:rPr>
          <w:vanish/>
        </w:rPr>
        <w:t>Top of Form</w:t>
      </w:r>
    </w:p>
    <w:p w14:paraId="2CF2212B" w14:textId="77777777" w:rsidR="00160EA2" w:rsidRPr="00160EA2" w:rsidRDefault="00160EA2" w:rsidP="00160EA2"/>
    <w:p w14:paraId="5FEF3F9E" w14:textId="77777777" w:rsidR="00160EA2" w:rsidRPr="00160EA2" w:rsidRDefault="00160EA2" w:rsidP="00160EA2">
      <w:pPr>
        <w:rPr>
          <w:vanish/>
        </w:rPr>
      </w:pPr>
      <w:r w:rsidRPr="00160EA2">
        <w:rPr>
          <w:vanish/>
        </w:rPr>
        <w:lastRenderedPageBreak/>
        <w:t>Bottom of Form</w:t>
      </w:r>
    </w:p>
    <w:p w14:paraId="3607B775" w14:textId="77777777" w:rsidR="00F207CA" w:rsidRPr="00160EA2" w:rsidRDefault="00F207CA" w:rsidP="00160EA2"/>
    <w:sectPr w:rsidR="00F207CA" w:rsidRPr="00160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16C"/>
    <w:multiLevelType w:val="multilevel"/>
    <w:tmpl w:val="D4E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349"/>
    <w:multiLevelType w:val="multilevel"/>
    <w:tmpl w:val="233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2E65"/>
    <w:multiLevelType w:val="multilevel"/>
    <w:tmpl w:val="3590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1620"/>
    <w:multiLevelType w:val="multilevel"/>
    <w:tmpl w:val="D7D0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7C41"/>
    <w:multiLevelType w:val="multilevel"/>
    <w:tmpl w:val="23F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708C8"/>
    <w:multiLevelType w:val="multilevel"/>
    <w:tmpl w:val="212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2584"/>
    <w:multiLevelType w:val="multilevel"/>
    <w:tmpl w:val="E45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20D35"/>
    <w:multiLevelType w:val="multilevel"/>
    <w:tmpl w:val="BAD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65E8"/>
    <w:multiLevelType w:val="multilevel"/>
    <w:tmpl w:val="63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180B"/>
    <w:multiLevelType w:val="multilevel"/>
    <w:tmpl w:val="1D4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0647E"/>
    <w:multiLevelType w:val="multilevel"/>
    <w:tmpl w:val="F15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71D9C"/>
    <w:multiLevelType w:val="multilevel"/>
    <w:tmpl w:val="1E3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166B0"/>
    <w:multiLevelType w:val="multilevel"/>
    <w:tmpl w:val="85AE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E0DA1"/>
    <w:multiLevelType w:val="multilevel"/>
    <w:tmpl w:val="155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C302D"/>
    <w:multiLevelType w:val="multilevel"/>
    <w:tmpl w:val="BFB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66A34"/>
    <w:multiLevelType w:val="multilevel"/>
    <w:tmpl w:val="543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61746"/>
    <w:multiLevelType w:val="multilevel"/>
    <w:tmpl w:val="140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C644C"/>
    <w:multiLevelType w:val="multilevel"/>
    <w:tmpl w:val="11E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E034B"/>
    <w:multiLevelType w:val="multilevel"/>
    <w:tmpl w:val="0E2E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B15996"/>
    <w:multiLevelType w:val="multilevel"/>
    <w:tmpl w:val="421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B3AD0"/>
    <w:multiLevelType w:val="multilevel"/>
    <w:tmpl w:val="172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B059A"/>
    <w:multiLevelType w:val="multilevel"/>
    <w:tmpl w:val="1A5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727E1"/>
    <w:multiLevelType w:val="multilevel"/>
    <w:tmpl w:val="151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86984">
    <w:abstractNumId w:val="16"/>
  </w:num>
  <w:num w:numId="2" w16cid:durableId="1952274441">
    <w:abstractNumId w:val="19"/>
  </w:num>
  <w:num w:numId="3" w16cid:durableId="337733104">
    <w:abstractNumId w:val="5"/>
  </w:num>
  <w:num w:numId="4" w16cid:durableId="851913801">
    <w:abstractNumId w:val="0"/>
  </w:num>
  <w:num w:numId="5" w16cid:durableId="1822041796">
    <w:abstractNumId w:val="9"/>
  </w:num>
  <w:num w:numId="6" w16cid:durableId="221598180">
    <w:abstractNumId w:val="14"/>
  </w:num>
  <w:num w:numId="7" w16cid:durableId="264849863">
    <w:abstractNumId w:val="15"/>
  </w:num>
  <w:num w:numId="8" w16cid:durableId="352611754">
    <w:abstractNumId w:val="3"/>
  </w:num>
  <w:num w:numId="9" w16cid:durableId="95642729">
    <w:abstractNumId w:val="13"/>
  </w:num>
  <w:num w:numId="10" w16cid:durableId="1351759226">
    <w:abstractNumId w:val="12"/>
  </w:num>
  <w:num w:numId="11" w16cid:durableId="856188944">
    <w:abstractNumId w:val="10"/>
  </w:num>
  <w:num w:numId="12" w16cid:durableId="1814132260">
    <w:abstractNumId w:val="2"/>
  </w:num>
  <w:num w:numId="13" w16cid:durableId="644547825">
    <w:abstractNumId w:val="1"/>
  </w:num>
  <w:num w:numId="14" w16cid:durableId="923953842">
    <w:abstractNumId w:val="11"/>
  </w:num>
  <w:num w:numId="15" w16cid:durableId="860896734">
    <w:abstractNumId w:val="20"/>
  </w:num>
  <w:num w:numId="16" w16cid:durableId="1194272758">
    <w:abstractNumId w:val="8"/>
  </w:num>
  <w:num w:numId="17" w16cid:durableId="500120382">
    <w:abstractNumId w:val="7"/>
  </w:num>
  <w:num w:numId="18" w16cid:durableId="1435784096">
    <w:abstractNumId w:val="22"/>
  </w:num>
  <w:num w:numId="19" w16cid:durableId="544148145">
    <w:abstractNumId w:val="17"/>
  </w:num>
  <w:num w:numId="20" w16cid:durableId="71397860">
    <w:abstractNumId w:val="4"/>
  </w:num>
  <w:num w:numId="21" w16cid:durableId="895628157">
    <w:abstractNumId w:val="21"/>
  </w:num>
  <w:num w:numId="22" w16cid:durableId="1129662062">
    <w:abstractNumId w:val="18"/>
  </w:num>
  <w:num w:numId="23" w16cid:durableId="1337732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A2"/>
    <w:rsid w:val="00160EA2"/>
    <w:rsid w:val="004E37BA"/>
    <w:rsid w:val="008B2973"/>
    <w:rsid w:val="00997606"/>
    <w:rsid w:val="00DC2C69"/>
    <w:rsid w:val="00F2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C709"/>
  <w15:chartTrackingRefBased/>
  <w15:docId w15:val="{5236DDAA-2C5D-4A78-AB86-D4307826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10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2</cp:revision>
  <dcterms:created xsi:type="dcterms:W3CDTF">2026-04-22T11:06:00Z</dcterms:created>
  <dcterms:modified xsi:type="dcterms:W3CDTF">2026-05-05T07:27:00Z</dcterms:modified>
</cp:coreProperties>
</file>