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7C37" w14:textId="0215DA97" w:rsidR="00FE436F" w:rsidRPr="00B83455" w:rsidRDefault="00FE436F" w:rsidP="00FE436F">
      <w:pPr>
        <w:jc w:val="both"/>
        <w:rPr>
          <w:b/>
          <w:bCs/>
        </w:rPr>
      </w:pPr>
      <w:r w:rsidRPr="00B83455">
        <w:rPr>
          <w:b/>
          <w:bCs/>
        </w:rPr>
        <w:t>subnetz-adressen</w:t>
      </w:r>
    </w:p>
    <w:p w14:paraId="07434782" w14:textId="77777777" w:rsidR="00B83455" w:rsidRDefault="00B83455" w:rsidP="00FE436F">
      <w:pPr>
        <w:jc w:val="both"/>
      </w:pPr>
    </w:p>
    <w:p w14:paraId="3CEEF6A5" w14:textId="70C0AB88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128.128.128.65-----&gt;</w:t>
      </w:r>
      <w:r w:rsidR="00AF31ED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Router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EFEA58" w14:textId="77777777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678F78D" w14:textId="1A595939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128.128.128.66-----&gt;</w:t>
      </w:r>
      <w:r w:rsidR="00AF31ED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Firewall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92EDC7" w14:textId="77777777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E634D80" w14:textId="628819F9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128.128.128.67-----&gt;</w:t>
      </w:r>
      <w:r w:rsidR="00AF31ED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Switch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BFECA4" w14:textId="77777777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CB0E47C" w14:textId="32BEF34A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128.128.128.68-----&gt;</w:t>
      </w:r>
      <w:r w:rsidR="00AF31ED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Access Point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E76C8D" w14:textId="77777777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DB9F265" w14:textId="7D025A38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128.128.128.</w:t>
      </w:r>
      <w:r w:rsidR="00D5400A">
        <w:rPr>
          <w:rStyle w:val="normaltextrun"/>
          <w:rFonts w:ascii="Calibri" w:hAnsi="Calibri" w:cs="Calibri"/>
          <w:sz w:val="22"/>
          <w:szCs w:val="22"/>
        </w:rPr>
        <w:t xml:space="preserve">69 </w:t>
      </w:r>
      <w:r>
        <w:rPr>
          <w:rStyle w:val="normaltextrun"/>
          <w:rFonts w:ascii="Calibri" w:hAnsi="Calibri" w:cs="Calibri"/>
          <w:sz w:val="22"/>
          <w:szCs w:val="22"/>
        </w:rPr>
        <w:t>- 128.128.128.8</w:t>
      </w:r>
      <w:r w:rsidR="00AF31ED">
        <w:rPr>
          <w:rStyle w:val="normaltextrun"/>
          <w:rFonts w:ascii="Calibri" w:hAnsi="Calibri" w:cs="Calibri"/>
          <w:sz w:val="22"/>
          <w:szCs w:val="22"/>
        </w:rPr>
        <w:t>7</w:t>
      </w:r>
      <w:r>
        <w:rPr>
          <w:rStyle w:val="normaltextrun"/>
          <w:rFonts w:ascii="Calibri" w:hAnsi="Calibri" w:cs="Calibri"/>
          <w:sz w:val="22"/>
          <w:szCs w:val="22"/>
        </w:rPr>
        <w:t xml:space="preserve"> -----&gt; Nutzer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4936E6" w14:textId="77777777" w:rsidR="00AF31ED" w:rsidRDefault="00AF31ED" w:rsidP="00B8345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DDA322E" w14:textId="79888476" w:rsidR="00AF31ED" w:rsidRDefault="00AF31ED" w:rsidP="00B8345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128.128.128.88-----&gt; Drucker</w:t>
      </w:r>
    </w:p>
    <w:p w14:paraId="3E8E8620" w14:textId="77777777" w:rsidR="00AF31ED" w:rsidRDefault="00AF31ED" w:rsidP="00B8345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7F8BADE" w14:textId="7C70409C" w:rsidR="00AF31ED" w:rsidRDefault="00AF31ED" w:rsidP="00B8345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128.128.128.89-----&gt;</w:t>
      </w:r>
      <w:r w:rsidRPr="00AF31ED">
        <w:rPr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Abteilungsserver</w:t>
      </w:r>
    </w:p>
    <w:p w14:paraId="0D7B9C21" w14:textId="77777777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194CAF6" w14:textId="77777777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128.128.128.90 - 128.128.128.126 ----&gt; DHCP-Server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FC21A4" w14:textId="47CA74C8" w:rsidR="00EF1D3E" w:rsidRDefault="00EF1D3E" w:rsidP="00B83455">
      <w:pPr>
        <w:jc w:val="both"/>
      </w:pPr>
    </w:p>
    <w:sectPr w:rsidR="00EF1D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6F"/>
    <w:rsid w:val="00520738"/>
    <w:rsid w:val="00581C38"/>
    <w:rsid w:val="00AC54F6"/>
    <w:rsid w:val="00AF31ED"/>
    <w:rsid w:val="00B83455"/>
    <w:rsid w:val="00D5400A"/>
    <w:rsid w:val="00EF1D3E"/>
    <w:rsid w:val="00FE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8A9258"/>
  <w15:chartTrackingRefBased/>
  <w15:docId w15:val="{8EA576EC-6232-4873-AC5F-7E9645AE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B83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B83455"/>
  </w:style>
  <w:style w:type="character" w:customStyle="1" w:styleId="eop">
    <w:name w:val="eop"/>
    <w:basedOn w:val="Absatz-Standardschriftart"/>
    <w:rsid w:val="00B83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Kujanak Thomas Paganini</dc:creator>
  <cp:keywords/>
  <dc:description/>
  <cp:lastModifiedBy>Gino Kujanak Thomas Paganini</cp:lastModifiedBy>
  <cp:revision>7</cp:revision>
  <dcterms:created xsi:type="dcterms:W3CDTF">2022-11-09T10:41:00Z</dcterms:created>
  <dcterms:modified xsi:type="dcterms:W3CDTF">2022-11-09T15:09:00Z</dcterms:modified>
</cp:coreProperties>
</file>