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a population characteristic**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**parameter** is a numerical characteristic of a **population** (for example, the population mean \( \mu \) or population proportion \( p \)). In contrast, a **statistic** describes a sample.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2026-04-15T13:26:45Z</dcterms:modified>
  <cp:category/>
</cp:coreProperties>
</file>