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1E816A7F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FA56CA">
        <w:rPr>
          <w:b/>
          <w:bCs/>
          <w:sz w:val="24"/>
          <w:szCs w:val="24"/>
        </w:rPr>
        <w:t>4</w:t>
      </w:r>
      <w:r w:rsidR="00486762">
        <w:rPr>
          <w:b/>
          <w:bCs/>
          <w:sz w:val="24"/>
          <w:szCs w:val="24"/>
        </w:rPr>
        <w:t xml:space="preserve"> – 202</w:t>
      </w:r>
      <w:r w:rsidR="00FA56C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>.0</w:t>
      </w:r>
      <w:r w:rsidR="00FA56CA">
        <w:rPr>
          <w:b/>
          <w:bCs/>
          <w:sz w:val="24"/>
          <w:szCs w:val="24"/>
        </w:rPr>
        <w:t>1</w:t>
      </w:r>
      <w:r w:rsidR="00486762">
        <w:rPr>
          <w:b/>
          <w:bCs/>
          <w:sz w:val="24"/>
          <w:szCs w:val="24"/>
        </w:rPr>
        <w:t>.</w:t>
      </w:r>
      <w:r w:rsidR="00FA56CA">
        <w:rPr>
          <w:b/>
          <w:bCs/>
          <w:sz w:val="24"/>
          <w:szCs w:val="24"/>
        </w:rPr>
        <w:t>14</w:t>
      </w:r>
    </w:p>
    <w:p w14:paraId="49798630" w14:textId="2DB8F849" w:rsidR="008666E8" w:rsidRDefault="0050357E" w:rsidP="00EB1924">
      <w:pPr>
        <w:ind w:firstLine="195"/>
      </w:pPr>
      <w:r>
        <w:t>&gt;&gt;</w:t>
      </w:r>
      <w:r w:rsidR="00EB1924">
        <w:t xml:space="preserve"> </w:t>
      </w:r>
      <w:r w:rsidR="00FA56CA">
        <w:rPr>
          <w:rFonts w:hint="eastAsia"/>
        </w:rPr>
        <w:t>G</w:t>
      </w:r>
      <w:r w:rsidR="00FA56CA">
        <w:t>ithub page</w:t>
      </w:r>
      <w:r w:rsidR="00FA56CA">
        <w:rPr>
          <w:rFonts w:hint="eastAsia"/>
        </w:rPr>
        <w:t>를 사용하여 본인만의 B</w:t>
      </w:r>
      <w:r w:rsidR="00FA56CA">
        <w:t>log</w:t>
      </w:r>
      <w:r w:rsidR="00FA56CA">
        <w:rPr>
          <w:rFonts w:hint="eastAsia"/>
        </w:rPr>
        <w:t>를 만드세요.</w:t>
      </w:r>
    </w:p>
    <w:p w14:paraId="2C19C464" w14:textId="6B3952BB" w:rsidR="00FA56CA" w:rsidRDefault="00FA56CA" w:rsidP="00FA56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 xml:space="preserve">arkdown </w:t>
      </w:r>
      <w:r>
        <w:rPr>
          <w:rFonts w:hint="eastAsia"/>
        </w:rPr>
        <w:t xml:space="preserve">사용법 </w:t>
      </w:r>
      <w:r>
        <w:t>( .</w:t>
      </w:r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파일)</w:t>
      </w:r>
    </w:p>
    <w:p w14:paraId="0E312388" w14:textId="707E3F0E" w:rsidR="00FA56CA" w:rsidRDefault="00FA56CA" w:rsidP="00FA56CA">
      <w:pPr>
        <w:pStyle w:val="a3"/>
        <w:numPr>
          <w:ilvl w:val="0"/>
          <w:numId w:val="24"/>
        </w:numPr>
        <w:ind w:leftChars="0"/>
      </w:pPr>
      <w:r>
        <w:t>Jekyll(</w:t>
      </w:r>
      <w:r>
        <w:rPr>
          <w:rFonts w:hint="eastAsia"/>
        </w:rPr>
        <w:t xml:space="preserve">지킬)설치 </w:t>
      </w:r>
      <w:r>
        <w:t>( RUby )</w:t>
      </w:r>
      <w:r>
        <w:rPr>
          <w:rFonts w:hint="eastAsia"/>
        </w:rPr>
        <w:t xml:space="preserve"> 및 G</w:t>
      </w:r>
      <w:r>
        <w:t xml:space="preserve">ithub </w:t>
      </w:r>
      <w:r>
        <w:rPr>
          <w:rFonts w:hint="eastAsia"/>
        </w:rPr>
        <w:t>연동</w:t>
      </w:r>
    </w:p>
    <w:p w14:paraId="3645F6BF" w14:textId="0D47CDBB" w:rsidR="00FA56CA" w:rsidRDefault="00FA56CA" w:rsidP="00FA56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블로그 테마 설정</w:t>
      </w:r>
    </w:p>
    <w:p w14:paraId="16AC351C" w14:textId="4842F376" w:rsidR="00FA56CA" w:rsidRDefault="00FA56CA" w:rsidP="00FA56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블로그 댓글 기능 추가 </w:t>
      </w:r>
      <w:r>
        <w:t>(DISQUS)</w:t>
      </w:r>
    </w:p>
    <w:p w14:paraId="4B82D926" w14:textId="01E1285A" w:rsidR="00FA56CA" w:rsidRDefault="00EF2FD8" w:rsidP="00FA56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구글 매널리틱스 기능 추가</w:t>
      </w:r>
    </w:p>
    <w:p w14:paraId="365389B8" w14:textId="473D4B27" w:rsidR="00F338DD" w:rsidRDefault="00EF2FD8" w:rsidP="00EF2FD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자바 </w:t>
      </w:r>
      <w:r>
        <w:t xml:space="preserve">8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관련내용 정리하여 블로그에 등록</w:t>
      </w:r>
    </w:p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AF94F" w14:textId="77777777" w:rsidR="00C32FEA" w:rsidRDefault="00C32FEA" w:rsidP="001301C4">
      <w:pPr>
        <w:spacing w:after="0" w:line="240" w:lineRule="auto"/>
      </w:pPr>
      <w:r>
        <w:separator/>
      </w:r>
    </w:p>
  </w:endnote>
  <w:endnote w:type="continuationSeparator" w:id="0">
    <w:p w14:paraId="79D30AB9" w14:textId="77777777" w:rsidR="00C32FEA" w:rsidRDefault="00C32FEA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B84A5" w14:textId="77777777" w:rsidR="00C32FEA" w:rsidRDefault="00C32FEA" w:rsidP="001301C4">
      <w:pPr>
        <w:spacing w:after="0" w:line="240" w:lineRule="auto"/>
      </w:pPr>
      <w:r>
        <w:separator/>
      </w:r>
    </w:p>
  </w:footnote>
  <w:footnote w:type="continuationSeparator" w:id="0">
    <w:p w14:paraId="3B2333C3" w14:textId="77777777" w:rsidR="00C32FEA" w:rsidRDefault="00C32FEA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8960D37"/>
    <w:multiLevelType w:val="hybridMultilevel"/>
    <w:tmpl w:val="0422CCC6"/>
    <w:lvl w:ilvl="0" w:tplc="984E6B4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B8B7CBA"/>
    <w:multiLevelType w:val="hybridMultilevel"/>
    <w:tmpl w:val="6BE21CA2"/>
    <w:lvl w:ilvl="0" w:tplc="2312D38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7BE138E1"/>
    <w:multiLevelType w:val="hybridMultilevel"/>
    <w:tmpl w:val="DD021888"/>
    <w:lvl w:ilvl="0" w:tplc="2556A1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6"/>
  </w:num>
  <w:num w:numId="7">
    <w:abstractNumId w:val="22"/>
  </w:num>
  <w:num w:numId="8">
    <w:abstractNumId w:val="17"/>
  </w:num>
  <w:num w:numId="9">
    <w:abstractNumId w:val="15"/>
  </w:num>
  <w:num w:numId="10">
    <w:abstractNumId w:val="4"/>
  </w:num>
  <w:num w:numId="11">
    <w:abstractNumId w:val="19"/>
  </w:num>
  <w:num w:numId="12">
    <w:abstractNumId w:val="13"/>
  </w:num>
  <w:num w:numId="13">
    <w:abstractNumId w:val="12"/>
  </w:num>
  <w:num w:numId="14">
    <w:abstractNumId w:val="21"/>
  </w:num>
  <w:num w:numId="15">
    <w:abstractNumId w:val="0"/>
  </w:num>
  <w:num w:numId="16">
    <w:abstractNumId w:val="11"/>
  </w:num>
  <w:num w:numId="17">
    <w:abstractNumId w:val="1"/>
  </w:num>
  <w:num w:numId="18">
    <w:abstractNumId w:val="2"/>
  </w:num>
  <w:num w:numId="19">
    <w:abstractNumId w:val="5"/>
  </w:num>
  <w:num w:numId="20">
    <w:abstractNumId w:val="14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E15CD"/>
    <w:rsid w:val="001301C4"/>
    <w:rsid w:val="00170890"/>
    <w:rsid w:val="001B73C3"/>
    <w:rsid w:val="002330CE"/>
    <w:rsid w:val="00252E81"/>
    <w:rsid w:val="00263A1B"/>
    <w:rsid w:val="00292DBD"/>
    <w:rsid w:val="002A16D8"/>
    <w:rsid w:val="002B54FC"/>
    <w:rsid w:val="002C2A10"/>
    <w:rsid w:val="002C7AF5"/>
    <w:rsid w:val="002F24CC"/>
    <w:rsid w:val="002F5F44"/>
    <w:rsid w:val="00362E9F"/>
    <w:rsid w:val="003C1BDD"/>
    <w:rsid w:val="003F3A1A"/>
    <w:rsid w:val="00486762"/>
    <w:rsid w:val="004E018F"/>
    <w:rsid w:val="004F4AEC"/>
    <w:rsid w:val="0050357E"/>
    <w:rsid w:val="0051418B"/>
    <w:rsid w:val="00535D1A"/>
    <w:rsid w:val="005735CA"/>
    <w:rsid w:val="005E45EE"/>
    <w:rsid w:val="00606574"/>
    <w:rsid w:val="00612522"/>
    <w:rsid w:val="006C2292"/>
    <w:rsid w:val="006E22FB"/>
    <w:rsid w:val="00744029"/>
    <w:rsid w:val="00771565"/>
    <w:rsid w:val="00832A5B"/>
    <w:rsid w:val="008666E8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A9428B"/>
    <w:rsid w:val="00A94570"/>
    <w:rsid w:val="00A97763"/>
    <w:rsid w:val="00B42E38"/>
    <w:rsid w:val="00B52755"/>
    <w:rsid w:val="00B81937"/>
    <w:rsid w:val="00BD26FC"/>
    <w:rsid w:val="00BF295B"/>
    <w:rsid w:val="00C32FEA"/>
    <w:rsid w:val="00C40EED"/>
    <w:rsid w:val="00C85C40"/>
    <w:rsid w:val="00C8641D"/>
    <w:rsid w:val="00CB0196"/>
    <w:rsid w:val="00CD6FD6"/>
    <w:rsid w:val="00CD7666"/>
    <w:rsid w:val="00D1228E"/>
    <w:rsid w:val="00D46561"/>
    <w:rsid w:val="00DB7D7A"/>
    <w:rsid w:val="00DD06AA"/>
    <w:rsid w:val="00DF2927"/>
    <w:rsid w:val="00DF469A"/>
    <w:rsid w:val="00E10071"/>
    <w:rsid w:val="00EB1924"/>
    <w:rsid w:val="00EF2FD8"/>
    <w:rsid w:val="00F13C6F"/>
    <w:rsid w:val="00F338DD"/>
    <w:rsid w:val="00F512AC"/>
    <w:rsid w:val="00F67CC3"/>
    <w:rsid w:val="00F93693"/>
    <w:rsid w:val="00FA56CA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2021-01-14T02:09:00Z</dcterms:created>
  <dcterms:modified xsi:type="dcterms:W3CDTF">2021-01-14T02:23:00Z</dcterms:modified>
</cp:coreProperties>
</file>