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BD64" w14:textId="056BAA5F" w:rsidR="00CC4144" w:rsidRDefault="00B24219">
      <w:r>
        <w:t>Forskningsdesign:</w:t>
      </w:r>
    </w:p>
    <w:p w14:paraId="08911C4D" w14:textId="1E7E1385" w:rsidR="00B24219" w:rsidRDefault="00B24219">
      <w:r>
        <w:t>Kvalitative :</w:t>
      </w:r>
    </w:p>
    <w:p w14:paraId="005A00A3" w14:textId="1CD71955" w:rsidR="00B24219" w:rsidRDefault="00B24219" w:rsidP="00B24219">
      <w:pPr>
        <w:pStyle w:val="Listeavsnitt"/>
        <w:numPr>
          <w:ilvl w:val="0"/>
          <w:numId w:val="1"/>
        </w:numPr>
      </w:pPr>
      <w:r>
        <w:t>Fenomenologi</w:t>
      </w:r>
    </w:p>
    <w:p w14:paraId="7177B000" w14:textId="2AA86251" w:rsidR="00B24219" w:rsidRDefault="00B24219" w:rsidP="00B24219">
      <w:pPr>
        <w:pStyle w:val="Listeavsnitt"/>
        <w:numPr>
          <w:ilvl w:val="0"/>
          <w:numId w:val="1"/>
        </w:numPr>
      </w:pPr>
      <w:r>
        <w:t>Etnografi</w:t>
      </w:r>
    </w:p>
    <w:p w14:paraId="484119D9" w14:textId="72C489C4" w:rsidR="00B24219" w:rsidRDefault="00B24219" w:rsidP="00B24219">
      <w:pPr>
        <w:pStyle w:val="Listeavsnitt"/>
        <w:numPr>
          <w:ilvl w:val="0"/>
          <w:numId w:val="1"/>
        </w:numPr>
      </w:pPr>
      <w:proofErr w:type="spellStart"/>
      <w:r>
        <w:t>Grounded</w:t>
      </w:r>
      <w:proofErr w:type="spellEnd"/>
      <w:r>
        <w:t xml:space="preserve"> </w:t>
      </w:r>
      <w:proofErr w:type="spellStart"/>
      <w:r>
        <w:t>theory</w:t>
      </w:r>
      <w:proofErr w:type="spellEnd"/>
    </w:p>
    <w:p w14:paraId="2D3B1C1F" w14:textId="7CA66F53" w:rsidR="00B24219" w:rsidRDefault="00B24219" w:rsidP="00B24219">
      <w:pPr>
        <w:pStyle w:val="Listeavsnitt"/>
        <w:numPr>
          <w:ilvl w:val="0"/>
          <w:numId w:val="1"/>
        </w:numPr>
      </w:pPr>
      <w:r>
        <w:t>Caseundersøkelser</w:t>
      </w:r>
    </w:p>
    <w:p w14:paraId="14BEB466" w14:textId="733FC1FB" w:rsidR="00B24219" w:rsidRDefault="00B24219" w:rsidP="00B24219">
      <w:r>
        <w:t xml:space="preserve">Kvantitative: </w:t>
      </w:r>
    </w:p>
    <w:p w14:paraId="0C108875" w14:textId="4C8507B0" w:rsidR="00B24219" w:rsidRDefault="00B24219" w:rsidP="00B24219">
      <w:pPr>
        <w:pStyle w:val="Listeavsnitt"/>
        <w:numPr>
          <w:ilvl w:val="0"/>
          <w:numId w:val="1"/>
        </w:numPr>
      </w:pPr>
      <w:r>
        <w:t>Eksperiment</w:t>
      </w:r>
    </w:p>
    <w:p w14:paraId="145D718E" w14:textId="2BCB1F6D" w:rsidR="00B24219" w:rsidRDefault="00B24219" w:rsidP="00B24219">
      <w:pPr>
        <w:pStyle w:val="Listeavsnitt"/>
        <w:numPr>
          <w:ilvl w:val="0"/>
          <w:numId w:val="1"/>
        </w:numPr>
      </w:pPr>
      <w:r>
        <w:t xml:space="preserve">Spørreskjemaundersøkelser </w:t>
      </w:r>
    </w:p>
    <w:p w14:paraId="40BA1F42" w14:textId="2421F3A1" w:rsidR="00B24219" w:rsidRDefault="00AA3B2B" w:rsidP="00B24219">
      <w:r>
        <w:t>Epistemologiske teorier:</w:t>
      </w:r>
    </w:p>
    <w:p w14:paraId="2CD631AD" w14:textId="741FCF3B" w:rsidR="00AA3B2B" w:rsidRDefault="00AA3B2B" w:rsidP="00AA3B2B">
      <w:pPr>
        <w:pStyle w:val="Listeavsnitt"/>
        <w:numPr>
          <w:ilvl w:val="0"/>
          <w:numId w:val="1"/>
        </w:numPr>
      </w:pPr>
      <w:r>
        <w:t xml:space="preserve">Erkjennelsesteori </w:t>
      </w:r>
    </w:p>
    <w:p w14:paraId="4963659E" w14:textId="1BD89C05" w:rsidR="00AA3B2B" w:rsidRDefault="00AA3B2B" w:rsidP="00AA3B2B">
      <w:r>
        <w:t>Ontologiske teorier:</w:t>
      </w:r>
    </w:p>
    <w:p w14:paraId="1D0E721B" w14:textId="713C79AD" w:rsidR="00AA3B2B" w:rsidRDefault="00AA3B2B" w:rsidP="00AA3B2B">
      <w:pPr>
        <w:pStyle w:val="Listeavsnitt"/>
        <w:numPr>
          <w:ilvl w:val="0"/>
          <w:numId w:val="1"/>
        </w:numPr>
      </w:pPr>
      <w:r>
        <w:t>Hva er virkeligheten og hvordan ser den ut</w:t>
      </w:r>
    </w:p>
    <w:sectPr w:rsidR="00AA3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B7360"/>
    <w:multiLevelType w:val="hybridMultilevel"/>
    <w:tmpl w:val="29B69AEE"/>
    <w:lvl w:ilvl="0" w:tplc="B894B4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19"/>
    <w:rsid w:val="000C4136"/>
    <w:rsid w:val="009465AB"/>
    <w:rsid w:val="00AA3B2B"/>
    <w:rsid w:val="00B24219"/>
    <w:rsid w:val="00C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886F"/>
  <w15:chartTrackingRefBased/>
  <w15:docId w15:val="{23824A8C-CAE8-460B-B731-45AE934F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2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2023-04-25T13:15:00Z</dcterms:created>
  <dcterms:modified xsi:type="dcterms:W3CDTF">2023-04-26T08:31:00Z</dcterms:modified>
</cp:coreProperties>
</file>