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ISRRAEL RAMIREZ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ISRRAEL RAMIREZ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