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MONTSERRAT RUIZ ALFARO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MONTSERRAT RUIZ ALFARO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