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JAIME ROBLES HERNANDEZ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JAIME ROBLES HERNANDEZ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