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75F4" w14:textId="1C701F9E" w:rsidR="005F6147" w:rsidRPr="00956DF6" w:rsidRDefault="005F6147" w:rsidP="005F6147">
      <w:pPr>
        <w:pStyle w:val="Default"/>
        <w:jc w:val="center"/>
        <w:rPr>
          <w:b/>
          <w:lang w:val="es-CO"/>
        </w:rPr>
      </w:pPr>
      <w:r w:rsidRPr="00956DF6">
        <w:rPr>
          <w:b/>
          <w:lang w:val="es-CO"/>
        </w:rPr>
        <w:t>PRUEBA DE CONOCIMIENTO</w:t>
      </w:r>
      <w:r w:rsidR="00956DF6" w:rsidRPr="00956DF6">
        <w:rPr>
          <w:b/>
          <w:lang w:val="es-CO"/>
        </w:rPr>
        <w:t xml:space="preserve"> </w:t>
      </w:r>
      <w:r w:rsidR="006E4AAE">
        <w:rPr>
          <w:b/>
          <w:lang w:val="es-CO"/>
        </w:rPr>
        <w:t>AGAVAL</w:t>
      </w:r>
      <w:r w:rsidR="00956DF6" w:rsidRPr="00956DF6">
        <w:rPr>
          <w:b/>
          <w:lang w:val="es-CO"/>
        </w:rPr>
        <w:t xml:space="preserve"> </w:t>
      </w:r>
    </w:p>
    <w:p w14:paraId="5CF6F49F" w14:textId="77777777" w:rsidR="005F6147" w:rsidRPr="00956DF6" w:rsidRDefault="005F6147" w:rsidP="005F6147">
      <w:pPr>
        <w:pStyle w:val="Default"/>
        <w:jc w:val="center"/>
        <w:rPr>
          <w:b/>
          <w:sz w:val="22"/>
          <w:szCs w:val="22"/>
          <w:lang w:val="es-CO"/>
        </w:rPr>
      </w:pPr>
    </w:p>
    <w:p w14:paraId="7BB725BD" w14:textId="77777777" w:rsidR="005F6147" w:rsidRPr="00956DF6" w:rsidRDefault="005F6147" w:rsidP="005F6147">
      <w:pPr>
        <w:pStyle w:val="Default"/>
        <w:jc w:val="center"/>
        <w:rPr>
          <w:b/>
          <w:sz w:val="22"/>
          <w:szCs w:val="22"/>
          <w:lang w:val="es-CO"/>
        </w:rPr>
      </w:pPr>
    </w:p>
    <w:p w14:paraId="0C382C8A" w14:textId="0A9E2951" w:rsidR="005F6147" w:rsidRDefault="005F6147" w:rsidP="005F6147">
      <w:pPr>
        <w:pStyle w:val="Default"/>
        <w:rPr>
          <w:b/>
          <w:sz w:val="22"/>
          <w:szCs w:val="22"/>
          <w:lang w:val="es-CO"/>
        </w:rPr>
      </w:pPr>
      <w:r w:rsidRPr="00956DF6">
        <w:rPr>
          <w:b/>
          <w:sz w:val="22"/>
          <w:szCs w:val="22"/>
          <w:lang w:val="es-CO"/>
        </w:rPr>
        <w:t xml:space="preserve">NOMBRE DEL CANDIDATO: </w:t>
      </w:r>
      <w:r w:rsidR="00952A50">
        <w:rPr>
          <w:b/>
          <w:sz w:val="22"/>
          <w:szCs w:val="22"/>
          <w:lang w:val="es-CO"/>
        </w:rPr>
        <w:t>Kevin Monsalve</w:t>
      </w:r>
    </w:p>
    <w:p w14:paraId="5DDB06E2" w14:textId="77777777" w:rsidR="00470E63" w:rsidRPr="00956DF6" w:rsidRDefault="00470E63" w:rsidP="005F6147">
      <w:pPr>
        <w:pStyle w:val="Default"/>
        <w:rPr>
          <w:b/>
          <w:sz w:val="22"/>
          <w:szCs w:val="22"/>
          <w:lang w:val="es-CO"/>
        </w:rPr>
      </w:pPr>
    </w:p>
    <w:p w14:paraId="621169F8" w14:textId="1CBCDA10" w:rsidR="005F6147" w:rsidRDefault="005F6147" w:rsidP="005F6147">
      <w:pPr>
        <w:pStyle w:val="Default"/>
        <w:rPr>
          <w:bCs/>
          <w:sz w:val="22"/>
          <w:szCs w:val="22"/>
          <w:lang w:val="es-CO"/>
        </w:rPr>
      </w:pPr>
      <w:r w:rsidRPr="00956DF6">
        <w:rPr>
          <w:b/>
          <w:sz w:val="22"/>
          <w:szCs w:val="22"/>
          <w:lang w:val="es-CO"/>
        </w:rPr>
        <w:t xml:space="preserve">FECHA DE REALIZACIÓN DE LA PRUEBA: </w:t>
      </w:r>
      <w:r w:rsidR="00076E5F">
        <w:rPr>
          <w:bCs/>
          <w:sz w:val="22"/>
          <w:szCs w:val="22"/>
          <w:lang w:val="es-CO"/>
        </w:rPr>
        <w:t>14</w:t>
      </w:r>
      <w:r w:rsidR="002110B7" w:rsidRPr="000A46CB">
        <w:rPr>
          <w:bCs/>
          <w:sz w:val="22"/>
          <w:szCs w:val="22"/>
          <w:lang w:val="es-CO"/>
        </w:rPr>
        <w:t xml:space="preserve"> de </w:t>
      </w:r>
      <w:r w:rsidR="00E73922">
        <w:rPr>
          <w:bCs/>
          <w:sz w:val="22"/>
          <w:szCs w:val="22"/>
          <w:lang w:val="es-CO"/>
        </w:rPr>
        <w:t>ju</w:t>
      </w:r>
      <w:r w:rsidR="00076E5F">
        <w:rPr>
          <w:bCs/>
          <w:sz w:val="22"/>
          <w:szCs w:val="22"/>
          <w:lang w:val="es-CO"/>
        </w:rPr>
        <w:t>l</w:t>
      </w:r>
      <w:r w:rsidR="00E73922">
        <w:rPr>
          <w:bCs/>
          <w:sz w:val="22"/>
          <w:szCs w:val="22"/>
          <w:lang w:val="es-CO"/>
        </w:rPr>
        <w:t>io</w:t>
      </w:r>
      <w:r w:rsidR="002110B7" w:rsidRPr="000A46CB">
        <w:rPr>
          <w:bCs/>
          <w:sz w:val="22"/>
          <w:szCs w:val="22"/>
          <w:lang w:val="es-CO"/>
        </w:rPr>
        <w:t xml:space="preserve"> de 202</w:t>
      </w:r>
      <w:r w:rsidR="008E074C" w:rsidRPr="000A46CB">
        <w:rPr>
          <w:bCs/>
          <w:sz w:val="22"/>
          <w:szCs w:val="22"/>
          <w:lang w:val="es-CO"/>
        </w:rPr>
        <w:t>3</w:t>
      </w:r>
    </w:p>
    <w:p w14:paraId="2CE29FBE" w14:textId="07AFA74C" w:rsidR="000A46CB" w:rsidRPr="00956DF6" w:rsidRDefault="000A46CB" w:rsidP="005F6147">
      <w:pPr>
        <w:pStyle w:val="Default"/>
        <w:rPr>
          <w:b/>
          <w:sz w:val="22"/>
          <w:szCs w:val="22"/>
          <w:lang w:val="es-CO"/>
        </w:rPr>
      </w:pPr>
      <w:r w:rsidRPr="000A46CB">
        <w:rPr>
          <w:b/>
          <w:sz w:val="22"/>
          <w:szCs w:val="22"/>
          <w:lang w:val="es-CO"/>
        </w:rPr>
        <w:t>FECHA DE ENTREGA:</w:t>
      </w:r>
      <w:r>
        <w:rPr>
          <w:bCs/>
          <w:sz w:val="22"/>
          <w:szCs w:val="22"/>
          <w:lang w:val="es-CO"/>
        </w:rPr>
        <w:t xml:space="preserve"> </w:t>
      </w:r>
      <w:r w:rsidR="008F570D">
        <w:rPr>
          <w:bCs/>
          <w:sz w:val="22"/>
          <w:szCs w:val="22"/>
          <w:lang w:val="es-CO"/>
        </w:rPr>
        <w:t>1</w:t>
      </w:r>
      <w:r w:rsidR="00972F1B">
        <w:rPr>
          <w:bCs/>
          <w:sz w:val="22"/>
          <w:szCs w:val="22"/>
          <w:lang w:val="es-CO"/>
        </w:rPr>
        <w:t>9</w:t>
      </w:r>
      <w:r>
        <w:rPr>
          <w:bCs/>
          <w:sz w:val="22"/>
          <w:szCs w:val="22"/>
          <w:lang w:val="es-CO"/>
        </w:rPr>
        <w:t xml:space="preserve"> de </w:t>
      </w:r>
      <w:r w:rsidR="00972F1B">
        <w:rPr>
          <w:bCs/>
          <w:sz w:val="22"/>
          <w:szCs w:val="22"/>
          <w:lang w:val="es-CO"/>
        </w:rPr>
        <w:t>ju</w:t>
      </w:r>
      <w:r w:rsidR="008F570D">
        <w:rPr>
          <w:bCs/>
          <w:sz w:val="22"/>
          <w:szCs w:val="22"/>
          <w:lang w:val="es-CO"/>
        </w:rPr>
        <w:t>l</w:t>
      </w:r>
      <w:r w:rsidR="00972F1B">
        <w:rPr>
          <w:bCs/>
          <w:sz w:val="22"/>
          <w:szCs w:val="22"/>
          <w:lang w:val="es-CO"/>
        </w:rPr>
        <w:t>io</w:t>
      </w:r>
      <w:r>
        <w:rPr>
          <w:bCs/>
          <w:sz w:val="22"/>
          <w:szCs w:val="22"/>
          <w:lang w:val="es-CO"/>
        </w:rPr>
        <w:t xml:space="preserve"> de 2023</w:t>
      </w:r>
      <w:r w:rsidR="00EB2740">
        <w:rPr>
          <w:bCs/>
          <w:sz w:val="22"/>
          <w:szCs w:val="22"/>
          <w:lang w:val="es-CO"/>
        </w:rPr>
        <w:t xml:space="preserve"> (5 días calendario)</w:t>
      </w:r>
    </w:p>
    <w:p w14:paraId="511B4601" w14:textId="77777777" w:rsidR="005F6147" w:rsidRDefault="005F6147" w:rsidP="005F6147">
      <w:pPr>
        <w:pStyle w:val="Default"/>
        <w:rPr>
          <w:b/>
          <w:lang w:val="es-CO"/>
        </w:rPr>
      </w:pPr>
    </w:p>
    <w:p w14:paraId="1E597852" w14:textId="77777777" w:rsidR="005F6147" w:rsidRDefault="005F6147" w:rsidP="0069617E">
      <w:pPr>
        <w:pStyle w:val="Default"/>
        <w:jc w:val="both"/>
        <w:rPr>
          <w:b/>
          <w:lang w:val="es-CO"/>
        </w:rPr>
      </w:pPr>
    </w:p>
    <w:p w14:paraId="5E81AC73" w14:textId="66CEBF21" w:rsidR="00415881" w:rsidRDefault="005F6147" w:rsidP="0069617E">
      <w:pPr>
        <w:pStyle w:val="Default"/>
        <w:jc w:val="both"/>
        <w:rPr>
          <w:lang w:val="es-CO"/>
        </w:rPr>
      </w:pPr>
      <w:r>
        <w:rPr>
          <w:lang w:val="es-CO"/>
        </w:rPr>
        <w:t>La presente prueba busca validar las competencias en SQL Server</w:t>
      </w:r>
      <w:r w:rsidR="001D6D60">
        <w:rPr>
          <w:lang w:val="es-CO"/>
        </w:rPr>
        <w:t xml:space="preserve">, .NET Core, </w:t>
      </w:r>
      <w:r w:rsidR="006E4AAE">
        <w:rPr>
          <w:lang w:val="es-CO"/>
        </w:rPr>
        <w:t>Angular</w:t>
      </w:r>
      <w:r w:rsidR="001D6D60">
        <w:rPr>
          <w:lang w:val="es-CO"/>
        </w:rPr>
        <w:t xml:space="preserve"> </w:t>
      </w:r>
      <w:r w:rsidR="00493F58">
        <w:rPr>
          <w:lang w:val="es-CO"/>
        </w:rPr>
        <w:t xml:space="preserve">(Opcional) </w:t>
      </w:r>
      <w:r w:rsidR="001D6D60">
        <w:rPr>
          <w:lang w:val="es-CO"/>
        </w:rPr>
        <w:t>y Azure</w:t>
      </w:r>
      <w:r w:rsidR="00493F58">
        <w:rPr>
          <w:lang w:val="es-CO"/>
        </w:rPr>
        <w:t xml:space="preserve"> (Opcional)</w:t>
      </w:r>
      <w:r w:rsidR="00023995">
        <w:rPr>
          <w:lang w:val="es-CO"/>
        </w:rPr>
        <w:t>.</w:t>
      </w:r>
    </w:p>
    <w:p w14:paraId="6969A11A" w14:textId="349AB760" w:rsidR="005F6147" w:rsidRDefault="0069617E" w:rsidP="0069617E">
      <w:pPr>
        <w:pStyle w:val="Default"/>
        <w:jc w:val="both"/>
        <w:rPr>
          <w:lang w:val="es-CO"/>
        </w:rPr>
      </w:pPr>
      <w:r>
        <w:rPr>
          <w:lang w:val="es-CO"/>
        </w:rPr>
        <w:t>Es importante leer primero la prueba completa</w:t>
      </w:r>
      <w:r w:rsidR="00415881">
        <w:rPr>
          <w:lang w:val="es-CO"/>
        </w:rPr>
        <w:t>mente</w:t>
      </w:r>
      <w:r>
        <w:rPr>
          <w:lang w:val="es-CO"/>
        </w:rPr>
        <w:t xml:space="preserve"> antes de iniciar</w:t>
      </w:r>
      <w:r w:rsidR="00415881">
        <w:rPr>
          <w:lang w:val="es-CO"/>
        </w:rPr>
        <w:t xml:space="preserve"> con el desarrollo de esta.</w:t>
      </w:r>
      <w:r>
        <w:rPr>
          <w:lang w:val="es-CO"/>
        </w:rPr>
        <w:t xml:space="preserve">  </w:t>
      </w:r>
    </w:p>
    <w:p w14:paraId="1856E42D" w14:textId="77777777" w:rsidR="0006633C" w:rsidRDefault="0006633C" w:rsidP="0069617E">
      <w:pPr>
        <w:pStyle w:val="Default"/>
        <w:jc w:val="both"/>
        <w:rPr>
          <w:lang w:val="es-CO"/>
        </w:rPr>
      </w:pPr>
    </w:p>
    <w:p w14:paraId="14564EF2" w14:textId="77777777" w:rsidR="005F6147" w:rsidRDefault="005F6147" w:rsidP="005F6147">
      <w:pPr>
        <w:pStyle w:val="Default"/>
        <w:rPr>
          <w:lang w:val="es-CO"/>
        </w:rPr>
      </w:pPr>
    </w:p>
    <w:p w14:paraId="658DFDC1" w14:textId="77777777" w:rsidR="008E074C" w:rsidRDefault="005F6147" w:rsidP="005F6147">
      <w:pPr>
        <w:pStyle w:val="Default"/>
        <w:jc w:val="center"/>
        <w:rPr>
          <w:b/>
          <w:lang w:val="es-CO"/>
        </w:rPr>
      </w:pPr>
      <w:r w:rsidRPr="005F6147">
        <w:rPr>
          <w:b/>
          <w:lang w:val="es-CO"/>
        </w:rPr>
        <w:t xml:space="preserve">“No hay formas correctas o incorrectas, sólo hay caminos diferentes para solucionar un problema.”   </w:t>
      </w:r>
    </w:p>
    <w:p w14:paraId="04EB3E40" w14:textId="77777777" w:rsidR="008E074C" w:rsidRDefault="008E074C" w:rsidP="005F6147">
      <w:pPr>
        <w:pStyle w:val="Default"/>
        <w:jc w:val="center"/>
        <w:rPr>
          <w:b/>
          <w:lang w:val="es-CO"/>
        </w:rPr>
      </w:pPr>
    </w:p>
    <w:p w14:paraId="4E1F4DFD" w14:textId="134CD099" w:rsidR="005F6147" w:rsidRPr="005F6147" w:rsidRDefault="005F6147" w:rsidP="005F6147">
      <w:pPr>
        <w:pStyle w:val="Default"/>
        <w:jc w:val="center"/>
        <w:rPr>
          <w:b/>
          <w:lang w:val="es-CO"/>
        </w:rPr>
      </w:pPr>
      <w:r w:rsidRPr="005F6147">
        <w:rPr>
          <w:b/>
          <w:lang w:val="es-CO"/>
        </w:rPr>
        <w:t>Muchos éxitos.</w:t>
      </w:r>
    </w:p>
    <w:p w14:paraId="21FFC5F8" w14:textId="77777777" w:rsidR="005F6147" w:rsidRDefault="005F6147" w:rsidP="005F6147">
      <w:pPr>
        <w:pStyle w:val="Default"/>
        <w:rPr>
          <w:lang w:val="es-CO"/>
        </w:rPr>
      </w:pPr>
    </w:p>
    <w:p w14:paraId="36A2F261" w14:textId="77777777" w:rsidR="0006633C" w:rsidRDefault="0006633C" w:rsidP="005F6147">
      <w:pPr>
        <w:pStyle w:val="Default"/>
        <w:rPr>
          <w:lang w:val="es-CO"/>
        </w:rPr>
      </w:pPr>
    </w:p>
    <w:p w14:paraId="3EA97F1B" w14:textId="29B95422" w:rsidR="00BE0BE0" w:rsidRPr="00AE5FA0" w:rsidRDefault="00BE0BE0" w:rsidP="005F6147">
      <w:pPr>
        <w:pStyle w:val="Default"/>
        <w:rPr>
          <w:b/>
          <w:lang w:val="es-CO"/>
        </w:rPr>
      </w:pPr>
      <w:r w:rsidRPr="00AE5FA0">
        <w:rPr>
          <w:b/>
          <w:lang w:val="es-CO"/>
        </w:rPr>
        <w:t>Primera Parte</w:t>
      </w:r>
      <w:r w:rsidR="00AE5FA0" w:rsidRPr="00AE5FA0">
        <w:rPr>
          <w:b/>
          <w:lang w:val="es-CO"/>
        </w:rPr>
        <w:t>: Conocimientos en SQL</w:t>
      </w:r>
    </w:p>
    <w:p w14:paraId="6C5A7383" w14:textId="77777777" w:rsidR="005F6147" w:rsidRDefault="005F6147" w:rsidP="005F6147">
      <w:pPr>
        <w:pStyle w:val="Default"/>
        <w:rPr>
          <w:lang w:val="es-CO"/>
        </w:rPr>
      </w:pPr>
    </w:p>
    <w:p w14:paraId="7F821D96" w14:textId="77777777" w:rsidR="00771702" w:rsidRDefault="00771702" w:rsidP="0077170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Transact SQL? </w:t>
      </w:r>
    </w:p>
    <w:p w14:paraId="3DB605DE" w14:textId="77777777" w:rsid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643FDC76" w14:textId="2472A318" w:rsidR="00BE6B80" w:rsidRDefault="0006633C" w:rsidP="0077170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4E318EBC" wp14:editId="5CE7A31D">
            <wp:simplePos x="0" y="0"/>
            <wp:positionH relativeFrom="margin">
              <wp:align>right</wp:align>
            </wp:positionH>
            <wp:positionV relativeFrom="page">
              <wp:posOffset>6305531</wp:posOffset>
            </wp:positionV>
            <wp:extent cx="5946140" cy="3472815"/>
            <wp:effectExtent l="0" t="0" r="0" b="0"/>
            <wp:wrapTight wrapText="bothSides">
              <wp:wrapPolygon edited="0">
                <wp:start x="0" y="0"/>
                <wp:lineTo x="0" y="21446"/>
                <wp:lineTo x="21522" y="21446"/>
                <wp:lineTo x="21522" y="0"/>
                <wp:lineTo x="0" y="0"/>
              </wp:wrapPolygon>
            </wp:wrapTight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702" w:rsidRPr="00771702">
        <w:rPr>
          <w:rFonts w:ascii="Arial" w:hAnsi="Arial" w:cs="Arial"/>
          <w:sz w:val="24"/>
          <w:szCs w:val="24"/>
          <w:lang w:val="es-CO"/>
        </w:rPr>
        <w:t xml:space="preserve">Realizar los Querys y sentencias SQL según el siguiente diagrama entidad relación: </w:t>
      </w:r>
    </w:p>
    <w:p w14:paraId="7CE256B7" w14:textId="77777777" w:rsidR="00771702" w:rsidRPr="00771702" w:rsidRDefault="00771702" w:rsidP="00771702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Queremos saber toda la información de todos los estudiantes registrados en nuestra base de datos.</w:t>
      </w:r>
    </w:p>
    <w:p w14:paraId="1225AD16" w14:textId="77777777" w:rsidR="00771702" w:rsidRPr="00771702" w:rsidRDefault="00771702" w:rsidP="00771702">
      <w:pPr>
        <w:pStyle w:val="Prrafodelista"/>
        <w:ind w:left="1800"/>
        <w:rPr>
          <w:rFonts w:ascii="Arial" w:hAnsi="Arial" w:cs="Arial"/>
          <w:sz w:val="24"/>
          <w:szCs w:val="24"/>
          <w:lang w:val="es-CO"/>
        </w:rPr>
      </w:pPr>
    </w:p>
    <w:p w14:paraId="53E2D4AB" w14:textId="77777777" w:rsidR="00771702" w:rsidRPr="00771702" w:rsidRDefault="00771702" w:rsidP="00771702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Queremos conocer los nombres y apellidos de los estudiantes y profesores de la localidad “Veredas verdes”.</w:t>
      </w:r>
    </w:p>
    <w:p w14:paraId="40057FE9" w14:textId="77777777" w:rsidR="00771702" w:rsidRPr="00771702" w:rsidRDefault="00771702" w:rsidP="00771702">
      <w:pPr>
        <w:pStyle w:val="Prrafodelista"/>
        <w:ind w:left="1800"/>
        <w:rPr>
          <w:rFonts w:ascii="Arial" w:hAnsi="Arial" w:cs="Arial"/>
          <w:sz w:val="24"/>
          <w:szCs w:val="24"/>
          <w:lang w:val="es-CO"/>
        </w:rPr>
      </w:pPr>
    </w:p>
    <w:p w14:paraId="61BBE2E1" w14:textId="77777777" w:rsidR="00771702" w:rsidRPr="00771702" w:rsidRDefault="00771702" w:rsidP="00771702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Queremos eliminar definitivamente la plantilla “125” del sistema.</w:t>
      </w:r>
    </w:p>
    <w:p w14:paraId="3629BF79" w14:textId="77777777" w:rsidR="00BE0BE0" w:rsidRDefault="00BE0BE0" w:rsidP="00BE0BE0">
      <w:pPr>
        <w:pStyle w:val="Prrafodelista"/>
        <w:ind w:left="1080"/>
        <w:rPr>
          <w:rFonts w:ascii="Arial" w:hAnsi="Arial" w:cs="Arial"/>
          <w:sz w:val="24"/>
          <w:szCs w:val="24"/>
          <w:lang w:val="es-CO"/>
        </w:rPr>
      </w:pPr>
    </w:p>
    <w:p w14:paraId="6F2445B7" w14:textId="2D76806E" w:rsidR="00771702" w:rsidRPr="00771702" w:rsidRDefault="00771702" w:rsidP="00771702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Nos hemos equivocado con el nombre del profesor “Copete Turques” con Id 4, debemos cambiarlo por “Pepito Pérez”.</w:t>
      </w:r>
    </w:p>
    <w:p w14:paraId="5D935F43" w14:textId="77777777" w:rsidR="00771702" w:rsidRPr="00771702" w:rsidRDefault="00771702" w:rsidP="00771702">
      <w:pPr>
        <w:pStyle w:val="Prrafodelista"/>
        <w:ind w:left="1800"/>
        <w:rPr>
          <w:rFonts w:ascii="Arial" w:hAnsi="Arial" w:cs="Arial"/>
          <w:sz w:val="24"/>
          <w:szCs w:val="24"/>
          <w:lang w:val="es-CO"/>
        </w:rPr>
      </w:pPr>
    </w:p>
    <w:p w14:paraId="69076C6C" w14:textId="77777777" w:rsidR="00771702" w:rsidRPr="00771702" w:rsidRDefault="00771702" w:rsidP="00771702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Queremos conocer de los estudiantes, sus Nombre, sus apellidos, el nombre de su localidad, el nombre de sus profesores, nombre de las carreras y materia que cursa. </w:t>
      </w:r>
    </w:p>
    <w:p w14:paraId="5CD74F56" w14:textId="77777777" w:rsidR="00771702" w:rsidRPr="00771702" w:rsidRDefault="00771702" w:rsidP="0077170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Debe organizar dicha información por el nombre del estudiante. </w:t>
      </w:r>
    </w:p>
    <w:p w14:paraId="4B0B89DB" w14:textId="77777777" w:rsidR="00771702" w:rsidRPr="00771702" w:rsidRDefault="00771702" w:rsidP="0077170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NO pueden incluirse los estudiantes con apellido “Zapata”. </w:t>
      </w:r>
    </w:p>
    <w:p w14:paraId="14B47AD1" w14:textId="77777777" w:rsidR="00771702" w:rsidRPr="00771702" w:rsidRDefault="00771702" w:rsidP="0077170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Debe asignar nombres diferentes a las columnas resultantes a los que se le ponen por defecto a los campos de la consulta.</w:t>
      </w:r>
    </w:p>
    <w:p w14:paraId="6AD858BF" w14:textId="77777777" w:rsidR="00771702" w:rsidRPr="00771702" w:rsidRDefault="00771702" w:rsidP="0077170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No queremos la información de materia de “Programación avanzada 5”.</w:t>
      </w:r>
    </w:p>
    <w:p w14:paraId="08D199C4" w14:textId="77777777" w:rsidR="00771702" w:rsidRPr="00771702" w:rsidRDefault="00771702" w:rsidP="00771702">
      <w:pPr>
        <w:pStyle w:val="Prrafodelista"/>
        <w:ind w:left="1800"/>
        <w:rPr>
          <w:rFonts w:ascii="Arial" w:hAnsi="Arial" w:cs="Arial"/>
          <w:sz w:val="24"/>
          <w:szCs w:val="24"/>
          <w:lang w:val="es-CO"/>
        </w:rPr>
      </w:pPr>
    </w:p>
    <w:p w14:paraId="25CD3F95" w14:textId="77777777" w:rsidR="00771702" w:rsidRPr="00771702" w:rsidRDefault="00771702" w:rsidP="0077170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¿Qué es una View en SQL? </w:t>
      </w:r>
    </w:p>
    <w:p w14:paraId="4E0CF76B" w14:textId="77777777" w:rsid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627C97DD" w14:textId="77777777" w:rsid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0DAEAE0" w14:textId="77777777" w:rsidR="00771702" w:rsidRPr="00771702" w:rsidRDefault="00771702" w:rsidP="0077170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¿Qué es un Trigger en SQL? </w:t>
      </w:r>
    </w:p>
    <w:p w14:paraId="49717B4D" w14:textId="77777777" w:rsid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21941057" w14:textId="77777777" w:rsid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843AB80" w14:textId="77777777" w:rsidR="00771702" w:rsidRPr="00771702" w:rsidRDefault="00771702" w:rsidP="0077170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¿Cuale(s) es(son) las diferencias entre una View y una fuction en SQL? </w:t>
      </w:r>
    </w:p>
    <w:p w14:paraId="67173BCB" w14:textId="77777777" w:rsidR="00771702" w:rsidRP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  <w:lang w:val="es-CO"/>
        </w:rPr>
      </w:pPr>
    </w:p>
    <w:p w14:paraId="015DC2FA" w14:textId="77777777" w:rsidR="00771702" w:rsidRPr="00771702" w:rsidRDefault="00771702" w:rsidP="00771702">
      <w:pPr>
        <w:pStyle w:val="Prrafodelista"/>
        <w:ind w:left="1080"/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0D9756" w14:textId="77777777" w:rsidR="00771702" w:rsidRPr="00771702" w:rsidRDefault="00771702" w:rsidP="00771702">
      <w:p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br w:type="page"/>
      </w:r>
    </w:p>
    <w:p w14:paraId="7172D019" w14:textId="0B5381DE" w:rsidR="00581DB9" w:rsidRPr="00AE5FA0" w:rsidRDefault="00581DB9" w:rsidP="00581DB9">
      <w:pPr>
        <w:pStyle w:val="Default"/>
        <w:rPr>
          <w:b/>
          <w:lang w:val="es-CO"/>
        </w:rPr>
      </w:pPr>
      <w:r>
        <w:rPr>
          <w:b/>
          <w:lang w:val="es-CO"/>
        </w:rPr>
        <w:lastRenderedPageBreak/>
        <w:t>Segunda</w:t>
      </w:r>
      <w:r w:rsidRPr="00AE5FA0">
        <w:rPr>
          <w:b/>
          <w:lang w:val="es-CO"/>
        </w:rPr>
        <w:t xml:space="preserve"> Parte: Conocimientos en </w:t>
      </w:r>
      <w:r w:rsidR="00B108B8">
        <w:rPr>
          <w:b/>
          <w:lang w:val="es-CO"/>
        </w:rPr>
        <w:t>C#</w:t>
      </w:r>
    </w:p>
    <w:p w14:paraId="68D29389" w14:textId="77777777" w:rsidR="00581DB9" w:rsidRDefault="00581DB9" w:rsidP="00771702">
      <w:pPr>
        <w:rPr>
          <w:rFonts w:ascii="Arial" w:hAnsi="Arial" w:cs="Arial"/>
          <w:b/>
          <w:color w:val="000000"/>
          <w:sz w:val="24"/>
          <w:szCs w:val="24"/>
          <w:lang w:val="es-CO"/>
        </w:rPr>
      </w:pPr>
    </w:p>
    <w:p w14:paraId="6AF524F5" w14:textId="71DB1FAC" w:rsidR="00771702" w:rsidRPr="00B108B8" w:rsidRDefault="00771702" w:rsidP="00B108B8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CO"/>
        </w:rPr>
      </w:pPr>
      <w:r w:rsidRPr="00B108B8">
        <w:rPr>
          <w:rFonts w:ascii="Arial" w:hAnsi="Arial" w:cs="Arial"/>
          <w:sz w:val="24"/>
          <w:szCs w:val="24"/>
          <w:lang w:val="es-CO"/>
        </w:rPr>
        <w:t xml:space="preserve">Base de datos: </w:t>
      </w:r>
    </w:p>
    <w:p w14:paraId="5997AC2F" w14:textId="77777777" w:rsidR="00771702" w:rsidRPr="00771702" w:rsidRDefault="00771702" w:rsidP="00771702">
      <w:p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Según la siguiente necesidad, debes crear una base de datos. Debes entregar los </w:t>
      </w:r>
      <w:r w:rsidRPr="00771702">
        <w:rPr>
          <w:rFonts w:ascii="Arial" w:hAnsi="Arial" w:cs="Arial"/>
          <w:color w:val="FF0000"/>
          <w:sz w:val="24"/>
          <w:szCs w:val="24"/>
          <w:lang w:val="es-CO"/>
        </w:rPr>
        <w:t xml:space="preserve">scripts </w:t>
      </w:r>
      <w:r w:rsidRPr="00771702">
        <w:rPr>
          <w:rFonts w:ascii="Arial" w:hAnsi="Arial" w:cs="Arial"/>
          <w:sz w:val="24"/>
          <w:szCs w:val="24"/>
          <w:lang w:val="es-CO"/>
        </w:rPr>
        <w:t>ejecutados de creación de tablas, inserciones (si las haces), etc. El nombre de las tablas, columnas y tipo de estas corre por tu cuenta.</w:t>
      </w:r>
    </w:p>
    <w:p w14:paraId="2AB5778B" w14:textId="77777777" w:rsidR="00771702" w:rsidRPr="00771702" w:rsidRDefault="00771702" w:rsidP="0077170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Nuestra compañía maneja una serie de clientes que pueden ser personas naturales o persona jurídica. Estos se diferencian solo por dicha categoría, el resto de su información es idéntica. </w:t>
      </w:r>
    </w:p>
    <w:p w14:paraId="0EB7DBA0" w14:textId="77777777" w:rsidR="00771702" w:rsidRPr="00771702" w:rsidRDefault="00771702" w:rsidP="0077170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Nuestros clientes tienen unas secciones en las que trabajan los empleados, en dichas secciones pueden trabajar muchos empleados y muchos empleados pueden estar en muchas secciones.</w:t>
      </w:r>
    </w:p>
    <w:p w14:paraId="3E715195" w14:textId="77777777" w:rsidR="00771702" w:rsidRPr="00771702" w:rsidRDefault="00771702" w:rsidP="0077170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Nuestros clientes manejan una serie de productos que están ligados a unos proveedores de estos.</w:t>
      </w:r>
    </w:p>
    <w:p w14:paraId="1C538D69" w14:textId="77777777" w:rsidR="00771702" w:rsidRPr="00771702" w:rsidRDefault="00771702" w:rsidP="0077170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14:paraId="4C64A52C" w14:textId="23C47CA0" w:rsidR="00771702" w:rsidRPr="00B108B8" w:rsidRDefault="00771702" w:rsidP="00B108B8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108B8">
        <w:rPr>
          <w:rFonts w:ascii="Arial" w:hAnsi="Arial" w:cs="Arial"/>
          <w:sz w:val="24"/>
          <w:szCs w:val="24"/>
        </w:rPr>
        <w:t xml:space="preserve">Programación: </w:t>
      </w:r>
    </w:p>
    <w:p w14:paraId="4C217362" w14:textId="77777777" w:rsidR="00771702" w:rsidRPr="00CA19BA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aplicación C#</w:t>
      </w:r>
    </w:p>
    <w:p w14:paraId="3A544DBE" w14:textId="77777777" w:rsidR="00771702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Debes crear un CRUD para la base de datos diseñada en el Parte 1 y para cada una de las tablas en las que aplique hacerlo. </w:t>
      </w:r>
      <w:r>
        <w:rPr>
          <w:rFonts w:ascii="Arial" w:hAnsi="Arial" w:cs="Arial"/>
          <w:sz w:val="24"/>
          <w:szCs w:val="24"/>
        </w:rPr>
        <w:t>(Lo más básico posible)</w:t>
      </w:r>
    </w:p>
    <w:p w14:paraId="4F375561" w14:textId="77777777" w:rsidR="00771702" w:rsidRPr="00771702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Al listar nuestros clientes debes mostrar la fila de color verde si es persona jurídica y amarilla si es persona natural.</w:t>
      </w:r>
    </w:p>
    <w:p w14:paraId="18D33E89" w14:textId="77777777" w:rsidR="00771702" w:rsidRPr="00771702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Al hacer alguna inserción, eliminación o actualización debes mostrar un “Proceso correcto” al terminar correctamente o un “Error en el proceso” si no pudo hacerse.</w:t>
      </w:r>
    </w:p>
    <w:p w14:paraId="7B12CE81" w14:textId="77777777" w:rsidR="00771702" w:rsidRPr="00771702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>Haz alarde de las buenas prácticas de programación que tengas.</w:t>
      </w:r>
    </w:p>
    <w:p w14:paraId="1B8928AC" w14:textId="77777777" w:rsidR="00771702" w:rsidRPr="00771702" w:rsidRDefault="00771702" w:rsidP="0077170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Intenta ser lo más estético posible. </w:t>
      </w:r>
    </w:p>
    <w:p w14:paraId="185929CB" w14:textId="77777777" w:rsidR="006E4AAE" w:rsidRPr="006E4AAE" w:rsidRDefault="006E4AAE" w:rsidP="006E4A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s-CO"/>
        </w:rPr>
      </w:pPr>
    </w:p>
    <w:p w14:paraId="71FF110F" w14:textId="24719A1C" w:rsidR="006E4AAE" w:rsidRPr="003F5F4F" w:rsidRDefault="00B108B8" w:rsidP="00B108B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3F5F4F">
        <w:rPr>
          <w:rFonts w:ascii="Arial" w:hAnsi="Arial" w:cs="Arial"/>
          <w:sz w:val="24"/>
          <w:szCs w:val="24"/>
          <w:lang w:val="es-CO"/>
        </w:rPr>
        <w:t xml:space="preserve">Despliegue en </w:t>
      </w:r>
      <w:r w:rsidR="009759AE">
        <w:rPr>
          <w:rFonts w:ascii="Arial" w:hAnsi="Arial" w:cs="Arial"/>
          <w:sz w:val="24"/>
          <w:szCs w:val="24"/>
          <w:lang w:val="es-CO"/>
        </w:rPr>
        <w:t>A</w:t>
      </w:r>
      <w:r w:rsidRPr="003F5F4F">
        <w:rPr>
          <w:rFonts w:ascii="Arial" w:hAnsi="Arial" w:cs="Arial"/>
          <w:sz w:val="24"/>
          <w:szCs w:val="24"/>
          <w:lang w:val="es-CO"/>
        </w:rPr>
        <w:t>zure</w:t>
      </w:r>
      <w:r w:rsidR="003F5F4F" w:rsidRPr="003F5F4F">
        <w:rPr>
          <w:rFonts w:ascii="Arial" w:hAnsi="Arial" w:cs="Arial"/>
          <w:sz w:val="24"/>
          <w:szCs w:val="24"/>
          <w:lang w:val="es-CO"/>
        </w:rPr>
        <w:t xml:space="preserve"> </w:t>
      </w:r>
      <w:r w:rsidR="009759AE">
        <w:rPr>
          <w:rFonts w:ascii="Arial" w:hAnsi="Arial" w:cs="Arial"/>
          <w:sz w:val="24"/>
          <w:szCs w:val="24"/>
          <w:lang w:val="es-CO"/>
        </w:rPr>
        <w:t xml:space="preserve">o </w:t>
      </w:r>
      <w:r w:rsidR="009759AE">
        <w:rPr>
          <w:rFonts w:ascii="Arial" w:hAnsi="Arial" w:cs="Arial"/>
          <w:sz w:val="24"/>
          <w:szCs w:val="24"/>
          <w:lang w:val="es-CO"/>
        </w:rPr>
        <w:t>GitHub</w:t>
      </w:r>
      <w:r w:rsidR="009759AE" w:rsidRPr="003F5F4F">
        <w:rPr>
          <w:rFonts w:ascii="Arial" w:hAnsi="Arial" w:cs="Arial"/>
          <w:sz w:val="24"/>
          <w:szCs w:val="24"/>
          <w:lang w:val="es-CO"/>
        </w:rPr>
        <w:t xml:space="preserve"> </w:t>
      </w:r>
      <w:r w:rsidR="003F5F4F" w:rsidRPr="003F5F4F">
        <w:rPr>
          <w:rFonts w:ascii="Arial" w:hAnsi="Arial" w:cs="Arial"/>
          <w:sz w:val="24"/>
          <w:szCs w:val="24"/>
          <w:lang w:val="es-CO"/>
        </w:rPr>
        <w:t>(Opcional</w:t>
      </w:r>
      <w:r w:rsidR="009759AE">
        <w:rPr>
          <w:rFonts w:ascii="Arial" w:hAnsi="Arial" w:cs="Arial"/>
          <w:sz w:val="24"/>
          <w:szCs w:val="24"/>
          <w:lang w:val="es-CO"/>
        </w:rPr>
        <w:t>)</w:t>
      </w:r>
    </w:p>
    <w:p w14:paraId="60666AA2" w14:textId="76047862" w:rsidR="00B927BF" w:rsidRPr="00833276" w:rsidRDefault="00B927BF" w:rsidP="00081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s-CO"/>
        </w:rPr>
      </w:pPr>
    </w:p>
    <w:p w14:paraId="248B48A1" w14:textId="39484E87" w:rsidR="00B927BF" w:rsidRPr="00B108B8" w:rsidRDefault="003A772F" w:rsidP="00B927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108B8">
        <w:rPr>
          <w:rFonts w:ascii="Arial" w:hAnsi="Arial" w:cs="Arial"/>
          <w:sz w:val="24"/>
          <w:szCs w:val="24"/>
          <w:lang w:val="es-CO"/>
        </w:rPr>
        <w:t>La aplicación desarrollada en los puntos anteriores (</w:t>
      </w:r>
      <w:r w:rsidR="00A51895">
        <w:rPr>
          <w:rFonts w:ascii="Arial" w:hAnsi="Arial" w:cs="Arial"/>
          <w:sz w:val="24"/>
          <w:szCs w:val="24"/>
          <w:lang w:val="es-CO"/>
        </w:rPr>
        <w:t>A</w:t>
      </w:r>
      <w:r w:rsidRPr="00B108B8">
        <w:rPr>
          <w:rFonts w:ascii="Arial" w:hAnsi="Arial" w:cs="Arial"/>
          <w:sz w:val="24"/>
          <w:szCs w:val="24"/>
          <w:lang w:val="es-CO"/>
        </w:rPr>
        <w:t>,</w:t>
      </w:r>
      <w:r w:rsidR="00A51895">
        <w:rPr>
          <w:rFonts w:ascii="Arial" w:hAnsi="Arial" w:cs="Arial"/>
          <w:sz w:val="24"/>
          <w:szCs w:val="24"/>
          <w:lang w:val="es-CO"/>
        </w:rPr>
        <w:t xml:space="preserve"> B</w:t>
      </w:r>
      <w:r w:rsidRPr="00B108B8">
        <w:rPr>
          <w:rFonts w:ascii="Arial" w:hAnsi="Arial" w:cs="Arial"/>
          <w:sz w:val="24"/>
          <w:szCs w:val="24"/>
          <w:lang w:val="es-CO"/>
        </w:rPr>
        <w:t>) será desplegada en un entorno Cloud (Azure, Aws, etc), para poder acce</w:t>
      </w:r>
      <w:r w:rsidR="00FB7433" w:rsidRPr="00B108B8">
        <w:rPr>
          <w:rFonts w:ascii="Arial" w:hAnsi="Arial" w:cs="Arial"/>
          <w:sz w:val="24"/>
          <w:szCs w:val="24"/>
          <w:lang w:val="es-CO"/>
        </w:rPr>
        <w:t>der</w:t>
      </w:r>
      <w:r w:rsidRPr="00B108B8">
        <w:rPr>
          <w:rFonts w:ascii="Arial" w:hAnsi="Arial" w:cs="Arial"/>
          <w:sz w:val="24"/>
          <w:szCs w:val="24"/>
          <w:lang w:val="es-CO"/>
        </w:rPr>
        <w:t xml:space="preserve"> y revisar la funcionalidad (integral), así mismo se debe usar repositorios de código (GitHub, GitLab, Azure DevOps, etc) el de su preferencia para poder acceder al código y hacer revisión técnica.</w:t>
      </w:r>
    </w:p>
    <w:p w14:paraId="18930742" w14:textId="77777777" w:rsidR="00B927BF" w:rsidRPr="00B108B8" w:rsidRDefault="00B927BF" w:rsidP="00081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7396681" w14:textId="610850B1" w:rsidR="00D37CBF" w:rsidRPr="00B108B8" w:rsidRDefault="00D37CBF" w:rsidP="00A50917">
      <w:pPr>
        <w:pStyle w:val="Default"/>
        <w:numPr>
          <w:ilvl w:val="0"/>
          <w:numId w:val="8"/>
        </w:numPr>
        <w:rPr>
          <w:color w:val="auto"/>
          <w:lang w:val="es-CO"/>
        </w:rPr>
      </w:pPr>
      <w:r w:rsidRPr="00B108B8">
        <w:rPr>
          <w:color w:val="auto"/>
          <w:lang w:val="es-CO"/>
        </w:rPr>
        <w:t>Desplegar la base de datos en Azure.</w:t>
      </w:r>
    </w:p>
    <w:p w14:paraId="170C8E7D" w14:textId="06EA7F06" w:rsidR="00D37CBF" w:rsidRPr="00B108B8" w:rsidRDefault="00D37CBF" w:rsidP="00A50917">
      <w:pPr>
        <w:pStyle w:val="Default"/>
        <w:numPr>
          <w:ilvl w:val="0"/>
          <w:numId w:val="8"/>
        </w:numPr>
        <w:rPr>
          <w:color w:val="auto"/>
          <w:lang w:val="es-CO"/>
        </w:rPr>
      </w:pPr>
      <w:r w:rsidRPr="00B108B8">
        <w:rPr>
          <w:color w:val="auto"/>
          <w:lang w:val="es-CO"/>
        </w:rPr>
        <w:t>Desplegar la API REST en Azure.</w:t>
      </w:r>
    </w:p>
    <w:p w14:paraId="64BBB801" w14:textId="536FE17A" w:rsidR="00081924" w:rsidRPr="00B108B8" w:rsidRDefault="00D37CBF" w:rsidP="00081924">
      <w:pPr>
        <w:pStyle w:val="Default"/>
        <w:numPr>
          <w:ilvl w:val="0"/>
          <w:numId w:val="8"/>
        </w:numPr>
        <w:rPr>
          <w:color w:val="auto"/>
          <w:lang w:val="es-CO"/>
        </w:rPr>
      </w:pPr>
      <w:r w:rsidRPr="00B108B8">
        <w:rPr>
          <w:color w:val="auto"/>
          <w:lang w:val="es-CO"/>
        </w:rPr>
        <w:t xml:space="preserve">Desplegar la aplicación de </w:t>
      </w:r>
      <w:r w:rsidR="003A772F" w:rsidRPr="00B108B8">
        <w:rPr>
          <w:color w:val="auto"/>
          <w:lang w:val="es-CO"/>
        </w:rPr>
        <w:t>angular</w:t>
      </w:r>
      <w:r w:rsidRPr="00B108B8">
        <w:rPr>
          <w:color w:val="auto"/>
          <w:lang w:val="es-CO"/>
        </w:rPr>
        <w:t xml:space="preserve"> en Azure.</w:t>
      </w:r>
    </w:p>
    <w:p w14:paraId="309C5849" w14:textId="78F3B9AA" w:rsidR="00833276" w:rsidRDefault="00833276" w:rsidP="00081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s-CO"/>
        </w:rPr>
      </w:pPr>
    </w:p>
    <w:p w14:paraId="471B9C2C" w14:textId="77777777" w:rsidR="003D5AB6" w:rsidRDefault="003D5AB6" w:rsidP="00833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val="es-CO"/>
        </w:rPr>
      </w:pPr>
    </w:p>
    <w:p w14:paraId="55D49BFC" w14:textId="111CCAF0" w:rsidR="00833276" w:rsidRDefault="00833276" w:rsidP="00833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/>
        </w:rPr>
      </w:pPr>
    </w:p>
    <w:p w14:paraId="16B03E2C" w14:textId="58510770" w:rsidR="00A50917" w:rsidRPr="00B108B8" w:rsidRDefault="00833276" w:rsidP="00833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108B8">
        <w:rPr>
          <w:rFonts w:ascii="Arial" w:hAnsi="Arial" w:cs="Arial"/>
          <w:sz w:val="24"/>
          <w:szCs w:val="24"/>
          <w:lang w:val="es-CO"/>
        </w:rPr>
        <w:t xml:space="preserve">Para </w:t>
      </w:r>
      <w:r w:rsidR="003D5AB6" w:rsidRPr="00B108B8">
        <w:rPr>
          <w:rFonts w:ascii="Arial" w:hAnsi="Arial" w:cs="Arial"/>
          <w:sz w:val="24"/>
          <w:szCs w:val="24"/>
          <w:lang w:val="es-CO"/>
        </w:rPr>
        <w:t xml:space="preserve">la revisión de la prueba en </w:t>
      </w:r>
      <w:r w:rsidRPr="00B108B8">
        <w:rPr>
          <w:rFonts w:ascii="Arial" w:hAnsi="Arial" w:cs="Arial"/>
          <w:sz w:val="24"/>
          <w:szCs w:val="24"/>
          <w:lang w:val="es-CO"/>
        </w:rPr>
        <w:t>Azure se debe</w:t>
      </w:r>
      <w:r w:rsidR="003D5AB6" w:rsidRPr="00B108B8">
        <w:rPr>
          <w:rFonts w:ascii="Arial" w:hAnsi="Arial" w:cs="Arial"/>
          <w:sz w:val="24"/>
          <w:szCs w:val="24"/>
          <w:lang w:val="es-CO"/>
        </w:rPr>
        <w:t>n</w:t>
      </w:r>
      <w:r w:rsidRPr="00B108B8">
        <w:rPr>
          <w:rFonts w:ascii="Arial" w:hAnsi="Arial" w:cs="Arial"/>
          <w:sz w:val="24"/>
          <w:szCs w:val="24"/>
          <w:lang w:val="es-CO"/>
        </w:rPr>
        <w:t xml:space="preserve"> proporcionar </w:t>
      </w:r>
      <w:r w:rsidR="003D5AB6" w:rsidRPr="00B108B8">
        <w:rPr>
          <w:rFonts w:ascii="Arial" w:hAnsi="Arial" w:cs="Arial"/>
          <w:sz w:val="24"/>
          <w:szCs w:val="24"/>
          <w:lang w:val="es-CO"/>
        </w:rPr>
        <w:t>los enlaces necesarios para validación del desarrollo del maestro.</w:t>
      </w:r>
    </w:p>
    <w:p w14:paraId="37972AC1" w14:textId="3D500A80" w:rsidR="00206B2B" w:rsidRDefault="00206B2B" w:rsidP="00833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/>
        </w:rPr>
      </w:pPr>
    </w:p>
    <w:p w14:paraId="2AE71846" w14:textId="77777777" w:rsidR="00771702" w:rsidRPr="00771702" w:rsidRDefault="00771702" w:rsidP="00771702">
      <w:pPr>
        <w:rPr>
          <w:rFonts w:ascii="Arial" w:hAnsi="Arial" w:cs="Arial"/>
          <w:sz w:val="24"/>
          <w:szCs w:val="24"/>
          <w:lang w:val="es-CO"/>
        </w:rPr>
      </w:pPr>
    </w:p>
    <w:p w14:paraId="7E9AF304" w14:textId="77777777" w:rsidR="00771702" w:rsidRPr="00771702" w:rsidRDefault="00771702" w:rsidP="00771702">
      <w:pPr>
        <w:rPr>
          <w:rFonts w:ascii="Arial" w:hAnsi="Arial" w:cs="Arial"/>
          <w:sz w:val="24"/>
          <w:szCs w:val="24"/>
          <w:lang w:val="es-CO"/>
        </w:rPr>
      </w:pPr>
      <w:r w:rsidRPr="00771702">
        <w:rPr>
          <w:rFonts w:ascii="Arial" w:hAnsi="Arial" w:cs="Arial"/>
          <w:sz w:val="24"/>
          <w:szCs w:val="24"/>
          <w:lang w:val="es-CO"/>
        </w:rPr>
        <w:t xml:space="preserve">La prueba se debe presentar en 5 días calendario, enviar por correo con todos los artefactos a los correos: </w:t>
      </w:r>
      <w:hyperlink r:id="rId8" w:history="1">
        <w:r w:rsidRPr="00771702">
          <w:rPr>
            <w:rStyle w:val="Hipervnculo"/>
            <w:rFonts w:ascii="Arial" w:hAnsi="Arial" w:cs="Arial"/>
            <w:sz w:val="24"/>
            <w:szCs w:val="24"/>
            <w:lang w:val="es-CO"/>
          </w:rPr>
          <w:t>directortecnologia@agaval.com.co</w:t>
        </w:r>
      </w:hyperlink>
      <w:r w:rsidRPr="00771702">
        <w:rPr>
          <w:rFonts w:ascii="Arial" w:hAnsi="Arial" w:cs="Arial"/>
          <w:sz w:val="24"/>
          <w:szCs w:val="24"/>
          <w:lang w:val="es-CO"/>
        </w:rPr>
        <w:t xml:space="preserve">; </w:t>
      </w:r>
      <w:hyperlink r:id="rId9" w:history="1">
        <w:r w:rsidRPr="00771702">
          <w:rPr>
            <w:rStyle w:val="Hipervnculo"/>
            <w:rFonts w:ascii="Arial" w:hAnsi="Arial" w:cs="Arial"/>
            <w:sz w:val="24"/>
            <w:szCs w:val="24"/>
            <w:lang w:val="es-CO"/>
          </w:rPr>
          <w:t>coordinadordesarrollo1@agaval.com.co</w:t>
        </w:r>
      </w:hyperlink>
    </w:p>
    <w:p w14:paraId="42AFA8EA" w14:textId="67EFFFBB" w:rsidR="00206B2B" w:rsidRDefault="00206B2B" w:rsidP="00833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/>
        </w:rPr>
      </w:pPr>
    </w:p>
    <w:sectPr w:rsidR="00206B2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9255" w14:textId="77777777" w:rsidR="00304074" w:rsidRDefault="00304074" w:rsidP="00956DF6">
      <w:pPr>
        <w:spacing w:after="0" w:line="240" w:lineRule="auto"/>
      </w:pPr>
      <w:r>
        <w:separator/>
      </w:r>
    </w:p>
  </w:endnote>
  <w:endnote w:type="continuationSeparator" w:id="0">
    <w:p w14:paraId="4CD7AD09" w14:textId="77777777" w:rsidR="00304074" w:rsidRDefault="00304074" w:rsidP="009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4C81" w14:textId="77777777" w:rsidR="00304074" w:rsidRDefault="00304074" w:rsidP="00956DF6">
      <w:pPr>
        <w:spacing w:after="0" w:line="240" w:lineRule="auto"/>
      </w:pPr>
      <w:r>
        <w:separator/>
      </w:r>
    </w:p>
  </w:footnote>
  <w:footnote w:type="continuationSeparator" w:id="0">
    <w:p w14:paraId="2B452607" w14:textId="77777777" w:rsidR="00304074" w:rsidRDefault="00304074" w:rsidP="0095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77B0" w14:textId="3DCEF5FD" w:rsidR="00956DF6" w:rsidRPr="006E4AAE" w:rsidRDefault="006E4AAE" w:rsidP="006E4AA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BFB577" wp14:editId="6DBD2CEA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744980" cy="584200"/>
          <wp:effectExtent l="0" t="0" r="7620" b="6350"/>
          <wp:wrapTight wrapText="bothSides">
            <wp:wrapPolygon edited="0">
              <wp:start x="0" y="0"/>
              <wp:lineTo x="0" y="21130"/>
              <wp:lineTo x="21459" y="21130"/>
              <wp:lineTo x="21459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8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CE170A"/>
    <w:multiLevelType w:val="hybridMultilevel"/>
    <w:tmpl w:val="F7D8A3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10132"/>
    <w:multiLevelType w:val="hybridMultilevel"/>
    <w:tmpl w:val="CE4A8C18"/>
    <w:lvl w:ilvl="0" w:tplc="1730158A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81A07"/>
    <w:multiLevelType w:val="hybridMultilevel"/>
    <w:tmpl w:val="84960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86807"/>
    <w:multiLevelType w:val="hybridMultilevel"/>
    <w:tmpl w:val="D0B43A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84AF9"/>
    <w:multiLevelType w:val="hybridMultilevel"/>
    <w:tmpl w:val="4948E6DC"/>
    <w:lvl w:ilvl="0" w:tplc="B49E9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95781"/>
    <w:multiLevelType w:val="hybridMultilevel"/>
    <w:tmpl w:val="E04666AE"/>
    <w:lvl w:ilvl="0" w:tplc="2C3200F4">
      <w:start w:val="1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8C0415"/>
    <w:multiLevelType w:val="hybridMultilevel"/>
    <w:tmpl w:val="9AB2456C"/>
    <w:lvl w:ilvl="0" w:tplc="8E48EA62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  <w:bCs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B11BCD"/>
    <w:multiLevelType w:val="hybridMultilevel"/>
    <w:tmpl w:val="056C5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B552"/>
    <w:multiLevelType w:val="hybridMultilevel"/>
    <w:tmpl w:val="2C3A46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45402EC"/>
    <w:multiLevelType w:val="hybridMultilevel"/>
    <w:tmpl w:val="92B4AE70"/>
    <w:lvl w:ilvl="0" w:tplc="B2469F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67396"/>
    <w:multiLevelType w:val="hybridMultilevel"/>
    <w:tmpl w:val="1696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341E"/>
    <w:multiLevelType w:val="hybridMultilevel"/>
    <w:tmpl w:val="471EDF04"/>
    <w:lvl w:ilvl="0" w:tplc="1730158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4130A"/>
    <w:multiLevelType w:val="hybridMultilevel"/>
    <w:tmpl w:val="101208B0"/>
    <w:lvl w:ilvl="0" w:tplc="1730158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A6DFD"/>
    <w:multiLevelType w:val="hybridMultilevel"/>
    <w:tmpl w:val="A91AB96A"/>
    <w:lvl w:ilvl="0" w:tplc="1730158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94187"/>
    <w:multiLevelType w:val="hybridMultilevel"/>
    <w:tmpl w:val="464AF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14BD1"/>
    <w:multiLevelType w:val="hybridMultilevel"/>
    <w:tmpl w:val="7C3CA5D2"/>
    <w:lvl w:ilvl="0" w:tplc="1730158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721B6"/>
    <w:multiLevelType w:val="hybridMultilevel"/>
    <w:tmpl w:val="019291F8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A75C31"/>
    <w:multiLevelType w:val="hybridMultilevel"/>
    <w:tmpl w:val="F6F48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AD1FEB"/>
    <w:multiLevelType w:val="multilevel"/>
    <w:tmpl w:val="F3CC9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5183784">
    <w:abstractNumId w:val="1"/>
  </w:num>
  <w:num w:numId="2" w16cid:durableId="789319805">
    <w:abstractNumId w:val="8"/>
  </w:num>
  <w:num w:numId="3" w16cid:durableId="1224607539">
    <w:abstractNumId w:val="0"/>
  </w:num>
  <w:num w:numId="4" w16cid:durableId="2037467243">
    <w:abstractNumId w:val="15"/>
  </w:num>
  <w:num w:numId="5" w16cid:durableId="1577326184">
    <w:abstractNumId w:val="14"/>
  </w:num>
  <w:num w:numId="6" w16cid:durableId="662974092">
    <w:abstractNumId w:val="10"/>
  </w:num>
  <w:num w:numId="7" w16cid:durableId="965502533">
    <w:abstractNumId w:val="17"/>
  </w:num>
  <w:num w:numId="8" w16cid:durableId="2103718015">
    <w:abstractNumId w:val="2"/>
  </w:num>
  <w:num w:numId="9" w16cid:durableId="847714024">
    <w:abstractNumId w:val="9"/>
  </w:num>
  <w:num w:numId="10" w16cid:durableId="2101443498">
    <w:abstractNumId w:val="13"/>
  </w:num>
  <w:num w:numId="11" w16cid:durableId="551965235">
    <w:abstractNumId w:val="11"/>
  </w:num>
  <w:num w:numId="12" w16cid:durableId="1851292267">
    <w:abstractNumId w:val="12"/>
  </w:num>
  <w:num w:numId="13" w16cid:durableId="2135635893">
    <w:abstractNumId w:val="6"/>
  </w:num>
  <w:num w:numId="14" w16cid:durableId="2049992597">
    <w:abstractNumId w:val="4"/>
  </w:num>
  <w:num w:numId="15" w16cid:durableId="1147087364">
    <w:abstractNumId w:val="18"/>
  </w:num>
  <w:num w:numId="16" w16cid:durableId="76245046">
    <w:abstractNumId w:val="5"/>
  </w:num>
  <w:num w:numId="17" w16cid:durableId="1069352719">
    <w:abstractNumId w:val="3"/>
  </w:num>
  <w:num w:numId="18" w16cid:durableId="2020426174">
    <w:abstractNumId w:val="7"/>
  </w:num>
  <w:num w:numId="19" w16cid:durableId="2014642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47"/>
    <w:rsid w:val="00023995"/>
    <w:rsid w:val="000250DA"/>
    <w:rsid w:val="0006633C"/>
    <w:rsid w:val="00076E5F"/>
    <w:rsid w:val="00081924"/>
    <w:rsid w:val="000A46CB"/>
    <w:rsid w:val="000C4A8F"/>
    <w:rsid w:val="000C6605"/>
    <w:rsid w:val="0012473D"/>
    <w:rsid w:val="00140024"/>
    <w:rsid w:val="001407CD"/>
    <w:rsid w:val="00157475"/>
    <w:rsid w:val="001D6D60"/>
    <w:rsid w:val="001E1EE5"/>
    <w:rsid w:val="00206B2B"/>
    <w:rsid w:val="002110B7"/>
    <w:rsid w:val="00223490"/>
    <w:rsid w:val="00304074"/>
    <w:rsid w:val="00307570"/>
    <w:rsid w:val="003406C2"/>
    <w:rsid w:val="003A772F"/>
    <w:rsid w:val="003D5AB6"/>
    <w:rsid w:val="003F5F4F"/>
    <w:rsid w:val="0040771A"/>
    <w:rsid w:val="00415881"/>
    <w:rsid w:val="00470E63"/>
    <w:rsid w:val="00493F58"/>
    <w:rsid w:val="0051158A"/>
    <w:rsid w:val="00532FDE"/>
    <w:rsid w:val="00581DB9"/>
    <w:rsid w:val="005F6147"/>
    <w:rsid w:val="00626F88"/>
    <w:rsid w:val="00684E82"/>
    <w:rsid w:val="0069617E"/>
    <w:rsid w:val="006A21DA"/>
    <w:rsid w:val="006B7764"/>
    <w:rsid w:val="006D1CAF"/>
    <w:rsid w:val="006D61D4"/>
    <w:rsid w:val="006E4AAE"/>
    <w:rsid w:val="006F50E5"/>
    <w:rsid w:val="007029DA"/>
    <w:rsid w:val="007336B1"/>
    <w:rsid w:val="00771702"/>
    <w:rsid w:val="007C1A44"/>
    <w:rsid w:val="007C7CA2"/>
    <w:rsid w:val="00833276"/>
    <w:rsid w:val="00856F0A"/>
    <w:rsid w:val="00857265"/>
    <w:rsid w:val="008660B1"/>
    <w:rsid w:val="00874CDB"/>
    <w:rsid w:val="008A636F"/>
    <w:rsid w:val="008A76DF"/>
    <w:rsid w:val="008D41C2"/>
    <w:rsid w:val="008E074C"/>
    <w:rsid w:val="008F570D"/>
    <w:rsid w:val="009002F9"/>
    <w:rsid w:val="00907748"/>
    <w:rsid w:val="0092152D"/>
    <w:rsid w:val="00941EEE"/>
    <w:rsid w:val="009511EB"/>
    <w:rsid w:val="00952A50"/>
    <w:rsid w:val="00956DF6"/>
    <w:rsid w:val="00972F1B"/>
    <w:rsid w:val="009759AE"/>
    <w:rsid w:val="009D7B23"/>
    <w:rsid w:val="00A042FA"/>
    <w:rsid w:val="00A30FD5"/>
    <w:rsid w:val="00A3560F"/>
    <w:rsid w:val="00A50917"/>
    <w:rsid w:val="00A51895"/>
    <w:rsid w:val="00A842F6"/>
    <w:rsid w:val="00A9703F"/>
    <w:rsid w:val="00AD0DA3"/>
    <w:rsid w:val="00AD19E8"/>
    <w:rsid w:val="00AE5FA0"/>
    <w:rsid w:val="00AE6381"/>
    <w:rsid w:val="00AF3B7C"/>
    <w:rsid w:val="00B108B8"/>
    <w:rsid w:val="00B22EA9"/>
    <w:rsid w:val="00B6557A"/>
    <w:rsid w:val="00B927BF"/>
    <w:rsid w:val="00BC515A"/>
    <w:rsid w:val="00BE0BE0"/>
    <w:rsid w:val="00BE6B80"/>
    <w:rsid w:val="00C00FD9"/>
    <w:rsid w:val="00D1591B"/>
    <w:rsid w:val="00D37CBF"/>
    <w:rsid w:val="00D5295A"/>
    <w:rsid w:val="00DA1106"/>
    <w:rsid w:val="00DF5166"/>
    <w:rsid w:val="00E117A8"/>
    <w:rsid w:val="00E24CAC"/>
    <w:rsid w:val="00E73922"/>
    <w:rsid w:val="00EB2740"/>
    <w:rsid w:val="00EE2149"/>
    <w:rsid w:val="00EF098A"/>
    <w:rsid w:val="00F019CD"/>
    <w:rsid w:val="00F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CC85"/>
  <w15:chartTrackingRefBased/>
  <w15:docId w15:val="{CC8BBE9B-2F15-4DFC-9113-1D76934D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F6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4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19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2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27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5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DF6"/>
  </w:style>
  <w:style w:type="paragraph" w:styleId="Piedepgina">
    <w:name w:val="footer"/>
    <w:basedOn w:val="Normal"/>
    <w:link w:val="PiedepginaCar"/>
    <w:uiPriority w:val="99"/>
    <w:unhideWhenUsed/>
    <w:rsid w:val="0095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tecnologia@agaval.com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ordinadordesarrollo1@agaval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Fernando Arbelaez</dc:creator>
  <cp:keywords/>
  <dc:description/>
  <cp:lastModifiedBy>Danny Yeison Penaloza</cp:lastModifiedBy>
  <cp:revision>3</cp:revision>
  <dcterms:created xsi:type="dcterms:W3CDTF">2023-07-14T18:28:00Z</dcterms:created>
  <dcterms:modified xsi:type="dcterms:W3CDTF">2023-07-14T18:28:00Z</dcterms:modified>
</cp:coreProperties>
</file>