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8E8D6" w14:textId="77777777" w:rsidR="007F29A5" w:rsidRDefault="007F29A5" w:rsidP="007F29A5">
      <w:r>
        <w:t>CREATE TABLE Usuarios (</w:t>
      </w:r>
    </w:p>
    <w:p w14:paraId="1DD9092D" w14:textId="77777777" w:rsidR="007F29A5" w:rsidRDefault="007F29A5" w:rsidP="007F29A5">
      <w:r>
        <w:t xml:space="preserve">    id INT PRIMARY KEY IDENTITY(1,1),</w:t>
      </w:r>
    </w:p>
    <w:p w14:paraId="2A41B600" w14:textId="77777777" w:rsidR="007F29A5" w:rsidRDefault="007F29A5" w:rsidP="007F29A5">
      <w:r>
        <w:t xml:space="preserve">    nombre VARCHAR(100) NOT NULL,</w:t>
      </w:r>
    </w:p>
    <w:p w14:paraId="35EFEFBF" w14:textId="77777777" w:rsidR="007F29A5" w:rsidRDefault="007F29A5" w:rsidP="007F29A5">
      <w:r>
        <w:t xml:space="preserve">    email VARCHAR(100) UNIQUE NOT NULL,</w:t>
      </w:r>
    </w:p>
    <w:p w14:paraId="50CD52BE" w14:textId="77777777" w:rsidR="007F29A5" w:rsidRDefault="007F29A5" w:rsidP="007F29A5">
      <w:r>
        <w:t xml:space="preserve">    contraseña NVARCHAR(MAX) NOT NULL,</w:t>
      </w:r>
    </w:p>
    <w:p w14:paraId="6FEC337D" w14:textId="77777777" w:rsidR="007F29A5" w:rsidRDefault="007F29A5" w:rsidP="007F29A5">
      <w:r>
        <w:t xml:space="preserve">    fecha_creacion DATETIME DEFAULT GETDATE()</w:t>
      </w:r>
    </w:p>
    <w:p w14:paraId="538034E6" w14:textId="77777777" w:rsidR="007F29A5" w:rsidRDefault="007F29A5" w:rsidP="007F29A5">
      <w:r>
        <w:t>);</w:t>
      </w:r>
    </w:p>
    <w:p w14:paraId="787A4A5F" w14:textId="77777777" w:rsidR="007F29A5" w:rsidRDefault="007F29A5" w:rsidP="007F29A5"/>
    <w:p w14:paraId="06841128" w14:textId="77777777" w:rsidR="007F29A5" w:rsidRDefault="007F29A5" w:rsidP="007F29A5">
      <w:r>
        <w:t>CREATE TABLE Categorias (</w:t>
      </w:r>
    </w:p>
    <w:p w14:paraId="1392DBB7" w14:textId="77777777" w:rsidR="007F29A5" w:rsidRDefault="007F29A5" w:rsidP="007F29A5">
      <w:r>
        <w:t xml:space="preserve">    id INT PRIMARY KEY IDENTITY(1,1),</w:t>
      </w:r>
    </w:p>
    <w:p w14:paraId="0403A718" w14:textId="77777777" w:rsidR="007F29A5" w:rsidRDefault="007F29A5" w:rsidP="007F29A5">
      <w:r>
        <w:t xml:space="preserve">    nombre VARCHAR(50) UNIQUE NOT NULL</w:t>
      </w:r>
    </w:p>
    <w:p w14:paraId="1B2DEC42" w14:textId="77777777" w:rsidR="007F29A5" w:rsidRDefault="007F29A5" w:rsidP="007F29A5">
      <w:r>
        <w:t>);</w:t>
      </w:r>
    </w:p>
    <w:p w14:paraId="4BCD5DB8" w14:textId="77777777" w:rsidR="007F29A5" w:rsidRDefault="007F29A5" w:rsidP="007F29A5"/>
    <w:p w14:paraId="20912919" w14:textId="77777777" w:rsidR="007F29A5" w:rsidRDefault="007F29A5" w:rsidP="007F29A5">
      <w:r>
        <w:t>CREATE TABLE Carpetas (</w:t>
      </w:r>
    </w:p>
    <w:p w14:paraId="7BE261F8" w14:textId="77777777" w:rsidR="007F29A5" w:rsidRDefault="007F29A5" w:rsidP="007F29A5">
      <w:r>
        <w:t xml:space="preserve">    id INT PRIMARY KEY IDENTITY(1,1),</w:t>
      </w:r>
    </w:p>
    <w:p w14:paraId="36D568A5" w14:textId="77777777" w:rsidR="007F29A5" w:rsidRDefault="007F29A5" w:rsidP="007F29A5">
      <w:r>
        <w:t xml:space="preserve">    usuario_id INT NOT NULL,</w:t>
      </w:r>
    </w:p>
    <w:p w14:paraId="341C5E08" w14:textId="77777777" w:rsidR="007F29A5" w:rsidRDefault="007F29A5" w:rsidP="007F29A5">
      <w:r>
        <w:t xml:space="preserve">    nombre VARCHAR(100) NOT NULL,</w:t>
      </w:r>
    </w:p>
    <w:p w14:paraId="3F501573" w14:textId="77777777" w:rsidR="007F29A5" w:rsidRDefault="007F29A5" w:rsidP="007F29A5">
      <w:r>
        <w:t xml:space="preserve">    fecha_creacion DATETIME DEFAULT GETDATE(),</w:t>
      </w:r>
    </w:p>
    <w:p w14:paraId="7E53AD9F" w14:textId="77777777" w:rsidR="007F29A5" w:rsidRDefault="007F29A5" w:rsidP="007F29A5">
      <w:r>
        <w:t xml:space="preserve">    FOREIGN KEY (usuario_id) REFERENCES Usuarios(id) ON DELETE CASCADE</w:t>
      </w:r>
    </w:p>
    <w:p w14:paraId="6B38AC96" w14:textId="77777777" w:rsidR="007F29A5" w:rsidRDefault="007F29A5" w:rsidP="007F29A5">
      <w:r>
        <w:t>);</w:t>
      </w:r>
    </w:p>
    <w:p w14:paraId="7841F232" w14:textId="77777777" w:rsidR="007F29A5" w:rsidRDefault="007F29A5" w:rsidP="007F29A5"/>
    <w:p w14:paraId="14F5642C" w14:textId="77777777" w:rsidR="007F29A5" w:rsidRDefault="007F29A5" w:rsidP="007F29A5">
      <w:r>
        <w:t>CREATE TABLE Notas (</w:t>
      </w:r>
    </w:p>
    <w:p w14:paraId="2510B724" w14:textId="77777777" w:rsidR="007F29A5" w:rsidRDefault="007F29A5" w:rsidP="007F29A5">
      <w:r>
        <w:t xml:space="preserve">    id INT PRIMARY KEY IDENTITY(1,1),</w:t>
      </w:r>
    </w:p>
    <w:p w14:paraId="0D4E9AAD" w14:textId="77777777" w:rsidR="007F29A5" w:rsidRDefault="007F29A5" w:rsidP="007F29A5">
      <w:r>
        <w:t xml:space="preserve">    usuario_id INT NOT NULL,</w:t>
      </w:r>
    </w:p>
    <w:p w14:paraId="1B9093F9" w14:textId="77777777" w:rsidR="007F29A5" w:rsidRDefault="007F29A5" w:rsidP="007F29A5">
      <w:r>
        <w:t xml:space="preserve">    carpeta_id INT NULL,</w:t>
      </w:r>
    </w:p>
    <w:p w14:paraId="148988FB" w14:textId="77777777" w:rsidR="007F29A5" w:rsidRDefault="007F29A5" w:rsidP="007F29A5">
      <w:r>
        <w:t xml:space="preserve">    categoria_id INT NULL,</w:t>
      </w:r>
    </w:p>
    <w:p w14:paraId="7B58D0A2" w14:textId="77777777" w:rsidR="007F29A5" w:rsidRDefault="007F29A5" w:rsidP="007F29A5">
      <w:r>
        <w:lastRenderedPageBreak/>
        <w:t xml:space="preserve">    titulo VARCHAR(200) NOT NULL,</w:t>
      </w:r>
    </w:p>
    <w:p w14:paraId="1948D3AF" w14:textId="77777777" w:rsidR="007F29A5" w:rsidRDefault="007F29A5" w:rsidP="007F29A5">
      <w:r>
        <w:t xml:space="preserve">    contenido NVARCHAR(MAX) NOT NULL,</w:t>
      </w:r>
    </w:p>
    <w:p w14:paraId="19EDABBB" w14:textId="77777777" w:rsidR="007F29A5" w:rsidRDefault="007F29A5" w:rsidP="007F29A5">
      <w:r>
        <w:t xml:space="preserve">    fecha_creacion DATETIME DEFAULT GETDATE(),</w:t>
      </w:r>
    </w:p>
    <w:p w14:paraId="4DE1DF87" w14:textId="77777777" w:rsidR="007F29A5" w:rsidRDefault="007F29A5" w:rsidP="007F29A5">
      <w:r>
        <w:t xml:space="preserve">    FOREIGN KEY (usuario_id) REFERENCES Usuarios(id) ON DELETE CASCADE,</w:t>
      </w:r>
    </w:p>
    <w:p w14:paraId="6D491987" w14:textId="77777777" w:rsidR="007F29A5" w:rsidRDefault="007F29A5" w:rsidP="007F29A5">
      <w:r>
        <w:t xml:space="preserve">    FOREIGN KEY (carpeta_id) REFERENCES Carpetas(id) ON DELETE NO ACTION, </w:t>
      </w:r>
    </w:p>
    <w:p w14:paraId="286547EE" w14:textId="77777777" w:rsidR="007F29A5" w:rsidRDefault="007F29A5" w:rsidP="007F29A5">
      <w:r>
        <w:t xml:space="preserve">    FOREIGN KEY (categoria_id) REFERENCES Categorias(id) ON DELETE SET NULL</w:t>
      </w:r>
    </w:p>
    <w:p w14:paraId="508540EA" w14:textId="77777777" w:rsidR="007F29A5" w:rsidRDefault="007F29A5" w:rsidP="007F29A5">
      <w:r>
        <w:t>);</w:t>
      </w:r>
    </w:p>
    <w:p w14:paraId="2318277A" w14:textId="77777777" w:rsidR="007F29A5" w:rsidRDefault="007F29A5" w:rsidP="007F29A5"/>
    <w:p w14:paraId="70AF3E52" w14:textId="77777777" w:rsidR="007F29A5" w:rsidRDefault="007F29A5" w:rsidP="007F29A5">
      <w:r>
        <w:t>CREATE TABLE Archivos (</w:t>
      </w:r>
    </w:p>
    <w:p w14:paraId="0DF6C92D" w14:textId="77777777" w:rsidR="007F29A5" w:rsidRDefault="007F29A5" w:rsidP="007F29A5">
      <w:r>
        <w:t xml:space="preserve">    id INT PRIMARY KEY IDENTITY(1,1),</w:t>
      </w:r>
    </w:p>
    <w:p w14:paraId="4F9080B7" w14:textId="77777777" w:rsidR="007F29A5" w:rsidRDefault="007F29A5" w:rsidP="007F29A5">
      <w:r>
        <w:t xml:space="preserve">    usuario_id INT NOT NULL,</w:t>
      </w:r>
    </w:p>
    <w:p w14:paraId="75A6BD40" w14:textId="77777777" w:rsidR="007F29A5" w:rsidRDefault="007F29A5" w:rsidP="007F29A5">
      <w:r>
        <w:t xml:space="preserve">    carpeta_id INT NULL,</w:t>
      </w:r>
    </w:p>
    <w:p w14:paraId="18B7391D" w14:textId="77777777" w:rsidR="007F29A5" w:rsidRDefault="007F29A5" w:rsidP="007F29A5">
      <w:r>
        <w:t xml:space="preserve">    nota_id INT NULL,</w:t>
      </w:r>
    </w:p>
    <w:p w14:paraId="4816C090" w14:textId="77777777" w:rsidR="007F29A5" w:rsidRDefault="007F29A5" w:rsidP="007F29A5">
      <w:r>
        <w:t xml:space="preserve">    nombre VARCHAR(255) NOT NULL,</w:t>
      </w:r>
    </w:p>
    <w:p w14:paraId="2BE6228A" w14:textId="77777777" w:rsidR="007F29A5" w:rsidRDefault="007F29A5" w:rsidP="007F29A5">
      <w:r>
        <w:t xml:space="preserve">    tipo VARCHAR(50) NOT NULL,</w:t>
      </w:r>
    </w:p>
    <w:p w14:paraId="36C7D3E3" w14:textId="77777777" w:rsidR="007F29A5" w:rsidRDefault="007F29A5" w:rsidP="007F29A5">
      <w:r>
        <w:t xml:space="preserve">    datos VARBINARY(MAX) NOT NULL,</w:t>
      </w:r>
    </w:p>
    <w:p w14:paraId="2B187772" w14:textId="77777777" w:rsidR="007F29A5" w:rsidRDefault="007F29A5" w:rsidP="007F29A5">
      <w:r>
        <w:t xml:space="preserve">    fecha_subida DATETIME DEFAULT GETDATE(),</w:t>
      </w:r>
    </w:p>
    <w:p w14:paraId="64AB0AEE" w14:textId="77777777" w:rsidR="007F29A5" w:rsidRDefault="007F29A5" w:rsidP="007F29A5">
      <w:r>
        <w:t xml:space="preserve">    FOREIGN KEY (usuario_id) REFERENCES Usuarios(id) ON DELETE CASCADE,</w:t>
      </w:r>
    </w:p>
    <w:p w14:paraId="10CF4759" w14:textId="77777777" w:rsidR="007F29A5" w:rsidRDefault="007F29A5" w:rsidP="007F29A5">
      <w:r>
        <w:t xml:space="preserve">    FOREIGN KEY (carpeta_id) REFERENCES Carpetas(id) ON DELETE NO ACTION,</w:t>
      </w:r>
    </w:p>
    <w:p w14:paraId="7AF0D09C" w14:textId="77777777" w:rsidR="007F29A5" w:rsidRDefault="007F29A5" w:rsidP="007F29A5">
      <w:r>
        <w:t xml:space="preserve">    FOREIGN KEY (nota_id) REFERENCES Notas(id) ON DELETE NO ACTION -- Evita el error de múltiples cascadas</w:t>
      </w:r>
    </w:p>
    <w:p w14:paraId="17B18088" w14:textId="037FE21E" w:rsidR="007F29A5" w:rsidRDefault="007F29A5" w:rsidP="007F29A5">
      <w:r>
        <w:t>);</w:t>
      </w:r>
    </w:p>
    <w:sectPr w:rsidR="007F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A5"/>
    <w:rsid w:val="007F29A5"/>
    <w:rsid w:val="009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96B5"/>
  <w15:chartTrackingRefBased/>
  <w15:docId w15:val="{27B9122F-5FB0-4A66-8C45-43AE329A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2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29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2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29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2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2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29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29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29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29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 CHIM BERENICE MONSERATH</dc:creator>
  <cp:keywords/>
  <dc:description/>
  <cp:lastModifiedBy>CHIM CHIM BERENICE MONSERATH</cp:lastModifiedBy>
  <cp:revision>1</cp:revision>
  <dcterms:created xsi:type="dcterms:W3CDTF">2025-03-19T04:51:00Z</dcterms:created>
  <dcterms:modified xsi:type="dcterms:W3CDTF">2025-03-19T04:52:00Z</dcterms:modified>
</cp:coreProperties>
</file>