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BFCC" w14:textId="6316D86D" w:rsidR="00B14D55" w:rsidRDefault="00F84170" w:rsidP="00F84170">
      <w:pPr>
        <w:pStyle w:val="Titre"/>
        <w:jc w:val="center"/>
        <w:rPr>
          <w:rFonts w:asciiTheme="minorHAnsi" w:hAnsiTheme="minorHAnsi"/>
          <w:b/>
          <w:bCs/>
        </w:rPr>
      </w:pPr>
      <w:r w:rsidRPr="00F84170">
        <w:rPr>
          <w:rFonts w:asciiTheme="minorHAnsi" w:hAnsiTheme="minorHAnsi"/>
          <w:b/>
          <w:bCs/>
        </w:rPr>
        <w:t>Doseur Automatique</w:t>
      </w:r>
    </w:p>
    <w:p w14:paraId="7E79BFB6" w14:textId="74862AAE" w:rsidR="00F84170" w:rsidRDefault="00F84170" w:rsidP="00F84170">
      <w:pPr>
        <w:pStyle w:val="Titre1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>But :</w:t>
      </w:r>
    </w:p>
    <w:p w14:paraId="5A2049A6" w14:textId="597741A5" w:rsidR="00F84170" w:rsidRDefault="00F84170" w:rsidP="00F84170">
      <w:r>
        <w:t xml:space="preserve">C’est de faire un doseur d’alcool automatique via un serveur ou on pourrait choisir via une appli ou un site et directement sur le </w:t>
      </w:r>
      <w:proofErr w:type="spellStart"/>
      <w:r>
        <w:t>board</w:t>
      </w:r>
      <w:proofErr w:type="spellEnd"/>
      <w:r>
        <w:t xml:space="preserve"> de la machine.</w:t>
      </w:r>
    </w:p>
    <w:p w14:paraId="506BD672" w14:textId="4F1E3D98" w:rsidR="00F84170" w:rsidRDefault="00F84170" w:rsidP="00F84170">
      <w:pPr>
        <w:pStyle w:val="Titre1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>Liste matérielle :</w:t>
      </w:r>
    </w:p>
    <w:tbl>
      <w:tblPr>
        <w:tblStyle w:val="Tableausimple1"/>
        <w:tblW w:w="9955" w:type="dxa"/>
        <w:tblInd w:w="-462" w:type="dxa"/>
        <w:tblLook w:val="04A0" w:firstRow="1" w:lastRow="0" w:firstColumn="1" w:lastColumn="0" w:noHBand="0" w:noVBand="1"/>
      </w:tblPr>
      <w:tblGrid>
        <w:gridCol w:w="980"/>
        <w:gridCol w:w="1709"/>
        <w:gridCol w:w="3013"/>
        <w:gridCol w:w="1701"/>
        <w:gridCol w:w="1276"/>
        <w:gridCol w:w="1276"/>
      </w:tblGrid>
      <w:tr w:rsidR="00CA269C" w14:paraId="5735B9E5" w14:textId="77777777" w:rsidTr="00CA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6714BB55" w14:textId="5F6F7EEB" w:rsidR="00CA269C" w:rsidRPr="00F84170" w:rsidRDefault="00CA269C" w:rsidP="00F84170">
            <w:r w:rsidRPr="00F84170">
              <w:t>Nombre</w:t>
            </w:r>
          </w:p>
        </w:tc>
        <w:tc>
          <w:tcPr>
            <w:tcW w:w="1709" w:type="dxa"/>
          </w:tcPr>
          <w:p w14:paraId="21638D37" w14:textId="5600B35A" w:rsidR="00CA269C" w:rsidRPr="00F84170" w:rsidRDefault="00CA269C" w:rsidP="00F8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Composant</w:t>
            </w:r>
          </w:p>
        </w:tc>
        <w:tc>
          <w:tcPr>
            <w:tcW w:w="3013" w:type="dxa"/>
          </w:tcPr>
          <w:p w14:paraId="701F7954" w14:textId="1D25B649" w:rsidR="00CA269C" w:rsidRPr="00F84170" w:rsidRDefault="00CA269C" w:rsidP="00F8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701" w:type="dxa"/>
          </w:tcPr>
          <w:p w14:paraId="032D2896" w14:textId="74154C5D" w:rsidR="00CA269C" w:rsidRPr="00F84170" w:rsidRDefault="00CA269C" w:rsidP="00F8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4170">
              <w:t>Fournisseur</w:t>
            </w:r>
          </w:p>
        </w:tc>
        <w:tc>
          <w:tcPr>
            <w:tcW w:w="1276" w:type="dxa"/>
          </w:tcPr>
          <w:p w14:paraId="767ABF68" w14:textId="3DB929AF" w:rsidR="00CA269C" w:rsidRPr="00F84170" w:rsidRDefault="00CA269C" w:rsidP="00F8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4170">
              <w:t>N° d’article</w:t>
            </w:r>
          </w:p>
        </w:tc>
        <w:tc>
          <w:tcPr>
            <w:tcW w:w="1276" w:type="dxa"/>
          </w:tcPr>
          <w:p w14:paraId="5E0DEC79" w14:textId="60F8A404" w:rsidR="00CA269C" w:rsidRPr="00F84170" w:rsidRDefault="00CA269C" w:rsidP="00F8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4170">
              <w:t>Prix Unité</w:t>
            </w:r>
          </w:p>
        </w:tc>
      </w:tr>
      <w:tr w:rsidR="00CA269C" w14:paraId="58AB9F5D" w14:textId="77777777" w:rsidTr="00CA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3295B29" w14:textId="7F991648" w:rsidR="00CA269C" w:rsidRPr="00CA269C" w:rsidRDefault="00CA269C" w:rsidP="00F84170">
            <w:pPr>
              <w:rPr>
                <w:b w:val="0"/>
                <w:bCs w:val="0"/>
              </w:rPr>
            </w:pPr>
            <w:r w:rsidRPr="00CA269C">
              <w:rPr>
                <w:b w:val="0"/>
                <w:bCs w:val="0"/>
              </w:rPr>
              <w:t>1</w:t>
            </w:r>
          </w:p>
        </w:tc>
        <w:tc>
          <w:tcPr>
            <w:tcW w:w="1709" w:type="dxa"/>
          </w:tcPr>
          <w:p w14:paraId="249B0CFC" w14:textId="5125FEAB" w:rsidR="00CA269C" w:rsidRPr="00F84170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Alimentation</w:t>
            </w:r>
          </w:p>
        </w:tc>
        <w:tc>
          <w:tcPr>
            <w:tcW w:w="3013" w:type="dxa"/>
          </w:tcPr>
          <w:p w14:paraId="493F008F" w14:textId="77777777" w:rsidR="00CA269C" w:rsidRPr="00F84170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B4DF842" w14:textId="027E7AF0" w:rsidR="00CA269C" w:rsidRPr="00F84170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939FE94" w14:textId="77777777" w:rsidR="00CA269C" w:rsidRPr="00F84170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0E83E52" w14:textId="77777777" w:rsidR="00CA269C" w:rsidRPr="00F84170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69C" w14:paraId="06E01838" w14:textId="77777777" w:rsidTr="00CA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041D843" w14:textId="28166E7A" w:rsidR="00CA269C" w:rsidRPr="00CA269C" w:rsidRDefault="00CA269C" w:rsidP="00F84170">
            <w:pPr>
              <w:rPr>
                <w:b w:val="0"/>
                <w:bCs w:val="0"/>
              </w:rPr>
            </w:pPr>
            <w:r w:rsidRPr="00CA269C">
              <w:rPr>
                <w:b w:val="0"/>
                <w:bCs w:val="0"/>
              </w:rPr>
              <w:t>1</w:t>
            </w:r>
          </w:p>
        </w:tc>
        <w:tc>
          <w:tcPr>
            <w:tcW w:w="1709" w:type="dxa"/>
          </w:tcPr>
          <w:p w14:paraId="29128085" w14:textId="1D902046" w:rsidR="00CA269C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Microcontrôleur</w:t>
            </w:r>
          </w:p>
        </w:tc>
        <w:tc>
          <w:tcPr>
            <w:tcW w:w="3013" w:type="dxa"/>
          </w:tcPr>
          <w:p w14:paraId="13F609AC" w14:textId="77777777" w:rsidR="00CA269C" w:rsidRPr="00F84170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5D943A9" w14:textId="110550B6" w:rsidR="00CA269C" w:rsidRPr="00F84170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B057FF7" w14:textId="77777777" w:rsidR="00CA269C" w:rsidRPr="00F84170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D0AEAD7" w14:textId="77777777" w:rsidR="00CA269C" w:rsidRPr="00F84170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69C" w14:paraId="19255EB6" w14:textId="77777777" w:rsidTr="00CA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044263B0" w14:textId="45820569" w:rsidR="00CA269C" w:rsidRPr="00CA269C" w:rsidRDefault="00CA269C" w:rsidP="00F84170">
            <w:pPr>
              <w:rPr>
                <w:b w:val="0"/>
                <w:bCs w:val="0"/>
              </w:rPr>
            </w:pPr>
            <w:proofErr w:type="gramStart"/>
            <w:r w:rsidRPr="00CA269C">
              <w:rPr>
                <w:b w:val="0"/>
                <w:bCs w:val="0"/>
              </w:rPr>
              <w:t>x</w:t>
            </w:r>
            <w:proofErr w:type="gramEnd"/>
          </w:p>
        </w:tc>
        <w:tc>
          <w:tcPr>
            <w:tcW w:w="1709" w:type="dxa"/>
          </w:tcPr>
          <w:p w14:paraId="01F6FEE1" w14:textId="4B6E182E" w:rsidR="00CA269C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Pompe</w:t>
            </w:r>
          </w:p>
        </w:tc>
        <w:tc>
          <w:tcPr>
            <w:tcW w:w="3013" w:type="dxa"/>
          </w:tcPr>
          <w:p w14:paraId="35C5B71C" w14:textId="3905E922" w:rsidR="00CA269C" w:rsidRPr="00CA269C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CA269C">
              <w:rPr>
                <w:lang w:val="de-CH"/>
              </w:rPr>
              <w:t xml:space="preserve">JT80SL DC 3-6V </w:t>
            </w:r>
            <w:proofErr w:type="spellStart"/>
            <w:r w:rsidRPr="00CA269C">
              <w:rPr>
                <w:lang w:val="de-CH"/>
              </w:rPr>
              <w:t>Water</w:t>
            </w:r>
            <w:proofErr w:type="spellEnd"/>
            <w:r w:rsidRPr="00CA269C">
              <w:rPr>
                <w:lang w:val="de-CH"/>
              </w:rPr>
              <w:t xml:space="preserve"> Pump</w:t>
            </w:r>
          </w:p>
        </w:tc>
        <w:tc>
          <w:tcPr>
            <w:tcW w:w="1701" w:type="dxa"/>
          </w:tcPr>
          <w:p w14:paraId="7B9CAA18" w14:textId="60DDBDC2" w:rsidR="00CA269C" w:rsidRPr="00F84170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Pr="001A220C">
              <w:t>anggood</w:t>
            </w:r>
            <w:proofErr w:type="spellEnd"/>
          </w:p>
        </w:tc>
        <w:tc>
          <w:tcPr>
            <w:tcW w:w="1276" w:type="dxa"/>
          </w:tcPr>
          <w:p w14:paraId="443648F1" w14:textId="32C654E1" w:rsidR="00CA269C" w:rsidRPr="00F84170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20C">
              <w:t>1348608</w:t>
            </w:r>
          </w:p>
        </w:tc>
        <w:tc>
          <w:tcPr>
            <w:tcW w:w="1276" w:type="dxa"/>
          </w:tcPr>
          <w:p w14:paraId="71991772" w14:textId="68952CEF" w:rsidR="00CA269C" w:rsidRPr="00F84170" w:rsidRDefault="00CA269C" w:rsidP="00F8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20C">
              <w:t>4,97</w:t>
            </w:r>
          </w:p>
        </w:tc>
      </w:tr>
      <w:tr w:rsidR="00CA269C" w14:paraId="22EF1593" w14:textId="77777777" w:rsidTr="00CA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0DB202C3" w14:textId="1F4F6FD5" w:rsidR="00CA269C" w:rsidRPr="00CA269C" w:rsidRDefault="00CA269C" w:rsidP="00F84170">
            <w:pPr>
              <w:rPr>
                <w:b w:val="0"/>
                <w:bCs w:val="0"/>
              </w:rPr>
            </w:pPr>
            <w:proofErr w:type="gramStart"/>
            <w:r w:rsidRPr="00CA269C">
              <w:rPr>
                <w:b w:val="0"/>
                <w:bCs w:val="0"/>
              </w:rPr>
              <w:t>x</w:t>
            </w:r>
            <w:proofErr w:type="gramEnd"/>
          </w:p>
        </w:tc>
        <w:tc>
          <w:tcPr>
            <w:tcW w:w="1709" w:type="dxa"/>
          </w:tcPr>
          <w:p w14:paraId="0120BBC0" w14:textId="4109C537" w:rsidR="00CA269C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Tuyau</w:t>
            </w:r>
          </w:p>
        </w:tc>
        <w:tc>
          <w:tcPr>
            <w:tcW w:w="3013" w:type="dxa"/>
          </w:tcPr>
          <w:p w14:paraId="2FAF2329" w14:textId="65E01F07" w:rsidR="00CA269C" w:rsidRPr="00CA269C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CA269C">
              <w:t>ube en silicone</w:t>
            </w:r>
          </w:p>
        </w:tc>
        <w:tc>
          <w:tcPr>
            <w:tcW w:w="1701" w:type="dxa"/>
          </w:tcPr>
          <w:p w14:paraId="5FCF5E1C" w14:textId="7D0E7BC5" w:rsidR="00CA269C" w:rsidRPr="00F84170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69C">
              <w:t>Banggood</w:t>
            </w:r>
            <w:proofErr w:type="spellEnd"/>
          </w:p>
        </w:tc>
        <w:tc>
          <w:tcPr>
            <w:tcW w:w="1276" w:type="dxa"/>
          </w:tcPr>
          <w:p w14:paraId="315A3C34" w14:textId="43D907E2" w:rsidR="00CA269C" w:rsidRPr="00F84170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69C">
              <w:t>1377641</w:t>
            </w:r>
          </w:p>
        </w:tc>
        <w:tc>
          <w:tcPr>
            <w:tcW w:w="1276" w:type="dxa"/>
          </w:tcPr>
          <w:p w14:paraId="6DC468A3" w14:textId="3C302D87" w:rsidR="00CA269C" w:rsidRPr="00F84170" w:rsidRDefault="00CA269C" w:rsidP="00F8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69C">
              <w:t>5,91</w:t>
            </w:r>
          </w:p>
        </w:tc>
      </w:tr>
    </w:tbl>
    <w:p w14:paraId="562DC436" w14:textId="77777777" w:rsidR="00F84170" w:rsidRPr="00F84170" w:rsidRDefault="00F84170" w:rsidP="00F84170">
      <w:bookmarkStart w:id="0" w:name="_GoBack"/>
      <w:bookmarkEnd w:id="0"/>
    </w:p>
    <w:sectPr w:rsidR="00F84170" w:rsidRPr="00F8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C2"/>
    <w:rsid w:val="001A220C"/>
    <w:rsid w:val="00285DC2"/>
    <w:rsid w:val="007D14E2"/>
    <w:rsid w:val="00B14D55"/>
    <w:rsid w:val="00CA269C"/>
    <w:rsid w:val="00F8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E75A0"/>
  <w15:chartTrackingRefBased/>
  <w15:docId w15:val="{B5605D26-A194-4D35-BD03-368C8C05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4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4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84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8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F841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Montandon-Varoda</dc:creator>
  <cp:keywords/>
  <dc:description/>
  <cp:lastModifiedBy>Maxime Montandon-Varoda</cp:lastModifiedBy>
  <cp:revision>4</cp:revision>
  <dcterms:created xsi:type="dcterms:W3CDTF">2021-02-25T10:29:00Z</dcterms:created>
  <dcterms:modified xsi:type="dcterms:W3CDTF">2021-02-25T12:33:00Z</dcterms:modified>
</cp:coreProperties>
</file>