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7091" w14:textId="198B9A9D" w:rsidR="00460B75" w:rsidRPr="008F2CDA" w:rsidRDefault="00460B75" w:rsidP="00460B75">
      <w:pPr>
        <w:pStyle w:val="Heading1"/>
        <w:spacing w:after="0" w:afterAutospacing="0"/>
        <w:jc w:val="center"/>
        <w:rPr>
          <w:rFonts w:eastAsia="Calibri"/>
          <w:bCs w:val="0"/>
          <w:sz w:val="28"/>
          <w:szCs w:val="28"/>
        </w:rPr>
      </w:pPr>
      <w:r w:rsidRPr="008F2CDA">
        <w:rPr>
          <w:rFonts w:eastAsia="Calibri"/>
          <w:bCs w:val="0"/>
          <w:sz w:val="28"/>
          <w:szCs w:val="28"/>
        </w:rPr>
        <w:t>ПРИЛОЖЕНИЕ А</w:t>
      </w:r>
    </w:p>
    <w:p w14:paraId="6E641D2D" w14:textId="77777777" w:rsidR="00460B75" w:rsidRDefault="00460B75" w:rsidP="00460B7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11C03D07" w14:textId="77777777" w:rsidR="00460B75" w:rsidRPr="0094269D" w:rsidRDefault="00460B75" w:rsidP="00460B75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6F1E02E" w14:textId="7B513BE8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Схема</w:t>
      </w:r>
      <w:r w:rsidR="00777E22">
        <w:rPr>
          <w:rFonts w:ascii="Times New Roman" w:eastAsia="Calibri" w:hAnsi="Times New Roman" w:cs="Times New Roman"/>
          <w:sz w:val="28"/>
          <w:szCs w:val="28"/>
        </w:rPr>
        <w:t xml:space="preserve"> СКС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структурная</w:t>
      </w:r>
    </w:p>
    <w:p w14:paraId="2562D213" w14:textId="5B21E2D1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074371" w14:textId="37B325E3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C13527" w14:textId="05210225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5C0B59" w14:textId="0C2C413B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F3D7E" w14:textId="6176C212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000854" w14:textId="304C458D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14ED30" w14:textId="32DC48C5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06AA2" w14:textId="0767A41E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0FCF84" w14:textId="2F98D2C5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DAA4EA" w14:textId="22F5543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AC8617" w14:textId="4DA0FE7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4EFA77" w14:textId="54EB7BE6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FD0A22" w14:textId="4E7AA38D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E132F6" w14:textId="476CDFEF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D7A220" w14:textId="09737859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DCB631" w14:textId="074630B3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C6EDAA" w14:textId="2C9853CC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D3860F" w14:textId="4FCADC31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6E2FA0" w14:textId="0225CF3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8B2C65" w14:textId="19332079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717D39" w14:textId="71DDE78B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08B8A7" w14:textId="0EA0D3EF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EF3591" w14:textId="55E6C8ED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B7105B" w14:textId="36FB27E2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35E51D" w14:textId="1AA3657A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78A7EE" w14:textId="74CF082F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79F227" w14:textId="724B9E67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08C642" w14:textId="1DAAC119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BE9DDF" w14:textId="3DBB39EC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0A28BF" w14:textId="70C9E44D" w:rsidR="00460B75" w:rsidRDefault="00460B75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71AB9E" w14:textId="268B0AA6" w:rsidR="00460B75" w:rsidRPr="008F2CDA" w:rsidRDefault="00460B75" w:rsidP="00460B75">
      <w:pPr>
        <w:pStyle w:val="Heading1"/>
        <w:spacing w:after="0" w:afterAutospacing="0"/>
        <w:jc w:val="center"/>
        <w:rPr>
          <w:rFonts w:eastAsia="Calibri"/>
          <w:bCs w:val="0"/>
          <w:sz w:val="28"/>
          <w:szCs w:val="28"/>
        </w:rPr>
      </w:pPr>
      <w:r w:rsidRPr="008F2CDA">
        <w:rPr>
          <w:rFonts w:eastAsia="Calibri"/>
          <w:bCs w:val="0"/>
          <w:sz w:val="28"/>
          <w:szCs w:val="28"/>
        </w:rPr>
        <w:lastRenderedPageBreak/>
        <w:t>ПРИЛОЖЕНИЕ Б</w:t>
      </w:r>
    </w:p>
    <w:p w14:paraId="1CD1A378" w14:textId="77777777" w:rsidR="00460B75" w:rsidRDefault="00460B75" w:rsidP="00460B7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3178E89E" w14:textId="77777777" w:rsidR="00460B75" w:rsidRPr="0094269D" w:rsidRDefault="00460B75" w:rsidP="00460B75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680CDD1" w14:textId="56680928" w:rsidR="00460B75" w:rsidRPr="00830C99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Схема</w:t>
      </w:r>
      <w:r w:rsidR="008F0B25">
        <w:rPr>
          <w:rFonts w:ascii="Times New Roman" w:eastAsia="Calibri" w:hAnsi="Times New Roman" w:cs="Times New Roman"/>
          <w:sz w:val="28"/>
          <w:szCs w:val="28"/>
        </w:rPr>
        <w:t xml:space="preserve"> СКС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функциональная</w:t>
      </w:r>
    </w:p>
    <w:p w14:paraId="16648B4B" w14:textId="0BB743D1" w:rsidR="00460B75" w:rsidRDefault="00460B75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B1531D" w14:textId="7DCE3D1F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0BDA4D" w14:textId="1DC2A88C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C8BDFA" w14:textId="632D05B9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41653F" w14:textId="54D5EFF6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63948C" w14:textId="3D469314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854666" w14:textId="2EEA929E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078FE3" w14:textId="5527E529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8F2CBC" w14:textId="6DB41624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C24802" w14:textId="285141FB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5CF813" w14:textId="19A5CC18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936A5F" w14:textId="1A647417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C644F7" w14:textId="43506A7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10E337" w14:textId="45E9B79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3499AF" w14:textId="26F89E26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D7EDE6" w14:textId="38CE5F1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2269E4" w14:textId="234531B0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8FE8F5" w14:textId="1BE8C570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EB29A3" w14:textId="17A924CA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F5134D" w14:textId="2AF25A79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85A435" w14:textId="57F94D55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18AC0B" w14:textId="578CE6A1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789703" w14:textId="544636D7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B2AD66" w14:textId="75B2ECFB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3A4B99" w14:textId="13731483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E696AB" w14:textId="692EF6FC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C60BB8" w14:textId="4DBC7A71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B230C5" w14:textId="1905C8BD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F2C5F7" w14:textId="35A15D43" w:rsidR="003B3FF6" w:rsidRDefault="003B3FF6" w:rsidP="00460B75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037248" w14:textId="3343F306" w:rsidR="003B3FF6" w:rsidRDefault="003B3FF6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D4E474" w14:textId="04CF93F4" w:rsidR="003B3FF6" w:rsidRPr="008F2CDA" w:rsidRDefault="003B3FF6" w:rsidP="003B3FF6">
      <w:pPr>
        <w:pStyle w:val="Heading1"/>
        <w:spacing w:after="0" w:afterAutospacing="0"/>
        <w:jc w:val="center"/>
        <w:rPr>
          <w:rFonts w:eastAsia="Calibri"/>
          <w:bCs w:val="0"/>
          <w:sz w:val="28"/>
          <w:szCs w:val="28"/>
        </w:rPr>
      </w:pPr>
      <w:r w:rsidRPr="008F2CDA">
        <w:rPr>
          <w:rFonts w:eastAsia="Calibri"/>
          <w:bCs w:val="0"/>
          <w:sz w:val="28"/>
          <w:szCs w:val="28"/>
        </w:rPr>
        <w:lastRenderedPageBreak/>
        <w:t>ПРИЛОЖЕНИЕ В</w:t>
      </w:r>
    </w:p>
    <w:p w14:paraId="5B4CF095" w14:textId="77777777" w:rsidR="003B3FF6" w:rsidRDefault="003B3FF6" w:rsidP="003B3FF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31B6780B" w14:textId="77777777" w:rsidR="003B3FF6" w:rsidRPr="0094269D" w:rsidRDefault="003B3FF6" w:rsidP="003B3FF6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02817C3" w14:textId="29DD9466" w:rsidR="003B3FF6" w:rsidRDefault="00493B5A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План </w:t>
      </w:r>
      <w:r w:rsidR="00E709A8">
        <w:rPr>
          <w:rFonts w:ascii="Times New Roman" w:eastAsia="Calibri" w:hAnsi="Times New Roman" w:cs="Times New Roman"/>
          <w:sz w:val="28"/>
          <w:szCs w:val="28"/>
        </w:rPr>
        <w:t>здания</w:t>
      </w:r>
    </w:p>
    <w:p w14:paraId="5F3F0FB1" w14:textId="1149E6C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26FBDE" w14:textId="0199477F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58906D" w14:textId="10A995C5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E3626F" w14:textId="32441B2F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D3B243" w14:textId="496AAC8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697802" w14:textId="152DAAB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FAD49F" w14:textId="18BB9CB3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7736B2" w14:textId="287A494B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5A9B2F" w14:textId="0D004B38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2619C" w14:textId="7677755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DD5203" w14:textId="48A01AFA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37B326" w14:textId="10E099D7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7A8933" w14:textId="5EEE36ED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BE1449" w14:textId="5E1D2DD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73FADB" w14:textId="1C6B590F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446273" w14:textId="2381B2FD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BC6C40" w14:textId="7491B301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D32D0" w14:textId="07E31C60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434F1" w14:textId="382FBF8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D30D1D" w14:textId="2DAAC310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0A1921" w14:textId="1D72B213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264763" w14:textId="5B8D7B8D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C9C137" w14:textId="20063186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A6B3A7" w14:textId="1E46DC92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888AC8" w14:textId="5440E7E8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0D9389" w14:textId="78E1C9F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0D9805" w14:textId="698DAD63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41AA4B" w14:textId="212EFEB4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EDF1D2" w14:textId="1D62C222" w:rsidR="003B3FF6" w:rsidRDefault="003B3FF6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03A587" w14:textId="52F1E583" w:rsidR="003B3FF6" w:rsidRDefault="003B3FF6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AFE548D" w14:textId="77777777" w:rsidR="003B3FF6" w:rsidRPr="008F2CDA" w:rsidRDefault="003B3FF6" w:rsidP="003B3FF6">
      <w:pPr>
        <w:pStyle w:val="Heading1"/>
        <w:spacing w:after="0" w:afterAutospacing="0"/>
        <w:jc w:val="center"/>
        <w:rPr>
          <w:rFonts w:eastAsia="Calibri"/>
          <w:bCs w:val="0"/>
          <w:sz w:val="28"/>
          <w:szCs w:val="28"/>
        </w:rPr>
      </w:pPr>
      <w:r w:rsidRPr="008F2CDA">
        <w:rPr>
          <w:rFonts w:eastAsia="Calibri"/>
          <w:bCs w:val="0"/>
          <w:sz w:val="28"/>
          <w:szCs w:val="28"/>
        </w:rPr>
        <w:lastRenderedPageBreak/>
        <w:t>ПРИЛОЖЕНИЕ Г</w:t>
      </w:r>
    </w:p>
    <w:p w14:paraId="69FE916B" w14:textId="77777777" w:rsidR="003B3FF6" w:rsidRDefault="003B3FF6" w:rsidP="003B3FF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661D9ACC" w14:textId="77777777" w:rsidR="003B3FF6" w:rsidRPr="0094269D" w:rsidRDefault="003B3FF6" w:rsidP="003B3FF6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8C877A7" w14:textId="1633E9A0" w:rsidR="003B3FF6" w:rsidRDefault="00AE79CA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Перечень оборудования</w:t>
      </w:r>
    </w:p>
    <w:p w14:paraId="51606909" w14:textId="7AAA6C1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027950" w14:textId="34F4D7BE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055A3C" w14:textId="58636AD7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069909" w14:textId="0D29F3C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7A8099" w14:textId="7FA43CD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BF7E24" w14:textId="7F570A2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2DB3FD" w14:textId="795EDCBB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46DA62" w14:textId="0434C38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3E21C1" w14:textId="25A1D1C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FA02C8" w14:textId="514988A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0D1C68" w14:textId="4B07872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D937BC" w14:textId="7A3C338F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92F659" w14:textId="0B01A8D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B751B1" w14:textId="68C5CA5E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F1548A" w14:textId="7344E42F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F2C5CD" w14:textId="609B2482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D483AA" w14:textId="05CBF4F1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806F67" w14:textId="663EC8E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AE94A6" w14:textId="71895D66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D0FBA1" w14:textId="155226C8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A69197" w14:textId="102BF38C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2B035A" w14:textId="6A2C3DB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4904F4" w14:textId="124FD7AA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115220" w14:textId="5F886665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CD298E" w14:textId="6FBFDF89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EF7864" w14:textId="33EA6447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15CA5D" w14:textId="59013211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EA9FAD" w14:textId="4CFC8018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CB072B" w14:textId="40DEA60F" w:rsidR="00677D01" w:rsidRDefault="00677D01" w:rsidP="003B3FF6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BB21DB" w14:textId="1F0EC001" w:rsidR="00677D01" w:rsidRDefault="00677D01" w:rsidP="00D7269F">
      <w:pPr>
        <w:spacing w:after="1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685E84" w14:textId="2DC2FD43" w:rsidR="00677D01" w:rsidRPr="008F2CDA" w:rsidRDefault="00677D01" w:rsidP="00677D01">
      <w:pPr>
        <w:pStyle w:val="Heading1"/>
        <w:spacing w:after="0" w:afterAutospacing="0"/>
        <w:jc w:val="center"/>
        <w:rPr>
          <w:rFonts w:eastAsia="Calibri"/>
          <w:bCs w:val="0"/>
          <w:sz w:val="28"/>
          <w:szCs w:val="28"/>
        </w:rPr>
      </w:pPr>
      <w:r w:rsidRPr="008F2CDA">
        <w:rPr>
          <w:rFonts w:eastAsia="Calibri"/>
          <w:bCs w:val="0"/>
          <w:sz w:val="28"/>
          <w:szCs w:val="28"/>
        </w:rPr>
        <w:lastRenderedPageBreak/>
        <w:t>ПРИЛОЖЕНИЕ Д</w:t>
      </w:r>
    </w:p>
    <w:p w14:paraId="07FEE578" w14:textId="77777777" w:rsidR="00677D01" w:rsidRDefault="00677D01" w:rsidP="00677D01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4269D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</w:p>
    <w:p w14:paraId="58B5D534" w14:textId="77777777" w:rsidR="00677D01" w:rsidRPr="0094269D" w:rsidRDefault="00677D01" w:rsidP="00677D01">
      <w:pPr>
        <w:spacing w:after="10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FF2D4C6" w14:textId="767CF5B0" w:rsidR="000B5DD8" w:rsidRPr="00805D82" w:rsidRDefault="00097029" w:rsidP="002A360F">
      <w:pPr>
        <w:spacing w:after="1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Ведомость документов</w:t>
      </w:r>
    </w:p>
    <w:sectPr w:rsidR="000B5DD8" w:rsidRPr="00805D82" w:rsidSect="00CA3EEA">
      <w:footerReference w:type="default" r:id="rId6"/>
      <w:pgSz w:w="11906" w:h="16838"/>
      <w:pgMar w:top="1134" w:right="850" w:bottom="1134" w:left="1701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DD6F" w14:textId="77777777" w:rsidR="00691B31" w:rsidRDefault="00691B31" w:rsidP="009C675E">
      <w:pPr>
        <w:spacing w:after="0" w:line="240" w:lineRule="auto"/>
      </w:pPr>
      <w:r>
        <w:separator/>
      </w:r>
    </w:p>
  </w:endnote>
  <w:endnote w:type="continuationSeparator" w:id="0">
    <w:p w14:paraId="2EC5992F" w14:textId="77777777" w:rsidR="00691B31" w:rsidRDefault="00691B31" w:rsidP="009C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1771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017925" w14:textId="268FA3E1" w:rsidR="00363EDC" w:rsidRDefault="00363E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72BC15" w14:textId="77777777" w:rsidR="009C675E" w:rsidRDefault="009C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7086" w14:textId="77777777" w:rsidR="00691B31" w:rsidRDefault="00691B31" w:rsidP="009C675E">
      <w:pPr>
        <w:spacing w:after="0" w:line="240" w:lineRule="auto"/>
      </w:pPr>
      <w:r>
        <w:separator/>
      </w:r>
    </w:p>
  </w:footnote>
  <w:footnote w:type="continuationSeparator" w:id="0">
    <w:p w14:paraId="59657AFF" w14:textId="77777777" w:rsidR="00691B31" w:rsidRDefault="00691B31" w:rsidP="009C6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5"/>
    <w:rsid w:val="00097029"/>
    <w:rsid w:val="000B5DD8"/>
    <w:rsid w:val="00196B5C"/>
    <w:rsid w:val="00227EB7"/>
    <w:rsid w:val="002A360F"/>
    <w:rsid w:val="00363EDC"/>
    <w:rsid w:val="003B3FF6"/>
    <w:rsid w:val="00430EA6"/>
    <w:rsid w:val="00456C1F"/>
    <w:rsid w:val="00460B75"/>
    <w:rsid w:val="00493B5A"/>
    <w:rsid w:val="004F22B8"/>
    <w:rsid w:val="00567042"/>
    <w:rsid w:val="00594566"/>
    <w:rsid w:val="0066444C"/>
    <w:rsid w:val="00677D01"/>
    <w:rsid w:val="00691B31"/>
    <w:rsid w:val="0073109F"/>
    <w:rsid w:val="00777E22"/>
    <w:rsid w:val="00805D82"/>
    <w:rsid w:val="008F0B25"/>
    <w:rsid w:val="008F2CDA"/>
    <w:rsid w:val="009C675E"/>
    <w:rsid w:val="009F23CA"/>
    <w:rsid w:val="00AE79CA"/>
    <w:rsid w:val="00CA3EEA"/>
    <w:rsid w:val="00D7269F"/>
    <w:rsid w:val="00D935C5"/>
    <w:rsid w:val="00E7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A04F"/>
  <w15:chartTrackingRefBased/>
  <w15:docId w15:val="{C659D8A2-9172-4B77-A517-6E420343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75"/>
  </w:style>
  <w:style w:type="paragraph" w:styleId="Heading1">
    <w:name w:val="heading 1"/>
    <w:basedOn w:val="Normal"/>
    <w:link w:val="Heading1Char"/>
    <w:uiPriority w:val="9"/>
    <w:qFormat/>
    <w:rsid w:val="00460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a0">
    <w:name w:val="Основной текст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a0"/>
    <w:rsid w:val="00227EB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60B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C6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75E"/>
  </w:style>
  <w:style w:type="paragraph" w:styleId="Footer">
    <w:name w:val="footer"/>
    <w:basedOn w:val="Normal"/>
    <w:link w:val="FooterChar"/>
    <w:uiPriority w:val="99"/>
    <w:unhideWhenUsed/>
    <w:rsid w:val="009C6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21</cp:revision>
  <cp:lastPrinted>2022-12-12T08:00:00Z</cp:lastPrinted>
  <dcterms:created xsi:type="dcterms:W3CDTF">2022-12-12T07:54:00Z</dcterms:created>
  <dcterms:modified xsi:type="dcterms:W3CDTF">2022-12-23T10:15:00Z</dcterms:modified>
</cp:coreProperties>
</file>