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BC5F" w14:textId="6E33148C" w:rsidR="004351A9" w:rsidRDefault="00A51282" w:rsidP="004351A9">
      <w:r>
        <w:rPr>
          <w:rFonts w:hint="eastAsia"/>
        </w:rPr>
        <w:t xml:space="preserve">적 </w:t>
      </w:r>
    </w:p>
    <w:p w14:paraId="38A83F5D" w14:textId="77777777" w:rsidR="004351A9" w:rsidRDefault="004351A9">
      <w:pPr>
        <w:widowControl/>
        <w:wordWrap/>
        <w:autoSpaceDE/>
        <w:autoSpaceDN/>
      </w:pPr>
      <w:r>
        <w:br w:type="page"/>
      </w:r>
    </w:p>
    <w:p w14:paraId="61C9150A" w14:textId="4FD10BAE" w:rsidR="004530AE" w:rsidRPr="004530AE" w:rsidRDefault="004530AE">
      <w:pPr>
        <w:widowControl/>
        <w:wordWrap/>
        <w:autoSpaceDE/>
        <w:autoSpaceDN/>
        <w:rPr>
          <w:sz w:val="28"/>
          <w:szCs w:val="30"/>
        </w:rPr>
      </w:pPr>
      <w:r w:rsidRPr="004530AE">
        <w:rPr>
          <w:rFonts w:hint="eastAsia"/>
          <w:sz w:val="28"/>
          <w:szCs w:val="30"/>
        </w:rPr>
        <w:lastRenderedPageBreak/>
        <w:t>목차</w:t>
      </w:r>
    </w:p>
    <w:p w14:paraId="21B9E589" w14:textId="7D636736" w:rsidR="004530AE" w:rsidRPr="004530AE" w:rsidRDefault="004530AE">
      <w:pPr>
        <w:widowControl/>
        <w:wordWrap/>
        <w:autoSpaceDE/>
        <w:autoSpaceDN/>
        <w:rPr>
          <w:sz w:val="24"/>
          <w:szCs w:val="26"/>
        </w:rPr>
      </w:pPr>
      <w:r w:rsidRPr="004530AE">
        <w:rPr>
          <w:rFonts w:hint="eastAsia"/>
          <w:sz w:val="24"/>
          <w:szCs w:val="26"/>
        </w:rPr>
        <w:t>1</w:t>
      </w:r>
      <w:r w:rsidRPr="004530AE">
        <w:rPr>
          <w:sz w:val="24"/>
          <w:szCs w:val="26"/>
        </w:rPr>
        <w:t xml:space="preserve">. </w:t>
      </w:r>
      <w:r w:rsidRPr="004530AE">
        <w:rPr>
          <w:rFonts w:hint="eastAsia"/>
          <w:sz w:val="24"/>
          <w:szCs w:val="26"/>
        </w:rPr>
        <w:t>개요</w:t>
      </w:r>
    </w:p>
    <w:p w14:paraId="697B8178" w14:textId="3B11A8F1" w:rsidR="004530AE" w:rsidRPr="004530AE" w:rsidRDefault="004530AE">
      <w:pPr>
        <w:widowControl/>
        <w:wordWrap/>
        <w:autoSpaceDE/>
        <w:autoSpaceDN/>
        <w:rPr>
          <w:sz w:val="24"/>
          <w:szCs w:val="26"/>
        </w:rPr>
      </w:pPr>
      <w:r w:rsidRPr="004530AE">
        <w:rPr>
          <w:rFonts w:hint="eastAsia"/>
          <w:sz w:val="24"/>
          <w:szCs w:val="26"/>
        </w:rPr>
        <w:t>2</w:t>
      </w:r>
      <w:r w:rsidRPr="004530AE">
        <w:rPr>
          <w:sz w:val="24"/>
          <w:szCs w:val="26"/>
        </w:rPr>
        <w:t xml:space="preserve">. </w:t>
      </w:r>
      <w:r w:rsidRPr="004530AE">
        <w:rPr>
          <w:rFonts w:hint="eastAsia"/>
          <w:sz w:val="24"/>
          <w:szCs w:val="26"/>
        </w:rPr>
        <w:t>형태</w:t>
      </w:r>
    </w:p>
    <w:p w14:paraId="2F8B0037" w14:textId="7E8B329A" w:rsidR="004530AE" w:rsidRPr="004530AE" w:rsidRDefault="004530AE">
      <w:pPr>
        <w:widowControl/>
        <w:wordWrap/>
        <w:autoSpaceDE/>
        <w:autoSpaceDN/>
        <w:rPr>
          <w:sz w:val="24"/>
          <w:szCs w:val="26"/>
        </w:rPr>
      </w:pPr>
      <w:r w:rsidRPr="004530AE">
        <w:rPr>
          <w:rFonts w:hint="eastAsia"/>
          <w:sz w:val="24"/>
          <w:szCs w:val="26"/>
        </w:rPr>
        <w:t>3</w:t>
      </w:r>
      <w:r w:rsidRPr="004530AE">
        <w:rPr>
          <w:sz w:val="24"/>
          <w:szCs w:val="26"/>
        </w:rPr>
        <w:t xml:space="preserve">. </w:t>
      </w:r>
      <w:r w:rsidRPr="004530AE">
        <w:rPr>
          <w:rFonts w:hint="eastAsia"/>
          <w:sz w:val="24"/>
          <w:szCs w:val="26"/>
        </w:rPr>
        <w:t>파라미터</w:t>
      </w:r>
    </w:p>
    <w:p w14:paraId="3D213DC6" w14:textId="710BC205" w:rsidR="004530AE" w:rsidRPr="004530AE" w:rsidRDefault="004530AE">
      <w:pPr>
        <w:widowControl/>
        <w:wordWrap/>
        <w:autoSpaceDE/>
        <w:autoSpaceDN/>
        <w:rPr>
          <w:sz w:val="24"/>
          <w:szCs w:val="26"/>
        </w:rPr>
      </w:pPr>
      <w:r w:rsidRPr="004530AE">
        <w:rPr>
          <w:rFonts w:hint="eastAsia"/>
          <w:sz w:val="24"/>
          <w:szCs w:val="26"/>
        </w:rPr>
        <w:t>4</w:t>
      </w:r>
      <w:r w:rsidRPr="004530AE">
        <w:rPr>
          <w:sz w:val="24"/>
          <w:szCs w:val="26"/>
        </w:rPr>
        <w:t xml:space="preserve">. </w:t>
      </w:r>
      <w:r w:rsidRPr="004530AE">
        <w:rPr>
          <w:rFonts w:hint="eastAsia"/>
          <w:sz w:val="24"/>
          <w:szCs w:val="26"/>
        </w:rPr>
        <w:t>패턴</w:t>
      </w:r>
    </w:p>
    <w:p w14:paraId="2C093DD6" w14:textId="6B1F1BD2" w:rsidR="004530AE" w:rsidRDefault="004530AE">
      <w:pPr>
        <w:widowControl/>
        <w:wordWrap/>
        <w:autoSpaceDE/>
        <w:autoSpaceDN/>
      </w:pPr>
      <w:r>
        <w:br w:type="page"/>
      </w:r>
    </w:p>
    <w:p w14:paraId="76CE7897" w14:textId="21364EC4" w:rsidR="008725D3" w:rsidRDefault="004530AE">
      <w:pPr>
        <w:rPr>
          <w:sz w:val="24"/>
          <w:szCs w:val="26"/>
        </w:rPr>
      </w:pPr>
      <w:r w:rsidRPr="004530AE">
        <w:rPr>
          <w:rFonts w:hint="eastAsia"/>
          <w:sz w:val="24"/>
          <w:szCs w:val="26"/>
        </w:rPr>
        <w:lastRenderedPageBreak/>
        <w:t>1</w:t>
      </w:r>
      <w:r w:rsidRPr="004530AE">
        <w:rPr>
          <w:sz w:val="24"/>
          <w:szCs w:val="26"/>
        </w:rPr>
        <w:t xml:space="preserve">. </w:t>
      </w:r>
      <w:r w:rsidRPr="004530AE">
        <w:rPr>
          <w:rFonts w:hint="eastAsia"/>
          <w:sz w:val="24"/>
          <w:szCs w:val="26"/>
        </w:rPr>
        <w:t>개요</w:t>
      </w:r>
    </w:p>
    <w:p w14:paraId="3B78842E" w14:textId="3BE35AFA" w:rsidR="004530AE" w:rsidRDefault="004D6642">
      <w:r>
        <w:rPr>
          <w:rFonts w:hint="eastAsia"/>
        </w:rPr>
        <w:t xml:space="preserve"> 이 문서는 슬라임슬레이어(가제)의 적 캐릭터를 설명하는 문서로 추후 수정될 수 있다.</w:t>
      </w:r>
    </w:p>
    <w:p w14:paraId="1C25F759" w14:textId="778ED297" w:rsidR="004D6642" w:rsidRDefault="004D6642"/>
    <w:p w14:paraId="3D31F313" w14:textId="2588E46A" w:rsidR="004D6642" w:rsidRDefault="004D664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형태</w:t>
      </w:r>
    </w:p>
    <w:p w14:paraId="0FAF81BD" w14:textId="04409BEA" w:rsidR="004D6642" w:rsidRDefault="004D6642">
      <w:r>
        <w:rPr>
          <w:rFonts w:hint="eastAsia"/>
        </w:rPr>
        <w:t xml:space="preserve"> </w:t>
      </w:r>
      <w:r w:rsidRPr="004D6642">
        <w:drawing>
          <wp:inline distT="0" distB="0" distL="0" distR="0" wp14:anchorId="281906C8" wp14:editId="0824BBAD">
            <wp:extent cx="3133725" cy="3021136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895" cy="30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1F19" w14:textId="4A07A6F0" w:rsidR="004D6642" w:rsidRDefault="004D6642">
      <w:r>
        <w:t xml:space="preserve"> </w:t>
      </w:r>
      <w:r>
        <w:rPr>
          <w:rFonts w:hint="eastAsia"/>
        </w:rPr>
        <w:t>크기</w:t>
      </w:r>
      <w:r>
        <w:t xml:space="preserve">: </w:t>
      </w:r>
      <w:r>
        <w:rPr>
          <w:rFonts w:hint="eastAsia"/>
        </w:rPr>
        <w:t>3</w:t>
      </w:r>
      <w:r>
        <w:t xml:space="preserve"> x 3 x 3 </w:t>
      </w:r>
      <w:r>
        <w:rPr>
          <w:rFonts w:hint="eastAsia"/>
        </w:rPr>
        <w:t>m</w:t>
      </w:r>
    </w:p>
    <w:p w14:paraId="229C1118" w14:textId="7CCA0905" w:rsidR="004D6642" w:rsidRDefault="004D6642"/>
    <w:p w14:paraId="5228F5B4" w14:textId="77777777" w:rsidR="004D6642" w:rsidRPr="004530AE" w:rsidRDefault="004D6642" w:rsidP="004D6642">
      <w:pPr>
        <w:widowControl/>
        <w:wordWrap/>
        <w:autoSpaceDE/>
        <w:autoSpaceDN/>
        <w:rPr>
          <w:sz w:val="24"/>
          <w:szCs w:val="26"/>
        </w:rPr>
      </w:pPr>
      <w:r w:rsidRPr="004530AE">
        <w:rPr>
          <w:rFonts w:hint="eastAsia"/>
          <w:sz w:val="24"/>
          <w:szCs w:val="26"/>
        </w:rPr>
        <w:t>3</w:t>
      </w:r>
      <w:r w:rsidRPr="004530AE">
        <w:rPr>
          <w:sz w:val="24"/>
          <w:szCs w:val="26"/>
        </w:rPr>
        <w:t xml:space="preserve">. </w:t>
      </w:r>
      <w:r w:rsidRPr="004530AE">
        <w:rPr>
          <w:rFonts w:hint="eastAsia"/>
          <w:sz w:val="24"/>
          <w:szCs w:val="26"/>
        </w:rPr>
        <w:t>파라미터</w:t>
      </w:r>
    </w:p>
    <w:p w14:paraId="6DC8F9ED" w14:textId="34CCF68E" w:rsidR="004D6642" w:rsidRDefault="004D6642">
      <w:r>
        <w:rPr>
          <w:rFonts w:hint="eastAsia"/>
        </w:rPr>
        <w:t xml:space="preserve"> 파라미터 문서 참조</w:t>
      </w:r>
    </w:p>
    <w:p w14:paraId="361B82DF" w14:textId="58788452" w:rsidR="004D6642" w:rsidRDefault="004D6642"/>
    <w:p w14:paraId="069EDB3F" w14:textId="6A68258B" w:rsidR="004D6642" w:rsidRDefault="004D6642" w:rsidP="005C7E84">
      <w:r>
        <w:rPr>
          <w:rFonts w:hint="eastAsia"/>
          <w:sz w:val="24"/>
          <w:szCs w:val="26"/>
        </w:rPr>
        <w:t>4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패턴</w:t>
      </w:r>
    </w:p>
    <w:p w14:paraId="174DC679" w14:textId="77777777" w:rsidR="004D6642" w:rsidRDefault="004D6642" w:rsidP="004D6642"/>
    <w:p w14:paraId="1DC3C77B" w14:textId="77777777" w:rsidR="004D6642" w:rsidRDefault="004D6642" w:rsidP="004D6642">
      <w:r>
        <w:rPr>
          <w:rFonts w:hint="eastAsia"/>
        </w:rPr>
        <w:t xml:space="preserve">체력 비율 </w:t>
      </w:r>
      <w:r>
        <w:t xml:space="preserve">40% </w:t>
      </w:r>
      <w:r>
        <w:rPr>
          <w:rFonts w:hint="eastAsia"/>
        </w:rPr>
        <w:t>이하부터 공격력 20% 상승</w:t>
      </w:r>
    </w:p>
    <w:p w14:paraId="5A44B025" w14:textId="797D481E" w:rsidR="004D6642" w:rsidRDefault="004D6642"/>
    <w:p w14:paraId="5644AFCB" w14:textId="5F74AE3A" w:rsidR="004D6642" w:rsidRDefault="004D66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패턴 </w:t>
      </w:r>
      <w:r>
        <w:t>1</w:t>
      </w:r>
    </w:p>
    <w:p w14:paraId="1A4CD8BD" w14:textId="3E64310C" w:rsidR="004D6642" w:rsidRDefault="004D6642">
      <w:r>
        <w:rPr>
          <w:rFonts w:hint="eastAsia"/>
        </w:rPr>
        <w:t xml:space="preserve"> 회전하면서 전방위 </w:t>
      </w:r>
      <w:r w:rsidR="008E5C31">
        <w:rPr>
          <w:rFonts w:hint="eastAsia"/>
        </w:rPr>
        <w:t>공격</w:t>
      </w:r>
    </w:p>
    <w:p w14:paraId="08C9A9B4" w14:textId="41E64837" w:rsidR="008E5C31" w:rsidRDefault="008E5C31">
      <w:r>
        <w:t xml:space="preserve"> </w:t>
      </w:r>
      <w:r>
        <w:rPr>
          <w:rFonts w:hint="eastAsia"/>
        </w:rPr>
        <w:t xml:space="preserve">전방위 </w:t>
      </w:r>
      <w:r>
        <w:t>5m</w:t>
      </w:r>
      <w:r>
        <w:rPr>
          <w:rFonts w:hint="eastAsia"/>
        </w:rPr>
        <w:t>범위</w:t>
      </w:r>
    </w:p>
    <w:p w14:paraId="3A6D4478" w14:textId="77777777" w:rsidR="008E5C31" w:rsidRDefault="008E5C31">
      <w:pPr>
        <w:rPr>
          <w:rFonts w:hint="eastAsia"/>
        </w:rPr>
      </w:pPr>
    </w:p>
    <w:p w14:paraId="39295B1E" w14:textId="7BE7A4CD" w:rsidR="008E5C31" w:rsidRDefault="008E5C3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패턴 </w:t>
      </w:r>
      <w:r>
        <w:t>2</w:t>
      </w:r>
    </w:p>
    <w:p w14:paraId="00AA3F58" w14:textId="05AE3E46" w:rsidR="008E5C31" w:rsidRDefault="008E5C31">
      <w:r>
        <w:rPr>
          <w:rFonts w:hint="eastAsia"/>
        </w:rPr>
        <w:t xml:space="preserve"> 보는 방향으로 돌진</w:t>
      </w:r>
    </w:p>
    <w:p w14:paraId="68506164" w14:textId="1B95490D" w:rsidR="008E5C31" w:rsidRDefault="008E5C31">
      <w:pPr>
        <w:rPr>
          <w:rFonts w:hint="eastAsia"/>
        </w:rPr>
      </w:pPr>
      <w:r>
        <w:rPr>
          <w:rFonts w:hint="eastAsia"/>
        </w:rPr>
        <w:t xml:space="preserve"> 정면 </w:t>
      </w:r>
      <w:r>
        <w:t>8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돌진</w:t>
      </w:r>
    </w:p>
    <w:p w14:paraId="1EB27161" w14:textId="77777777" w:rsidR="008E5C31" w:rsidRDefault="008E5C31">
      <w:r>
        <w:rPr>
          <w:rFonts w:hint="eastAsia"/>
        </w:rPr>
        <w:t xml:space="preserve"> </w:t>
      </w:r>
    </w:p>
    <w:p w14:paraId="34DDDC96" w14:textId="4502FD0B" w:rsidR="008E5C31" w:rsidRDefault="008E5C31">
      <w:r>
        <w:t xml:space="preserve">- </w:t>
      </w:r>
      <w:r>
        <w:rPr>
          <w:rFonts w:hint="eastAsia"/>
        </w:rPr>
        <w:t xml:space="preserve">패턴 </w:t>
      </w:r>
      <w:r>
        <w:t>3</w:t>
      </w:r>
    </w:p>
    <w:p w14:paraId="772136B8" w14:textId="4242B82F" w:rsidR="008E5C31" w:rsidRDefault="008E5C31">
      <w:r>
        <w:rPr>
          <w:rFonts w:hint="eastAsia"/>
        </w:rPr>
        <w:t xml:space="preserve"> 보는 방향 빠른 돌진</w:t>
      </w:r>
    </w:p>
    <w:p w14:paraId="14A0BAE5" w14:textId="3EB45CAC" w:rsidR="008E5C31" w:rsidRDefault="008E5C31">
      <w:r>
        <w:rPr>
          <w:rFonts w:hint="eastAsia"/>
        </w:rPr>
        <w:t xml:space="preserve"> 정면 </w:t>
      </w:r>
      <w:r>
        <w:t xml:space="preserve">3m </w:t>
      </w:r>
      <w:r>
        <w:rPr>
          <w:rFonts w:hint="eastAsia"/>
        </w:rPr>
        <w:t>돌진</w:t>
      </w:r>
    </w:p>
    <w:p w14:paraId="2854026F" w14:textId="39EE2EE5" w:rsidR="008E5C31" w:rsidRDefault="008E5C31"/>
    <w:p w14:paraId="0189E77A" w14:textId="4F8928A7" w:rsidR="008E5C31" w:rsidRDefault="00E77C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패턴 </w:t>
      </w:r>
      <w:r>
        <w:t>4</w:t>
      </w:r>
    </w:p>
    <w:p w14:paraId="5BE96702" w14:textId="02F3BF15" w:rsidR="00E77C2F" w:rsidRDefault="00E77C2F">
      <w:r>
        <w:rPr>
          <w:rFonts w:hint="eastAsia"/>
        </w:rPr>
        <w:t xml:space="preserve"> 보는 방향 부채꼴 </w:t>
      </w:r>
      <w:r>
        <w:t>90</w:t>
      </w:r>
      <w:r>
        <w:rPr>
          <w:rFonts w:hint="eastAsia"/>
        </w:rPr>
        <w:t>도 범위공격</w:t>
      </w:r>
    </w:p>
    <w:p w14:paraId="5BF62912" w14:textId="0ED14FBE" w:rsidR="00E77C2F" w:rsidRDefault="00E77C2F">
      <w:r>
        <w:rPr>
          <w:rFonts w:hint="eastAsia"/>
        </w:rPr>
        <w:t xml:space="preserve"> 보는 방향 기준 </w:t>
      </w:r>
      <w:r>
        <w:t>90</w:t>
      </w:r>
      <w:r>
        <w:rPr>
          <w:rFonts w:hint="eastAsia"/>
        </w:rPr>
        <w:t xml:space="preserve">도 </w:t>
      </w:r>
      <w:r>
        <w:t>4</w:t>
      </w:r>
      <w:r>
        <w:rPr>
          <w:rFonts w:hint="eastAsia"/>
        </w:rPr>
        <w:t>미터</w:t>
      </w:r>
    </w:p>
    <w:p w14:paraId="0EECD982" w14:textId="2F610D85" w:rsidR="00E77C2F" w:rsidRDefault="00E77C2F"/>
    <w:p w14:paraId="3950711F" w14:textId="0F4F772A" w:rsidR="00E77C2F" w:rsidRDefault="00E77C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패턴 </w:t>
      </w:r>
      <w:r>
        <w:t>5</w:t>
      </w:r>
    </w:p>
    <w:p w14:paraId="769B2DBE" w14:textId="3D4D6B0C" w:rsidR="00E77C2F" w:rsidRDefault="00E77C2F">
      <w:r>
        <w:rPr>
          <w:rFonts w:hint="eastAsia"/>
        </w:rPr>
        <w:t xml:space="preserve"> 점프 후 찍으면서 공격</w:t>
      </w:r>
    </w:p>
    <w:p w14:paraId="5E10741D" w14:textId="7038B53E" w:rsidR="00E77C2F" w:rsidRDefault="00E77C2F">
      <w:r>
        <w:rPr>
          <w:rFonts w:hint="eastAsia"/>
        </w:rPr>
        <w:t xml:space="preserve"> 전방위 </w:t>
      </w:r>
      <w:r>
        <w:t xml:space="preserve">4m, </w:t>
      </w: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캐릭터 위치</w:t>
      </w:r>
    </w:p>
    <w:p w14:paraId="4A8E0907" w14:textId="0D1D051F" w:rsidR="007B74BE" w:rsidRPr="004D6642" w:rsidRDefault="007B74BE">
      <w:pPr>
        <w:rPr>
          <w:rFonts w:hint="eastAsia"/>
        </w:rPr>
      </w:pPr>
      <w:r>
        <w:rPr>
          <w:rFonts w:hint="eastAsia"/>
        </w:rPr>
        <w:t xml:space="preserve"> 체력 </w:t>
      </w:r>
      <w:r>
        <w:t>40%</w:t>
      </w:r>
      <w:r>
        <w:rPr>
          <w:rFonts w:hint="eastAsia"/>
        </w:rPr>
        <w:t>이하에 최초 사용 후 상시사용</w:t>
      </w:r>
    </w:p>
    <w:sectPr w:rsidR="007B74BE" w:rsidRPr="004D6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D3"/>
    <w:rsid w:val="004351A9"/>
    <w:rsid w:val="004530AE"/>
    <w:rsid w:val="004D6642"/>
    <w:rsid w:val="005446DF"/>
    <w:rsid w:val="005C7E84"/>
    <w:rsid w:val="007B74BE"/>
    <w:rsid w:val="008725D3"/>
    <w:rsid w:val="008E5C31"/>
    <w:rsid w:val="00A51282"/>
    <w:rsid w:val="00B85427"/>
    <w:rsid w:val="00E421D3"/>
    <w:rsid w:val="00E77C2F"/>
    <w:rsid w:val="00E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7FCE"/>
  <w15:chartTrackingRefBased/>
  <w15:docId w15:val="{F05E5D84-8300-4FBA-9F80-DB04EDBF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문진호/게임공학과</cp:lastModifiedBy>
  <cp:revision>7</cp:revision>
  <dcterms:created xsi:type="dcterms:W3CDTF">2023-03-21T01:15:00Z</dcterms:created>
  <dcterms:modified xsi:type="dcterms:W3CDTF">2023-03-28T16:20:00Z</dcterms:modified>
</cp:coreProperties>
</file>