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before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CÍVICA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Sistema de gestión de incidencias  ·  Turno de guardia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4"/>
          <w:szCs w:val="34"/>
          <w:rtl w:val="0"/>
        </w:rPr>
        <w:t xml:space="preserve">Cuadernillo del desarrollador de turno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b08a2e"/>
          <w:sz w:val="20"/>
          <w:szCs w:val="20"/>
          <w:rtl w:val="0"/>
        </w:rPr>
        <w:t xml:space="preserve">Prueba práctica del Corte 1  ·  Algoritmos y estructura de datos</w:t>
      </w:r>
      <w:r w:rsidDel="00000000" w:rsidR="00000000" w:rsidRPr="00000000">
        <w:rPr>
          <w:rtl w:val="0"/>
        </w:rPr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200"/>
        <w:gridCol w:w="1600"/>
        <w:gridCol w:w="2600"/>
        <w:tblGridChange w:id="0">
          <w:tblGrid>
            <w:gridCol w:w="2100"/>
            <w:gridCol w:w="3200"/>
            <w:gridCol w:w="1600"/>
            <w:gridCol w:w="26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Nicolás Marín Quintero</w:t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31/08/2026</w:t>
            </w:r>
          </w:p>
        </w:tc>
      </w:tr>
    </w:tbl>
    <w:p w:rsidR="00000000" w:rsidDel="00000000" w:rsidP="00000000" w:rsidRDefault="00000000" w:rsidRPr="00000000" w14:paraId="00000009">
      <w:pP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Este cuadernillo contiene todo lo que usted necesita durante el turno: la mecánica de la prueba, las instrucciones detalladas de cada uno de los cinco tickets, y su hoja de ruta. Consérvelo: es el documento que se entrega en la mesa de despacho al cerrar el turno.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f3864" w:space="4" w:sz="10" w:val="single"/>
        </w:pBdr>
        <w:spacing w:after="15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7"/>
          <w:szCs w:val="27"/>
          <w:rtl w:val="0"/>
        </w:rPr>
        <w:t xml:space="preserve">Cómo funciona el turno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Usted acaba de recibir el turno de guardia. Hay cinco tickets abiertos, ordenados de menor a mayor severidad: desde un P4, que es una revisión de código de rutina, hasta un P0, que significa producción caída y gente esperando. Su trabajo es cerrar los que pueda en 100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El ciclo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Lea el ticket completo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el reporte de quien lo abrió y el criterio de aceptación. El criterio dice exactamente qué se considera resuelto.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Corrija únicamente el archivo indicado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en la ficha del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Ejecute las pruebas automáticas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del ticket. Le muestran qué verificaciones pasan y cuáles fallan. Puede ejecutarlas las veces que quiera: no hay penalización por intentar.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todas pasen, aparece el CÓDIGO DE CIERRE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Anótelo en su hoja de ruta, al final de este cuadernillo.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efefef" w:val="clear"/>
        <w:spacing w:after="130" w:before="120" w:lineRule="auto"/>
        <w:ind w:left="130" w:right="13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5200"/>
          <w:sz w:val="18"/>
          <w:szCs w:val="18"/>
          <w:rtl w:val="0"/>
        </w:rPr>
        <w:t xml:space="preserve">SOBRE EL CÓDIGO DE CIERRE 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No está escrito en ningún archivo: se calcula a partir de los resultados correctos. No se puede adivinar, ni leer del archivo de pruebas, ni copiar del compañero, porque un resultado equivocado produce un código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Ejemplo del ciclo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Este ejemplo no corresponde a ningún ticket real; sirve para que reconozca el formato.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Primera ejecución: todavía falla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shd w:fill="f2f4f7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$ python3 pruebas_ejemplo.py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TCK-0000 · verificacion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[FALLA] total_por_dia: obtuvo [16, 20, 21, 14]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esperaba [15, 11, 14, 7, 12, 12]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[FALLA] dia_mas_flojo: obtuvo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1"/>
        <w:shd w:fill="f2f4f7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Ticket ABIERTO. Corrija y vuelva a ejecutar.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Después de corregir: aparece el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shd w:fill="eaf5ec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$ python3 pruebas_ejemplo.py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shd w:fill="eaf5ec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TCK-0000 · verificacion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shd w:fill="eaf5ec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[OK ] total_por_dia: obtuvo [15, 11, 14, 7, 12, 12]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shd w:fill="eaf5ec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[OK ] dia_mas_flojo: obtuvo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shd w:fill="eaf5ec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1"/>
        <w:shd w:fill="eaf5ec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TICKET CERRADO — codigo de cierre: 0000-DEMO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6e3c"/>
          <w:sz w:val="20"/>
          <w:szCs w:val="20"/>
          <w:rtl w:val="0"/>
        </w:rPr>
        <w:t xml:space="preserve">0000-DEMO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 lo que usted copia en su hoja de ruta. Cada ticket tiene el suyo, con formato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1"/>
        <w:pBdr>
          <w:bottom w:color="1f3864" w:space="4" w:sz="10" w:val="single"/>
        </w:pBdr>
        <w:spacing w:after="15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7"/>
          <w:szCs w:val="27"/>
          <w:rtl w:val="0"/>
        </w:rPr>
        <w:t xml:space="preserve">Sus archivos y sus comandos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En su equipo hay una carpeta llamada prueba_corte1 con una subcarpeta por ticket: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shd w:fill="f2f4f7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prueba_corte1/estudiante/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TCK-4420/   ocupacion.py      pruebas_t2.py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TCK-4421/   inventario.cpp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TCK-4422/   catalogo.cpp      pruebas_t4.sh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1"/>
        <w:shd w:fill="f2f4f7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TCK-4423/   fila.py           pruebas_t5.py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El comando exacto de cada ticket</w:t>
      </w:r>
      <w:r w:rsidDel="00000000" w:rsidR="00000000" w:rsidRPr="00000000">
        <w:rPr>
          <w:rtl w:val="0"/>
        </w:rPr>
      </w:r>
    </w:p>
    <w:tbl>
      <w:tblPr>
        <w:tblStyle w:val="Table2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200"/>
        <w:gridCol w:w="6000"/>
        <w:tblGridChange w:id="0">
          <w:tblGrid>
            <w:gridCol w:w="1300"/>
            <w:gridCol w:w="2200"/>
            <w:gridCol w:w="60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Usted modifica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Usted ejecuta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— (es en papel)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ocupacion.py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python3 pruebas_t2.py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inventario.cpp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g++ -std=c++17 -fsanitize=address -g -o inventario inventario.cpp./inventario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catalogo.cpp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./pruebas_t4.sh          (o bien:  bash pruebas_t4.sh)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fila.py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python3 pruebas_t5.py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hd w:fill="efefef" w:val="clear"/>
        <w:spacing w:after="130" w:before="120" w:lineRule="auto"/>
        <w:ind w:left="130" w:right="13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0000"/>
          <w:sz w:val="18"/>
          <w:szCs w:val="18"/>
          <w:rtl w:val="0"/>
        </w:rPr>
        <w:t xml:space="preserve">REGLA QUE NO TIENE EXCEPCIÓN 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Los archivos cuyo nombre empieza por «pruebas» NO se modifican. Están ahí para que usted se verifique solo. Alterarlos para que impriman el código es fraude y aplica el protocolo del reglamento (sección 13 de la guía).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1"/>
        <w:pBdr>
          <w:bottom w:color="1f3864" w:space="4" w:sz="10" w:val="single"/>
        </w:pBdr>
        <w:spacing w:after="15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7"/>
          <w:szCs w:val="27"/>
          <w:rtl w:val="0"/>
        </w:rPr>
        <w:t xml:space="preserve">Su nota y cuándo puede salir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La nota es la suma de los tickets que cierre. Los tickets son independientes: no hay candado, puede resolverlos en cualquier orden y saltarse el que se le atragante.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Puede cerrar su turno y salir cuando quiera. No tiene que esperar a nadie ni quedarse los 100 minutos.</w:t>
      </w:r>
      <w:r w:rsidDel="00000000" w:rsidR="00000000" w:rsidRPr="00000000">
        <w:rPr>
          <w:rtl w:val="0"/>
        </w:rPr>
      </w:r>
    </w:p>
    <w:tbl>
      <w:tblPr>
        <w:tblStyle w:val="Table3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800"/>
        <w:gridCol w:w="1100"/>
        <w:gridCol w:w="3200"/>
        <w:gridCol w:w="3000"/>
        <w:tblGridChange w:id="0">
          <w:tblGrid>
            <w:gridCol w:w="1400"/>
            <w:gridCol w:w="800"/>
            <w:gridCol w:w="1100"/>
            <w:gridCol w:w="32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 cierra hasta aquí y 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MP(8:24)0.7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TC(7:57) 0.9</w:t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TE (8:15) 1.0</w:t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MV(8:23)1.1</w:t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OC(8:48)1.3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Aprueba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 P0 vale más que los demás.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 le queda poco tiempo y no ha cerrado nada, ese es el que más rinde.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ventanas de tiempo son una referencia de ritmo, no un plazo.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 cierra un ticket después de que su ventana pasó, cuenta igual.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 decisión de salir es suya.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Salir con lo que tiene o arriesgar tiempo por más alcance es la misma decisión que se toma en un equipo de desarrollo cuando se acerca una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La mesa de despacho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decida cerrar su turno, lleve este cuadernillo a la mesa.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 profesora le va a pedir que ejecute las pruebas en su pantalla, delante de ella. No sirve una captura ni una foto.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Coteja los códigos, firma su hoja de ruta y usted se retira.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0"/>
          <w:szCs w:val="20"/>
          <w:rtl w:val="0"/>
        </w:rPr>
        <w:t xml:space="preserve">Al salir, no comente los tickets en el pasillo hasta que termine la hora.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Reglas del turno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Trabajo individual. Cada uno en su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Material permitido: únicamente la documentación oficial de C++ y de Python. Nada más abierto.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Puede ejecutar las pruebas cuantas veces quiera.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 su código no compila, lea el error completo antes de levantar la mano.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Una vez firma en la mesa, el turno terminó: no se puede volver a entrar.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1"/>
        <w:shd w:fill="1f3864" w:val="clear"/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24"/>
          <w:szCs w:val="24"/>
          <w:rtl w:val="0"/>
        </w:rPr>
        <w:t xml:space="preserve">  TCK-4419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2"/>
          <w:szCs w:val="22"/>
          <w:rtl w:val="0"/>
        </w:rPr>
        <w:t xml:space="preserve"> Revisión de código de un compañero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dce6f1" w:val="clear"/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6e3c"/>
          <w:sz w:val="18"/>
          <w:szCs w:val="18"/>
          <w:rtl w:val="0"/>
        </w:rPr>
        <w:t xml:space="preserve">  SEVERIDAD P4</w:t>
      </w:r>
      <w:r w:rsidDel="00000000" w:rsidR="00000000" w:rsidRPr="00000000">
        <w:rPr>
          <w:rFonts w:ascii="Calibri" w:cs="Calibri" w:eastAsia="Calibri" w:hAnsi="Calibri"/>
          <w:color w:val="333333"/>
          <w:sz w:val="18"/>
          <w:szCs w:val="18"/>
          <w:rtl w:val="0"/>
        </w:rPr>
        <w:t xml:space="preserve">   ·   Interno   ·   ventana 0–15 min   ·   En papel · sin computador   ·   0.7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8"/>
          <w:szCs w:val="18"/>
          <w:rtl w:val="0"/>
        </w:rPr>
        <w:t xml:space="preserve">Reportado por: Solicitud de integración pendiente de aprobación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left w:color="aaaaaa" w:space="8" w:sz="8" w:val="single"/>
        </w:pBdr>
        <w:spacing w:after="80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«Antes de aprobar mi pull request, ¿me la revisas? Son seis fragmentos cortos.»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Qué debe hacer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Para los fragmentos 1 a 5, escriba EXACTAMENTE qué imprime cada uno. Para el fragmento 6, escriba qué está mal en el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0"/>
          <w:szCs w:val="20"/>
          <w:rtl w:val="0"/>
        </w:rPr>
        <w:t xml:space="preserve">Este ticket se resuelve sin computador y se responde en este mismo cuadernillo. Se califica después de la prueba, así que no hay código de 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efefef" w:val="clear"/>
        <w:spacing w:after="130" w:before="120" w:lineRule="auto"/>
        <w:ind w:left="130" w:right="13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5200"/>
          <w:sz w:val="18"/>
          <w:szCs w:val="18"/>
          <w:rtl w:val="0"/>
        </w:rPr>
        <w:t xml:space="preserve">IMPORTANTE 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Este es el único ticket que no depende del computador. Si tiene un problema técnico con su equipo, este ticket le garantiza que no sale en cero. Respóndalo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Fragmento 1 · C++  —  ¿qué imprime?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1"/>
        <w:shd w:fill="f2f4f7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int v[4] = {5, 3, 9, 1};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int* p = v;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1"/>
        <w:shd w:fill="f2f4f7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cout &lt;&lt; *(p + 2);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bottom w:color="bbbbbb" w:space="1" w:sz="4" w:val="single"/>
        </w:pBdr>
        <w:spacing w:after="2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7D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Fragmento 2 · Python  —  ¿qué imprime?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1"/>
        <w:shd w:fill="f2f4f7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m = [[0] * 3] *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m[0][0] =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1"/>
        <w:shd w:fill="f2f4f7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print(m)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bottom w:color="bbbbbb" w:space="1" w:sz="4" w:val="single"/>
        </w:pBdr>
        <w:spacing w:after="2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[[7,0</w:t>
      </w:r>
      <w:r w:rsidDel="00000000" w:rsidR="00000000" w:rsidRPr="00000000">
        <w:rPr>
          <w:rtl w:val="0"/>
        </w:rPr>
        <w:t xml:space="preserve">,0],[7,0,0]</w:t>
      </w:r>
      <w:r w:rsidDel="00000000" w:rsidR="00000000" w:rsidRPr="00000000">
        <w:rPr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Fragmento 3 · Python  —  ¿qué imprime?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1"/>
        <w:shd w:fill="f2f4f7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f(lista):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lista = lista + [4]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datos = [1, 2,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f(datos)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1"/>
        <w:shd w:fill="f2f4f7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print(datos)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bottom w:color="bbbbbb" w:space="1" w:sz="4" w:val="single"/>
        </w:pBdr>
        <w:spacing w:after="2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[1,2,3]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Fragmento 4 · Python  —  ¿qué imprime?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keepLines w:val="1"/>
        <w:shd w:fill="f2f4f7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g(lista):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lista.append(4)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datos = [1, 2,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g(datos)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1"/>
        <w:shd w:fill="f2f4f7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print(datos)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bottom w:color="bbbbbb" w:space="1" w:sz="4" w:val="single"/>
        </w:pBdr>
        <w:spacing w:after="2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[1,2,3,4]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Fragmento 5 · C++  —  ¿qué imprime?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keepLines w:val="1"/>
        <w:shd w:fill="f2f4f7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A { public: string quien() const { return "Soy A"; }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B : public A { public: string quien() const { return "Soy B"; }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B objeto;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A* p = &amp;objeto;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1"/>
        <w:shd w:fill="f2f4f7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cout &lt;&lt; p-&gt;quien();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bottom w:color="bbbbbb" w:space="1" w:sz="4" w:val="single"/>
        </w:pBdr>
        <w:spacing w:after="2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“Soy A”</w:t>
      </w:r>
    </w:p>
    <w:p w:rsidR="00000000" w:rsidDel="00000000" w:rsidP="00000000" w:rsidRDefault="00000000" w:rsidRPr="00000000" w14:paraId="0000009A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Fragmento 6 · C++  —  ¿qué está mal?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1"/>
        <w:shd w:fill="f2f4f7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Registro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int* datos;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Registro(int n) { datos = new int[n];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~Registro() {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1"/>
        <w:shd w:fill="f2f4f7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bottom w:color="bbbbbb" w:space="1" w:sz="4" w:val="single"/>
        </w:pBdr>
        <w:spacing w:after="2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bbbbbb" w:space="1" w:sz="4" w:val="single"/>
        </w:pBdr>
        <w:spacing w:after="2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bottom w:color="bbbbbb" w:space="1" w:sz="4" w:val="single"/>
        </w:pBdr>
        <w:spacing w:after="2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A pesar de que se destruye Registro el puntero no es dirigido a nullptr</w:t>
      </w:r>
    </w:p>
    <w:p w:rsidR="00000000" w:rsidDel="00000000" w:rsidP="00000000" w:rsidRDefault="00000000" w:rsidRPr="00000000" w14:paraId="000000A4">
      <w:pPr>
        <w:pageBreakBefore w:val="1"/>
        <w:shd w:fill="1f3864" w:val="clear"/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24"/>
          <w:szCs w:val="24"/>
          <w:rtl w:val="0"/>
        </w:rPr>
        <w:t xml:space="preserve">  TCK-4420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2"/>
          <w:szCs w:val="22"/>
          <w:rtl w:val="0"/>
        </w:rPr>
        <w:t xml:space="preserve"> El reporte semanal entrega datos errados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dce6f1" w:val="clear"/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47a1"/>
          <w:sz w:val="18"/>
          <w:szCs w:val="18"/>
          <w:rtl w:val="0"/>
        </w:rPr>
        <w:t xml:space="preserve">  SEVERIDAD P3</w:t>
      </w:r>
      <w:r w:rsidDel="00000000" w:rsidR="00000000" w:rsidRPr="00000000">
        <w:rPr>
          <w:rFonts w:ascii="Calibri" w:cs="Calibri" w:eastAsia="Calibri" w:hAnsi="Calibri"/>
          <w:color w:val="333333"/>
          <w:sz w:val="18"/>
          <w:szCs w:val="18"/>
          <w:rtl w:val="0"/>
        </w:rPr>
        <w:t xml:space="preserve">   ·   RedAcopio   ·   ventana 15–35 min   ·   Python   ·   0.9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8"/>
          <w:szCs w:val="18"/>
          <w:rtl w:val="0"/>
        </w:rPr>
        <w:t xml:space="preserve">Reportado por: Coordinación de la central de reciclaje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left w:color="aaaaaa" w:space="8" w:sz="8" w:val="single"/>
        </w:pBdr>
        <w:spacing w:after="80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«El informe de totales por punto de acopio sale bien, pero el de totales por día está mal: nos da los mismos números que el de puntos.»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left w:color="aaaaaa" w:space="8" w:sz="8" w:val="single"/>
        </w:pBdr>
        <w:spacing w:after="80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«Además necesitamos dos datos que nunca se implementaron: cuál fue el día de menor recolección y cuántos registros quedaron en cero porque el punto no operó.»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Contexto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El archivo ocupacion.py contiene una matriz donde las filas son puntos de acopio y las columnas son días de la semana. Cada celda es lo recogido ese día en ese punto. La matriz y el archivo de pruebas no se modifican.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Qué debe hacer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Corregir total_por_dia(m).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Debe devolver una lista con el total de cada COLUMNA (cada día). Actualmente devuelve los totales por fila. Revise cuál de los dos ciclos va por fuera.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Implementar dia_mas_flojo(m).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Debe devolver el ÍNDICE (no el valor) del día con menor recolección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Implementar puntos_inactivos(m).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Debe devolver cuántos registros de la matriz están en cero.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Criterio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cuatro verificaciones de pruebas_t2.py en 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cambie los nombres ni los parámetros de las funciones: el archivo de pruebas las llama por su nombre.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modifique la matriz ocupacion.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Cómo se verifica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1"/>
        <w:shd w:fill="f2f4f7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$ cd prueba_corte1/estudiante/TCK-4420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1"/>
        <w:shd w:fill="f2f4f7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$ python3 pruebas_t2.py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Errores frecuentes en este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Devolver el valor mínimo en vez del índice, en dia_mas_flojo.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Contar filas o columnas en cero en vez de registros individuales, en puntos_inactivos.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Dejar un return dentro del ciclo y cortar el recorrido antes de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Rule="auto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Código de cierre obtenido:  __442</w:t>
      </w:r>
      <w:r w:rsidDel="00000000" w:rsidR="00000000" w:rsidRPr="00000000">
        <w:rPr>
          <w:b w:val="1"/>
          <w:bCs w:val="1"/>
          <w:rtl w:val="0"/>
        </w:rPr>
        <w:t xml:space="preserve">0-7135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____________________________</w:t>
      </w:r>
    </w:p>
    <w:p w:rsidR="00000000" w:rsidDel="00000000" w:rsidP="00000000" w:rsidRDefault="00000000" w:rsidRPr="00000000" w14:paraId="000000BB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Comentarios en el codigo:</w:t>
      </w:r>
    </w:p>
    <w:p w:rsidR="00000000" w:rsidDel="00000000" w:rsidP="00000000" w:rsidRDefault="00000000" w:rsidRPr="00000000" w14:paraId="000000B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Línea 27: Se cambia la i por la j y viceversa para recorrer correctamente la matriz y sumar por columnas en lugar de filas</w:t>
      </w:r>
    </w:p>
    <w:p w:rsidR="00000000" w:rsidDel="00000000" w:rsidP="00000000" w:rsidRDefault="00000000" w:rsidRPr="00000000" w14:paraId="000000B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Línea 42: Se implementa la función dia mas flojo Suma cada columna y luego revisa con un if si es menor que el mínimo actual, si es el primero lo cambia, tambien si es cero para el primero</w:t>
      </w:r>
    </w:p>
    <w:p w:rsidR="00000000" w:rsidDel="00000000" w:rsidP="00000000" w:rsidRDefault="00000000" w:rsidRPr="00000000" w14:paraId="000000B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Linea 57:Se implementa la función puntos inactivos que Revisa si el elemento es cero y si lo es suma uno a inactivos, cuando terminan los ciclos devuelve el total de inactivos</w:t>
      </w:r>
    </w:p>
    <w:p w:rsidR="00000000" w:rsidDel="00000000" w:rsidP="00000000" w:rsidRDefault="00000000" w:rsidRPr="00000000" w14:paraId="000000B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C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 Cívica Software  ·  TCK-4420  ·  Severidad P3</w:t>
      </w:r>
    </w:p>
    <w:p w:rsidR="00000000" w:rsidDel="00000000" w:rsidP="00000000" w:rsidRDefault="00000000" w:rsidRPr="00000000" w14:paraId="000000C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 Sistema: RedAcopio  —  Reporte de ocupación</w:t>
      </w:r>
    </w:p>
    <w:p w:rsidR="00000000" w:rsidDel="00000000" w:rsidP="00000000" w:rsidRDefault="00000000" w:rsidRPr="00000000" w14:paraId="000000C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 NO MODIFIQUE la seccion de datos ni el archivo de pruebas.</w:t>
      </w:r>
    </w:p>
    <w:p w:rsidR="00000000" w:rsidDel="00000000" w:rsidP="00000000" w:rsidRDefault="00000000" w:rsidRPr="00000000" w14:paraId="000000C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C4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filas = puntos de acopio, columnas = dias de la semana</w:t>
      </w:r>
    </w:p>
    <w:p w:rsidR="00000000" w:rsidDel="00000000" w:rsidP="00000000" w:rsidRDefault="00000000" w:rsidRPr="00000000" w14:paraId="000000C6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ocupacion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C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C8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C9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CA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C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C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total_por_punto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"""Devuelve una lista con el total recogido por cada punto (fila)."""</w:t>
      </w:r>
    </w:p>
    <w:p w:rsidR="00000000" w:rsidDel="00000000" w:rsidP="00000000" w:rsidRDefault="00000000" w:rsidRPr="00000000" w14:paraId="000000C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totales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D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D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v</w:t>
      </w:r>
    </w:p>
    <w:p w:rsidR="00000000" w:rsidDel="00000000" w:rsidP="00000000" w:rsidRDefault="00000000" w:rsidRPr="00000000" w14:paraId="000000D4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totales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totales</w:t>
      </w:r>
    </w:p>
    <w:p w:rsidR="00000000" w:rsidDel="00000000" w:rsidP="00000000" w:rsidRDefault="00000000" w:rsidRPr="00000000" w14:paraId="000000D6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total_por_dia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9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#Se cambia la i por la j y viceversa para recorrer correctamente la matriz y sumar por columnas en lugar de filas</w:t>
      </w:r>
    </w:p>
    <w:p w:rsidR="00000000" w:rsidDel="00000000" w:rsidP="00000000" w:rsidRDefault="00000000" w:rsidRPr="00000000" w14:paraId="000000DA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"""Devuelve una lista con el total recogido cada dia (columna).</w:t>
      </w:r>
    </w:p>
    <w:p w:rsidR="00000000" w:rsidDel="00000000" w:rsidP="00000000" w:rsidRDefault="00000000" w:rsidRPr="00000000" w14:paraId="000000D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BUG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REPORTADO: entrega totales incorrectos."""</w:t>
      </w:r>
    </w:p>
    <w:p w:rsidR="00000000" w:rsidDel="00000000" w:rsidP="00000000" w:rsidRDefault="00000000" w:rsidRPr="00000000" w14:paraId="000000D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totales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D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])):</w:t>
      </w:r>
    </w:p>
    <w:p w:rsidR="00000000" w:rsidDel="00000000" w:rsidP="00000000" w:rsidRDefault="00000000" w:rsidRPr="00000000" w14:paraId="000000D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D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E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totales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totales</w:t>
      </w:r>
    </w:p>
    <w:p w:rsidR="00000000" w:rsidDel="00000000" w:rsidP="00000000" w:rsidRDefault="00000000" w:rsidRPr="00000000" w14:paraId="000000E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dia_mas_flojo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6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"""Devuelve el indice del dia con MENOR recoleccion total.</w:t>
      </w:r>
    </w:p>
    <w:p w:rsidR="00000000" w:rsidDel="00000000" w:rsidP="00000000" w:rsidRDefault="00000000" w:rsidRPr="00000000" w14:paraId="000000E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PENDIENTE: implementar."""</w:t>
      </w:r>
    </w:p>
    <w:p w:rsidR="00000000" w:rsidDel="00000000" w:rsidP="00000000" w:rsidRDefault="00000000" w:rsidRPr="00000000" w14:paraId="000000E8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#Se implementa la función dia mas flojo Suma cada columna y luego revisa con un if si es menor que el minimo actual, si es el primero lo cambia, tambien si es cero para el primero</w:t>
      </w:r>
    </w:p>
    <w:p w:rsidR="00000000" w:rsidDel="00000000" w:rsidP="00000000" w:rsidRDefault="00000000" w:rsidRPr="00000000" w14:paraId="000000E9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])):</w:t>
      </w:r>
    </w:p>
    <w:p w:rsidR="00000000" w:rsidDel="00000000" w:rsidP="00000000" w:rsidRDefault="00000000" w:rsidRPr="00000000" w14:paraId="000000EA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E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E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min_s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min_s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</w:t>
      </w:r>
    </w:p>
    <w:p w:rsidR="00000000" w:rsidDel="00000000" w:rsidP="00000000" w:rsidRDefault="00000000" w:rsidRPr="00000000" w14:paraId="000000E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min_j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j</w:t>
      </w:r>
    </w:p>
    <w:p w:rsidR="00000000" w:rsidDel="00000000" w:rsidP="00000000" w:rsidRDefault="00000000" w:rsidRPr="00000000" w14:paraId="000000F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dia_mas_flojo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j</w:t>
      </w:r>
    </w:p>
    <w:p w:rsidR="00000000" w:rsidDel="00000000" w:rsidP="00000000" w:rsidRDefault="00000000" w:rsidRPr="00000000" w14:paraId="000000F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dia_mas_flojo</w:t>
      </w:r>
    </w:p>
    <w:p w:rsidR="00000000" w:rsidDel="00000000" w:rsidP="00000000" w:rsidRDefault="00000000" w:rsidRPr="00000000" w14:paraId="000000F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puntos_inactivos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"""Devuelve cuantos registros estan en 0 (el punto no opero ese dia).</w:t>
      </w:r>
    </w:p>
    <w:p w:rsidR="00000000" w:rsidDel="00000000" w:rsidP="00000000" w:rsidRDefault="00000000" w:rsidRPr="00000000" w14:paraId="000000F6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PENDIENTE: implementar."""</w:t>
      </w:r>
    </w:p>
    <w:p w:rsidR="00000000" w:rsidDel="00000000" w:rsidP="00000000" w:rsidRDefault="00000000" w:rsidRPr="00000000" w14:paraId="000000F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#Se implementa la función puntos inactivos que Revisa si el elemento es cero y si lo es suma uno a inactivos, cuando terminan los ciclos devuelve el total</w:t>
      </w:r>
    </w:p>
    <w:p w:rsidR="00000000" w:rsidDel="00000000" w:rsidP="00000000" w:rsidRDefault="00000000" w:rsidRPr="00000000" w14:paraId="000000F8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inactivos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F9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FA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])):</w:t>
      </w:r>
    </w:p>
    <w:p w:rsidR="00000000" w:rsidDel="00000000" w:rsidP="00000000" w:rsidRDefault="00000000" w:rsidRPr="00000000" w14:paraId="000000F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inactivos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F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inactivos</w:t>
      </w:r>
    </w:p>
    <w:p w:rsidR="00000000" w:rsidDel="00000000" w:rsidP="00000000" w:rsidRDefault="00000000" w:rsidRPr="00000000" w14:paraId="000000F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d2a8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ocupacion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ocupacion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total_por_punto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total_por_dia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dia_mas_flojo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puntos_inactivos</w:t>
      </w:r>
    </w:p>
    <w:p w:rsidR="00000000" w:rsidDel="00000000" w:rsidP="00000000" w:rsidRDefault="00000000" w:rsidRPr="00000000" w14:paraId="000000F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chk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obtenido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esperado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obtenido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esperado</w:t>
      </w:r>
    </w:p>
    <w:p w:rsidR="00000000" w:rsidDel="00000000" w:rsidP="00000000" w:rsidRDefault="00000000" w:rsidRPr="00000000" w14:paraId="0000010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 [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'OK '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'FALLA'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: obtuvo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obtenido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         esperaba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esperado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4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ok</w:t>
      </w:r>
    </w:p>
    <w:p w:rsidR="00000000" w:rsidDel="00000000" w:rsidP="00000000" w:rsidRDefault="00000000" w:rsidRPr="00000000" w14:paraId="0000010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"TCK-4420 · verificacion"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08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chk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"total_por_punto"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total_por_punto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ocupacion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109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chk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"total_por_dia"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total_por_dia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ocupacion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  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10A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chk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"dia_mas_flojo"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dia_mas_flojo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ocupacion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  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chk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"puntos_inactivos"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puntos_inactivos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ocupacion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el codigo se DERIVA de los resultados correctos: no esta escrito aqui</w:t>
      </w:r>
    </w:p>
    <w:p w:rsidR="00000000" w:rsidDel="00000000" w:rsidP="00000000" w:rsidRDefault="00000000" w:rsidRPr="00000000" w14:paraId="0000010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total_por_dia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ocupacion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"4420-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}{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dia_mas_flojo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ocupacion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}{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puntos_inactivos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ocupacion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1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TICKET CERRADO — codigo de cierre: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cod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Ticket ABIERTO. Corrija y vuelva a ejecutar."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TCK-4420 · verificacion</w:t>
      </w:r>
    </w:p>
    <w:p w:rsidR="00000000" w:rsidDel="00000000" w:rsidP="00000000" w:rsidRDefault="00000000" w:rsidRPr="00000000" w14:paraId="0000011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[OK ] total_por_punto: obtuvo [16, 20, 21, 14]</w:t>
      </w:r>
    </w:p>
    <w:p w:rsidR="00000000" w:rsidDel="00000000" w:rsidP="00000000" w:rsidRDefault="00000000" w:rsidRPr="00000000" w14:paraId="0000011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[OK ] total_por_dia: obtuvo [15, 11, 14, 7, 12, 12]</w:t>
      </w:r>
    </w:p>
    <w:p w:rsidR="00000000" w:rsidDel="00000000" w:rsidP="00000000" w:rsidRDefault="00000000" w:rsidRPr="00000000" w14:paraId="00000117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[OK ] dia_mas_flojo: obtuvo 3</w:t>
      </w:r>
    </w:p>
    <w:p w:rsidR="00000000" w:rsidDel="00000000" w:rsidP="00000000" w:rsidRDefault="00000000" w:rsidRPr="00000000" w14:paraId="00000118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[OK ] puntos_inactivos: obtuvo 5</w:t>
      </w:r>
    </w:p>
    <w:p w:rsidR="00000000" w:rsidDel="00000000" w:rsidP="00000000" w:rsidRDefault="00000000" w:rsidRPr="00000000" w14:paraId="00000119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TICKET CERRADO — codigo de cierre: 4420-7135</w:t>
      </w:r>
    </w:p>
    <w:p w:rsidR="00000000" w:rsidDel="00000000" w:rsidP="00000000" w:rsidRDefault="00000000" w:rsidRPr="00000000" w14:paraId="0000011B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1"/>
        <w:shd w:fill="1f3864" w:val="clear"/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24"/>
          <w:szCs w:val="24"/>
          <w:rtl w:val="0"/>
        </w:rPr>
        <w:t xml:space="preserve">  TCK-4421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2"/>
          <w:szCs w:val="22"/>
          <w:rtl w:val="0"/>
        </w:rPr>
        <w:t xml:space="preserve"> El servicio consume memoria sin parar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dce6f1" w:val="clear"/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6d1f"/>
          <w:sz w:val="18"/>
          <w:szCs w:val="18"/>
          <w:rtl w:val="0"/>
        </w:rPr>
        <w:t xml:space="preserve">  SEVERIDAD P2</w:t>
      </w:r>
      <w:r w:rsidDel="00000000" w:rsidR="00000000" w:rsidRPr="00000000">
        <w:rPr>
          <w:rFonts w:ascii="Calibri" w:cs="Calibri" w:eastAsia="Calibri" w:hAnsi="Calibri"/>
          <w:color w:val="333333"/>
          <w:sz w:val="18"/>
          <w:szCs w:val="18"/>
          <w:rtl w:val="0"/>
        </w:rPr>
        <w:t xml:space="preserve">   ·   PrestaLab   ·   ventana 35–55 min   ·   C++   ·   1.0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8"/>
          <w:szCs w:val="18"/>
          <w:rtl w:val="0"/>
        </w:rPr>
        <w:t xml:space="preserve">Reportado por: Infraestructura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left w:color="aaaaaa" w:space="8" w:sz="8" w:val="single"/>
        </w:pBdr>
        <w:spacing w:after="80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«El proceso de inventario arranca en 40 MB y a las seis horas va en 900 MB. Hay que reiniciarlo todas las noches.»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left w:color="aaaaaa" w:space="8" w:sz="8" w:val="single"/>
        </w:pBdr>
        <w:spacing w:after="80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«Y desde el martes, además, el total de uso del equipo EQ-03 sale en 7 cuando debería ser 8.»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Contexto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El archivo inventario.cpp gestiona equipos de laboratorio. Cada objeto Equipo reserva memoria dinámica para su historial de usos. El programa crea tres equipos, registra usos y produce un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efefef" w:val="clear"/>
        <w:spacing w:after="130" w:before="120" w:lineRule="auto"/>
        <w:ind w:left="130" w:right="13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5200"/>
          <w:sz w:val="18"/>
          <w:szCs w:val="18"/>
          <w:rtl w:val="0"/>
        </w:rPr>
        <w:t xml:space="preserve">SON DOS PROBLEMAS DISTINTOS 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Este ticket tiene un defecto de lógica y un defecto de memoria. Resuelva primero el de lógica: es el que destraba el código de cierre. El de memoria se verifica aparte, con el sanitizer.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Qué debe hacer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Corregir el defecto de lógica.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 método registrar tiene una condición que deja fuera una posición del historial. Por eso EQ-03 suma 7 en vez de 8, y el total da 24 en vez de 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Cerrar las fugas de memoria.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Hay tres puntos donde se reserva memoria y nunca se libera: el historial de cada Equipo, el arreglo de totales, y el arreglo de punteros a Equipo con los objetos que contiene. Busque los comentarios que dicen FALTA ALGO AQUI y FALTAN LIBERACIONES AQUI.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Criterio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 programa imprime SUMA=25 y a continuación el código de 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Compilado con -fsanitize=address, la ejecución NO produce ningún bloque que diga ERROR: AddressSanitizer.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 verifican las dos cosas en la mesa de despacho. Una sola no basta.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Cómo se verifica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1"/>
        <w:keepLines w:val="1"/>
        <w:shd w:fill="f2f4f7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$ cd prueba_corte1/estudiante/TCK-4421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$ g++ -std=c++17 -fsanitize=address -g -o inventario inventario.cpp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1"/>
        <w:shd w:fill="f2f4f7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$ ./inventario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Si hay fugas, al final de la ejecución verá algo como esto: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Ejemplo de reporte de fugas (esto NO debe aparecer)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keepLines w:val="1"/>
        <w:shd w:fill="fceef1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==509==ERROR: LeakSanitizer: detected memory leaks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1"/>
        <w:keepLines w:val="1"/>
        <w:shd w:fill="fceef1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Direct leak of 48 byte(s) in 3 object(s) allocated from: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1"/>
        <w:keepLines w:val="1"/>
        <w:shd w:fill="fceef1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#1 ... in main inventario.cpp:44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1"/>
        <w:shd w:fill="fceef1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SUMMARY: AddressSanitizer: 228 byte(s) leaked in 8 allocation(s).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9"/>
          <w:szCs w:val="19"/>
          <w:rtl w:val="0"/>
        </w:rPr>
        <w:t xml:space="preserve">El detector le indica la línea exacta donde se pidió la memoria que no se liberó. Úselo: es la forma más rápida de encontrarlas.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Errores frecuentes en este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Usar delete en vez de delete[] para memoria reservada con new[].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Liberar el arreglo de punteros antes de liberar los objetos que contiene: se pierden las direcciones y ya no se pueden liberar.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Olvidar que la clase Equipo necesita un destructor que libere su propio historial.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00" w:lineRule="auto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Código de cierre obtenido:  __4421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89825____________________________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Linea 22: Se elimina el -1 del if(i &gt;=0 &amp;&amp; i &lt; n-1) para que tome el ultimo elemento del arreglo</w:t>
      </w:r>
    </w:p>
    <w:p w:rsidR="00000000" w:rsidDel="00000000" w:rsidP="00000000" w:rsidRDefault="00000000" w:rsidRPr="00000000" w14:paraId="0000013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Línea 59: Se liberan todas las fugas de memoria, primero arreglo totales, luego cada objeto equipo y finalmente el arreglo de punteros a equipos</w:t>
      </w:r>
    </w:p>
    <w:p w:rsidR="00000000" w:rsidDel="00000000" w:rsidP="00000000" w:rsidRDefault="00000000" w:rsidRPr="00000000" w14:paraId="0000013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3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//  Cívica Software  ·  TCK-4421  ·  Severidad P2</w:t>
      </w:r>
    </w:p>
    <w:p w:rsidR="00000000" w:rsidDel="00000000" w:rsidP="00000000" w:rsidRDefault="00000000" w:rsidRPr="00000000" w14:paraId="0000013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//  Sistema: PrestaLab  —  El servicio consume memoria sin parar</w:t>
      </w:r>
    </w:p>
    <w:p w:rsidR="00000000" w:rsidDel="00000000" w:rsidP="00000000" w:rsidRDefault="00000000" w:rsidRPr="00000000" w14:paraId="0000014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//  Compile SIEMPRE con:</w:t>
      </w:r>
    </w:p>
    <w:p w:rsidR="00000000" w:rsidDel="00000000" w:rsidP="00000000" w:rsidRDefault="00000000" w:rsidRPr="00000000" w14:paraId="0000014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//     g++ -std=c++17 -fsanitize=address -g -o inventario inventario.cpp</w:t>
      </w:r>
    </w:p>
    <w:p w:rsidR="00000000" w:rsidDel="00000000" w:rsidP="00000000" w:rsidRDefault="00000000" w:rsidRPr="00000000" w14:paraId="0000014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4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44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14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Equipo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8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ff7b7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private:</w:t>
      </w:r>
    </w:p>
    <w:p w:rsidR="00000000" w:rsidDel="00000000" w:rsidP="00000000" w:rsidRDefault="00000000" w:rsidRPr="00000000" w14:paraId="00000149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codigo;</w:t>
      </w:r>
    </w:p>
    <w:p w:rsidR="00000000" w:rsidDel="00000000" w:rsidP="00000000" w:rsidRDefault="00000000" w:rsidRPr="00000000" w14:paraId="0000014A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historial;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  // kilos/usos registrados</w:t>
      </w:r>
    </w:p>
    <w:p w:rsidR="00000000" w:rsidDel="00000000" w:rsidP="00000000" w:rsidRDefault="00000000" w:rsidRPr="00000000" w14:paraId="0000014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n;</w:t>
      </w:r>
    </w:p>
    <w:p w:rsidR="00000000" w:rsidDel="00000000" w:rsidP="00000000" w:rsidRDefault="00000000" w:rsidRPr="00000000" w14:paraId="0000014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ff7b7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14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Equipo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cantidad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: codigo(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), n(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cantidad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historial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[n];</w:t>
      </w:r>
    </w:p>
    <w:p w:rsidR="00000000" w:rsidDel="00000000" w:rsidP="00000000" w:rsidRDefault="00000000" w:rsidRPr="00000000" w14:paraId="0000014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historial[i]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// FALTA ALGO AQUI</w:t>
      </w:r>
    </w:p>
    <w:p w:rsidR="00000000" w:rsidDel="00000000" w:rsidP="00000000" w:rsidRDefault="00000000" w:rsidRPr="00000000" w14:paraId="0000015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// Se elimina el -1 del if(i &gt;=0 &amp;&amp; i &lt; n-1) para que tome el ultimo elemento del arreglo</w:t>
      </w:r>
    </w:p>
    <w:p w:rsidR="00000000" w:rsidDel="00000000" w:rsidP="00000000" w:rsidRDefault="00000000" w:rsidRPr="00000000" w14:paraId="0000015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registrar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n ) historial[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 }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// &lt;-- revise la condicion</w:t>
      </w:r>
    </w:p>
    <w:p w:rsidR="00000000" w:rsidDel="00000000" w:rsidP="00000000" w:rsidRDefault="00000000" w:rsidRPr="00000000" w14:paraId="00000154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historial[i];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s; }</w:t>
      </w:r>
    </w:p>
    <w:p w:rsidR="00000000" w:rsidDel="00000000" w:rsidP="00000000" w:rsidRDefault="00000000" w:rsidRPr="00000000" w14:paraId="0000015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getCodigo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codigo; }</w:t>
      </w:r>
    </w:p>
    <w:p w:rsidR="00000000" w:rsidDel="00000000" w:rsidP="00000000" w:rsidRDefault="00000000" w:rsidRPr="00000000" w14:paraId="00000156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5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copiarTotales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Equipo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equipos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cuantos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9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copia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cuantos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5A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cuantos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copia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equipos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]-&gt;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copia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5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Equipo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equipos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Equipo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6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equipos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Equipo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"EQ-01"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equipos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Equipo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"EQ-02"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equipos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Equipo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"EQ-03"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4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equipos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]-&gt;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registrar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equipos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]-&gt;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registrar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6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equipos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]-&gt;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registrar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equipos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]-&gt;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registrar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equipos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]-&gt;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registrar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totales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copiarTotales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equipos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A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suma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equipos[i]-&gt;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getCodigo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totales[i]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suma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totales[i];</w:t>
      </w:r>
    </w:p>
    <w:p w:rsidR="00000000" w:rsidDel="00000000" w:rsidP="00000000" w:rsidRDefault="00000000" w:rsidRPr="00000000" w14:paraId="0000016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"SUMA="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suma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suma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// el codigo se DERIVA de los totales correctos</w:t>
      </w:r>
    </w:p>
    <w:p w:rsidR="00000000" w:rsidDel="00000000" w:rsidP="00000000" w:rsidRDefault="00000000" w:rsidRPr="00000000" w14:paraId="0000017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"TICKET CERRADO - codigo de cierre: 4421-"</w:t>
      </w:r>
    </w:p>
    <w:p w:rsidR="00000000" w:rsidDel="00000000" w:rsidP="00000000" w:rsidRDefault="00000000" w:rsidRPr="00000000" w14:paraId="0000017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totales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totales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totales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suma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// FALTAN LIBERACIONES AQUI</w:t>
      </w:r>
    </w:p>
    <w:p w:rsidR="00000000" w:rsidDel="00000000" w:rsidP="00000000" w:rsidRDefault="00000000" w:rsidRPr="00000000" w14:paraId="0000017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// Se liberan todas las fugas de memoria, primero arreglo totales, luego cada objeto equipoy finalmente el arreglo de punteros a equipos</w:t>
      </w:r>
    </w:p>
    <w:p w:rsidR="00000000" w:rsidDel="00000000" w:rsidP="00000000" w:rsidRDefault="00000000" w:rsidRPr="00000000" w14:paraId="00000178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totales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equipos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equipos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equipos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7A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equipos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E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EQ-01: 8</w:t>
      </w:r>
    </w:p>
    <w:p w:rsidR="00000000" w:rsidDel="00000000" w:rsidP="00000000" w:rsidRDefault="00000000" w:rsidRPr="00000000" w14:paraId="0000017F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EQ-02: 9</w:t>
      </w:r>
    </w:p>
    <w:p w:rsidR="00000000" w:rsidDel="00000000" w:rsidP="00000000" w:rsidRDefault="00000000" w:rsidRPr="00000000" w14:paraId="00000180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EQ-03: 8</w:t>
      </w:r>
    </w:p>
    <w:p w:rsidR="00000000" w:rsidDel="00000000" w:rsidP="00000000" w:rsidRDefault="00000000" w:rsidRPr="00000000" w14:paraId="00000181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SUMA=25</w:t>
      </w:r>
    </w:p>
    <w:p w:rsidR="00000000" w:rsidDel="00000000" w:rsidP="00000000" w:rsidRDefault="00000000" w:rsidRPr="00000000" w14:paraId="00000182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TICKET CERRADO - codigo de cierre: 4421-89825</w:t>
      </w:r>
    </w:p>
    <w:p w:rsidR="00000000" w:rsidDel="00000000" w:rsidP="00000000" w:rsidRDefault="00000000" w:rsidRPr="00000000" w14:paraId="00000183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1"/>
        <w:shd w:fill="1f3864" w:val="clear"/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24"/>
          <w:szCs w:val="24"/>
          <w:rtl w:val="0"/>
        </w:rPr>
        <w:t xml:space="preserve">  TCK-4422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2"/>
          <w:szCs w:val="22"/>
          <w:rtl w:val="0"/>
        </w:rPr>
        <w:t xml:space="preserve"> El catálogo no distingue los tipos de recurso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dce6f1" w:val="clear"/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5a16"/>
          <w:sz w:val="18"/>
          <w:szCs w:val="18"/>
          <w:rtl w:val="0"/>
        </w:rPr>
        <w:t xml:space="preserve">  SEVERIDAD P1</w:t>
      </w:r>
      <w:r w:rsidDel="00000000" w:rsidR="00000000" w:rsidRPr="00000000">
        <w:rPr>
          <w:rFonts w:ascii="Calibri" w:cs="Calibri" w:eastAsia="Calibri" w:hAnsi="Calibri"/>
          <w:color w:val="333333"/>
          <w:sz w:val="18"/>
          <w:szCs w:val="18"/>
          <w:rtl w:val="0"/>
        </w:rPr>
        <w:t xml:space="preserve">   ·   PrestaLab   ·   ventana 55–75 min   ·   C++   ·   1.1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8"/>
          <w:szCs w:val="18"/>
          <w:rtl w:val="0"/>
        </w:rPr>
        <w:t xml:space="preserve">Reportado por: Biblioteca comunitaria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left w:color="aaaaaa" w:space="8" w:sz="8" w:val="single"/>
        </w:pBdr>
        <w:spacing w:after="80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«Necesitamos que el catálogo maneje libros y equipos, no solo recursos genéricos. De los libros interesa el autor; de los equipos, las horas de uso.»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left w:color="aaaaaa" w:space="8" w:sz="8" w:val="single"/>
        </w:pBdr>
        <w:spacing w:after="80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«Ahora mismo el listado imprime Recurso genérico para todo.»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Contexto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El archivo catalogo.cpp tiene una clase Recurso y un arreglo de punteros a Recurso. Faltan las dos clases especializadas, y el listado no está mostrando la descripción propia de cada tipo.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Qué debe hacer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Crear la clase LibroFisico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que herede de Recurso y agregue el atributo autor. Su descripción debe devolver exactamente:  Libro LF-002 de Borges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Crear la clase Equipo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que herede de Recurso y agregue el atributo horasUso. Su descripción debe devolver exactamente:  Equipo EQ-003 (12h)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Activar las dos líneas comentadas del catálogo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en main, para que se creen los tres objetos.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Marcar al menos un recurso como prestado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llamando al método prestar().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Hacer que cada objeto responda con SU propia descripción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aunque se recorra el arreglo con punteros a la clase base. Si todos imprimen «Recurso generico», falta una palabra clave en la clase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Criterio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 salida contiene las tres descripciones, cada una con su formato propio.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 menos un recurso aparece marcado como [PRESTADO].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Sin reportes del sanitizer. Recuerde que una clase base con clases hijas necesita destructor virtual.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Cómo se verifica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1"/>
        <w:keepLines w:val="1"/>
        <w:shd w:fill="f2f4f7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$ cd prueba_corte1/estudiante/TCK-4422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$ ./pruebas_t4.sh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1"/>
        <w:shd w:fill="f2f4f7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(si da error de permisos:   bash pruebas_t4.sh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9"/>
          <w:szCs w:val="19"/>
          <w:rtl w:val="0"/>
        </w:rPr>
        <w:t xml:space="preserve">El texto de las descripciones se compara carácter por carácter. Respete mayúsculas, espacios y paréntesis exactamente como se indican arriba.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Errores frecuentes en este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Olvidar la palabra virtual en el método descripcion() de la clase base: los objetos hijos imprimen la descripción del padre.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Olvidar el destructor virtual: el sanitizer reporta fuga al liberar por puntero a la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Escribir «Equipo EQ-003 (12 h)» con espacio, o «12hrs»: el texto debe coincidir exacto.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Código de cierre obtenido:  ____________</w:t>
      </w:r>
      <w:r w:rsidDel="00000000" w:rsidR="00000000" w:rsidRPr="00000000">
        <w:rPr>
          <w:b w:val="1"/>
          <w:bCs w:val="1"/>
          <w:rtl w:val="0"/>
        </w:rPr>
        <w:t xml:space="preserve">Recurso generico RG-001</w:t>
      </w:r>
    </w:p>
    <w:p w:rsidR="00000000" w:rsidDel="00000000" w:rsidP="00000000" w:rsidRDefault="00000000" w:rsidRPr="00000000" w14:paraId="000001A0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Libro LF-002 de Borges  [PRESTADO]</w:t>
      </w:r>
    </w:p>
    <w:p w:rsidR="00000000" w:rsidDel="00000000" w:rsidP="00000000" w:rsidRDefault="00000000" w:rsidRPr="00000000" w14:paraId="000001A1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Equipo EQ-003 (12h)</w:t>
      </w:r>
    </w:p>
    <w:p w:rsidR="00000000" w:rsidDel="00000000" w:rsidP="00000000" w:rsidRDefault="00000000" w:rsidRPr="00000000" w14:paraId="000001A2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no me dio codigo de cierre esta puesto lo que imprimio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Linea 21: Se agrega virtual para que pueda ser sobreescrita con override en las clases hijas</w:t>
      </w:r>
    </w:p>
    <w:p w:rsidR="00000000" w:rsidDel="00000000" w:rsidP="00000000" w:rsidRDefault="00000000" w:rsidRPr="00000000" w14:paraId="000001A8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Linea 27: Se agrega la clase LibroFisico que hereda de Recurso y agrega el atributo autor, se implementan los getters y setters y se sobreescribe la función descripcion para que devuelva la descripción de libro fisico y no de recurso</w:t>
      </w:r>
    </w:p>
    <w:p w:rsidR="00000000" w:rsidDel="00000000" w:rsidP="00000000" w:rsidRDefault="00000000" w:rsidRPr="00000000" w14:paraId="000001A9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Linea 37: Se sobreescribe descripción para que devuelva la descripción de libro fisico y no de recurso</w:t>
      </w:r>
    </w:p>
    <w:p w:rsidR="00000000" w:rsidDel="00000000" w:rsidP="00000000" w:rsidRDefault="00000000" w:rsidRPr="00000000" w14:paraId="000001A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Línea 43: Se agrega la clase Equipo que hereda de Recurso y agrega el atributo horasUso, se implementan los getters y setters y se sobreescribe la función descripcion para que devuelva la descripción de equipo y no de recurso</w:t>
      </w:r>
    </w:p>
    <w:p w:rsidR="00000000" w:rsidDel="00000000" w:rsidP="00000000" w:rsidRDefault="00000000" w:rsidRPr="00000000" w14:paraId="000001A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Linea 53: Se sobreescribe descripción para que devuelva la descripción de equipo y no de recurso</w:t>
      </w:r>
    </w:p>
    <w:p w:rsidR="00000000" w:rsidDel="00000000" w:rsidP="00000000" w:rsidRDefault="00000000" w:rsidRPr="00000000" w14:paraId="000001A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Linea 61 Se eliminan catalogo[1] y catalogo[2] de comentarios</w:t>
      </w:r>
    </w:p>
    <w:p w:rsidR="00000000" w:rsidDel="00000000" w:rsidP="00000000" w:rsidRDefault="00000000" w:rsidRPr="00000000" w14:paraId="000001B0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00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Linea 64: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Usamos el metodo prestar() de la clase Recurso para marcar el libro como prestado</w:t>
      </w:r>
    </w:p>
    <w:p w:rsidR="00000000" w:rsidDel="00000000" w:rsidP="00000000" w:rsidRDefault="00000000" w:rsidRPr="00000000" w14:paraId="000001B2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00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Linea 77: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Se agrega catalogo[i] = nullptr para evitar el pointer colgante después de liberar la memoria</w:t>
      </w:r>
    </w:p>
    <w:p w:rsidR="00000000" w:rsidDel="00000000" w:rsidP="00000000" w:rsidRDefault="00000000" w:rsidRPr="00000000" w14:paraId="000001B4">
      <w:pPr>
        <w:spacing w:after="200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B6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//  Cívica Software  ·  TCK-4422  ·  Severidad P1</w:t>
      </w:r>
    </w:p>
    <w:p w:rsidR="00000000" w:rsidDel="00000000" w:rsidP="00000000" w:rsidRDefault="00000000" w:rsidRPr="00000000" w14:paraId="000001B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//  Sistema: PrestaLab  —  Nueva funcionalidad: catalogo mixto</w:t>
      </w:r>
    </w:p>
    <w:p w:rsidR="00000000" w:rsidDel="00000000" w:rsidP="00000000" w:rsidRDefault="00000000" w:rsidRPr="00000000" w14:paraId="000001B8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//  El reporte imprime siempre "Recurso generico". Debe imprimir</w:t>
      </w:r>
    </w:p>
    <w:p w:rsidR="00000000" w:rsidDel="00000000" w:rsidP="00000000" w:rsidRDefault="00000000" w:rsidRPr="00000000" w14:paraId="000001B9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//  la descripcion propia de cada tipo.</w:t>
      </w:r>
    </w:p>
    <w:p w:rsidR="00000000" w:rsidDel="00000000" w:rsidP="00000000" w:rsidRDefault="00000000" w:rsidRPr="00000000" w14:paraId="000001BA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B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B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1B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Recurso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ff7b7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protected:</w:t>
      </w:r>
    </w:p>
    <w:p w:rsidR="00000000" w:rsidDel="00000000" w:rsidP="00000000" w:rsidRDefault="00000000" w:rsidRPr="00000000" w14:paraId="000001C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codigo;</w:t>
      </w:r>
    </w:p>
    <w:p w:rsidR="00000000" w:rsidDel="00000000" w:rsidP="00000000" w:rsidRDefault="00000000" w:rsidRPr="00000000" w14:paraId="000001C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prestado;</w:t>
      </w:r>
    </w:p>
    <w:p w:rsidR="00000000" w:rsidDel="00000000" w:rsidP="00000000" w:rsidRDefault="00000000" w:rsidRPr="00000000" w14:paraId="000001C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ff7b7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1C4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Recurso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: codigo(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), prestado(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1C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~Recurso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() {}</w:t>
      </w:r>
    </w:p>
    <w:p w:rsidR="00000000" w:rsidDel="00000000" w:rsidP="00000000" w:rsidRDefault="00000000" w:rsidRPr="00000000" w14:paraId="000001C6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prestar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()  { prestado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C8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estaPrestado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prestado; }</w:t>
      </w:r>
    </w:p>
    <w:p w:rsidR="00000000" w:rsidDel="00000000" w:rsidP="00000000" w:rsidRDefault="00000000" w:rsidRPr="00000000" w14:paraId="000001C9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// Se agrega virtual para que pueda ser sobreescrita con override en las clases hijas</w:t>
      </w:r>
    </w:p>
    <w:p w:rsidR="00000000" w:rsidDel="00000000" w:rsidP="00000000" w:rsidRDefault="00000000" w:rsidRPr="00000000" w14:paraId="000001CA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virtual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descripcion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"Recurso generico 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codigo; }</w:t>
      </w:r>
    </w:p>
    <w:p w:rsidR="00000000" w:rsidDel="00000000" w:rsidP="00000000" w:rsidRDefault="00000000" w:rsidRPr="00000000" w14:paraId="000001C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C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// PENDIENTE: clase LibroFisico (hereda de Recurso, agrega autor)</w:t>
      </w:r>
    </w:p>
    <w:p w:rsidR="00000000" w:rsidDel="00000000" w:rsidP="00000000" w:rsidRDefault="00000000" w:rsidRPr="00000000" w14:paraId="000001C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//            descripcion() debe devolver:  "Libro " + codigo + " de " + autor</w:t>
      </w:r>
    </w:p>
    <w:p w:rsidR="00000000" w:rsidDel="00000000" w:rsidP="00000000" w:rsidRDefault="00000000" w:rsidRPr="00000000" w14:paraId="000001C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//Se agrega la clase LibroFisico que hereda de Recurso y agrega el atributo autor, se implementan los getters y setters y se sobreescribe la función descripcion para que devuelva la descripción de libro fisico y no de recurso</w:t>
      </w:r>
    </w:p>
    <w:p w:rsidR="00000000" w:rsidDel="00000000" w:rsidP="00000000" w:rsidRDefault="00000000" w:rsidRPr="00000000" w14:paraId="000001D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LibroFisico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Recurso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ff7b7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private:</w:t>
      </w:r>
    </w:p>
    <w:p w:rsidR="00000000" w:rsidDel="00000000" w:rsidP="00000000" w:rsidRDefault="00000000" w:rsidRPr="00000000" w14:paraId="000001D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autor;</w:t>
      </w:r>
    </w:p>
    <w:p w:rsidR="00000000" w:rsidDel="00000000" w:rsidP="00000000" w:rsidRDefault="00000000" w:rsidRPr="00000000" w14:paraId="000001D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ff7b7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1D4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//Constructor</w:t>
      </w:r>
    </w:p>
    <w:p w:rsidR="00000000" w:rsidDel="00000000" w:rsidP="00000000" w:rsidRDefault="00000000" w:rsidRPr="00000000" w14:paraId="000001D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LibroFisico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Recurso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), autor(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1D6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//Getters y setters</w:t>
      </w:r>
    </w:p>
    <w:p w:rsidR="00000000" w:rsidDel="00000000" w:rsidP="00000000" w:rsidRDefault="00000000" w:rsidRPr="00000000" w14:paraId="000001D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getAutor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autor; }</w:t>
      </w:r>
    </w:p>
    <w:p w:rsidR="00000000" w:rsidDel="00000000" w:rsidP="00000000" w:rsidRDefault="00000000" w:rsidRPr="00000000" w14:paraId="000001D8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setAutor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 autor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D9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//Se sobreescribe descripción para que devuelva la descripción de libro fisico y no de recurso</w:t>
      </w:r>
    </w:p>
    <w:p w:rsidR="00000000" w:rsidDel="00000000" w:rsidP="00000000" w:rsidRDefault="00000000" w:rsidRPr="00000000" w14:paraId="000001DA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descripcion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"Libro 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codigo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de 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autor; }</w:t>
      </w:r>
    </w:p>
    <w:p w:rsidR="00000000" w:rsidDel="00000000" w:rsidP="00000000" w:rsidRDefault="00000000" w:rsidRPr="00000000" w14:paraId="000001D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D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// PENDIENTE: clase Equipo (hereda de Recurso, agrega horasUso)</w:t>
      </w:r>
    </w:p>
    <w:p w:rsidR="00000000" w:rsidDel="00000000" w:rsidP="00000000" w:rsidRDefault="00000000" w:rsidRPr="00000000" w14:paraId="000001D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//            descripcion() debe devolver:  "Equipo " + codigo + " (" + horas + "h)"</w:t>
      </w:r>
    </w:p>
    <w:p w:rsidR="00000000" w:rsidDel="00000000" w:rsidP="00000000" w:rsidRDefault="00000000" w:rsidRPr="00000000" w14:paraId="000001D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//Se agrega la clase Equipo que hereda de Recurso y agrega el atributo horasUso, se implementan los getters y setters y se sobreescribe la función descripcion para que devuelva la descripción de equipo y no de recurso</w:t>
      </w:r>
    </w:p>
    <w:p w:rsidR="00000000" w:rsidDel="00000000" w:rsidP="00000000" w:rsidRDefault="00000000" w:rsidRPr="00000000" w14:paraId="000001E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Equipo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Recurso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ff7b7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private:</w:t>
      </w:r>
    </w:p>
    <w:p w:rsidR="00000000" w:rsidDel="00000000" w:rsidP="00000000" w:rsidRDefault="00000000" w:rsidRPr="00000000" w14:paraId="000001E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horasUso;</w:t>
      </w:r>
    </w:p>
    <w:p w:rsidR="00000000" w:rsidDel="00000000" w:rsidP="00000000" w:rsidRDefault="00000000" w:rsidRPr="00000000" w14:paraId="000001E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ff7b7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1E4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//Constructor</w:t>
      </w:r>
    </w:p>
    <w:p w:rsidR="00000000" w:rsidDel="00000000" w:rsidP="00000000" w:rsidRDefault="00000000" w:rsidRPr="00000000" w14:paraId="000001E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Equipo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Recurso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), horasUso(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1E6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//Getters y setters</w:t>
      </w:r>
    </w:p>
    <w:p w:rsidR="00000000" w:rsidDel="00000000" w:rsidP="00000000" w:rsidRDefault="00000000" w:rsidRPr="00000000" w14:paraId="000001E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getHorasUso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horasUso; }</w:t>
      </w:r>
    </w:p>
    <w:p w:rsidR="00000000" w:rsidDel="00000000" w:rsidP="00000000" w:rsidRDefault="00000000" w:rsidRPr="00000000" w14:paraId="000001E8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setHorasUso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 horasUso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E9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//Se sobreescribe descripción para que devuelva la descripción de equipo y no de recurso</w:t>
      </w:r>
    </w:p>
    <w:p w:rsidR="00000000" w:rsidDel="00000000" w:rsidP="00000000" w:rsidRDefault="00000000" w:rsidRPr="00000000" w14:paraId="000001EA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descripcion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"Equipo 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codigo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("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to_string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(horasUso)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"h)"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E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E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E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Recurso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catalogo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catalogo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Recurso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"RG-001"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// Se eliminan catalogo[1] y catalogo[2] de comentarios</w:t>
      </w:r>
    </w:p>
    <w:p w:rsidR="00000000" w:rsidDel="00000000" w:rsidP="00000000" w:rsidRDefault="00000000" w:rsidRPr="00000000" w14:paraId="000001F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catalogo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LibroFisico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"LF-002"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"Borges"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catalogo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Equipo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"EQ-003"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4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//Usamos el metodo prestar() de la clase Recurso para marcar el libro como prestado</w:t>
      </w:r>
    </w:p>
    <w:p w:rsidR="00000000" w:rsidDel="00000000" w:rsidP="00000000" w:rsidRDefault="00000000" w:rsidRPr="00000000" w14:paraId="000001F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catalogo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]-&gt;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prestar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// se presta el libro</w:t>
      </w:r>
    </w:p>
    <w:p w:rsidR="00000000" w:rsidDel="00000000" w:rsidP="00000000" w:rsidRDefault="00000000" w:rsidRPr="00000000" w14:paraId="000001F6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prestados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9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(catalogo[i]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catalogo[i]-&gt;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descripcion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(catalogo[i]-&gt;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estaPrestado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()) {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 [PRESTADO]"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 prestados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F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catalogo[i];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// delete sobre nullptr es seguro</w:t>
      </w:r>
    </w:p>
    <w:p w:rsidR="00000000" w:rsidDel="00000000" w:rsidP="00000000" w:rsidRDefault="00000000" w:rsidRPr="00000000" w14:paraId="0000020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    //Se agrega catalogo[i] = nullptr para evitar el pointer colgante después de liberar la memoria</w:t>
      </w:r>
    </w:p>
    <w:p w:rsidR="00000000" w:rsidDel="00000000" w:rsidP="00000000" w:rsidRDefault="00000000" w:rsidRPr="00000000" w14:paraId="0000020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catalogo[i]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4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06">
      <w:pPr>
        <w:spacing w:after="200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 generico RG-001</w:t>
      </w:r>
    </w:p>
    <w:p w:rsidR="00000000" w:rsidDel="00000000" w:rsidP="00000000" w:rsidRDefault="00000000" w:rsidRPr="00000000" w14:paraId="00000208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Libro LF-002 de Borges  [PRESTADO]</w:t>
      </w:r>
    </w:p>
    <w:p w:rsidR="00000000" w:rsidDel="00000000" w:rsidP="00000000" w:rsidRDefault="00000000" w:rsidRPr="00000000" w14:paraId="00000209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Equipo EQ-003 (12h)</w:t>
      </w:r>
    </w:p>
    <w:p w:rsidR="00000000" w:rsidDel="00000000" w:rsidP="00000000" w:rsidRDefault="00000000" w:rsidRPr="00000000" w14:paraId="0000020A">
      <w:pPr>
        <w:spacing w:after="200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ageBreakBefore w:val="1"/>
        <w:shd w:fill="1f3864" w:val="clear"/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24"/>
          <w:szCs w:val="24"/>
          <w:rtl w:val="0"/>
        </w:rPr>
        <w:t xml:space="preserve">  TCK-4423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2"/>
          <w:szCs w:val="22"/>
          <w:rtl w:val="0"/>
        </w:rPr>
        <w:t xml:space="preserve"> PRODUCCIÓN CAÍDA — la fila pierde 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dce6f1" w:val="clear"/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8203c"/>
          <w:sz w:val="18"/>
          <w:szCs w:val="18"/>
          <w:rtl w:val="0"/>
        </w:rPr>
        <w:t xml:space="preserve">  SEVERIDAD P0</w:t>
      </w:r>
      <w:r w:rsidDel="00000000" w:rsidR="00000000" w:rsidRPr="00000000">
        <w:rPr>
          <w:rFonts w:ascii="Calibri" w:cs="Calibri" w:eastAsia="Calibri" w:hAnsi="Calibri"/>
          <w:color w:val="333333"/>
          <w:sz w:val="18"/>
          <w:szCs w:val="18"/>
          <w:rtl w:val="0"/>
        </w:rPr>
        <w:t xml:space="preserve">   ·   TurnoJusto   ·   ventana 75–100 min   ·   Python   ·   1.3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8"/>
          <w:szCs w:val="18"/>
          <w:rtl w:val="0"/>
        </w:rPr>
        <w:t xml:space="preserve">Reportado por: Mesa de ayuda · tres reportes en la última hora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left w:color="aaaaaa" w:space="8" w:sz="8" w:val="single"/>
        </w:pBdr>
        <w:spacing w:after="80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«Atendí al primero de la fila y desaparecieron todos.»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left w:color="aaaaaa" w:space="8" w:sz="8" w:val="single"/>
        </w:pBdr>
        <w:spacing w:after="80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«Retiré a una persona del final y la fila sigue mostrándola.»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left w:color="aaaaaa" w:space="8" w:sz="8" w:val="single"/>
        </w:pBdr>
        <w:spacing w:after="80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«La fila dice que tiene gente cuando está vacía.»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Contexto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El archivo fila.py implementa la fila de espera de un punto de atención mediante una lista enlazada simple. Cada nodo es una persona con su número de turno y su nombre. Los métodos llegar, cuantos y listar funcionan bien.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El defecto está en el método retirar. Busque los comentarios que dicen «caso 1» y «caso 2».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Qué debe hacer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Corregir el método retirar(self, turno) para que maneje correctamente los tres casos de eliminación en una lista enlazada: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Caso 1 — el elemento es la cabeza.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 retirarlo, la cabeza debe pasar a ser el siguiente nodo, no None. Ese es el bug que borra toda la fila.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Caso 2 — el elemento está en el medio o al final.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 nodo anterior debe pasar a apuntar al que sigue del que se elimina, saltándose el nodo retirado.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Caso 3 — el elemento no existe.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Debe devolver False sin dañar la fila. Este caso ya funciona; verifique que siga funcionando después de sus cambios.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efefef" w:val="clear"/>
        <w:spacing w:after="130" w:before="120" w:lineRule="auto"/>
        <w:ind w:left="130" w:right="13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5200"/>
          <w:sz w:val="18"/>
          <w:szCs w:val="18"/>
          <w:rtl w:val="0"/>
        </w:rPr>
        <w:t xml:space="preserve">NO CAMBIE LA FIRMA 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El método debe seguir llamándose retirar y recibir un turno. El archivo de pruebas lo llama por su nombre. Tampoco modifique llegar, cuantos ni listar.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Criterio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siete verificaciones de pruebas_t5.py en 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Retirar el primero deja el resto de la fila intacta.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Retirar del medio y retirar el último funcionan.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Retirar un turno inexistente devuelve False.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Retirar el único elemento deja la fila con cero personas.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Varios retiros encadenados funcionan sin corromper la fila.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Cómo se verifica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1"/>
        <w:keepLines w:val="1"/>
        <w:shd w:fill="f2f4f7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$ cd prueba_corte1/estudiante/TCK-4423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1"/>
        <w:shd w:fill="f2f4f7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$ python3 pruebas_t5.py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Sugerencia de método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Antes de tocar el código, dibuje en el espacio de abajo tres nodos enlazados y marque con una flecha cuál referencia debe cambiar en cada uno de los tres casos. Este ticket se resuelve más rápido dibujando que probando.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bottom w:color="bbbbbb" w:space="1" w:sz="4" w:val="single"/>
        </w:pBdr>
        <w:spacing w:after="300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28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 Cívica Software  ·  TCK-4423  ·  Severidad P0  ·  PRODUCCION CAIDA</w:t>
      </w:r>
    </w:p>
    <w:p w:rsidR="00000000" w:rsidDel="00000000" w:rsidP="00000000" w:rsidRDefault="00000000" w:rsidRPr="00000000" w14:paraId="00000229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 Sistema: TurnoJusto  —  La fila de atencion pierde personas.</w:t>
      </w:r>
    </w:p>
    <w:p w:rsidR="00000000" w:rsidDel="00000000" w:rsidP="00000000" w:rsidRDefault="00000000" w:rsidRPr="00000000" w14:paraId="0000022A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</w:t>
      </w:r>
    </w:p>
    <w:p w:rsidR="00000000" w:rsidDel="00000000" w:rsidP="00000000" w:rsidRDefault="00000000" w:rsidRPr="00000000" w14:paraId="0000022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 Reportes de soporte:</w:t>
      </w:r>
    </w:p>
    <w:p w:rsidR="00000000" w:rsidDel="00000000" w:rsidP="00000000" w:rsidRDefault="00000000" w:rsidRPr="00000000" w14:paraId="0000022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  - "Atendi al primero de la fila y desaparecieron todos."</w:t>
      </w:r>
    </w:p>
    <w:p w:rsidR="00000000" w:rsidDel="00000000" w:rsidP="00000000" w:rsidRDefault="00000000" w:rsidRPr="00000000" w14:paraId="0000022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  - "Retire a una persona del final y la fila sigue mostrandola."</w:t>
      </w:r>
    </w:p>
    <w:p w:rsidR="00000000" w:rsidDel="00000000" w:rsidP="00000000" w:rsidRDefault="00000000" w:rsidRPr="00000000" w14:paraId="0000022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  - "La fila dice que tiene gente cuando esta vacia."</w:t>
      </w:r>
    </w:p>
    <w:p w:rsidR="00000000" w:rsidDel="00000000" w:rsidP="00000000" w:rsidRDefault="00000000" w:rsidRPr="00000000" w14:paraId="0000022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3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Nodo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turno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turno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turno</w:t>
      </w:r>
    </w:p>
    <w:p w:rsidR="00000000" w:rsidDel="00000000" w:rsidP="00000000" w:rsidRDefault="00000000" w:rsidRPr="00000000" w14:paraId="00000234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nombre</w:t>
      </w:r>
    </w:p>
    <w:p w:rsidR="00000000" w:rsidDel="00000000" w:rsidP="00000000" w:rsidRDefault="00000000" w:rsidRPr="00000000" w14:paraId="0000023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siguiente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36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9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A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cabeza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3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llegar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turno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"""Agrega una persona al FINAL de la fila."""</w:t>
      </w:r>
    </w:p>
    <w:p w:rsidR="00000000" w:rsidDel="00000000" w:rsidP="00000000" w:rsidRDefault="00000000" w:rsidRPr="00000000" w14:paraId="0000023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nuevo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Nodo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turno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cabeza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cabeza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nuevo</w:t>
      </w:r>
    </w:p>
    <w:p w:rsidR="00000000" w:rsidDel="00000000" w:rsidP="00000000" w:rsidRDefault="00000000" w:rsidRPr="00000000" w14:paraId="0000024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4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actual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cabeza</w:t>
      </w:r>
    </w:p>
    <w:p w:rsidR="00000000" w:rsidDel="00000000" w:rsidP="00000000" w:rsidRDefault="00000000" w:rsidRPr="00000000" w14:paraId="0000024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actual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siguiente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4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actual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actual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siguiente</w:t>
      </w:r>
    </w:p>
    <w:p w:rsidR="00000000" w:rsidDel="00000000" w:rsidP="00000000" w:rsidRDefault="00000000" w:rsidRPr="00000000" w14:paraId="0000024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actual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siguiente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nuevo</w:t>
      </w:r>
    </w:p>
    <w:p w:rsidR="00000000" w:rsidDel="00000000" w:rsidP="00000000" w:rsidRDefault="00000000" w:rsidRPr="00000000" w14:paraId="00000246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retirar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turno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8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"""Elimina de la fila a la persona con ese turno.</w:t>
      </w:r>
    </w:p>
    <w:p w:rsidR="00000000" w:rsidDel="00000000" w:rsidP="00000000" w:rsidRDefault="00000000" w:rsidRPr="00000000" w14:paraId="00000249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Devuelve True si la elimino, False si no estaba.</w:t>
      </w:r>
    </w:p>
    <w:p w:rsidR="00000000" w:rsidDel="00000000" w:rsidP="00000000" w:rsidRDefault="00000000" w:rsidRPr="00000000" w14:paraId="0000024A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BUG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P0: revise los tres casos."""</w:t>
      </w:r>
    </w:p>
    <w:p w:rsidR="00000000" w:rsidDel="00000000" w:rsidP="00000000" w:rsidRDefault="00000000" w:rsidRPr="00000000" w14:paraId="0000024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cabeza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4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cabeza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turno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turno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#Se cambia la cabeza por el siguiente nodo, eliminando el primero de la fila No se pone el none</w:t>
      </w:r>
    </w:p>
    <w:p w:rsidR="00000000" w:rsidDel="00000000" w:rsidP="00000000" w:rsidRDefault="00000000" w:rsidRPr="00000000" w14:paraId="0000024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cabeza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cabeza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siguiente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&lt;-- caso 1</w:t>
      </w:r>
    </w:p>
    <w:p w:rsidR="00000000" w:rsidDel="00000000" w:rsidP="00000000" w:rsidRDefault="00000000" w:rsidRPr="00000000" w14:paraId="0000025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5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anterior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cabeza</w:t>
      </w:r>
    </w:p>
    <w:p w:rsidR="00000000" w:rsidDel="00000000" w:rsidP="00000000" w:rsidRDefault="00000000" w:rsidRPr="00000000" w14:paraId="0000025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anterior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siguiente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anterior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siguiente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.turno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turno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4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#Se agrega otro .siguiente para que si no el primero se elimina el nuevo nodo</w:t>
      </w:r>
    </w:p>
    <w:p w:rsidR="00000000" w:rsidDel="00000000" w:rsidP="00000000" w:rsidRDefault="00000000" w:rsidRPr="00000000" w14:paraId="0000025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anterior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siguiente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anterior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siguiente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.siguiente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&lt;-- caso 2</w:t>
      </w:r>
    </w:p>
    <w:p w:rsidR="00000000" w:rsidDel="00000000" w:rsidP="00000000" w:rsidRDefault="00000000" w:rsidRPr="00000000" w14:paraId="00000256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5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anterior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anterior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siguiente</w:t>
      </w:r>
    </w:p>
    <w:p w:rsidR="00000000" w:rsidDel="00000000" w:rsidP="00000000" w:rsidRDefault="00000000" w:rsidRPr="00000000" w14:paraId="00000258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59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cuantos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"""Devuelve cuantas personas hay en la fila."""</w:t>
      </w:r>
    </w:p>
    <w:p w:rsidR="00000000" w:rsidDel="00000000" w:rsidP="00000000" w:rsidRDefault="00000000" w:rsidRPr="00000000" w14:paraId="0000025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5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actual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cabeza</w:t>
      </w:r>
    </w:p>
    <w:p w:rsidR="00000000" w:rsidDel="00000000" w:rsidP="00000000" w:rsidRDefault="00000000" w:rsidRPr="00000000" w14:paraId="0000025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actual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6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actual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actual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siguiente</w:t>
      </w:r>
    </w:p>
    <w:p w:rsidR="00000000" w:rsidDel="00000000" w:rsidP="00000000" w:rsidRDefault="00000000" w:rsidRPr="00000000" w14:paraId="0000026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26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listar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64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26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actual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cabeza</w:t>
      </w:r>
    </w:p>
    <w:p w:rsidR="00000000" w:rsidDel="00000000" w:rsidP="00000000" w:rsidRDefault="00000000" w:rsidRPr="00000000" w14:paraId="00000266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actual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actual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turno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8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actual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actual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siguiente</w:t>
      </w:r>
    </w:p>
    <w:p w:rsidR="00000000" w:rsidDel="00000000" w:rsidP="00000000" w:rsidRDefault="00000000" w:rsidRPr="00000000" w14:paraId="00000269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</w:t>
      </w:r>
    </w:p>
    <w:p w:rsidR="00000000" w:rsidDel="00000000" w:rsidP="00000000" w:rsidRDefault="00000000" w:rsidRPr="00000000" w14:paraId="0000026A">
      <w:pPr>
        <w:spacing w:after="200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Fila</w:t>
      </w:r>
    </w:p>
    <w:p w:rsidR="00000000" w:rsidDel="00000000" w:rsidP="00000000" w:rsidRDefault="00000000" w:rsidRPr="00000000" w14:paraId="0000026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nueva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6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6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[(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"Ana"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"Beto"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"Carla"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"Dario"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)]:</w:t>
      </w:r>
    </w:p>
    <w:p w:rsidR="00000000" w:rsidDel="00000000" w:rsidP="00000000" w:rsidRDefault="00000000" w:rsidRPr="00000000" w14:paraId="0000027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llegar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</w:t>
      </w:r>
    </w:p>
    <w:p w:rsidR="00000000" w:rsidDel="00000000" w:rsidP="00000000" w:rsidRDefault="00000000" w:rsidRPr="00000000" w14:paraId="0000027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chk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obtenido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esperado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74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obtenido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esperado</w:t>
      </w:r>
    </w:p>
    <w:p w:rsidR="00000000" w:rsidDel="00000000" w:rsidP="00000000" w:rsidRDefault="00000000" w:rsidRPr="00000000" w14:paraId="0000027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 [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'OK '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'FALLA'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: obtuvo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obtenido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6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         esperaba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esperado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ok</w:t>
      </w:r>
    </w:p>
    <w:p w:rsidR="00000000" w:rsidDel="00000000" w:rsidP="00000000" w:rsidRDefault="00000000" w:rsidRPr="00000000" w14:paraId="00000278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"TCK-4423 · verificacion"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A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27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nueva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chk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"fila inicial"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listar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(),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27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nueva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retirar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chk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"retirar el PRIMERO"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listar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(),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28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nueva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retirar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chk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"retirar del MEDIO"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listar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(),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28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nueva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retirar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chk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"retirar el ULTIMO"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listar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(),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286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nueva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chk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"retirar INEXISTENTE"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retirar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88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llegar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"Sol"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retirar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A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chk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"fila que queda VACIA"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cuantos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8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nueva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retirar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retirar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retirar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chk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"retiros encadenados"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listar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(),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28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9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el codigo se DERIVA del comportamiento correcto de la fila</w:t>
      </w:r>
    </w:p>
    <w:p w:rsidR="00000000" w:rsidDel="00000000" w:rsidP="00000000" w:rsidRDefault="00000000" w:rsidRPr="00000000" w14:paraId="0000029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nueva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retirar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retirar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nueva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retirar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"4423-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listar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cuantos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}{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nueva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listar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94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TICKET CERRADO — codigo de cierre: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cod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6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Ticket ABIERTO. Produccion sigue caida."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00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TCK-4423 · verificacion</w:t>
      </w:r>
    </w:p>
    <w:p w:rsidR="00000000" w:rsidDel="00000000" w:rsidP="00000000" w:rsidRDefault="00000000" w:rsidRPr="00000000" w14:paraId="0000029A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[OK ] fila inicial: obtuvo [1, 2, 3, 4]</w:t>
      </w:r>
    </w:p>
    <w:p w:rsidR="00000000" w:rsidDel="00000000" w:rsidP="00000000" w:rsidRDefault="00000000" w:rsidRPr="00000000" w14:paraId="0000029B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[OK ] retirar el PRIMERO: obtuvo [2, 3, 4]</w:t>
      </w:r>
    </w:p>
    <w:p w:rsidR="00000000" w:rsidDel="00000000" w:rsidP="00000000" w:rsidRDefault="00000000" w:rsidRPr="00000000" w14:paraId="0000029C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[OK ] retirar del MEDIO: obtuvo [1, 2, 4]</w:t>
      </w:r>
    </w:p>
    <w:p w:rsidR="00000000" w:rsidDel="00000000" w:rsidP="00000000" w:rsidRDefault="00000000" w:rsidRPr="00000000" w14:paraId="0000029D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[OK ] retirar el ULTIMO: obtuvo [1, 2, 3]</w:t>
      </w:r>
    </w:p>
    <w:p w:rsidR="00000000" w:rsidDel="00000000" w:rsidP="00000000" w:rsidRDefault="00000000" w:rsidRPr="00000000" w14:paraId="0000029E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[OK ] retirar INEXISTENTE: obtuvo False</w:t>
      </w:r>
    </w:p>
    <w:p w:rsidR="00000000" w:rsidDel="00000000" w:rsidP="00000000" w:rsidRDefault="00000000" w:rsidRPr="00000000" w14:paraId="0000029F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[OK ] fila que queda VACIA: obtuvo 0</w:t>
      </w:r>
    </w:p>
    <w:p w:rsidR="00000000" w:rsidDel="00000000" w:rsidP="00000000" w:rsidRDefault="00000000" w:rsidRPr="00000000" w14:paraId="000002A0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[OK ] retiros encadenados: obtuvo [3]</w:t>
      </w:r>
    </w:p>
    <w:p w:rsidR="00000000" w:rsidDel="00000000" w:rsidP="00000000" w:rsidRDefault="00000000" w:rsidRPr="00000000" w14:paraId="000002A1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TICKET CERRADO — codigo de cierre: 4423-534</w:t>
      </w:r>
    </w:p>
    <w:p w:rsidR="00000000" w:rsidDel="00000000" w:rsidP="00000000" w:rsidRDefault="00000000" w:rsidRPr="00000000" w14:paraId="000002A3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bottom w:color="bbbbbb" w:space="1" w:sz="4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bottom w:color="bbbbbb" w:space="1" w:sz="4" w:val="single"/>
        </w:pBdr>
        <w:spacing w:after="3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bottom w:color="bbbbbb" w:space="1" w:sz="4" w:val="single"/>
        </w:pBdr>
        <w:spacing w:after="3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bottom w:color="bbbbbb" w:space="1" w:sz="4" w:val="single"/>
        </w:pBdr>
        <w:spacing w:after="3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00" w:lineRule="auto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Código de cierre obtenido:  ___________4423-534___________________</w:t>
      </w:r>
    </w:p>
    <w:p w:rsidR="00000000" w:rsidDel="00000000" w:rsidP="00000000" w:rsidRDefault="00000000" w:rsidRPr="00000000" w14:paraId="000002A9">
      <w:pPr>
        <w:pBdr>
          <w:bottom w:color="bbbbbb" w:space="1" w:sz="4" w:val="single"/>
        </w:pBdr>
        <w:spacing w:after="300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Linea 42: Se implementa la función dia mas flojo Suma cada columna y luego revisa con un if si es menor que el minimo actual, si es el primero lo cambia, tambien si es cero para el primero</w:t>
      </w:r>
    </w:p>
    <w:p w:rsidR="00000000" w:rsidDel="00000000" w:rsidP="00000000" w:rsidRDefault="00000000" w:rsidRPr="00000000" w14:paraId="000002AA">
      <w:pPr>
        <w:pBdr>
          <w:bottom w:color="bbbbbb" w:space="1" w:sz="4" w:val="single"/>
        </w:pBdr>
        <w:spacing w:after="300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Linea 57: Se implementa la función puntos inactivos que Revisa si el elemento es cero y si lo es suma uno a inactivos, cuando terminan los ciclos devuelve el total</w:t>
      </w:r>
    </w:p>
    <w:p w:rsidR="00000000" w:rsidDel="00000000" w:rsidP="00000000" w:rsidRDefault="00000000" w:rsidRPr="00000000" w14:paraId="000002AB">
      <w:pPr>
        <w:pBdr>
          <w:bottom w:color="bbbbbb" w:space="1" w:sz="4" w:val="single"/>
        </w:pBdr>
        <w:spacing w:after="300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ageBreakBefore w:val="1"/>
        <w:pBdr>
          <w:bottom w:color="1f3864" w:space="4" w:sz="10" w:val="single"/>
        </w:pBdr>
        <w:spacing w:after="15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7"/>
          <w:szCs w:val="27"/>
          <w:rtl w:val="0"/>
        </w:rPr>
        <w:t xml:space="preserve">Hoja de ruta del turno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Anote aquí el código de cierre de cada ticket que logre cerrar. Este es el documento que se entrega en la mesa de despacho.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00"/>
        <w:gridCol w:w="1600"/>
        <w:gridCol w:w="3200"/>
        <w:gridCol w:w="1000"/>
        <w:gridCol w:w="1700"/>
        <w:tblGridChange w:id="0">
          <w:tblGrid>
            <w:gridCol w:w="1200"/>
            <w:gridCol w:w="800"/>
            <w:gridCol w:w="1600"/>
            <w:gridCol w:w="3200"/>
            <w:gridCol w:w="1000"/>
            <w:gridCol w:w="17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 de cierre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Visto bueno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MP(8:24)0.7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Aprueba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RedAcopio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TC(7:57) 0.9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4420-7135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Aprueba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PrestaLab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TE (8:15) 1.0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4421-89825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Aprueba</w:t>
            </w:r>
          </w:p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PrestaLab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MV(8:23)1.1</w:t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Aprueba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TurnoJusto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OC(8:48)1.3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4423-534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Aprueba</w:t>
            </w:r>
          </w:p>
        </w:tc>
      </w:tr>
    </w:tbl>
    <w:p w:rsidR="00000000" w:rsidDel="00000000" w:rsidP="00000000" w:rsidRDefault="00000000" w:rsidRPr="00000000" w14:paraId="000002D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Hora de cierre de turno: _____9.01___________          Total de puntos: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30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Firma de despacho: 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Antes de entregar, verifique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Escribió su nombre en la portada.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Respondió los seis fragmentos del TCK-4419, aunque no haya alcanzado los demás.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Copió cada código de cierre completo, tal como aparece en pantalla.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Dejó los archivos guardados en su equipo, sin borrar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Tiene las pruebas listas para ejecutarlas delante de la profesora.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0" w:top="10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E">
    <w:pPr>
      <w:jc w:val="center"/>
      <w:rPr/>
    </w:pPr>
    <w:r w:rsidDel="00000000" w:rsidR="00000000" w:rsidRPr="00000000">
      <w:rPr>
        <w:rFonts w:ascii="Calibri" w:cs="Calibri" w:eastAsia="Calibri" w:hAnsi="Calibri"/>
        <w:color w:val="808080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808080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D">
    <w:pPr>
      <w:pBdr>
        <w:bottom w:color="1f3864" w:space="4" w:sz="4" w:val="single"/>
      </w:pBdr>
      <w:jc w:val="right"/>
      <w:rPr/>
    </w:pPr>
    <w:r w:rsidDel="00000000" w:rsidR="00000000" w:rsidRPr="00000000">
      <w:rPr>
        <w:rFonts w:ascii="Calibri" w:cs="Calibri" w:eastAsia="Calibri" w:hAnsi="Calibri"/>
        <w:i w:val="1"/>
        <w:iCs w:val="1"/>
        <w:color w:val="808080"/>
        <w:sz w:val="16"/>
        <w:szCs w:val="16"/>
        <w:rtl w:val="0"/>
      </w:rPr>
      <w:t xml:space="preserve">Cívica Software · Turno de guardia · Cuadernillo del desarrollador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4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4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