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про виконання лабораторної роботи № 3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Студента групи ІН-305Б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Дорошенка Мар’яна Олександровича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Написати програму, яка реалізує алгоритм Дейкстри. Відкомпілювати та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відлагодити програму. Протестувати роботу програми використовуючи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різні вхідні дані: За початкову точку вибрати вершину 3.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програми: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&lt;climits&gt;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 int V = 9;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minDistance(const std::vector&lt;long long&gt;&amp; dist, const std::vector&lt;bool&gt;&amp; sptSet) {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long long minDist = LLONG_MAX;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minIndex = -1;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v = 0; v &lt; V; ++v) {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(!sptSet[v] &amp;&amp; dist[v] &lt; minDist) {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minDist = dist[v];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minIndex = v;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minIndex;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printSolution(const std::vector&lt;long long&gt;&amp; dist) {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std::cout &lt;&lt; "Вершина \t Відстань від початкової вершини\n";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std::cout &lt;&lt; i &lt;&lt; "\t\t" &lt;&lt; dist[i] &lt;&lt; std::endl;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dijkstra(int graph[V][V], int src) {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std::vector&lt;long long&gt; dist(V, LLONG_MAX);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std::vector&lt;bool&gt; sptSet(V, false);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dist[src] = 0;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count = 0; count &lt; V - 1; ++count) {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u = minDistance(dist, sptSet);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sptSet[u] = true;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 (int v = 0; v &lt; V; ++v) {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 (!sptSet[v] &amp;&amp; graph[u][v] &amp;&amp; dist[u] != LLONG_MAX &amp;&amp; dist[u] + graph[u][v] &lt; dist[v]) {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printSolution(dist);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graph[V][V] = {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9, 0, 14, 0, 0, 0, 0, 0},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{9, 0, 0, 0, 8, 0, 0, 0, 0},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0, 0, 0, 0, 0, 0, 0, 0},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{14, 0, 0, 0, 0, 0, 0, 6, 0},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8, 0, 0, 0, 10, 0, 0, 0},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0, 0, 0, 10, 0, 2, 0, 0},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0, 0, 0, 0, 2, 0, 9, 0},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0, 0, 6, 0, 0, 9, 0, 8},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{0, 0, 0, 0, 0, 0, 0, 8, 0}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startVertex = 3;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dijkstra(graph, startVertex);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00575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