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2159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55A552E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582BDAC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23B341FC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2EF71380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57B3DCC1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2A28CE5A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7A811E4B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46742E03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72161236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53C59BC0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5EF4F196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75E4E35A" w14:textId="40AED8E5" w:rsidR="003704C6" w:rsidRPr="00F9005B" w:rsidRDefault="003704C6" w:rsidP="003704C6">
      <w:pPr>
        <w:pStyle w:val="Standard"/>
        <w:jc w:val="center"/>
        <w:rPr>
          <w:lang w:val="en-US"/>
        </w:rPr>
      </w:pPr>
      <w:r>
        <w:rPr>
          <w:b/>
          <w:sz w:val="32"/>
          <w:szCs w:val="32"/>
        </w:rPr>
        <w:t xml:space="preserve">ОТЧЕТ ПО ЛАБОРАТОРНОЙ РАБОТЕ № </w:t>
      </w:r>
      <w:r w:rsidR="00F9005B">
        <w:rPr>
          <w:b/>
          <w:sz w:val="32"/>
          <w:szCs w:val="32"/>
          <w:lang w:val="en-US"/>
        </w:rPr>
        <w:t>4</w:t>
      </w:r>
    </w:p>
    <w:p w14:paraId="68F2E80F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49BD64BC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1CE5F9C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653698F2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7A965B5F" w14:textId="77777777" w:rsidR="003704C6" w:rsidRDefault="003704C6" w:rsidP="003704C6">
      <w:pPr>
        <w:pStyle w:val="Standard"/>
        <w:jc w:val="center"/>
      </w:pPr>
    </w:p>
    <w:p w14:paraId="753C4C16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</w:p>
    <w:p w14:paraId="253FDC82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</w:p>
    <w:p w14:paraId="1DFB2C17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</w:p>
    <w:p w14:paraId="47D71F0F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</w:p>
    <w:p w14:paraId="22CF5ED7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</w:p>
    <w:p w14:paraId="08761029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</w:p>
    <w:p w14:paraId="3456B542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</w:p>
    <w:p w14:paraId="7D747FF0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</w:p>
    <w:p w14:paraId="795D07A8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</w:p>
    <w:p w14:paraId="00FBA069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</w:p>
    <w:p w14:paraId="504590AB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</w:p>
    <w:p w14:paraId="17CBD6A0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РИЗ-220916у: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М.И. Морозов</w:t>
      </w:r>
    </w:p>
    <w:p w14:paraId="01F589A7" w14:textId="77777777" w:rsidR="003704C6" w:rsidRDefault="003704C6" w:rsidP="003704C6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43AE70C2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162898F3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2E805DEC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0D9FF0B1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4BE1747E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233ED679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3CB6AB7C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46DD917B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3D2308EE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041A65DC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03C262C5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5353DBBC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</w:p>
    <w:p w14:paraId="53218FAA" w14:textId="77777777" w:rsidR="003704C6" w:rsidRDefault="003704C6" w:rsidP="003704C6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2024</w:t>
      </w:r>
    </w:p>
    <w:p w14:paraId="26D56038" w14:textId="77777777" w:rsidR="003704C6" w:rsidRDefault="003704C6"/>
    <w:p w14:paraId="418ACECB" w14:textId="65F5EEC1" w:rsidR="003704C6" w:rsidRDefault="003704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4C6">
        <w:rPr>
          <w:rFonts w:ascii="Times New Roman" w:hAnsi="Times New Roman" w:cs="Times New Roman"/>
          <w:sz w:val="28"/>
          <w:szCs w:val="28"/>
          <w:lang w:val="en-US"/>
        </w:rPr>
        <w:lastRenderedPageBreak/>
        <w:t>Task 1</w:t>
      </w:r>
    </w:p>
    <w:p w14:paraId="644D31E9" w14:textId="77777777" w:rsidR="003704C6" w:rsidRPr="003704C6" w:rsidRDefault="0037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E9C8F" w14:textId="0080A917" w:rsidR="003704C6" w:rsidRDefault="003704C6">
      <w:pPr>
        <w:rPr>
          <w:lang w:val="en-US"/>
        </w:rPr>
      </w:pPr>
      <w:r w:rsidRPr="003704C6">
        <w:rPr>
          <w:noProof/>
          <w:lang w:val="en-US"/>
        </w:rPr>
        <w:drawing>
          <wp:inline distT="0" distB="0" distL="0" distR="0" wp14:anchorId="2DB3F649" wp14:editId="02C9CD1B">
            <wp:extent cx="5940425" cy="3178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8AFB" w14:textId="1B6B519B" w:rsidR="003704C6" w:rsidRDefault="003704C6">
      <w:pPr>
        <w:rPr>
          <w:lang w:val="en-US"/>
        </w:rPr>
      </w:pPr>
    </w:p>
    <w:p w14:paraId="7F265D2E" w14:textId="7DD19E8D" w:rsidR="003704C6" w:rsidRDefault="003704C6">
      <w:pPr>
        <w:rPr>
          <w:lang w:val="en-US"/>
        </w:rPr>
      </w:pPr>
    </w:p>
    <w:p w14:paraId="6DBC7657" w14:textId="4C1074A6" w:rsidR="003704C6" w:rsidRPr="003704C6" w:rsidRDefault="003704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4C6"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14:paraId="1C71F881" w14:textId="5B572210" w:rsidR="003704C6" w:rsidRDefault="003704C6">
      <w:pPr>
        <w:rPr>
          <w:lang w:val="en-US"/>
        </w:rPr>
      </w:pPr>
    </w:p>
    <w:p w14:paraId="38C2A6B1" w14:textId="2E57DC32" w:rsidR="003704C6" w:rsidRDefault="003704C6">
      <w:pPr>
        <w:rPr>
          <w:lang w:val="en-US"/>
        </w:rPr>
      </w:pPr>
      <w:r w:rsidRPr="003704C6">
        <w:rPr>
          <w:noProof/>
          <w:lang w:val="en-US"/>
        </w:rPr>
        <w:drawing>
          <wp:inline distT="0" distB="0" distL="0" distR="0" wp14:anchorId="20C78373" wp14:editId="3FED6F1C">
            <wp:extent cx="5940425" cy="3103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4679" w14:textId="41E16795" w:rsidR="003704C6" w:rsidRDefault="003704C6">
      <w:pPr>
        <w:rPr>
          <w:lang w:val="en-US"/>
        </w:rPr>
      </w:pPr>
    </w:p>
    <w:p w14:paraId="7F4F961E" w14:textId="2B3EF8AE" w:rsidR="003704C6" w:rsidRDefault="003704C6">
      <w:pPr>
        <w:rPr>
          <w:lang w:val="en-US"/>
        </w:rPr>
      </w:pPr>
    </w:p>
    <w:p w14:paraId="29D707C0" w14:textId="395110BD" w:rsidR="003704C6" w:rsidRDefault="003704C6">
      <w:pPr>
        <w:rPr>
          <w:lang w:val="en-US"/>
        </w:rPr>
      </w:pPr>
    </w:p>
    <w:p w14:paraId="75FC0124" w14:textId="0DEBD3A0" w:rsidR="003704C6" w:rsidRDefault="003704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4C6">
        <w:rPr>
          <w:rFonts w:ascii="Times New Roman" w:hAnsi="Times New Roman" w:cs="Times New Roman"/>
          <w:sz w:val="28"/>
          <w:szCs w:val="28"/>
          <w:lang w:val="en-US"/>
        </w:rPr>
        <w:lastRenderedPageBreak/>
        <w:t>Task 3</w:t>
      </w:r>
    </w:p>
    <w:p w14:paraId="2B2248C3" w14:textId="5D4E3E0D" w:rsidR="003704C6" w:rsidRDefault="0037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AF5111" w14:textId="67BDC837" w:rsidR="003704C6" w:rsidRDefault="003704C6">
      <w:pPr>
        <w:rPr>
          <w:rFonts w:ascii="Times New Roman" w:hAnsi="Times New Roman" w:cs="Times New Roman"/>
          <w:sz w:val="28"/>
          <w:szCs w:val="28"/>
        </w:rPr>
      </w:pPr>
      <w:r w:rsidRPr="003704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6EFE0E" wp14:editId="71DDDEEB">
            <wp:extent cx="5940425" cy="3034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E714" w14:textId="13BA1048" w:rsidR="003704C6" w:rsidRDefault="003704C6">
      <w:pPr>
        <w:rPr>
          <w:rFonts w:ascii="Times New Roman" w:hAnsi="Times New Roman" w:cs="Times New Roman"/>
          <w:sz w:val="28"/>
          <w:szCs w:val="28"/>
        </w:rPr>
      </w:pPr>
    </w:p>
    <w:p w14:paraId="640F55CC" w14:textId="330E2C63" w:rsidR="003704C6" w:rsidRDefault="003704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4</w:t>
      </w:r>
    </w:p>
    <w:p w14:paraId="41C99F84" w14:textId="6EF97037" w:rsidR="003704C6" w:rsidRDefault="00370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52EDA8" w14:textId="05D16EA3" w:rsidR="003704C6" w:rsidRDefault="003704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04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BF7D19" wp14:editId="3931AC74">
            <wp:extent cx="5940425" cy="3125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187D" w14:textId="3C4E52DF" w:rsidR="002D7875" w:rsidRDefault="002D78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CDF839" w14:textId="2FB879ED" w:rsidR="002D7875" w:rsidRDefault="002D78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2A3D0F" w14:textId="36BE7927" w:rsidR="002D7875" w:rsidRDefault="002D78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git:</w:t>
      </w:r>
    </w:p>
    <w:p w14:paraId="443AA6EF" w14:textId="4C7AA154" w:rsidR="002D7875" w:rsidRPr="002D7875" w:rsidRDefault="002D7875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proofErr w:type="spellStart"/>
        <w:r>
          <w:rPr>
            <w:rStyle w:val="a3"/>
          </w:rPr>
          <w:t>MorozovMI</w:t>
        </w:r>
        <w:proofErr w:type="spellEnd"/>
        <w:r>
          <w:rPr>
            <w:rStyle w:val="a3"/>
          </w:rPr>
          <w:t>/URFU_2024_Python (github.com)</w:t>
        </w:r>
      </w:hyperlink>
    </w:p>
    <w:sectPr w:rsidR="002D7875" w:rsidRPr="002D7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A2"/>
    <w:rsid w:val="001748B6"/>
    <w:rsid w:val="002D7875"/>
    <w:rsid w:val="003704C6"/>
    <w:rsid w:val="004730F3"/>
    <w:rsid w:val="0077192A"/>
    <w:rsid w:val="00BF47A2"/>
    <w:rsid w:val="00D1347F"/>
    <w:rsid w:val="00F9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95C3"/>
  <w15:chartTrackingRefBased/>
  <w15:docId w15:val="{41A75C59-1585-4E63-A699-97D6ECBA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704C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D7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ozovMI/URFU_2024_Pyth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Mikhail Morozov</cp:lastModifiedBy>
  <cp:revision>4</cp:revision>
  <dcterms:created xsi:type="dcterms:W3CDTF">2024-03-05T16:55:00Z</dcterms:created>
  <dcterms:modified xsi:type="dcterms:W3CDTF">2024-03-05T17:00:00Z</dcterms:modified>
</cp:coreProperties>
</file>