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5AB" w14:textId="60E5A4C4" w:rsidR="00F47CB1" w:rsidRDefault="00D37D32">
      <w:r>
        <w:t xml:space="preserve">Cathodes and Casters </w:t>
      </w:r>
      <w:r w:rsidR="00CC3101">
        <w:t>are the aesthetic elements of this world</w:t>
      </w:r>
      <w:r w:rsidR="00810ABE">
        <w:t>, think if fallout, or alien, had magic</w:t>
      </w:r>
      <w:r w:rsidR="00CC3101">
        <w:t xml:space="preserve">. Whether it be a sleek </w:t>
      </w:r>
      <w:r w:rsidR="00497491">
        <w:t>spaceship</w:t>
      </w:r>
      <w:r w:rsidR="00C95735">
        <w:t xml:space="preserve"> made of shining </w:t>
      </w:r>
      <w:r w:rsidR="00497491">
        <w:t>chrome</w:t>
      </w:r>
      <w:r w:rsidR="004B3BF5">
        <w:t>, straight from the golden age of sci-f</w:t>
      </w:r>
      <w:r w:rsidR="008B0588">
        <w:t>i</w:t>
      </w:r>
      <w:r w:rsidR="004B3BF5">
        <w:t>,</w:t>
      </w:r>
      <w:r w:rsidR="00497491">
        <w:t xml:space="preserve"> and</w:t>
      </w:r>
      <w:r w:rsidR="00C95735">
        <w:t xml:space="preserve"> powered</w:t>
      </w:r>
      <w:r w:rsidR="009C2DDE">
        <w:t xml:space="preserve"> by an extra planner entity trapped within the engine</w:t>
      </w:r>
      <w:r w:rsidR="00955D93">
        <w:t>. O</w:t>
      </w:r>
      <w:r w:rsidR="00F359E8">
        <w:t>r</w:t>
      </w:r>
      <w:r w:rsidR="00746C4F">
        <w:t xml:space="preserve"> a </w:t>
      </w:r>
      <w:r w:rsidR="00955D93">
        <w:t>long-distance</w:t>
      </w:r>
      <w:r w:rsidR="00746C4F">
        <w:t xml:space="preserve"> colony ship plated i</w:t>
      </w:r>
      <w:r w:rsidR="00504FB7">
        <w:t>n</w:t>
      </w:r>
      <w:r w:rsidR="00746C4F">
        <w:t xml:space="preserve"> </w:t>
      </w:r>
      <w:r w:rsidR="008B0588">
        <w:t xml:space="preserve">battered metal, </w:t>
      </w:r>
      <w:r w:rsidR="00504FB7">
        <w:t xml:space="preserve">each display humming as green text scrolls across the black background, </w:t>
      </w:r>
      <w:r w:rsidR="0017000C">
        <w:t xml:space="preserve">all of which is kept running by the weekly sacrifice of a goat to the </w:t>
      </w:r>
      <w:r w:rsidR="00955D93">
        <w:t xml:space="preserve">angry being which lives inside their life support system. To a </w:t>
      </w:r>
      <w:r w:rsidR="00F34F26">
        <w:t xml:space="preserve">group of soldiers using a </w:t>
      </w:r>
      <w:r w:rsidR="00B4369A">
        <w:t xml:space="preserve">dowsing rod to locate the enemies water reserves so they can </w:t>
      </w:r>
      <w:r w:rsidR="00A20BA3">
        <w:t>have the fleet in orbit bombard that location.</w:t>
      </w:r>
      <w:r w:rsidR="00116A20">
        <w:t xml:space="preserve"> This is the world, not all groups deal with magic in the same way, in-fact some wish to stay well away from it, but to others it is integrated into most technologies </w:t>
      </w:r>
      <w:r w:rsidR="001B3233">
        <w:t>just like electricity is today.</w:t>
      </w:r>
    </w:p>
    <w:sectPr w:rsidR="00F4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B1"/>
    <w:rsid w:val="00116A20"/>
    <w:rsid w:val="0017000C"/>
    <w:rsid w:val="001B3233"/>
    <w:rsid w:val="00325733"/>
    <w:rsid w:val="00497491"/>
    <w:rsid w:val="004B3BF5"/>
    <w:rsid w:val="00504FB7"/>
    <w:rsid w:val="00746C4F"/>
    <w:rsid w:val="00810ABE"/>
    <w:rsid w:val="008B0588"/>
    <w:rsid w:val="00955D93"/>
    <w:rsid w:val="009C2DDE"/>
    <w:rsid w:val="00A20BA3"/>
    <w:rsid w:val="00B4369A"/>
    <w:rsid w:val="00C95735"/>
    <w:rsid w:val="00CC3101"/>
    <w:rsid w:val="00D37D32"/>
    <w:rsid w:val="00F34F26"/>
    <w:rsid w:val="00F359E8"/>
    <w:rsid w:val="00F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D96"/>
  <w15:chartTrackingRefBased/>
  <w15:docId w15:val="{FB07E24C-8E27-468A-B71C-EF694CD7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Morrison</dc:creator>
  <cp:keywords/>
  <dc:description/>
  <cp:lastModifiedBy>Gardner, Morrison</cp:lastModifiedBy>
  <cp:revision>19</cp:revision>
  <dcterms:created xsi:type="dcterms:W3CDTF">2024-06-21T05:44:00Z</dcterms:created>
  <dcterms:modified xsi:type="dcterms:W3CDTF">2024-06-21T05:58:00Z</dcterms:modified>
</cp:coreProperties>
</file>