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02:10:58 (PDT)</w:t>
        </w:r>
      </w:ins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2026-10-15T09:25:56Z</dcterms:created>
  <dcterms:modified xsi:type="dcterms:W3CDTF">2026-10-15T09:25:56Z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