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del w:id="1" w:author="PR Preview" w:date="2026-01-01T00:00:00Z">
        <w:r>
          <w:delText xml:space="preserve">Last modified: 2026-10-16 10:58:47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16:40:30 (PDT)</w:t>
        </w:r>
      </w:ins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limLow>
            <m:e>
              <m:r>
                <m:t>0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not:</w:t>
      </w:r>
      <w:r>
        <w:t xml:space="preserve"> </w:t>
      </w:r>
      <m:oMath>
        <m:r>
          <m:t>2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66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of 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 their linear combinations: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combinations)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 linear combination of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m:oMath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↦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9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10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m:oMath>
        <m:r>
          <m:t>2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2</m:t>
        </m:r>
        <m:r>
          <m:t> </m:t>
        </m:r>
        <m:r>
          <m:rPr>
            <m:sty m:val="bi"/>
          </m:rPr>
          <m:t>A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den>
          </m:f>
          <m:r>
            <m:t> </m:t>
          </m:r>
          <m:sSub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last entry of</w:t>
      </w:r>
      <w:r>
        <w:t xml:space="preserve"> </w:t>
      </w:r>
      <m:oMath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  <m:r>
                    <m:t> </m:t>
                  </m:r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</m:e>
              </m:nary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, and 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  <m:r>
                <m:t>​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 out of the second sum)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equal to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linear combination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combinations equal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def-coordinate-vector"/>
    <w:p>
      <w:pPr>
        <w:pStyle w:val="BodyText"/>
      </w:pPr>
      <w:r>
        <w:rPr>
          <w:b/>
          <w:bCs/>
        </w:rPr>
        <w:t xml:space="preserve">Definition 8 (Coordinate vector)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its coordinates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coordinat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46"/>
    <w:bookmarkStart w:id="47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8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l</m:t>
            </m:r>
          </m:sub>
        </m:sSub>
      </m:oMath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l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B</m:t>
        </m:r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B</m:t>
        </m:r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C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C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times the zero vector is 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combination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50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50"/>
    <w:bookmarkStart w:id="51" w:name="def-dimension"/>
    <w:p>
      <w:pPr>
        <w:pStyle w:val="BodyText"/>
      </w:pPr>
      <w:r>
        <w:rPr>
          <w:b/>
          <w:bCs/>
        </w:rPr>
        <w:t xml:space="preserve">Definition 9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1"/>
    <w:bookmarkStart w:id="53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p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4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linearly independent.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d</m:t>
        </m:r>
        <m:r>
          <m:t> 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t> 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(solve the supposed equation for </m:t>
              </m:r>
              <m:r>
                <m:t>d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puts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</w:p>
    <w:bookmarkStart w:id="55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55"/>
    <w:bookmarkStart w:id="56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7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7"/>
    <w:bookmarkStart w:id="58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d</m:t>
            </m:r>
          </m:sub>
        </m:sSub>
      </m:oMath>
      <w:r>
        <w:t xml:space="preserve"> </w:t>
      </w:r>
      <w:r>
        <w:t xml:space="preserve">for some coordinate vector</w:t>
      </w:r>
      <w:r>
        <w:t xml:space="preserve"> </w:t>
      </w:r>
      <m:oMath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d</m:t>
            </m:r>
          </m:sub>
        </m:sSub>
      </m:oMath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each 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d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9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t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t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d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d</m:t>
            </m:r>
          </m:sub>
        </m:sSub>
        <m:r>
          <m:rPr>
            <m:sty m:val="p"/>
          </m:rPr>
          <m:t>,</m:t>
        </m:r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1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1"/>
    <w:bookmarkStart w:id="62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2"/>
    <w:bookmarkStart w:id="65" w:name="refs"/>
    <w:bookmarkStart w:id="64" w:name="ref-zhou2024vecsp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 Space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63">
        <w:r>
          <w:rPr>
            <w:rStyle w:val="Hyperlink"/>
          </w:rPr>
          <w:t xml:space="preserve">https://ucla-biostat-216.github.io/2024fall/slides/04-vecsp/04-vecsp.html</w:t>
        </w:r>
      </w:hyperlink>
      <w:r>
        <w:t xml:space="preserve">.</w:t>
      </w:r>
    </w:p>
    <w:bookmarkEnd w:id="64"/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63" Type="http://schemas.openxmlformats.org/officeDocument/2006/relationships/hyperlink" Target="https://ucla-biostat-216.github.io/2024fall/slides/04-vecsp/04-vecsp.html" TargetMode="External"/><Relationship Id="rId49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2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_rels/footnotes.xml.rels><?xml version='1.0' encoding='UTF-8' standalone='yes'?>
<Relationships xmlns="http://schemas.openxmlformats.org/package/2006/relationships"><Relationship Id="rId63" Type="http://schemas.openxmlformats.org/officeDocument/2006/relationships/hyperlink" Target="https://ucla-biostat-216.github.io/2024fall/slides/04-vecsp/04-vecsp.html" TargetMode="External"/><Relationship Id="rId49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2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2026-10-17T00:28:34Z</dcterms:created>
  <dcterms:modified xsi:type="dcterms:W3CDTF">2026-10-17T00:28:34Z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16:40:30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