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2026-10-18 21:56:25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2026-10-19T05:01:54Z</dcterms:created>
  <dcterms:modified xsi:type="dcterms:W3CDTF">2026-10-19T05:01:54Z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21:56:25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