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 [,1]</w:t>
            </w:r>
            <w:r>
              <w:br/>
            </w:r>
            <w:r>
              <w:rPr>
                <w:rStyle w:val="CommentTok"/>
              </w:rPr>
              <w:t xml:space="preserve">#&gt; (Intercept)  2.84217e-13</w:t>
            </w:r>
            <w:r>
              <w:br/>
            </w:r>
            <w:r>
              <w:rPr>
                <w:rStyle w:val="CommentTok"/>
              </w:rPr>
              <w:t xml:space="preserve">#&gt; sexmale     -1.13687e-13</w:t>
            </w:r>
            <w:r>
              <w:br/>
            </w:r>
            <w:r>
              <w:rPr>
                <w:rStyle w:val="CommentTok"/>
              </w:rPr>
              <w:t xml:space="preserve">#&gt; age          1.09139e-11</w:t>
            </w:r>
            <w:r>
              <w:br/>
            </w:r>
            <w:r>
              <w:rPr>
                <w:rStyle w:val="CommentTok"/>
              </w:rPr>
              <w:t xml:space="preserve">#&gt; sexmale:age -9.09495e-13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1.82965e-13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-2.98314e-10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-1.00044e-11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3.11993e-08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6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1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1"/>
              </w:tc>
            </w:tr>
          </w:tbl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6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6"/>
              </w:tc>
            </w:tr>
          </w:tbl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1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1"/>
              </w:tc>
            </w:tr>
          </w:tbl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6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6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0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4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7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5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799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2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2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0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0"/>
              </w:tc>
            </w:tr>
          </w:tbl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5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5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1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1"/>
              </w:tc>
            </w:tr>
          </w:tbl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6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6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0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8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3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3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8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8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3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3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2026-10-23T09:54:21Z</dcterms:created>
  <dcterms:modified xsi:type="dcterms:W3CDTF">2026-10-23T09:54:21Z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