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CCCB" w14:textId="77777777" w:rsidR="0098596D" w:rsidRPr="0098596D" w:rsidRDefault="0098596D" w:rsidP="0098596D">
      <w:pPr>
        <w:rPr>
          <w:b/>
          <w:bCs/>
        </w:rPr>
      </w:pPr>
      <w:r w:rsidRPr="0098596D">
        <w:rPr>
          <w:b/>
          <w:bCs/>
        </w:rPr>
        <w:t>【问题描述】</w:t>
      </w:r>
    </w:p>
    <w:p w14:paraId="36B767F4" w14:textId="77777777" w:rsidR="0098596D" w:rsidRPr="0098596D" w:rsidRDefault="0098596D" w:rsidP="0098596D">
      <w:r w:rsidRPr="0098596D">
        <w:rPr>
          <w:rFonts w:hint="eastAsia"/>
        </w:rPr>
        <w:t>编写一个程序实现北京地铁最短乘坐（站）线路查询，输入为起始站名和目的站名，输出为从起始站到目的站的最短</w:t>
      </w:r>
      <w:proofErr w:type="gramStart"/>
      <w:r w:rsidRPr="0098596D">
        <w:rPr>
          <w:rFonts w:hint="eastAsia"/>
        </w:rPr>
        <w:t>乘坐站</w:t>
      </w:r>
      <w:proofErr w:type="gramEnd"/>
      <w:r w:rsidRPr="0098596D">
        <w:rPr>
          <w:rFonts w:hint="eastAsia"/>
        </w:rPr>
        <w:t>换乘线路。</w:t>
      </w:r>
    </w:p>
    <w:p w14:paraId="351BDE2C" w14:textId="77777777" w:rsidR="0098596D" w:rsidRPr="0098596D" w:rsidRDefault="0098596D" w:rsidP="0098596D">
      <w:r w:rsidRPr="0098596D">
        <w:rPr>
          <w:rFonts w:hint="eastAsia"/>
        </w:rPr>
        <w:t>注：</w:t>
      </w:r>
      <w:r w:rsidRPr="0098596D">
        <w:rPr>
          <w:rFonts w:hint="eastAsia"/>
        </w:rPr>
        <w:t xml:space="preserve">1. </w:t>
      </w:r>
      <w:r w:rsidRPr="0098596D">
        <w:rPr>
          <w:rFonts w:hint="eastAsia"/>
        </w:rPr>
        <w:t>要求采用</w:t>
      </w:r>
      <w:r w:rsidRPr="0098596D">
        <w:rPr>
          <w:rFonts w:hint="eastAsia"/>
        </w:rPr>
        <w:t>Dijkstra</w:t>
      </w:r>
      <w:r w:rsidRPr="0098596D">
        <w:rPr>
          <w:rFonts w:hint="eastAsia"/>
        </w:rPr>
        <w:t>算法实现；</w:t>
      </w:r>
      <w:r w:rsidRPr="0098596D">
        <w:rPr>
          <w:rFonts w:hint="eastAsia"/>
        </w:rPr>
        <w:t>2</w:t>
      </w:r>
      <w:r w:rsidRPr="0098596D">
        <w:rPr>
          <w:rFonts w:hint="eastAsia"/>
        </w:rPr>
        <w:t>）如果两站间存在多条最短路径，找出其中的一条即可。</w:t>
      </w:r>
    </w:p>
    <w:p w14:paraId="0927125B" w14:textId="6DFB1FC3" w:rsidR="0098596D" w:rsidRPr="0098596D" w:rsidRDefault="0098596D" w:rsidP="0098596D">
      <w:r w:rsidRPr="0098596D">
        <w:drawing>
          <wp:inline distT="0" distB="0" distL="0" distR="0" wp14:anchorId="0A9ABC9F" wp14:editId="3B41FFB2">
            <wp:extent cx="5274310" cy="2987040"/>
            <wp:effectExtent l="0" t="0" r="2540" b="3810"/>
            <wp:docPr id="310722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F4C4" w14:textId="77777777" w:rsidR="0098596D" w:rsidRPr="0098596D" w:rsidRDefault="0098596D" w:rsidP="0098596D">
      <w:pPr>
        <w:rPr>
          <w:b/>
          <w:bCs/>
        </w:rPr>
      </w:pPr>
      <w:r w:rsidRPr="0098596D">
        <w:rPr>
          <w:b/>
          <w:bCs/>
        </w:rPr>
        <w:t>【输入形式】</w:t>
      </w:r>
    </w:p>
    <w:p w14:paraId="5575D686" w14:textId="77777777" w:rsidR="0098596D" w:rsidRPr="0098596D" w:rsidRDefault="0098596D" w:rsidP="0098596D">
      <w:r w:rsidRPr="0098596D">
        <w:rPr>
          <w:rFonts w:hint="eastAsia"/>
        </w:rPr>
        <w:t>文件</w:t>
      </w:r>
      <w:r w:rsidRPr="0098596D">
        <w:t>bgstations.txt</w:t>
      </w:r>
      <w:r w:rsidRPr="0098596D">
        <w:rPr>
          <w:rFonts w:hint="eastAsia"/>
        </w:rPr>
        <w:t>为数据文件（可从课程网站中课程信息处下载），包含了北京地铁的线路及车站信息。其格式如下：</w:t>
      </w:r>
    </w:p>
    <w:p w14:paraId="24B3ABEC" w14:textId="77777777" w:rsidR="0098596D" w:rsidRPr="0098596D" w:rsidRDefault="0098596D" w:rsidP="0098596D">
      <w:r w:rsidRPr="0098596D">
        <w:t>&lt;</w:t>
      </w:r>
      <w:r w:rsidRPr="0098596D">
        <w:rPr>
          <w:rFonts w:hint="eastAsia"/>
        </w:rPr>
        <w:t>地铁线路总条数</w:t>
      </w:r>
      <w:r w:rsidRPr="0098596D">
        <w:t>&gt;</w:t>
      </w:r>
    </w:p>
    <w:p w14:paraId="1BD73D06" w14:textId="77777777" w:rsidR="0098596D" w:rsidRPr="0098596D" w:rsidRDefault="0098596D" w:rsidP="0098596D">
      <w:r w:rsidRPr="0098596D">
        <w:t>&lt;</w:t>
      </w:r>
      <w:r w:rsidRPr="0098596D">
        <w:rPr>
          <w:rFonts w:hint="eastAsia"/>
        </w:rPr>
        <w:t>线路</w:t>
      </w:r>
      <w:r w:rsidRPr="0098596D">
        <w:t>1&gt; &lt;</w:t>
      </w:r>
      <w:r w:rsidRPr="0098596D">
        <w:rPr>
          <w:rFonts w:hint="eastAsia"/>
        </w:rPr>
        <w:t>线路</w:t>
      </w:r>
      <w:r w:rsidRPr="0098596D">
        <w:t>1</w:t>
      </w:r>
      <w:r w:rsidRPr="0098596D">
        <w:rPr>
          <w:rFonts w:hint="eastAsia"/>
        </w:rPr>
        <w:t>站数</w:t>
      </w:r>
      <w:r w:rsidRPr="0098596D">
        <w:t>&gt;</w:t>
      </w:r>
    </w:p>
    <w:p w14:paraId="2B4CE32D" w14:textId="77777777" w:rsidR="0098596D" w:rsidRPr="0098596D" w:rsidRDefault="0098596D" w:rsidP="0098596D">
      <w:r w:rsidRPr="0098596D">
        <w:t>&lt;</w:t>
      </w:r>
      <w:r w:rsidRPr="0098596D">
        <w:rPr>
          <w:rFonts w:hint="eastAsia"/>
        </w:rPr>
        <w:t>站名</w:t>
      </w:r>
      <w:r w:rsidRPr="0098596D">
        <w:t>1&gt; &lt;</w:t>
      </w:r>
      <w:r w:rsidRPr="0098596D">
        <w:rPr>
          <w:rFonts w:hint="eastAsia"/>
        </w:rPr>
        <w:t>换乘状态</w:t>
      </w:r>
      <w:r w:rsidRPr="0098596D">
        <w:t>&gt;</w:t>
      </w:r>
    </w:p>
    <w:p w14:paraId="3FB40093" w14:textId="77777777" w:rsidR="0098596D" w:rsidRPr="0098596D" w:rsidRDefault="0098596D" w:rsidP="0098596D">
      <w:r w:rsidRPr="0098596D">
        <w:t>&lt;</w:t>
      </w:r>
      <w:r w:rsidRPr="0098596D">
        <w:rPr>
          <w:rFonts w:hint="eastAsia"/>
        </w:rPr>
        <w:t>站名</w:t>
      </w:r>
      <w:r w:rsidRPr="0098596D">
        <w:t>2&gt; &lt;</w:t>
      </w:r>
      <w:r w:rsidRPr="0098596D">
        <w:rPr>
          <w:rFonts w:hint="eastAsia"/>
        </w:rPr>
        <w:t>换乘状态</w:t>
      </w:r>
      <w:r w:rsidRPr="0098596D">
        <w:t>&gt;</w:t>
      </w:r>
    </w:p>
    <w:p w14:paraId="7786EF53" w14:textId="77777777" w:rsidR="0098596D" w:rsidRPr="0098596D" w:rsidRDefault="0098596D" w:rsidP="0098596D">
      <w:r w:rsidRPr="0098596D">
        <w:t>...</w:t>
      </w:r>
      <w:r w:rsidRPr="0098596D">
        <w:br/>
      </w:r>
    </w:p>
    <w:p w14:paraId="0E9840E3" w14:textId="77777777" w:rsidR="0098596D" w:rsidRPr="0098596D" w:rsidRDefault="0098596D" w:rsidP="0098596D">
      <w:r w:rsidRPr="0098596D">
        <w:t>&lt;</w:t>
      </w:r>
      <w:r w:rsidRPr="0098596D">
        <w:rPr>
          <w:rFonts w:hint="eastAsia"/>
        </w:rPr>
        <w:t>线路</w:t>
      </w:r>
      <w:r w:rsidRPr="0098596D">
        <w:t>2&gt; &lt;</w:t>
      </w:r>
      <w:r w:rsidRPr="0098596D">
        <w:rPr>
          <w:rFonts w:hint="eastAsia"/>
        </w:rPr>
        <w:t>线路</w:t>
      </w:r>
      <w:r w:rsidRPr="0098596D">
        <w:t>2</w:t>
      </w:r>
      <w:r w:rsidRPr="0098596D">
        <w:rPr>
          <w:rFonts w:hint="eastAsia"/>
        </w:rPr>
        <w:t>站数</w:t>
      </w:r>
      <w:r w:rsidRPr="0098596D">
        <w:t>&gt;</w:t>
      </w:r>
    </w:p>
    <w:p w14:paraId="01FDF027" w14:textId="77777777" w:rsidR="0098596D" w:rsidRPr="0098596D" w:rsidRDefault="0098596D" w:rsidP="0098596D">
      <w:r w:rsidRPr="0098596D">
        <w:t>&lt;</w:t>
      </w:r>
      <w:r w:rsidRPr="0098596D">
        <w:rPr>
          <w:rFonts w:hint="eastAsia"/>
        </w:rPr>
        <w:t>站名</w:t>
      </w:r>
      <w:r w:rsidRPr="0098596D">
        <w:t>1&gt; &lt;</w:t>
      </w:r>
      <w:r w:rsidRPr="0098596D">
        <w:rPr>
          <w:rFonts w:hint="eastAsia"/>
        </w:rPr>
        <w:t>换乘状态</w:t>
      </w:r>
      <w:r w:rsidRPr="0098596D">
        <w:t>&gt;</w:t>
      </w:r>
    </w:p>
    <w:p w14:paraId="05F2B7AD" w14:textId="77777777" w:rsidR="0098596D" w:rsidRPr="0098596D" w:rsidRDefault="0098596D" w:rsidP="0098596D">
      <w:r w:rsidRPr="0098596D">
        <w:t>&lt;</w:t>
      </w:r>
      <w:r w:rsidRPr="0098596D">
        <w:rPr>
          <w:rFonts w:hint="eastAsia"/>
        </w:rPr>
        <w:t>站名</w:t>
      </w:r>
      <w:r w:rsidRPr="0098596D">
        <w:t>2&gt; &lt;</w:t>
      </w:r>
      <w:r w:rsidRPr="0098596D">
        <w:rPr>
          <w:rFonts w:hint="eastAsia"/>
        </w:rPr>
        <w:t>换乘状态</w:t>
      </w:r>
      <w:r w:rsidRPr="0098596D">
        <w:t>&gt;</w:t>
      </w:r>
    </w:p>
    <w:p w14:paraId="4B7D2178" w14:textId="77777777" w:rsidR="0098596D" w:rsidRPr="0098596D" w:rsidRDefault="0098596D" w:rsidP="0098596D">
      <w:r w:rsidRPr="0098596D">
        <w:t>...</w:t>
      </w:r>
      <w:r w:rsidRPr="0098596D">
        <w:br/>
      </w:r>
    </w:p>
    <w:p w14:paraId="1A79DD37" w14:textId="77777777" w:rsidR="0098596D" w:rsidRPr="0098596D" w:rsidRDefault="0098596D" w:rsidP="0098596D">
      <w:r w:rsidRPr="0098596D">
        <w:rPr>
          <w:rFonts w:hint="eastAsia"/>
        </w:rPr>
        <w:t>说明：文件第一行为地铁总线路数；第二行第一个数为某条地铁线线号（如，</w:t>
      </w:r>
      <w:r w:rsidRPr="0098596D">
        <w:t>1</w:t>
      </w:r>
      <w:r w:rsidRPr="0098596D">
        <w:rPr>
          <w:rFonts w:hint="eastAsia"/>
        </w:rPr>
        <w:t>为</w:t>
      </w:r>
      <w:r w:rsidRPr="0098596D">
        <w:t>1</w:t>
      </w:r>
      <w:r w:rsidRPr="0098596D">
        <w:rPr>
          <w:rFonts w:hint="eastAsia"/>
        </w:rPr>
        <w:t>号线），第二个数为该条地铁线的总站数（如</w:t>
      </w:r>
      <w:r w:rsidRPr="0098596D">
        <w:t>1</w:t>
      </w:r>
      <w:r w:rsidRPr="0098596D">
        <w:rPr>
          <w:rFonts w:hint="eastAsia"/>
        </w:rPr>
        <w:t>号线共有</w:t>
      </w:r>
      <w:r w:rsidRPr="0098596D">
        <w:t>35</w:t>
      </w:r>
      <w:r w:rsidRPr="0098596D">
        <w:rPr>
          <w:rFonts w:hint="eastAsia"/>
        </w:rPr>
        <w:t>站），两数之间由一个空格分隔；第三行两个数据分别为地铁站名及换乘状态（</w:t>
      </w:r>
      <w:r w:rsidRPr="0098596D">
        <w:t>0</w:t>
      </w:r>
      <w:r w:rsidRPr="0098596D">
        <w:rPr>
          <w:rFonts w:hint="eastAsia"/>
        </w:rPr>
        <w:t>为非换乘站，</w:t>
      </w:r>
      <w:r w:rsidRPr="0098596D">
        <w:t>1</w:t>
      </w:r>
      <w:r w:rsidRPr="0098596D">
        <w:rPr>
          <w:rFonts w:hint="eastAsia"/>
        </w:rPr>
        <w:t>为换乘站），</w:t>
      </w:r>
      <w:proofErr w:type="gramStart"/>
      <w:r w:rsidRPr="0098596D">
        <w:rPr>
          <w:rFonts w:hint="eastAsia"/>
        </w:rPr>
        <w:t>两数据</w:t>
      </w:r>
      <w:proofErr w:type="gramEnd"/>
      <w:r w:rsidRPr="0098596D">
        <w:rPr>
          <w:rFonts w:hint="eastAsia"/>
        </w:rPr>
        <w:t>间由一个空格分隔；以下同，依次为该线地铁其它站信息。在一条线路信息之后是下条地铁线路信息，格式相同。若某条地铁线为环线，则首站与末站信息相同（如北京地铁</w:t>
      </w:r>
      <w:r w:rsidRPr="0098596D">
        <w:t>2</w:t>
      </w:r>
      <w:r w:rsidRPr="0098596D">
        <w:rPr>
          <w:rFonts w:hint="eastAsia"/>
        </w:rPr>
        <w:t>号线，首站信息“西直门</w:t>
      </w:r>
      <w:r w:rsidRPr="0098596D">
        <w:rPr>
          <w:rFonts w:hint="eastAsia"/>
        </w:rPr>
        <w:t xml:space="preserve"> 1</w:t>
      </w:r>
      <w:r w:rsidRPr="0098596D">
        <w:rPr>
          <w:rFonts w:hint="eastAsia"/>
        </w:rPr>
        <w:t>”</w:t>
      </w:r>
      <w:r w:rsidRPr="0098596D">
        <w:t> </w:t>
      </w:r>
      <w:r w:rsidRPr="0098596D">
        <w:rPr>
          <w:rFonts w:hint="eastAsia"/>
        </w:rPr>
        <w:t>，末站信息为“西直门</w:t>
      </w:r>
      <w:r w:rsidRPr="0098596D">
        <w:t> 1</w:t>
      </w:r>
      <w:r w:rsidRPr="0098596D">
        <w:rPr>
          <w:rFonts w:hint="eastAsia"/>
        </w:rPr>
        <w:t>”）。例如本题提供的</w:t>
      </w:r>
      <w:r w:rsidRPr="0098596D">
        <w:t>bgstations.txt</w:t>
      </w:r>
      <w:r w:rsidRPr="0098596D">
        <w:rPr>
          <w:rFonts w:hint="eastAsia"/>
        </w:rPr>
        <w:t>文件（可从课程网站中课程信息处下载）内容如下：</w:t>
      </w:r>
    </w:p>
    <w:p w14:paraId="50284F5C" w14:textId="77777777" w:rsidR="0098596D" w:rsidRPr="0098596D" w:rsidRDefault="0098596D" w:rsidP="0098596D">
      <w:r w:rsidRPr="0098596D">
        <w:t>16</w:t>
      </w:r>
    </w:p>
    <w:p w14:paraId="35796818" w14:textId="77777777" w:rsidR="0098596D" w:rsidRPr="0098596D" w:rsidRDefault="0098596D" w:rsidP="0098596D">
      <w:r w:rsidRPr="0098596D">
        <w:lastRenderedPageBreak/>
        <w:t>1 35</w:t>
      </w:r>
    </w:p>
    <w:p w14:paraId="0D9B3B3C" w14:textId="77777777" w:rsidR="0098596D" w:rsidRPr="0098596D" w:rsidRDefault="0098596D" w:rsidP="0098596D">
      <w:r w:rsidRPr="0098596D">
        <w:rPr>
          <w:rFonts w:hint="eastAsia"/>
        </w:rPr>
        <w:t>苹果园</w:t>
      </w:r>
      <w:r w:rsidRPr="0098596D">
        <w:rPr>
          <w:rFonts w:hint="eastAsia"/>
        </w:rPr>
        <w:t> </w:t>
      </w:r>
      <w:r w:rsidRPr="0098596D">
        <w:t>1</w:t>
      </w:r>
    </w:p>
    <w:p w14:paraId="173C3076" w14:textId="77777777" w:rsidR="0098596D" w:rsidRPr="0098596D" w:rsidRDefault="0098596D" w:rsidP="0098596D">
      <w:r w:rsidRPr="0098596D">
        <w:rPr>
          <w:rFonts w:hint="eastAsia"/>
        </w:rPr>
        <w:t>古城</w:t>
      </w:r>
      <w:r w:rsidRPr="0098596D">
        <w:t> 0</w:t>
      </w:r>
    </w:p>
    <w:p w14:paraId="7B1BD32A" w14:textId="77777777" w:rsidR="0098596D" w:rsidRPr="0098596D" w:rsidRDefault="0098596D" w:rsidP="0098596D">
      <w:r w:rsidRPr="0098596D">
        <w:rPr>
          <w:rFonts w:hint="eastAsia"/>
        </w:rPr>
        <w:t>八角游乐园</w:t>
      </w:r>
      <w:r w:rsidRPr="0098596D">
        <w:t> 0</w:t>
      </w:r>
    </w:p>
    <w:p w14:paraId="7580EA37" w14:textId="77777777" w:rsidR="0098596D" w:rsidRPr="0098596D" w:rsidRDefault="0098596D" w:rsidP="0098596D">
      <w:r w:rsidRPr="0098596D">
        <w:rPr>
          <w:rFonts w:hint="eastAsia"/>
        </w:rPr>
        <w:t>八宝山</w:t>
      </w:r>
      <w:r w:rsidRPr="0098596D">
        <w:t> 0</w:t>
      </w:r>
    </w:p>
    <w:p w14:paraId="6DA638D6" w14:textId="77777777" w:rsidR="0098596D" w:rsidRPr="0098596D" w:rsidRDefault="0098596D" w:rsidP="0098596D">
      <w:r w:rsidRPr="0098596D">
        <w:rPr>
          <w:rFonts w:hint="eastAsia"/>
        </w:rPr>
        <w:t>玉泉路</w:t>
      </w:r>
      <w:r w:rsidRPr="0098596D">
        <w:t> 0</w:t>
      </w:r>
    </w:p>
    <w:p w14:paraId="1CDF697F" w14:textId="77777777" w:rsidR="0098596D" w:rsidRPr="0098596D" w:rsidRDefault="0098596D" w:rsidP="0098596D">
      <w:r w:rsidRPr="0098596D">
        <w:rPr>
          <w:rFonts w:hint="eastAsia"/>
        </w:rPr>
        <w:t>五棵松</w:t>
      </w:r>
      <w:r w:rsidRPr="0098596D">
        <w:t> 0</w:t>
      </w:r>
    </w:p>
    <w:p w14:paraId="41DEFB70" w14:textId="77777777" w:rsidR="0098596D" w:rsidRPr="0098596D" w:rsidRDefault="0098596D" w:rsidP="0098596D">
      <w:r w:rsidRPr="0098596D">
        <w:rPr>
          <w:rFonts w:hint="eastAsia"/>
        </w:rPr>
        <w:t>万寿路</w:t>
      </w:r>
      <w:r w:rsidRPr="0098596D">
        <w:t> 0</w:t>
      </w:r>
    </w:p>
    <w:p w14:paraId="2260CA69" w14:textId="77777777" w:rsidR="0098596D" w:rsidRPr="0098596D" w:rsidRDefault="0098596D" w:rsidP="0098596D">
      <w:r w:rsidRPr="0098596D">
        <w:rPr>
          <w:rFonts w:hint="eastAsia"/>
        </w:rPr>
        <w:t>公主坟</w:t>
      </w:r>
      <w:r w:rsidRPr="0098596D">
        <w:t> 1</w:t>
      </w:r>
    </w:p>
    <w:p w14:paraId="7641E5FF" w14:textId="77777777" w:rsidR="0098596D" w:rsidRPr="0098596D" w:rsidRDefault="0098596D" w:rsidP="0098596D">
      <w:r w:rsidRPr="0098596D">
        <w:rPr>
          <w:rFonts w:hint="eastAsia"/>
        </w:rPr>
        <w:t>军事博物馆</w:t>
      </w:r>
      <w:r w:rsidRPr="0098596D">
        <w:t> 1</w:t>
      </w:r>
    </w:p>
    <w:p w14:paraId="59216F41" w14:textId="77777777" w:rsidR="0098596D" w:rsidRPr="0098596D" w:rsidRDefault="0098596D" w:rsidP="0098596D">
      <w:r w:rsidRPr="0098596D">
        <w:rPr>
          <w:rFonts w:hint="eastAsia"/>
        </w:rPr>
        <w:t>木樨地</w:t>
      </w:r>
      <w:r w:rsidRPr="0098596D">
        <w:t> 0</w:t>
      </w:r>
    </w:p>
    <w:p w14:paraId="72B6081F" w14:textId="77777777" w:rsidR="0098596D" w:rsidRPr="0098596D" w:rsidRDefault="0098596D" w:rsidP="0098596D">
      <w:r w:rsidRPr="0098596D">
        <w:rPr>
          <w:rFonts w:hint="eastAsia"/>
        </w:rPr>
        <w:t>南礼士路</w:t>
      </w:r>
      <w:r w:rsidRPr="0098596D">
        <w:t> 0</w:t>
      </w:r>
    </w:p>
    <w:p w14:paraId="4C628299" w14:textId="77777777" w:rsidR="0098596D" w:rsidRPr="0098596D" w:rsidRDefault="0098596D" w:rsidP="0098596D">
      <w:r w:rsidRPr="0098596D">
        <w:rPr>
          <w:rFonts w:hint="eastAsia"/>
        </w:rPr>
        <w:t>复兴门</w:t>
      </w:r>
      <w:r w:rsidRPr="0098596D">
        <w:t> 1</w:t>
      </w:r>
    </w:p>
    <w:p w14:paraId="7A3912CD" w14:textId="77777777" w:rsidR="0098596D" w:rsidRPr="0098596D" w:rsidRDefault="0098596D" w:rsidP="0098596D">
      <w:r w:rsidRPr="0098596D">
        <w:rPr>
          <w:rFonts w:hint="eastAsia"/>
        </w:rPr>
        <w:t>西单</w:t>
      </w:r>
      <w:r w:rsidRPr="0098596D">
        <w:t> 1</w:t>
      </w:r>
    </w:p>
    <w:p w14:paraId="7A933FE6" w14:textId="77777777" w:rsidR="0098596D" w:rsidRPr="0098596D" w:rsidRDefault="0098596D" w:rsidP="0098596D">
      <w:r w:rsidRPr="0098596D">
        <w:t>...</w:t>
      </w:r>
    </w:p>
    <w:p w14:paraId="7E075D73" w14:textId="77777777" w:rsidR="0098596D" w:rsidRPr="0098596D" w:rsidRDefault="0098596D" w:rsidP="0098596D">
      <w:r w:rsidRPr="0098596D">
        <w:t>2 19</w:t>
      </w:r>
    </w:p>
    <w:p w14:paraId="7B991190" w14:textId="77777777" w:rsidR="0098596D" w:rsidRPr="0098596D" w:rsidRDefault="0098596D" w:rsidP="0098596D">
      <w:r w:rsidRPr="0098596D">
        <w:rPr>
          <w:rFonts w:hint="eastAsia"/>
        </w:rPr>
        <w:t>西直门</w:t>
      </w:r>
      <w:r w:rsidRPr="0098596D">
        <w:t> 1</w:t>
      </w:r>
    </w:p>
    <w:p w14:paraId="3A43CD34" w14:textId="77777777" w:rsidR="0098596D" w:rsidRPr="0098596D" w:rsidRDefault="0098596D" w:rsidP="0098596D">
      <w:r w:rsidRPr="0098596D">
        <w:rPr>
          <w:rFonts w:hint="eastAsia"/>
        </w:rPr>
        <w:t>积水潭</w:t>
      </w:r>
      <w:r w:rsidRPr="0098596D">
        <w:t> 0</w:t>
      </w:r>
    </w:p>
    <w:p w14:paraId="56242286" w14:textId="77777777" w:rsidR="0098596D" w:rsidRPr="0098596D" w:rsidRDefault="0098596D" w:rsidP="0098596D">
      <w:r w:rsidRPr="0098596D">
        <w:rPr>
          <w:rFonts w:hint="eastAsia"/>
        </w:rPr>
        <w:t>鼓楼大街</w:t>
      </w:r>
      <w:r w:rsidRPr="0098596D">
        <w:t> 1</w:t>
      </w:r>
    </w:p>
    <w:p w14:paraId="434D5854" w14:textId="77777777" w:rsidR="0098596D" w:rsidRPr="0098596D" w:rsidRDefault="0098596D" w:rsidP="0098596D">
      <w:r w:rsidRPr="0098596D">
        <w:t>...</w:t>
      </w:r>
    </w:p>
    <w:p w14:paraId="09426CB4" w14:textId="77777777" w:rsidR="0098596D" w:rsidRPr="0098596D" w:rsidRDefault="0098596D" w:rsidP="0098596D">
      <w:r w:rsidRPr="0098596D">
        <w:rPr>
          <w:rFonts w:hint="eastAsia"/>
        </w:rPr>
        <w:t>西直门</w:t>
      </w:r>
      <w:r w:rsidRPr="0098596D">
        <w:t> 1</w:t>
      </w:r>
    </w:p>
    <w:p w14:paraId="5450F53B" w14:textId="77777777" w:rsidR="0098596D" w:rsidRPr="0098596D" w:rsidRDefault="0098596D" w:rsidP="0098596D">
      <w:r w:rsidRPr="0098596D">
        <w:t>...</w:t>
      </w:r>
    </w:p>
    <w:p w14:paraId="40DCA8FB" w14:textId="77777777" w:rsidR="0098596D" w:rsidRPr="0098596D" w:rsidRDefault="0098596D" w:rsidP="0098596D">
      <w:r w:rsidRPr="0098596D">
        <w:rPr>
          <w:rFonts w:hint="eastAsia"/>
        </w:rPr>
        <w:t>该文件表明当前北京地铁共有</w:t>
      </w:r>
      <w:r w:rsidRPr="0098596D">
        <w:t>16</w:t>
      </w:r>
      <w:r w:rsidRPr="0098596D">
        <w:rPr>
          <w:rFonts w:hint="eastAsia"/>
        </w:rPr>
        <w:t>条线路（不含郊区线路），接着为每条线路信息。</w:t>
      </w:r>
    </w:p>
    <w:p w14:paraId="6C4B8923" w14:textId="77777777" w:rsidR="0098596D" w:rsidRPr="0098596D" w:rsidRDefault="0098596D" w:rsidP="0098596D">
      <w:r w:rsidRPr="0098596D">
        <w:rPr>
          <w:rFonts w:hint="eastAsia"/>
        </w:rPr>
        <w:t>打开当前目录下文件</w:t>
      </w:r>
      <w:r w:rsidRPr="0098596D">
        <w:t>bgstations.txt</w:t>
      </w:r>
      <w:r w:rsidRPr="0098596D">
        <w:rPr>
          <w:rFonts w:hint="eastAsia"/>
        </w:rPr>
        <w:t>，读入地铁线路信息，并从标准输入中读入起始站和目的站名（均为字符串，各占一行）。</w:t>
      </w:r>
    </w:p>
    <w:p w14:paraId="28D8E965" w14:textId="77777777" w:rsidR="0098596D" w:rsidRPr="0098596D" w:rsidRDefault="0098596D" w:rsidP="0098596D">
      <w:pPr>
        <w:rPr>
          <w:b/>
          <w:bCs/>
        </w:rPr>
      </w:pPr>
      <w:r w:rsidRPr="0098596D">
        <w:br/>
      </w:r>
      <w:r w:rsidRPr="0098596D">
        <w:rPr>
          <w:b/>
          <w:bCs/>
        </w:rPr>
        <w:t>【输出形式】</w:t>
      </w:r>
    </w:p>
    <w:p w14:paraId="247E8DE7" w14:textId="77777777" w:rsidR="0098596D" w:rsidRPr="0098596D" w:rsidRDefault="0098596D" w:rsidP="0098596D">
      <w:r w:rsidRPr="0098596D">
        <w:rPr>
          <w:rFonts w:hint="eastAsia"/>
        </w:rPr>
        <w:t>输出从起始站到目的站的乘坐信息，要求乘坐站数最少。换乘信息格式如下：</w:t>
      </w:r>
    </w:p>
    <w:p w14:paraId="261691F7" w14:textId="77777777" w:rsidR="0098596D" w:rsidRPr="0098596D" w:rsidRDefault="0098596D" w:rsidP="0098596D">
      <w:r w:rsidRPr="0098596D">
        <w:t>SSN-n1(m1)-S1-n2(m2)-...-ESN</w:t>
      </w:r>
    </w:p>
    <w:p w14:paraId="4AEA694D" w14:textId="77777777" w:rsidR="0098596D" w:rsidRPr="0098596D" w:rsidRDefault="0098596D" w:rsidP="0098596D">
      <w:pPr>
        <w:rPr>
          <w:highlight w:val="yellow"/>
        </w:rPr>
      </w:pPr>
      <w:r w:rsidRPr="0098596D">
        <w:rPr>
          <w:rFonts w:hint="eastAsia"/>
        </w:rPr>
        <w:t>其中：</w:t>
      </w:r>
      <w:r w:rsidRPr="0098596D">
        <w:rPr>
          <w:rFonts w:hint="eastAsia"/>
        </w:rPr>
        <w:t>SSN</w:t>
      </w:r>
      <w:r w:rsidRPr="0098596D">
        <w:rPr>
          <w:rFonts w:hint="eastAsia"/>
        </w:rPr>
        <w:t>和</w:t>
      </w:r>
      <w:r w:rsidRPr="0098596D">
        <w:rPr>
          <w:rFonts w:hint="eastAsia"/>
        </w:rPr>
        <w:t>ESN</w:t>
      </w:r>
      <w:r w:rsidRPr="0098596D">
        <w:rPr>
          <w:rFonts w:hint="eastAsia"/>
        </w:rPr>
        <w:t>分别为起始站名和目的站名；</w:t>
      </w:r>
      <w:r w:rsidRPr="0098596D">
        <w:rPr>
          <w:rFonts w:hint="eastAsia"/>
        </w:rPr>
        <w:t>n</w:t>
      </w:r>
      <w:r w:rsidRPr="0098596D">
        <w:rPr>
          <w:rFonts w:hint="eastAsia"/>
        </w:rPr>
        <w:t>为乘坐的地铁线路号，</w:t>
      </w:r>
      <w:r w:rsidRPr="0098596D">
        <w:rPr>
          <w:rFonts w:hint="eastAsia"/>
        </w:rPr>
        <w:t>m</w:t>
      </w:r>
      <w:r w:rsidRPr="0098596D">
        <w:rPr>
          <w:rFonts w:hint="eastAsia"/>
        </w:rPr>
        <w:t>为乘坐站数；其它字符都是英文字符。</w:t>
      </w:r>
      <w:r w:rsidRPr="0098596D">
        <w:br/>
      </w:r>
      <w:r w:rsidRPr="0098596D">
        <w:rPr>
          <w:highlight w:val="yellow"/>
        </w:rPr>
        <w:t>【样例输入】</w:t>
      </w:r>
    </w:p>
    <w:p w14:paraId="1DD68E22" w14:textId="77777777" w:rsidR="0098596D" w:rsidRPr="0098596D" w:rsidRDefault="0098596D" w:rsidP="0098596D">
      <w:pPr>
        <w:rPr>
          <w:highlight w:val="yellow"/>
        </w:rPr>
      </w:pPr>
      <w:r w:rsidRPr="0098596D">
        <w:rPr>
          <w:rFonts w:hint="eastAsia"/>
          <w:highlight w:val="yellow"/>
        </w:rPr>
        <w:t>西土城</w:t>
      </w:r>
    </w:p>
    <w:p w14:paraId="4B177C0D" w14:textId="77777777" w:rsidR="0098596D" w:rsidRPr="0098596D" w:rsidRDefault="0098596D" w:rsidP="0098596D">
      <w:pPr>
        <w:rPr>
          <w:highlight w:val="yellow"/>
        </w:rPr>
      </w:pPr>
      <w:r w:rsidRPr="0098596D">
        <w:rPr>
          <w:rFonts w:hint="eastAsia"/>
          <w:highlight w:val="yellow"/>
        </w:rPr>
        <w:t>北京西站</w:t>
      </w:r>
    </w:p>
    <w:p w14:paraId="5EFEE66C" w14:textId="77777777" w:rsidR="0098596D" w:rsidRPr="0098596D" w:rsidRDefault="0098596D" w:rsidP="0098596D">
      <w:pPr>
        <w:rPr>
          <w:highlight w:val="yellow"/>
        </w:rPr>
      </w:pPr>
      <w:r w:rsidRPr="0098596D">
        <w:rPr>
          <w:highlight w:val="yellow"/>
        </w:rPr>
        <w:t>【样例输出】</w:t>
      </w:r>
    </w:p>
    <w:p w14:paraId="73DAA60E" w14:textId="77777777" w:rsidR="0098596D" w:rsidRPr="0098596D" w:rsidRDefault="0098596D" w:rsidP="0098596D">
      <w:pPr>
        <w:rPr>
          <w:highlight w:val="yellow"/>
        </w:rPr>
      </w:pPr>
      <w:r w:rsidRPr="0098596D">
        <w:rPr>
          <w:rFonts w:hint="eastAsia"/>
          <w:highlight w:val="yellow"/>
        </w:rPr>
        <w:t>西土城</w:t>
      </w:r>
      <w:r w:rsidRPr="0098596D">
        <w:rPr>
          <w:highlight w:val="yellow"/>
        </w:rPr>
        <w:t>-10(1)-</w:t>
      </w:r>
      <w:r w:rsidRPr="0098596D">
        <w:rPr>
          <w:rFonts w:hint="eastAsia"/>
          <w:highlight w:val="yellow"/>
        </w:rPr>
        <w:t>知春路</w:t>
      </w:r>
      <w:r w:rsidRPr="0098596D">
        <w:rPr>
          <w:highlight w:val="yellow"/>
        </w:rPr>
        <w:t>-13(2)-</w:t>
      </w:r>
      <w:r w:rsidRPr="0098596D">
        <w:rPr>
          <w:rFonts w:hint="eastAsia"/>
          <w:highlight w:val="yellow"/>
        </w:rPr>
        <w:t>西直门</w:t>
      </w:r>
      <w:r w:rsidRPr="0098596D">
        <w:rPr>
          <w:highlight w:val="yellow"/>
        </w:rPr>
        <w:t>-4(2)-</w:t>
      </w:r>
      <w:r w:rsidRPr="0098596D">
        <w:rPr>
          <w:rFonts w:hint="eastAsia"/>
          <w:highlight w:val="yellow"/>
        </w:rPr>
        <w:t>国家图书馆</w:t>
      </w:r>
      <w:r w:rsidRPr="0098596D">
        <w:rPr>
          <w:highlight w:val="yellow"/>
        </w:rPr>
        <w:t>-9(4)-</w:t>
      </w:r>
      <w:r w:rsidRPr="0098596D">
        <w:rPr>
          <w:rFonts w:hint="eastAsia"/>
          <w:highlight w:val="yellow"/>
        </w:rPr>
        <w:t>北京西站</w:t>
      </w:r>
    </w:p>
    <w:p w14:paraId="26216BB6" w14:textId="77777777" w:rsidR="0098596D" w:rsidRPr="0098596D" w:rsidRDefault="0098596D" w:rsidP="0098596D">
      <w:pPr>
        <w:rPr>
          <w:highlight w:val="yellow"/>
        </w:rPr>
      </w:pPr>
      <w:r w:rsidRPr="0098596D">
        <w:rPr>
          <w:rFonts w:hint="eastAsia"/>
          <w:highlight w:val="yellow"/>
        </w:rPr>
        <w:t>（或西土城</w:t>
      </w:r>
      <w:r w:rsidRPr="0098596D">
        <w:rPr>
          <w:rFonts w:hint="eastAsia"/>
          <w:highlight w:val="yellow"/>
        </w:rPr>
        <w:t>-10(1)-</w:t>
      </w:r>
      <w:r w:rsidRPr="0098596D">
        <w:rPr>
          <w:rFonts w:hint="eastAsia"/>
          <w:highlight w:val="yellow"/>
        </w:rPr>
        <w:t>知春路</w:t>
      </w:r>
      <w:r w:rsidRPr="0098596D">
        <w:rPr>
          <w:rFonts w:hint="eastAsia"/>
          <w:highlight w:val="yellow"/>
        </w:rPr>
        <w:t>-13(2)-</w:t>
      </w:r>
      <w:r w:rsidRPr="0098596D">
        <w:rPr>
          <w:rFonts w:hint="eastAsia"/>
          <w:highlight w:val="yellow"/>
        </w:rPr>
        <w:t>西直门</w:t>
      </w:r>
      <w:r w:rsidRPr="0098596D">
        <w:rPr>
          <w:rFonts w:hint="eastAsia"/>
          <w:highlight w:val="yellow"/>
        </w:rPr>
        <w:t>-2(1)-</w:t>
      </w:r>
      <w:r w:rsidRPr="0098596D">
        <w:rPr>
          <w:rFonts w:hint="eastAsia"/>
          <w:highlight w:val="yellow"/>
        </w:rPr>
        <w:t>车公庄</w:t>
      </w:r>
      <w:r w:rsidRPr="0098596D">
        <w:rPr>
          <w:rFonts w:hint="eastAsia"/>
          <w:highlight w:val="yellow"/>
        </w:rPr>
        <w:t>-6(2)-</w:t>
      </w:r>
      <w:r w:rsidRPr="0098596D">
        <w:rPr>
          <w:rFonts w:hint="eastAsia"/>
          <w:highlight w:val="yellow"/>
        </w:rPr>
        <w:t>白</w:t>
      </w:r>
      <w:proofErr w:type="gramStart"/>
      <w:r w:rsidRPr="0098596D">
        <w:rPr>
          <w:rFonts w:hint="eastAsia"/>
          <w:highlight w:val="yellow"/>
        </w:rPr>
        <w:t>石桥南</w:t>
      </w:r>
      <w:proofErr w:type="gramEnd"/>
      <w:r w:rsidRPr="0098596D">
        <w:rPr>
          <w:rFonts w:hint="eastAsia"/>
          <w:highlight w:val="yellow"/>
        </w:rPr>
        <w:t>-9(3)-</w:t>
      </w:r>
      <w:r w:rsidRPr="0098596D">
        <w:rPr>
          <w:rFonts w:hint="eastAsia"/>
          <w:highlight w:val="yellow"/>
        </w:rPr>
        <w:t>北京西站）</w:t>
      </w:r>
    </w:p>
    <w:p w14:paraId="6B2DEC12" w14:textId="77777777" w:rsidR="0098596D" w:rsidRPr="0098596D" w:rsidRDefault="0098596D" w:rsidP="0098596D">
      <w:pPr>
        <w:rPr>
          <w:highlight w:val="yellow"/>
        </w:rPr>
      </w:pPr>
      <w:r w:rsidRPr="0098596D">
        <w:rPr>
          <w:highlight w:val="yellow"/>
        </w:rPr>
        <w:t>【样例说明】</w:t>
      </w:r>
    </w:p>
    <w:p w14:paraId="5BC66F44" w14:textId="77777777" w:rsidR="0098596D" w:rsidRPr="0098596D" w:rsidRDefault="0098596D" w:rsidP="0098596D">
      <w:r w:rsidRPr="0098596D">
        <w:rPr>
          <w:rFonts w:hint="eastAsia"/>
          <w:highlight w:val="yellow"/>
        </w:rPr>
        <w:t>打开文件</w:t>
      </w:r>
      <w:r w:rsidRPr="0098596D">
        <w:rPr>
          <w:highlight w:val="yellow"/>
        </w:rPr>
        <w:t>bgstations.txt</w:t>
      </w:r>
      <w:r w:rsidRPr="0098596D">
        <w:rPr>
          <w:rFonts w:hint="eastAsia"/>
          <w:highlight w:val="yellow"/>
        </w:rPr>
        <w:t>，读入地铁线路信息，并从标准输入中读入查询起始站名为“西土城”，目的站名为“北京西站”。程序运行结果两站间最少乘坐站数的乘坐方式为“西土城站乘坐</w:t>
      </w:r>
      <w:r w:rsidRPr="0098596D">
        <w:rPr>
          <w:highlight w:val="yellow"/>
        </w:rPr>
        <w:t>10</w:t>
      </w:r>
      <w:r w:rsidRPr="0098596D">
        <w:rPr>
          <w:rFonts w:hint="eastAsia"/>
          <w:highlight w:val="yellow"/>
        </w:rPr>
        <w:t>号线</w:t>
      </w:r>
      <w:r w:rsidRPr="0098596D">
        <w:rPr>
          <w:highlight w:val="yellow"/>
        </w:rPr>
        <w:t>1</w:t>
      </w:r>
      <w:r w:rsidRPr="0098596D">
        <w:rPr>
          <w:rFonts w:hint="eastAsia"/>
          <w:highlight w:val="yellow"/>
        </w:rPr>
        <w:t>站至知春路站换乘</w:t>
      </w:r>
      <w:r w:rsidRPr="0098596D">
        <w:rPr>
          <w:highlight w:val="yellow"/>
        </w:rPr>
        <w:t>13</w:t>
      </w:r>
      <w:r w:rsidRPr="0098596D">
        <w:rPr>
          <w:rFonts w:hint="eastAsia"/>
          <w:highlight w:val="yellow"/>
        </w:rPr>
        <w:t>号线乘坐</w:t>
      </w:r>
      <w:r w:rsidRPr="0098596D">
        <w:rPr>
          <w:highlight w:val="yellow"/>
        </w:rPr>
        <w:t>2</w:t>
      </w:r>
      <w:r w:rsidRPr="0098596D">
        <w:rPr>
          <w:rFonts w:hint="eastAsia"/>
          <w:highlight w:val="yellow"/>
        </w:rPr>
        <w:t>站至西直门站换乘</w:t>
      </w:r>
      <w:r w:rsidRPr="0098596D">
        <w:rPr>
          <w:highlight w:val="yellow"/>
        </w:rPr>
        <w:t>4</w:t>
      </w:r>
      <w:r w:rsidRPr="0098596D">
        <w:rPr>
          <w:rFonts w:hint="eastAsia"/>
          <w:highlight w:val="yellow"/>
        </w:rPr>
        <w:t>号线乘坐</w:t>
      </w:r>
      <w:r w:rsidRPr="0098596D">
        <w:rPr>
          <w:highlight w:val="yellow"/>
        </w:rPr>
        <w:t>2</w:t>
      </w:r>
      <w:r w:rsidRPr="0098596D">
        <w:rPr>
          <w:rFonts w:hint="eastAsia"/>
          <w:highlight w:val="yellow"/>
        </w:rPr>
        <w:t>站至国家图书馆站换乘</w:t>
      </w:r>
      <w:r w:rsidRPr="0098596D">
        <w:rPr>
          <w:highlight w:val="yellow"/>
        </w:rPr>
        <w:t>9</w:t>
      </w:r>
      <w:r w:rsidRPr="0098596D">
        <w:rPr>
          <w:rFonts w:hint="eastAsia"/>
          <w:highlight w:val="yellow"/>
        </w:rPr>
        <w:t>号线乘坐</w:t>
      </w:r>
      <w:r w:rsidRPr="0098596D">
        <w:rPr>
          <w:highlight w:val="yellow"/>
        </w:rPr>
        <w:t>4</w:t>
      </w:r>
      <w:r w:rsidRPr="0098596D">
        <w:rPr>
          <w:rFonts w:hint="eastAsia"/>
          <w:highlight w:val="yellow"/>
        </w:rPr>
        <w:t>站至北京西站”。本</w:t>
      </w:r>
      <w:r w:rsidRPr="0098596D">
        <w:rPr>
          <w:rFonts w:hint="eastAsia"/>
          <w:highlight w:val="yellow"/>
        </w:rPr>
        <w:lastRenderedPageBreak/>
        <w:t>样</w:t>
      </w:r>
      <w:proofErr w:type="gramStart"/>
      <w:r w:rsidRPr="0098596D">
        <w:rPr>
          <w:rFonts w:hint="eastAsia"/>
          <w:highlight w:val="yellow"/>
        </w:rPr>
        <w:t>例存在</w:t>
      </w:r>
      <w:proofErr w:type="gramEnd"/>
      <w:r w:rsidRPr="0098596D">
        <w:rPr>
          <w:rFonts w:hint="eastAsia"/>
          <w:highlight w:val="yellow"/>
        </w:rPr>
        <w:t>两条最少站数的乘坐方式，只要找出一条就可以。</w:t>
      </w:r>
    </w:p>
    <w:p w14:paraId="66A75FF0" w14:textId="77777777" w:rsidR="0098596D" w:rsidRPr="0098596D" w:rsidRDefault="0098596D" w:rsidP="0098596D">
      <w:pPr>
        <w:rPr>
          <w:b/>
          <w:bCs/>
        </w:rPr>
      </w:pPr>
      <w:r w:rsidRPr="0098596D">
        <w:rPr>
          <w:b/>
          <w:bCs/>
        </w:rPr>
        <w:t>【评分标准】</w:t>
      </w:r>
    </w:p>
    <w:p w14:paraId="3E186B08" w14:textId="77777777" w:rsidR="0098596D" w:rsidRPr="0098596D" w:rsidRDefault="0098596D" w:rsidP="0098596D">
      <w:r w:rsidRPr="0098596D">
        <w:rPr>
          <w:rFonts w:hint="eastAsia"/>
        </w:rPr>
        <w:t>对于同一个起始站和目的站，如果存在多条最少站数的乘坐方式，只要找出其中一条就可以。</w:t>
      </w:r>
      <w:proofErr w:type="gramStart"/>
      <w:r w:rsidRPr="0098596D">
        <w:rPr>
          <w:rFonts w:hint="eastAsia"/>
        </w:rPr>
        <w:t>测试点全通过</w:t>
      </w:r>
      <w:proofErr w:type="gramEnd"/>
      <w:r w:rsidRPr="0098596D">
        <w:rPr>
          <w:rFonts w:hint="eastAsia"/>
        </w:rPr>
        <w:t>得满分。</w:t>
      </w:r>
    </w:p>
    <w:p w14:paraId="04C5118D" w14:textId="77777777" w:rsidR="00606E29" w:rsidRDefault="00606E29"/>
    <w:sectPr w:rsidR="0060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6D"/>
    <w:rsid w:val="00606E29"/>
    <w:rsid w:val="00627801"/>
    <w:rsid w:val="009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8A7E"/>
  <w15:chartTrackingRefBased/>
  <w15:docId w15:val="{B452FBDA-A423-4F20-B75A-E69E29F1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1</cp:revision>
  <dcterms:created xsi:type="dcterms:W3CDTF">2023-06-13T12:27:00Z</dcterms:created>
  <dcterms:modified xsi:type="dcterms:W3CDTF">2023-06-13T12:28:00Z</dcterms:modified>
</cp:coreProperties>
</file>